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BB" w:rsidRDefault="00DC2EBB" w:rsidP="00DC2EBB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9</w:t>
      </w:r>
    </w:p>
    <w:p w:rsidR="00DC2EBB" w:rsidRDefault="00DC2EBB" w:rsidP="00DC2EBB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DC2EBB" w:rsidRDefault="00DC2EBB" w:rsidP="00DC2EBB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DC2EBB" w:rsidRDefault="00DC2EBB" w:rsidP="00DC2EBB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DC2EBB" w:rsidRDefault="00DC2EBB" w:rsidP="00DC2EBB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DC2EBB" w:rsidRDefault="00DC2EBB" w:rsidP="00DC2EBB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DC2EBB" w:rsidRDefault="00DC2EBB" w:rsidP="00DC2EBB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DC2EBB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.0</w:t>
      </w:r>
      <w:r w:rsidRPr="00DC2EB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DC2EBB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 xml:space="preserve"> п. </w:t>
      </w:r>
      <w:r w:rsidRPr="00DC2EBB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435630">
        <w:rPr>
          <w:rFonts w:ascii="Arial" w:hAnsi="Arial" w:cs="Arial"/>
          <w:b/>
          <w:sz w:val="28"/>
          <w:szCs w:val="28"/>
        </w:rPr>
        <w:t>РАСПРЕДЕЛЕНИЕ</w:t>
      </w:r>
    </w:p>
    <w:p w:rsidR="00BE1725" w:rsidRPr="00BE1725" w:rsidRDefault="00BE1725" w:rsidP="00BE1725">
      <w:pPr>
        <w:jc w:val="center"/>
        <w:rPr>
          <w:rFonts w:ascii="Arial" w:hAnsi="Arial" w:cs="Arial"/>
          <w:b/>
          <w:sz w:val="28"/>
          <w:szCs w:val="28"/>
        </w:rPr>
      </w:pPr>
      <w:r w:rsidRPr="00BE1725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E007A5" w:rsidRDefault="00BE1725" w:rsidP="00BE1725">
      <w:pPr>
        <w:jc w:val="center"/>
        <w:rPr>
          <w:rFonts w:ascii="Arial" w:hAnsi="Arial" w:cs="Arial"/>
          <w:sz w:val="28"/>
          <w:szCs w:val="28"/>
        </w:rPr>
      </w:pPr>
      <w:r w:rsidRPr="00BE1725">
        <w:rPr>
          <w:rFonts w:ascii="Arial" w:hAnsi="Arial" w:cs="Arial"/>
          <w:b/>
          <w:sz w:val="28"/>
          <w:szCs w:val="28"/>
        </w:rPr>
        <w:t>классификации расходов бюджетов на 202</w:t>
      </w:r>
      <w:r w:rsidR="00F63DB3">
        <w:rPr>
          <w:rFonts w:ascii="Arial" w:hAnsi="Arial" w:cs="Arial"/>
          <w:b/>
          <w:sz w:val="28"/>
          <w:szCs w:val="28"/>
        </w:rPr>
        <w:t>2</w:t>
      </w:r>
      <w:r w:rsidRPr="00BE1725">
        <w:rPr>
          <w:rFonts w:ascii="Arial" w:hAnsi="Arial" w:cs="Arial"/>
          <w:b/>
          <w:sz w:val="28"/>
          <w:szCs w:val="28"/>
        </w:rPr>
        <w:t xml:space="preserve"> и 202</w:t>
      </w:r>
      <w:r w:rsidR="00F63DB3">
        <w:rPr>
          <w:rFonts w:ascii="Arial" w:hAnsi="Arial" w:cs="Arial"/>
          <w:b/>
          <w:sz w:val="28"/>
          <w:szCs w:val="28"/>
        </w:rPr>
        <w:t>3</w:t>
      </w:r>
      <w:r w:rsidRPr="00BE1725">
        <w:rPr>
          <w:rFonts w:ascii="Arial" w:hAnsi="Arial" w:cs="Arial"/>
          <w:b/>
          <w:sz w:val="28"/>
          <w:szCs w:val="28"/>
        </w:rPr>
        <w:t xml:space="preserve"> годы</w:t>
      </w:r>
    </w:p>
    <w:p w:rsidR="00BB7902" w:rsidRDefault="00BB7902" w:rsidP="004336DB">
      <w:pPr>
        <w:jc w:val="center"/>
        <w:rPr>
          <w:rFonts w:ascii="Arial" w:hAnsi="Arial" w:cs="Arial"/>
          <w:sz w:val="28"/>
          <w:szCs w:val="28"/>
        </w:rPr>
      </w:pPr>
    </w:p>
    <w:p w:rsidR="00BE1725" w:rsidRPr="00745C48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1000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140"/>
        <w:gridCol w:w="4961"/>
        <w:gridCol w:w="1559"/>
        <w:gridCol w:w="1559"/>
        <w:gridCol w:w="368"/>
      </w:tblGrid>
      <w:tr w:rsidR="000E4C08" w:rsidRPr="00677396" w:rsidTr="00565F4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677396">
              <w:rPr>
                <w:rFonts w:ascii="Arial" w:hAnsi="Arial" w:cs="Arial"/>
              </w:rPr>
              <w:t>п/п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96" w:rsidRPr="00677396" w:rsidRDefault="000E4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</w:t>
            </w:r>
            <w:r w:rsidR="00677396" w:rsidRPr="00677396">
              <w:rPr>
                <w:rFonts w:ascii="Arial" w:hAnsi="Arial" w:cs="Arial"/>
              </w:rPr>
              <w:t>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Сумма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96" w:rsidRPr="00677396" w:rsidRDefault="00677396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96" w:rsidRPr="00677396" w:rsidRDefault="0067739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96" w:rsidRPr="00677396" w:rsidRDefault="0067739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2023 год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677396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3 330 901,7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2 841 373,1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0102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1 922,0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0103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Функционир</w:t>
            </w:r>
            <w:r w:rsidR="00565F48">
              <w:rPr>
                <w:rFonts w:ascii="Arial" w:hAnsi="Arial" w:cs="Arial"/>
              </w:rPr>
              <w:t>ование законодательных (предста</w:t>
            </w:r>
            <w:r w:rsidRPr="00677396">
              <w:rPr>
                <w:rFonts w:ascii="Arial" w:hAnsi="Arial" w:cs="Arial"/>
              </w:rPr>
              <w:t>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229 980,0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227 393,0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1 039 548,4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1 041 323,8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0105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256,8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0106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157 783,1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157 783,1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0107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11 515,1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11 527,6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231 000,0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231 000,0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0113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1 654 719,5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1 170 166,8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77396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482 159,8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494 372,2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0309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31 482,0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29 731,0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0310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438 044,0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451 979,0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0314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12 633,8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12 662,2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3 263 691,2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4 445 921,9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0401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34 221,4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34 221,4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0405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18 287,5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18 287,5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0406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984 889,0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1 142 160,8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0408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186 162,1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75 458,0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1 318 861,8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2 450 597,9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174 107,8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174 107,8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0412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547 161,6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551 088,5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2 702 033,4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3 190 071,8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0501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174 698,7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408 299,1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0502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12 768,8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532,0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0503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2 247 675,0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2 514 348,9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0505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266 890,9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266 891,8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7 620,7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7 632,8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0603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1 360,0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1 360,0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0605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6 260,7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6 272,8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17 923 784,4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17 180 413,6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0701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6 554 418,8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6 352 121,9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0702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8 650 972,0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8 059 304,1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0703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1 842 643,3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1 894 652,6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0705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137,1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0707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204 647,0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202 753,2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0709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670 966,2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671 444,7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1 196 327,9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1 167 497,6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1 124 834,3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1 095 983,6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0804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71 493,6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71 514,0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17 000,0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0902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17 000,0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1 248 503,0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1 354 563,9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1001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90 984,6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90 984,6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1003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286 569,7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393 555,5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1004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724 276,2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723 304,5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1006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146 672,5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146 719,3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831 531,9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712 254,3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1101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766 811,7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650 092,7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1102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37 205,1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34 646,5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1105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27 515,1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27 515,1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100 957,9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100 957,9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1201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60 422,9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60 422,9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1202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40 535,0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40 535,0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ОБСЛУЖИВАНИЕ ГОСУДАРСТВЕННОГО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77396">
              <w:rPr>
                <w:rFonts w:ascii="Arial" w:hAnsi="Arial" w:cs="Arial"/>
                <w:b/>
                <w:bCs/>
              </w:rPr>
              <w:t>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838 800,0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1301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813 814,2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838 800,0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9900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480 000,0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970 000,0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396" w:rsidRPr="00677396" w:rsidRDefault="00677396">
            <w:pPr>
              <w:jc w:val="center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9900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480 000,0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970 000,0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</w:rPr>
            </w:pPr>
          </w:p>
        </w:tc>
      </w:tr>
      <w:tr w:rsidR="000E4C08" w:rsidRPr="00677396" w:rsidTr="00565F4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rPr>
                <w:rFonts w:ascii="Arial" w:hAnsi="Arial" w:cs="Arial"/>
              </w:rPr>
            </w:pPr>
            <w:r w:rsidRPr="00677396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both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32 462 326,1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396" w:rsidRPr="00677396" w:rsidRDefault="00677396">
            <w:pPr>
              <w:jc w:val="right"/>
              <w:rPr>
                <w:rFonts w:ascii="Arial" w:hAnsi="Arial" w:cs="Arial"/>
                <w:b/>
                <w:bCs/>
              </w:rPr>
            </w:pPr>
            <w:r w:rsidRPr="00677396">
              <w:rPr>
                <w:rFonts w:ascii="Arial" w:hAnsi="Arial" w:cs="Arial"/>
                <w:b/>
                <w:bCs/>
              </w:rPr>
              <w:t>33 320 859,1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96" w:rsidRPr="000E4C08" w:rsidRDefault="006773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2DAD"/>
    <w:rsid w:val="000E4C08"/>
    <w:rsid w:val="00104B9C"/>
    <w:rsid w:val="0012594A"/>
    <w:rsid w:val="00144D53"/>
    <w:rsid w:val="001B696D"/>
    <w:rsid w:val="001D10C2"/>
    <w:rsid w:val="001E35FB"/>
    <w:rsid w:val="001F6C98"/>
    <w:rsid w:val="00215EDB"/>
    <w:rsid w:val="00262787"/>
    <w:rsid w:val="00323673"/>
    <w:rsid w:val="00333A3C"/>
    <w:rsid w:val="0033515C"/>
    <w:rsid w:val="003875BC"/>
    <w:rsid w:val="003C7960"/>
    <w:rsid w:val="004336DB"/>
    <w:rsid w:val="0047703D"/>
    <w:rsid w:val="0049592D"/>
    <w:rsid w:val="004F69AB"/>
    <w:rsid w:val="00552BD9"/>
    <w:rsid w:val="00565F48"/>
    <w:rsid w:val="00573578"/>
    <w:rsid w:val="005A5E16"/>
    <w:rsid w:val="005B17F1"/>
    <w:rsid w:val="005D174B"/>
    <w:rsid w:val="006300AE"/>
    <w:rsid w:val="0066054E"/>
    <w:rsid w:val="006644B6"/>
    <w:rsid w:val="00677396"/>
    <w:rsid w:val="00686C7F"/>
    <w:rsid w:val="006F5231"/>
    <w:rsid w:val="007067A8"/>
    <w:rsid w:val="00737096"/>
    <w:rsid w:val="00745C48"/>
    <w:rsid w:val="007E3888"/>
    <w:rsid w:val="00804A4F"/>
    <w:rsid w:val="00826718"/>
    <w:rsid w:val="0083483C"/>
    <w:rsid w:val="008A1206"/>
    <w:rsid w:val="008E1B9F"/>
    <w:rsid w:val="009544C1"/>
    <w:rsid w:val="00965CA7"/>
    <w:rsid w:val="009B7341"/>
    <w:rsid w:val="009C3C15"/>
    <w:rsid w:val="00A258DD"/>
    <w:rsid w:val="00A67C02"/>
    <w:rsid w:val="00AA65A9"/>
    <w:rsid w:val="00AC1512"/>
    <w:rsid w:val="00AE3818"/>
    <w:rsid w:val="00AF4832"/>
    <w:rsid w:val="00B10F22"/>
    <w:rsid w:val="00B3620F"/>
    <w:rsid w:val="00B71A87"/>
    <w:rsid w:val="00BB4006"/>
    <w:rsid w:val="00BB7902"/>
    <w:rsid w:val="00BE1725"/>
    <w:rsid w:val="00C63186"/>
    <w:rsid w:val="00CB6464"/>
    <w:rsid w:val="00CE1437"/>
    <w:rsid w:val="00D14045"/>
    <w:rsid w:val="00D3050A"/>
    <w:rsid w:val="00D33AEB"/>
    <w:rsid w:val="00DC0839"/>
    <w:rsid w:val="00DC2EBB"/>
    <w:rsid w:val="00E007A5"/>
    <w:rsid w:val="00E63838"/>
    <w:rsid w:val="00EF5335"/>
    <w:rsid w:val="00EF6AFD"/>
    <w:rsid w:val="00F13F16"/>
    <w:rsid w:val="00F50D45"/>
    <w:rsid w:val="00F63DB3"/>
    <w:rsid w:val="00F8735C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D57A8-79C9-4622-9371-1F37548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25</cp:revision>
  <cp:lastPrinted>2015-12-17T11:14:00Z</cp:lastPrinted>
  <dcterms:created xsi:type="dcterms:W3CDTF">2021-02-26T08:43:00Z</dcterms:created>
  <dcterms:modified xsi:type="dcterms:W3CDTF">2021-08-18T13:14:00Z</dcterms:modified>
</cp:coreProperties>
</file>