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A038A">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EA038A">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A038A"/>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2017-09-11T06:23:00Z</dcterms:modified>
</cp:coreProperties>
</file>