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66" w:rsidRPr="00DB4D66" w:rsidRDefault="00DB4D66" w:rsidP="004C76A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DB4D66" w:rsidRPr="00DB4D66" w:rsidRDefault="00DB4D66" w:rsidP="004C76A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B4D66" w:rsidRPr="00DB4D66" w:rsidRDefault="00DB4D66" w:rsidP="004C76A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B4D66" w:rsidRDefault="00DB4D66" w:rsidP="004C76A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4C76AB" w:rsidRPr="004C76AB" w:rsidRDefault="004C76AB" w:rsidP="004C76AB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4C76AB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C76AB" w:rsidRPr="00DB4D66" w:rsidRDefault="004C76AB" w:rsidP="004C76A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4C76AB">
        <w:rPr>
          <w:rFonts w:ascii="Arial" w:hAnsi="Arial" w:cs="Arial"/>
          <w:sz w:val="28"/>
          <w:szCs w:val="28"/>
        </w:rPr>
        <w:t>ра от 26.05.2016 № 17 п. 3)</w:t>
      </w:r>
    </w:p>
    <w:p w:rsidR="00DB4D66" w:rsidRPr="00DB4D66" w:rsidRDefault="00DB4D66" w:rsidP="00DB4D66">
      <w:pPr>
        <w:spacing w:after="0"/>
        <w:rPr>
          <w:rFonts w:ascii="Arial" w:hAnsi="Arial" w:cs="Arial"/>
          <w:sz w:val="28"/>
          <w:szCs w:val="28"/>
        </w:rPr>
      </w:pPr>
    </w:p>
    <w:p w:rsidR="00DB4D66" w:rsidRDefault="00DB4D66" w:rsidP="00DB4D66">
      <w:pPr>
        <w:spacing w:after="0"/>
        <w:rPr>
          <w:rFonts w:ascii="Arial" w:hAnsi="Arial" w:cs="Arial"/>
          <w:sz w:val="28"/>
          <w:szCs w:val="28"/>
        </w:rPr>
      </w:pPr>
    </w:p>
    <w:p w:rsidR="00DB4D66" w:rsidRPr="00DB4D66" w:rsidRDefault="00DB4D66" w:rsidP="00DB4D66">
      <w:pPr>
        <w:spacing w:after="0"/>
        <w:rPr>
          <w:rFonts w:ascii="Arial" w:hAnsi="Arial" w:cs="Arial"/>
          <w:sz w:val="28"/>
          <w:szCs w:val="28"/>
        </w:rPr>
      </w:pPr>
    </w:p>
    <w:p w:rsidR="00DB4D66" w:rsidRPr="00DB4D66" w:rsidRDefault="00DB4D66" w:rsidP="00D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4D66">
        <w:rPr>
          <w:rFonts w:ascii="Arial" w:hAnsi="Arial" w:cs="Arial"/>
          <w:b/>
          <w:sz w:val="28"/>
          <w:szCs w:val="28"/>
        </w:rPr>
        <w:t>ИСТОЧНИКИ</w:t>
      </w:r>
    </w:p>
    <w:p w:rsidR="006A0D3B" w:rsidRDefault="00DB4D66" w:rsidP="00D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4D66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6A0D3B" w:rsidRDefault="00DB4D66" w:rsidP="00D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4D66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6A0D3B" w:rsidRDefault="00DB4D66" w:rsidP="00D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4D66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DB4D66" w:rsidRPr="00DB4D66" w:rsidRDefault="00DB4D66" w:rsidP="00D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4D66">
        <w:rPr>
          <w:rFonts w:ascii="Arial" w:hAnsi="Arial" w:cs="Arial"/>
          <w:b/>
          <w:sz w:val="28"/>
          <w:szCs w:val="28"/>
        </w:rPr>
        <w:t>бюджетов на 2016 год</w:t>
      </w:r>
    </w:p>
    <w:p w:rsidR="00DB4D66" w:rsidRPr="00DB4D66" w:rsidRDefault="00DB4D66" w:rsidP="00DB4D66">
      <w:pPr>
        <w:spacing w:after="0"/>
        <w:rPr>
          <w:rFonts w:ascii="Arial" w:hAnsi="Arial" w:cs="Arial"/>
          <w:sz w:val="24"/>
          <w:szCs w:val="24"/>
        </w:rPr>
      </w:pPr>
      <w:r w:rsidRPr="00DB4D66">
        <w:rPr>
          <w:rFonts w:ascii="Arial" w:hAnsi="Arial" w:cs="Arial"/>
          <w:sz w:val="28"/>
          <w:szCs w:val="28"/>
        </w:rPr>
        <w:tab/>
      </w:r>
      <w:r w:rsidRPr="00DB4D66">
        <w:rPr>
          <w:rFonts w:ascii="Arial" w:hAnsi="Arial" w:cs="Arial"/>
          <w:sz w:val="28"/>
          <w:szCs w:val="28"/>
        </w:rPr>
        <w:tab/>
      </w:r>
    </w:p>
    <w:p w:rsidR="00DB4D66" w:rsidRPr="00DB4D66" w:rsidRDefault="00DB4D66" w:rsidP="00DB4D66">
      <w:pPr>
        <w:spacing w:after="0"/>
        <w:rPr>
          <w:rFonts w:ascii="Arial" w:hAnsi="Arial" w:cs="Arial"/>
          <w:sz w:val="24"/>
          <w:szCs w:val="24"/>
        </w:rPr>
      </w:pPr>
      <w:r w:rsidRPr="00DB4D66">
        <w:rPr>
          <w:rFonts w:ascii="Arial" w:hAnsi="Arial" w:cs="Arial"/>
          <w:sz w:val="24"/>
          <w:szCs w:val="24"/>
        </w:rPr>
        <w:tab/>
      </w:r>
      <w:r w:rsidRPr="00DB4D66">
        <w:rPr>
          <w:rFonts w:ascii="Arial" w:hAnsi="Arial" w:cs="Arial"/>
          <w:sz w:val="24"/>
          <w:szCs w:val="24"/>
        </w:rPr>
        <w:tab/>
      </w:r>
    </w:p>
    <w:p w:rsidR="003533AB" w:rsidRDefault="00DB4D66" w:rsidP="00DB4D66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DB4D66">
        <w:rPr>
          <w:rFonts w:ascii="Arial" w:hAnsi="Arial" w:cs="Arial"/>
          <w:sz w:val="28"/>
          <w:szCs w:val="28"/>
        </w:rPr>
        <w:tab/>
      </w:r>
      <w:r w:rsidRPr="00DB4D66">
        <w:rPr>
          <w:rFonts w:ascii="Arial" w:hAnsi="Arial" w:cs="Arial"/>
          <w:sz w:val="28"/>
          <w:szCs w:val="28"/>
        </w:rPr>
        <w:tab/>
      </w:r>
      <w:r w:rsidRPr="00DB4D6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4961"/>
        <w:gridCol w:w="1559"/>
      </w:tblGrid>
      <w:tr w:rsidR="00DB4D66" w:rsidTr="004C76AB">
        <w:trPr>
          <w:trHeight w:val="6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D66" w:rsidRPr="00DB4D66" w:rsidRDefault="00DB4D66" w:rsidP="00DB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D66" w:rsidRPr="00DB4D66" w:rsidRDefault="00DB4D66" w:rsidP="00DB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D66" w:rsidRPr="00DB4D66" w:rsidRDefault="00DB4D66" w:rsidP="00DB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B4D66" w:rsidTr="004C76AB">
        <w:trPr>
          <w:trHeight w:val="30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B4D66" w:rsidTr="004C76AB">
        <w:trPr>
          <w:trHeight w:val="3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905 01 02 00 00 00 0000 000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1 185 005,0</w:t>
            </w:r>
          </w:p>
        </w:tc>
      </w:tr>
      <w:tr w:rsidR="00DB4D66" w:rsidTr="004C76AB">
        <w:trPr>
          <w:trHeight w:val="39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905 01 02 00 00 00 0000 700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DB4D66" w:rsidTr="004C76AB">
        <w:trPr>
          <w:trHeight w:val="68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905 01 02 00 00 04 0000 710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DB4D66" w:rsidTr="004C76AB">
        <w:trPr>
          <w:trHeight w:val="69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905 01 02 00 00 00 0000 800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DB4D66" w:rsidTr="004C76AB">
        <w:trPr>
          <w:trHeight w:val="719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905 01 02 00 00 04 0000 810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едитов от кредитных организаций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DB4D66" w:rsidTr="004C76AB">
        <w:trPr>
          <w:trHeight w:val="61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905 01 03 00 00 00 0000 000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Бюджетные кредиты от других</w:t>
            </w: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1 020 000,0</w:t>
            </w:r>
          </w:p>
        </w:tc>
      </w:tr>
      <w:tr w:rsidR="00DB4D66" w:rsidTr="004C76AB">
        <w:trPr>
          <w:trHeight w:val="893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905 01 03 01 00 00 0000 700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2 420 000,0</w:t>
            </w:r>
          </w:p>
        </w:tc>
      </w:tr>
      <w:tr w:rsidR="00DB4D66" w:rsidTr="004C76AB">
        <w:trPr>
          <w:trHeight w:val="118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оссийской Федерации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2 420 000,0</w:t>
            </w:r>
          </w:p>
        </w:tc>
      </w:tr>
      <w:tr w:rsidR="00DB4D66" w:rsidTr="004C76AB">
        <w:trPr>
          <w:trHeight w:val="85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905 01 03 01 00 00 0000 800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Погашение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джетных кредитов, полученных от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других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 бюджетной системы Российской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-1 400 000,0</w:t>
            </w:r>
          </w:p>
        </w:tc>
      </w:tr>
      <w:tr w:rsidR="00DB4D66" w:rsidTr="004C76AB">
        <w:trPr>
          <w:trHeight w:val="860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905 01 03 01 00 04 0000 810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тами городских округов кредитов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угих бюджетов бюджетной системы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Федерации в валюте Российской</w:t>
            </w: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-1 400 000,0</w:t>
            </w:r>
          </w:p>
        </w:tc>
      </w:tr>
      <w:tr w:rsidR="00DB4D66" w:rsidTr="004C76AB">
        <w:trPr>
          <w:trHeight w:val="46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92 213,4</w:t>
            </w:r>
          </w:p>
        </w:tc>
      </w:tr>
      <w:tr w:rsidR="00DB4D66" w:rsidTr="004C76AB">
        <w:trPr>
          <w:trHeight w:val="28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-29 197 974,4</w:t>
            </w:r>
          </w:p>
        </w:tc>
      </w:tr>
      <w:tr w:rsidR="00DB4D66" w:rsidTr="004C76AB">
        <w:trPr>
          <w:trHeight w:val="54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-29 197 974,4</w:t>
            </w:r>
          </w:p>
        </w:tc>
      </w:tr>
      <w:tr w:rsidR="00DB4D66" w:rsidTr="004C76AB">
        <w:trPr>
          <w:trHeight w:val="28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29 290 187,8</w:t>
            </w:r>
          </w:p>
        </w:tc>
      </w:tr>
      <w:tr w:rsidR="00DB4D66" w:rsidTr="004C76AB">
        <w:trPr>
          <w:trHeight w:val="47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66" w:rsidRPr="00DB4D66" w:rsidRDefault="00D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4D66" w:rsidRPr="00DB4D66" w:rsidRDefault="00DB4D66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D66">
              <w:rPr>
                <w:rFonts w:ascii="Arial" w:hAnsi="Arial" w:cs="Arial"/>
                <w:color w:val="000000"/>
                <w:sz w:val="24"/>
                <w:szCs w:val="24"/>
              </w:rPr>
              <w:t>29 290 187,8</w:t>
            </w:r>
          </w:p>
        </w:tc>
      </w:tr>
      <w:tr w:rsidR="004C76AB" w:rsidTr="004C76AB">
        <w:trPr>
          <w:trHeight w:val="57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76AB" w:rsidRPr="00DB4D66" w:rsidRDefault="004C7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C76AB" w:rsidRPr="00DB4D66" w:rsidRDefault="004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76AB" w:rsidRPr="00DB4D66" w:rsidRDefault="004C76AB" w:rsidP="00C2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4D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2 297 218,4</w:t>
            </w:r>
          </w:p>
        </w:tc>
      </w:tr>
    </w:tbl>
    <w:p w:rsidR="00DB4D66" w:rsidRPr="00DB4D66" w:rsidRDefault="00DB4D66" w:rsidP="00DB4D66">
      <w:pPr>
        <w:spacing w:after="0"/>
        <w:rPr>
          <w:rFonts w:ascii="Arial" w:hAnsi="Arial" w:cs="Arial"/>
          <w:sz w:val="24"/>
          <w:szCs w:val="24"/>
        </w:rPr>
      </w:pPr>
    </w:p>
    <w:sectPr w:rsidR="00DB4D66" w:rsidRPr="00DB4D66" w:rsidSect="00DB4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6"/>
    <w:rsid w:val="00000594"/>
    <w:rsid w:val="000005BA"/>
    <w:rsid w:val="00006591"/>
    <w:rsid w:val="000121A4"/>
    <w:rsid w:val="00013225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3993"/>
    <w:rsid w:val="001A549D"/>
    <w:rsid w:val="001F18D5"/>
    <w:rsid w:val="001F290E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666B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53C5"/>
    <w:rsid w:val="00371A06"/>
    <w:rsid w:val="00386C2A"/>
    <w:rsid w:val="0039095C"/>
    <w:rsid w:val="003936FB"/>
    <w:rsid w:val="003B0678"/>
    <w:rsid w:val="003B20BA"/>
    <w:rsid w:val="003F4AA2"/>
    <w:rsid w:val="00400172"/>
    <w:rsid w:val="00400A40"/>
    <w:rsid w:val="00412F46"/>
    <w:rsid w:val="00422AF3"/>
    <w:rsid w:val="00423E43"/>
    <w:rsid w:val="00436A2D"/>
    <w:rsid w:val="004454BE"/>
    <w:rsid w:val="00446B44"/>
    <w:rsid w:val="004518F4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C76AB"/>
    <w:rsid w:val="004E2830"/>
    <w:rsid w:val="004E5A2A"/>
    <w:rsid w:val="004F343F"/>
    <w:rsid w:val="004F6191"/>
    <w:rsid w:val="005111D6"/>
    <w:rsid w:val="0053019C"/>
    <w:rsid w:val="005333AF"/>
    <w:rsid w:val="0053656F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3538"/>
    <w:rsid w:val="0061438F"/>
    <w:rsid w:val="00615470"/>
    <w:rsid w:val="006175A2"/>
    <w:rsid w:val="0062262F"/>
    <w:rsid w:val="00633E2E"/>
    <w:rsid w:val="0063554E"/>
    <w:rsid w:val="00653A20"/>
    <w:rsid w:val="00653BDE"/>
    <w:rsid w:val="0066188A"/>
    <w:rsid w:val="00695A70"/>
    <w:rsid w:val="006A0D3B"/>
    <w:rsid w:val="006A467F"/>
    <w:rsid w:val="006A5056"/>
    <w:rsid w:val="006B2417"/>
    <w:rsid w:val="006C2B5B"/>
    <w:rsid w:val="006C4B6E"/>
    <w:rsid w:val="006C50D5"/>
    <w:rsid w:val="006C691C"/>
    <w:rsid w:val="006D2B25"/>
    <w:rsid w:val="006D3A69"/>
    <w:rsid w:val="006D3F2E"/>
    <w:rsid w:val="006D4BEC"/>
    <w:rsid w:val="006E73C5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6242"/>
    <w:rsid w:val="008213D7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62A0F"/>
    <w:rsid w:val="0099249E"/>
    <w:rsid w:val="009C234B"/>
    <w:rsid w:val="009C2589"/>
    <w:rsid w:val="009D1941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23D4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18DD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25E0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4D66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14EA6"/>
    <w:rsid w:val="00E4405C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64EA"/>
    <w:rsid w:val="00ED4DCE"/>
    <w:rsid w:val="00ED597D"/>
    <w:rsid w:val="00ED6BC3"/>
    <w:rsid w:val="00EE382D"/>
    <w:rsid w:val="00EE56E2"/>
    <w:rsid w:val="00EF353E"/>
    <w:rsid w:val="00EF446F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82AF1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3E22-3353-46E1-8EAA-C23A04D2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9</cp:revision>
  <dcterms:created xsi:type="dcterms:W3CDTF">2016-06-01T08:08:00Z</dcterms:created>
  <dcterms:modified xsi:type="dcterms:W3CDTF">2016-06-01T12:32:00Z</dcterms:modified>
</cp:coreProperties>
</file>