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EB" w:rsidRDefault="00084BEB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84BEB" w:rsidRDefault="00084BEB" w:rsidP="0098583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документации в электронной форме</w:t>
      </w:r>
    </w:p>
    <w:p w:rsidR="00084BEB" w:rsidRDefault="00084BEB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A764D4" w:rsidRDefault="00A764D4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A764D4" w:rsidRDefault="00084BEB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Лот № </w:t>
      </w:r>
      <w:r w:rsidR="00A764D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- право на заключение договора на установку и эксп</w:t>
      </w:r>
      <w:r>
        <w:rPr>
          <w:rFonts w:ascii="Times New Roman" w:hAnsi="Times New Roman" w:cs="Times New Roman"/>
          <w:b/>
          <w:bCs/>
          <w:sz w:val="28"/>
          <w:szCs w:val="28"/>
        </w:rPr>
        <w:t>луатацию 1</w:t>
      </w:r>
      <w:r w:rsidR="00A764D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рекламн</w:t>
      </w:r>
      <w:r w:rsidR="00DC7975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конструкци</w:t>
      </w:r>
      <w:r w:rsidR="00DC7975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на земельн</w:t>
      </w:r>
      <w:r w:rsidR="00DC7975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 w:rsidR="00DC7975"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>, находящ</w:t>
      </w:r>
      <w:r w:rsidR="00DC7975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>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</w:p>
    <w:p w:rsidR="00084BEB" w:rsidRDefault="00084BEB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5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4558"/>
        <w:gridCol w:w="2268"/>
        <w:gridCol w:w="2508"/>
        <w:gridCol w:w="1505"/>
        <w:gridCol w:w="1345"/>
        <w:gridCol w:w="1773"/>
      </w:tblGrid>
      <w:tr w:rsidR="00084BEB" w:rsidRPr="00DE60B8">
        <w:trPr>
          <w:trHeight w:val="1380"/>
        </w:trPr>
        <w:tc>
          <w:tcPr>
            <w:tcW w:w="560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8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рекламной конструкции</w:t>
            </w: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084BEB" w:rsidRPr="00C10212" w:rsidRDefault="00084BEB" w:rsidP="007A7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рекламной конструкции на схеме размещения рекламных конструкций*</w:t>
            </w:r>
          </w:p>
        </w:tc>
        <w:tc>
          <w:tcPr>
            <w:tcW w:w="2508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Порядок воспроизведения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7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и вид рекламной конструкции</w:t>
            </w:r>
          </w:p>
        </w:tc>
        <w:tc>
          <w:tcPr>
            <w:tcW w:w="1345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стоимости</w:t>
            </w:r>
          </w:p>
        </w:tc>
        <w:tc>
          <w:tcPr>
            <w:tcW w:w="1773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информационного поля</w:t>
            </w:r>
          </w:p>
        </w:tc>
      </w:tr>
      <w:tr w:rsidR="00A764D4" w:rsidRPr="00DE60B8" w:rsidTr="00A764D4">
        <w:trPr>
          <w:trHeight w:val="1380"/>
        </w:trPr>
        <w:tc>
          <w:tcPr>
            <w:tcW w:w="560" w:type="dxa"/>
            <w:shd w:val="clear" w:color="000000" w:fill="FFFFFF"/>
            <w:vAlign w:val="center"/>
          </w:tcPr>
          <w:p w:rsidR="00A764D4" w:rsidRPr="001A2F44" w:rsidRDefault="00A764D4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A764D4" w:rsidRPr="00A764D4" w:rsidRDefault="00A764D4" w:rsidP="00A76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Промышленная / ул. Садовая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764D4" w:rsidRPr="00A764D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8" w:type="dxa"/>
            <w:shd w:val="clear" w:color="000000" w:fill="FFFFFF"/>
            <w:vAlign w:val="center"/>
          </w:tcPr>
          <w:p w:rsidR="00A764D4" w:rsidRPr="001A2F44" w:rsidRDefault="00A764D4" w:rsidP="00A7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A764D4" w:rsidRPr="00A764D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vAlign w:val="center"/>
          </w:tcPr>
          <w:p w:rsidR="00A764D4" w:rsidRPr="00A764D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383616</w:t>
            </w:r>
          </w:p>
        </w:tc>
        <w:tc>
          <w:tcPr>
            <w:tcW w:w="1773" w:type="dxa"/>
            <w:shd w:val="clear" w:color="000000" w:fill="FFFFFF"/>
            <w:vAlign w:val="center"/>
          </w:tcPr>
          <w:p w:rsidR="00A764D4" w:rsidRPr="00A764D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9,99</w:t>
            </w:r>
          </w:p>
        </w:tc>
      </w:tr>
      <w:tr w:rsidR="00A764D4" w:rsidRPr="00DE60B8" w:rsidTr="00A764D4">
        <w:trPr>
          <w:trHeight w:val="1380"/>
        </w:trPr>
        <w:tc>
          <w:tcPr>
            <w:tcW w:w="560" w:type="dxa"/>
            <w:shd w:val="clear" w:color="000000" w:fill="FFFFFF"/>
            <w:vAlign w:val="center"/>
          </w:tcPr>
          <w:p w:rsidR="00A764D4" w:rsidRPr="001A2F44" w:rsidRDefault="00A764D4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A764D4" w:rsidRPr="00A764D4" w:rsidRDefault="00A764D4" w:rsidP="00A76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Новороссийская (рядом с № 9/3)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764D4" w:rsidRPr="00A764D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08" w:type="dxa"/>
            <w:shd w:val="clear" w:color="000000" w:fill="FFFFFF"/>
            <w:vAlign w:val="center"/>
          </w:tcPr>
          <w:p w:rsidR="00A764D4" w:rsidRPr="00A764D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A764D4" w:rsidRPr="00A764D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Щит 6 </w:t>
            </w:r>
            <w:proofErr w:type="spellStart"/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345" w:type="dxa"/>
            <w:shd w:val="clear" w:color="000000" w:fill="FFFFFF"/>
            <w:vAlign w:val="center"/>
          </w:tcPr>
          <w:p w:rsidR="00A764D4" w:rsidRPr="00A764D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259200</w:t>
            </w:r>
          </w:p>
        </w:tc>
        <w:tc>
          <w:tcPr>
            <w:tcW w:w="1773" w:type="dxa"/>
            <w:shd w:val="clear" w:color="000000" w:fill="FFFFFF"/>
            <w:vAlign w:val="center"/>
          </w:tcPr>
          <w:p w:rsidR="00A764D4" w:rsidRPr="00A764D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764D4" w:rsidRPr="00DE60B8" w:rsidTr="00A764D4">
        <w:trPr>
          <w:trHeight w:val="1380"/>
        </w:trPr>
        <w:tc>
          <w:tcPr>
            <w:tcW w:w="560" w:type="dxa"/>
            <w:shd w:val="clear" w:color="000000" w:fill="FFFFFF"/>
            <w:vAlign w:val="center"/>
          </w:tcPr>
          <w:p w:rsidR="00A764D4" w:rsidRPr="001A2F44" w:rsidRDefault="00A764D4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A764D4" w:rsidRPr="00A764D4" w:rsidRDefault="00A764D4" w:rsidP="00A76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Западный Обход (вблизи ул. </w:t>
            </w:r>
            <w:proofErr w:type="spellStart"/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Рясная</w:t>
            </w:r>
            <w:proofErr w:type="spellEnd"/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764D4" w:rsidRPr="00A764D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8" w:type="dxa"/>
            <w:shd w:val="clear" w:color="000000" w:fill="FFFFFF"/>
            <w:vAlign w:val="center"/>
          </w:tcPr>
          <w:p w:rsidR="00A764D4" w:rsidRPr="00A764D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A764D4" w:rsidRPr="00A764D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Щит 6 </w:t>
            </w:r>
            <w:proofErr w:type="spellStart"/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345" w:type="dxa"/>
            <w:shd w:val="clear" w:color="000000" w:fill="FFFFFF"/>
            <w:vAlign w:val="center"/>
          </w:tcPr>
          <w:p w:rsidR="00A764D4" w:rsidRPr="00A764D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194400</w:t>
            </w:r>
          </w:p>
        </w:tc>
        <w:tc>
          <w:tcPr>
            <w:tcW w:w="1773" w:type="dxa"/>
            <w:shd w:val="clear" w:color="000000" w:fill="FFFFFF"/>
            <w:vAlign w:val="center"/>
          </w:tcPr>
          <w:p w:rsidR="00A764D4" w:rsidRPr="00A764D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764D4" w:rsidRPr="00DE60B8" w:rsidTr="00A764D4">
        <w:trPr>
          <w:trHeight w:val="1380"/>
        </w:trPr>
        <w:tc>
          <w:tcPr>
            <w:tcW w:w="560" w:type="dxa"/>
            <w:shd w:val="clear" w:color="000000" w:fill="FFFFFF"/>
            <w:vAlign w:val="center"/>
          </w:tcPr>
          <w:p w:rsidR="00A764D4" w:rsidRPr="001A2F44" w:rsidRDefault="00A764D4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A764D4" w:rsidRPr="00A764D4" w:rsidRDefault="00A764D4" w:rsidP="00A76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Рашпилевская</w:t>
            </w:r>
            <w:proofErr w:type="spellEnd"/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(рядом № 170/1)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764D4" w:rsidRPr="00A764D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08" w:type="dxa"/>
            <w:shd w:val="clear" w:color="000000" w:fill="FFFFFF"/>
            <w:vAlign w:val="center"/>
          </w:tcPr>
          <w:p w:rsidR="00A764D4" w:rsidRPr="00A764D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A764D4" w:rsidRPr="00A764D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vAlign w:val="center"/>
          </w:tcPr>
          <w:p w:rsidR="00A764D4" w:rsidRPr="00A764D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959040</w:t>
            </w:r>
          </w:p>
        </w:tc>
        <w:tc>
          <w:tcPr>
            <w:tcW w:w="1773" w:type="dxa"/>
            <w:shd w:val="clear" w:color="000000" w:fill="FFFFFF"/>
            <w:vAlign w:val="center"/>
          </w:tcPr>
          <w:p w:rsidR="00A764D4" w:rsidRPr="00A764D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A764D4" w:rsidRPr="001A2F44" w:rsidTr="00A764D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A764D4" w:rsidRPr="001A2F44" w:rsidRDefault="00A764D4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A764D4" w:rsidRPr="00A764D4" w:rsidRDefault="00A764D4" w:rsidP="00A76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Солнечная (напротив № 12/1)</w:t>
            </w:r>
          </w:p>
        </w:tc>
        <w:tc>
          <w:tcPr>
            <w:tcW w:w="2268" w:type="dxa"/>
            <w:noWrap/>
            <w:vAlign w:val="center"/>
          </w:tcPr>
          <w:p w:rsidR="00A764D4" w:rsidRPr="00A764D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A764D4" w:rsidRPr="006004B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A764D4" w:rsidRPr="00A764D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A764D4" w:rsidRPr="00A764D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671328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A764D4" w:rsidRPr="00A764D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A764D4" w:rsidRPr="001A2F44" w:rsidTr="00A764D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A764D4" w:rsidRDefault="00A764D4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A764D4" w:rsidRPr="00A764D4" w:rsidRDefault="00A764D4" w:rsidP="00A76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Промышленная (рядом с № 21/9)</w:t>
            </w:r>
          </w:p>
        </w:tc>
        <w:tc>
          <w:tcPr>
            <w:tcW w:w="2268" w:type="dxa"/>
            <w:noWrap/>
            <w:vAlign w:val="center"/>
          </w:tcPr>
          <w:p w:rsidR="00A764D4" w:rsidRPr="00A764D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A764D4" w:rsidRPr="006004B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A764D4" w:rsidRPr="00A764D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A764D4" w:rsidRPr="00A764D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383616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A764D4" w:rsidRPr="00A764D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9,99</w:t>
            </w:r>
          </w:p>
        </w:tc>
      </w:tr>
      <w:tr w:rsidR="00A764D4" w:rsidRPr="001A2F44" w:rsidTr="00A764D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A764D4" w:rsidRDefault="00A764D4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A764D4" w:rsidRPr="00A764D4" w:rsidRDefault="00A764D4" w:rsidP="00A76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им. Ягодина (вблизи дома № 72, позиция 1)</w:t>
            </w:r>
          </w:p>
        </w:tc>
        <w:tc>
          <w:tcPr>
            <w:tcW w:w="2268" w:type="dxa"/>
            <w:noWrap/>
            <w:vAlign w:val="center"/>
          </w:tcPr>
          <w:p w:rsidR="00A764D4" w:rsidRPr="00A764D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A764D4" w:rsidRPr="006004B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A764D4" w:rsidRPr="00A764D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A764D4" w:rsidRPr="00A764D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575424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A764D4" w:rsidRPr="00A764D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A764D4" w:rsidRPr="001A2F44" w:rsidTr="00A764D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A764D4" w:rsidRDefault="00A764D4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A764D4" w:rsidRPr="00A764D4" w:rsidRDefault="00A764D4" w:rsidP="00A76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Зиповская</w:t>
            </w:r>
            <w:proofErr w:type="spellEnd"/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(рядом с №7)</w:t>
            </w:r>
          </w:p>
        </w:tc>
        <w:tc>
          <w:tcPr>
            <w:tcW w:w="2268" w:type="dxa"/>
            <w:noWrap/>
            <w:vAlign w:val="center"/>
          </w:tcPr>
          <w:p w:rsidR="00A764D4" w:rsidRPr="00A764D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A764D4" w:rsidRPr="006004B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A764D4" w:rsidRPr="00A764D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A764D4" w:rsidRPr="00A764D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671328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A764D4" w:rsidRPr="00A764D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A764D4" w:rsidRPr="001A2F44" w:rsidTr="00A764D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A764D4" w:rsidRDefault="00A764D4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A764D4" w:rsidRPr="00A764D4" w:rsidRDefault="00A764D4" w:rsidP="00A76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Уральская (рядом с № 93)</w:t>
            </w:r>
          </w:p>
        </w:tc>
        <w:tc>
          <w:tcPr>
            <w:tcW w:w="2268" w:type="dxa"/>
            <w:noWrap/>
            <w:vAlign w:val="center"/>
          </w:tcPr>
          <w:p w:rsidR="00A764D4" w:rsidRPr="00A764D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A764D4" w:rsidRPr="006004B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A764D4" w:rsidRPr="00A764D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A764D4" w:rsidRPr="00A764D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863136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A764D4" w:rsidRPr="00A764D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A764D4" w:rsidRPr="001A2F44" w:rsidTr="00A764D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A764D4" w:rsidRDefault="00A764D4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A764D4" w:rsidRPr="00A764D4" w:rsidRDefault="00A764D4" w:rsidP="00A76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Уральская (вблизи № 123/1)</w:t>
            </w:r>
          </w:p>
        </w:tc>
        <w:tc>
          <w:tcPr>
            <w:tcW w:w="2268" w:type="dxa"/>
            <w:noWrap/>
            <w:vAlign w:val="center"/>
          </w:tcPr>
          <w:p w:rsidR="00A764D4" w:rsidRPr="00A764D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A764D4" w:rsidRPr="006004B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A764D4" w:rsidRPr="00A764D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Щит 6 </w:t>
            </w:r>
            <w:proofErr w:type="spellStart"/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A764D4" w:rsidRPr="00A764D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583200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A764D4" w:rsidRPr="00A764D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764D4" w:rsidRPr="001A2F44" w:rsidTr="00A764D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A764D4" w:rsidRDefault="00A764D4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A764D4" w:rsidRPr="00A764D4" w:rsidRDefault="00A764D4" w:rsidP="00A76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Минская</w:t>
            </w:r>
            <w:proofErr w:type="gramEnd"/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(пересечение ул. Харьковская, 46) </w:t>
            </w:r>
          </w:p>
        </w:tc>
        <w:tc>
          <w:tcPr>
            <w:tcW w:w="2268" w:type="dxa"/>
            <w:noWrap/>
            <w:vAlign w:val="center"/>
          </w:tcPr>
          <w:p w:rsidR="00A764D4" w:rsidRPr="00A764D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A764D4" w:rsidRPr="006004B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A764D4" w:rsidRPr="00A764D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A764D4" w:rsidRPr="00A764D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671328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A764D4" w:rsidRPr="00A764D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A764D4" w:rsidRPr="001A2F44" w:rsidTr="00A764D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A764D4" w:rsidRDefault="00A764D4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A764D4" w:rsidRPr="00A764D4" w:rsidRDefault="00A764D4" w:rsidP="00A76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ул.им. Фёдора </w:t>
            </w:r>
            <w:proofErr w:type="spellStart"/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Лузана</w:t>
            </w:r>
            <w:proofErr w:type="spellEnd"/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(рядом с № 10)</w:t>
            </w:r>
          </w:p>
        </w:tc>
        <w:tc>
          <w:tcPr>
            <w:tcW w:w="2268" w:type="dxa"/>
            <w:noWrap/>
            <w:vAlign w:val="center"/>
          </w:tcPr>
          <w:p w:rsidR="00A764D4" w:rsidRPr="00A764D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A764D4" w:rsidRPr="006004B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A764D4" w:rsidRPr="00A764D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A764D4" w:rsidRPr="00A764D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287712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A764D4" w:rsidRPr="00A764D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9,99</w:t>
            </w:r>
          </w:p>
        </w:tc>
      </w:tr>
      <w:tr w:rsidR="00A764D4" w:rsidRPr="001A2F44" w:rsidTr="00A764D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A764D4" w:rsidRDefault="00A764D4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A764D4" w:rsidRPr="00A764D4" w:rsidRDefault="00A764D4" w:rsidP="00A76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Новороссийская (напротив  № 180)</w:t>
            </w:r>
          </w:p>
        </w:tc>
        <w:tc>
          <w:tcPr>
            <w:tcW w:w="2268" w:type="dxa"/>
            <w:noWrap/>
            <w:vAlign w:val="center"/>
          </w:tcPr>
          <w:p w:rsidR="00A764D4" w:rsidRPr="00A764D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A764D4" w:rsidRPr="00A764D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A764D4" w:rsidRPr="00A764D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Щит 6 </w:t>
            </w:r>
            <w:proofErr w:type="spellStart"/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A764D4" w:rsidRPr="00A764D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259200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A764D4" w:rsidRPr="00A764D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764D4" w:rsidRPr="001A2F44" w:rsidTr="00A764D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A764D4" w:rsidRDefault="00A764D4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A764D4" w:rsidRPr="00A764D4" w:rsidRDefault="00A764D4" w:rsidP="00A76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им. Дзержинского (напротив № 135а)</w:t>
            </w:r>
          </w:p>
        </w:tc>
        <w:tc>
          <w:tcPr>
            <w:tcW w:w="2268" w:type="dxa"/>
            <w:noWrap/>
            <w:vAlign w:val="center"/>
          </w:tcPr>
          <w:p w:rsidR="00A764D4" w:rsidRPr="00A764D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A764D4" w:rsidRPr="00A764D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A764D4" w:rsidRPr="00A764D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A764D4" w:rsidRPr="00A764D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863136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A764D4" w:rsidRPr="00A764D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A764D4" w:rsidRPr="001A2F44" w:rsidTr="00A764D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A764D4" w:rsidRDefault="00A764D4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A764D4" w:rsidRPr="00A764D4" w:rsidRDefault="00A764D4" w:rsidP="00A76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им. Бабушкина (рядом с №293)</w:t>
            </w:r>
          </w:p>
        </w:tc>
        <w:tc>
          <w:tcPr>
            <w:tcW w:w="2268" w:type="dxa"/>
            <w:noWrap/>
            <w:vAlign w:val="center"/>
          </w:tcPr>
          <w:p w:rsidR="00A764D4" w:rsidRPr="00A764D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A764D4" w:rsidRPr="00A764D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A764D4" w:rsidRPr="00A764D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A764D4" w:rsidRPr="00A764D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959040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A764D4" w:rsidRPr="00A764D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A764D4" w:rsidRPr="001A2F44" w:rsidTr="00A764D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A764D4" w:rsidRDefault="00A764D4" w:rsidP="00CF1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8" w:type="dxa"/>
            <w:shd w:val="clear" w:color="000000" w:fill="FFFFFF"/>
            <w:vAlign w:val="center"/>
          </w:tcPr>
          <w:p w:rsidR="00A764D4" w:rsidRPr="001A2F44" w:rsidRDefault="00A764D4" w:rsidP="001A2F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noWrap/>
            <w:vAlign w:val="center"/>
          </w:tcPr>
          <w:p w:rsidR="00A764D4" w:rsidRPr="001A2F44" w:rsidRDefault="00A764D4" w:rsidP="00A7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A764D4" w:rsidRPr="006004B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shd w:val="clear" w:color="000000" w:fill="FFFFFF"/>
            <w:vAlign w:val="center"/>
          </w:tcPr>
          <w:p w:rsidR="00A764D4" w:rsidRPr="006004B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A764D4" w:rsidRPr="00A764D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8584704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A764D4" w:rsidRPr="00A764D4" w:rsidRDefault="00A764D4" w:rsidP="00A76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279,81</w:t>
            </w:r>
          </w:p>
        </w:tc>
      </w:tr>
    </w:tbl>
    <w:p w:rsidR="00084BEB" w:rsidRPr="001A2F44" w:rsidRDefault="00084BEB" w:rsidP="00C10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4BEB" w:rsidRPr="00703B22" w:rsidRDefault="00084BEB" w:rsidP="0070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B22">
        <w:rPr>
          <w:rFonts w:ascii="Times New Roman" w:hAnsi="Times New Roman" w:cs="Times New Roman"/>
          <w:sz w:val="28"/>
          <w:szCs w:val="28"/>
        </w:rPr>
        <w:t>* схемы размещения рекламных конструкций 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, размещены на </w:t>
      </w:r>
      <w:proofErr w:type="gramStart"/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1B24">
        <w:rPr>
          <w:rFonts w:ascii="Times New Roman" w:hAnsi="Times New Roman" w:cs="Times New Roman"/>
          <w:sz w:val="28"/>
          <w:szCs w:val="28"/>
        </w:rPr>
        <w:t>www.krd.ru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084BEB" w:rsidRPr="00703B22" w:rsidSect="0098583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F0FE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F266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AE1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CE0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2F2B2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1C78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4D6C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36E3E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242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E27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10212"/>
    <w:rsid w:val="00021C68"/>
    <w:rsid w:val="00077C59"/>
    <w:rsid w:val="00084BEB"/>
    <w:rsid w:val="000B3BD2"/>
    <w:rsid w:val="000D42F9"/>
    <w:rsid w:val="00124D61"/>
    <w:rsid w:val="00125F2F"/>
    <w:rsid w:val="00126DF4"/>
    <w:rsid w:val="00143717"/>
    <w:rsid w:val="001871C2"/>
    <w:rsid w:val="001A2F44"/>
    <w:rsid w:val="001A676C"/>
    <w:rsid w:val="001F45EC"/>
    <w:rsid w:val="00226320"/>
    <w:rsid w:val="00227117"/>
    <w:rsid w:val="00245E12"/>
    <w:rsid w:val="0026261B"/>
    <w:rsid w:val="00267881"/>
    <w:rsid w:val="002722EC"/>
    <w:rsid w:val="002C064B"/>
    <w:rsid w:val="00303004"/>
    <w:rsid w:val="003254E1"/>
    <w:rsid w:val="00345B63"/>
    <w:rsid w:val="0036135B"/>
    <w:rsid w:val="00363FE2"/>
    <w:rsid w:val="00364F08"/>
    <w:rsid w:val="00377DF0"/>
    <w:rsid w:val="00381AED"/>
    <w:rsid w:val="00395F51"/>
    <w:rsid w:val="003B06BD"/>
    <w:rsid w:val="003D6654"/>
    <w:rsid w:val="003E7D11"/>
    <w:rsid w:val="003F713D"/>
    <w:rsid w:val="004048FA"/>
    <w:rsid w:val="00415DBA"/>
    <w:rsid w:val="0045150C"/>
    <w:rsid w:val="0046279D"/>
    <w:rsid w:val="00472665"/>
    <w:rsid w:val="00474A59"/>
    <w:rsid w:val="004A666C"/>
    <w:rsid w:val="004B5EED"/>
    <w:rsid w:val="004C1A14"/>
    <w:rsid w:val="004D7B80"/>
    <w:rsid w:val="004E45A3"/>
    <w:rsid w:val="004F31A0"/>
    <w:rsid w:val="00546718"/>
    <w:rsid w:val="0055003B"/>
    <w:rsid w:val="0055177F"/>
    <w:rsid w:val="00590139"/>
    <w:rsid w:val="00596D70"/>
    <w:rsid w:val="005D36FC"/>
    <w:rsid w:val="005E501E"/>
    <w:rsid w:val="006004B4"/>
    <w:rsid w:val="00645D83"/>
    <w:rsid w:val="00647F4D"/>
    <w:rsid w:val="006554D7"/>
    <w:rsid w:val="006777D3"/>
    <w:rsid w:val="00684639"/>
    <w:rsid w:val="00685B51"/>
    <w:rsid w:val="006874C0"/>
    <w:rsid w:val="006E344E"/>
    <w:rsid w:val="00703B22"/>
    <w:rsid w:val="00726B73"/>
    <w:rsid w:val="00730F00"/>
    <w:rsid w:val="007478F3"/>
    <w:rsid w:val="007500B1"/>
    <w:rsid w:val="00786762"/>
    <w:rsid w:val="007A56A7"/>
    <w:rsid w:val="007A7A25"/>
    <w:rsid w:val="007B59D1"/>
    <w:rsid w:val="007C19DB"/>
    <w:rsid w:val="007D24E7"/>
    <w:rsid w:val="007E09FA"/>
    <w:rsid w:val="007E533E"/>
    <w:rsid w:val="00800A81"/>
    <w:rsid w:val="00844091"/>
    <w:rsid w:val="00854A69"/>
    <w:rsid w:val="00885A7E"/>
    <w:rsid w:val="008A0E0C"/>
    <w:rsid w:val="008D3859"/>
    <w:rsid w:val="008D3B61"/>
    <w:rsid w:val="00915B7B"/>
    <w:rsid w:val="00916C3B"/>
    <w:rsid w:val="009320AF"/>
    <w:rsid w:val="00946A22"/>
    <w:rsid w:val="00963945"/>
    <w:rsid w:val="00984F3D"/>
    <w:rsid w:val="00985832"/>
    <w:rsid w:val="009A3988"/>
    <w:rsid w:val="009C7FCE"/>
    <w:rsid w:val="009E0429"/>
    <w:rsid w:val="009F146F"/>
    <w:rsid w:val="00A07F3F"/>
    <w:rsid w:val="00A13A6D"/>
    <w:rsid w:val="00A416AA"/>
    <w:rsid w:val="00A56806"/>
    <w:rsid w:val="00A764D4"/>
    <w:rsid w:val="00AB195B"/>
    <w:rsid w:val="00AB2D42"/>
    <w:rsid w:val="00AD7662"/>
    <w:rsid w:val="00B07B66"/>
    <w:rsid w:val="00B2055D"/>
    <w:rsid w:val="00B20705"/>
    <w:rsid w:val="00B322C3"/>
    <w:rsid w:val="00B474C6"/>
    <w:rsid w:val="00B5314C"/>
    <w:rsid w:val="00B604B9"/>
    <w:rsid w:val="00B71B24"/>
    <w:rsid w:val="00B77F0C"/>
    <w:rsid w:val="00B86821"/>
    <w:rsid w:val="00B9729C"/>
    <w:rsid w:val="00BA35C4"/>
    <w:rsid w:val="00BB0ED4"/>
    <w:rsid w:val="00BC2E9C"/>
    <w:rsid w:val="00BC3616"/>
    <w:rsid w:val="00BC5478"/>
    <w:rsid w:val="00BD0EBD"/>
    <w:rsid w:val="00C10212"/>
    <w:rsid w:val="00C14C0B"/>
    <w:rsid w:val="00C4205C"/>
    <w:rsid w:val="00C6257F"/>
    <w:rsid w:val="00C73144"/>
    <w:rsid w:val="00CA5C65"/>
    <w:rsid w:val="00CB2F23"/>
    <w:rsid w:val="00CC79A9"/>
    <w:rsid w:val="00CE4153"/>
    <w:rsid w:val="00CF7FD9"/>
    <w:rsid w:val="00D03E91"/>
    <w:rsid w:val="00D057A9"/>
    <w:rsid w:val="00D138B1"/>
    <w:rsid w:val="00D15AEC"/>
    <w:rsid w:val="00D44AAC"/>
    <w:rsid w:val="00D4703F"/>
    <w:rsid w:val="00D70716"/>
    <w:rsid w:val="00DB1A36"/>
    <w:rsid w:val="00DC7975"/>
    <w:rsid w:val="00DD428E"/>
    <w:rsid w:val="00DE60B8"/>
    <w:rsid w:val="00E13EFE"/>
    <w:rsid w:val="00E16711"/>
    <w:rsid w:val="00E22DBE"/>
    <w:rsid w:val="00E50A8C"/>
    <w:rsid w:val="00E83FD3"/>
    <w:rsid w:val="00EB294D"/>
    <w:rsid w:val="00EF3226"/>
    <w:rsid w:val="00F1267F"/>
    <w:rsid w:val="00FA271B"/>
    <w:rsid w:val="00FA629E"/>
    <w:rsid w:val="00FD6177"/>
    <w:rsid w:val="00FF4FE0"/>
    <w:rsid w:val="00FF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2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МКУ МОГК "Градинформ"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Саркис</dc:creator>
  <cp:lastModifiedBy>Алёна</cp:lastModifiedBy>
  <cp:revision>7</cp:revision>
  <cp:lastPrinted>2015-01-22T09:33:00Z</cp:lastPrinted>
  <dcterms:created xsi:type="dcterms:W3CDTF">2015-03-23T06:44:00Z</dcterms:created>
  <dcterms:modified xsi:type="dcterms:W3CDTF">2015-07-20T12:56:00Z</dcterms:modified>
</cp:coreProperties>
</file>