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5"/>
      </w:tblGrid>
      <w:tr w:rsidR="00486869" w:rsidRPr="003759D1" w:rsidTr="000D2E48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654415" w:rsidRDefault="00486869" w:rsidP="004C539E">
            <w:pPr>
              <w:jc w:val="center"/>
              <w:rPr>
                <w:sz w:val="28"/>
                <w:szCs w:val="28"/>
              </w:rPr>
            </w:pPr>
            <w:r w:rsidRPr="003759D1">
              <w:rPr>
                <w:sz w:val="28"/>
                <w:szCs w:val="28"/>
              </w:rPr>
              <w:t xml:space="preserve">ПРИЛОЖЕНИЕ </w:t>
            </w:r>
            <w:r w:rsidR="00D45B62" w:rsidRPr="00D45B62">
              <w:rPr>
                <w:sz w:val="28"/>
                <w:szCs w:val="28"/>
              </w:rPr>
              <w:t>№ 2</w:t>
            </w:r>
          </w:p>
          <w:p w:rsidR="00486869" w:rsidRPr="003759D1" w:rsidRDefault="00486869" w:rsidP="004C539E">
            <w:pPr>
              <w:jc w:val="center"/>
              <w:rPr>
                <w:sz w:val="28"/>
                <w:szCs w:val="28"/>
              </w:rPr>
            </w:pPr>
            <w:r w:rsidRPr="003759D1">
              <w:rPr>
                <w:sz w:val="28"/>
                <w:szCs w:val="28"/>
              </w:rPr>
              <w:t>к постановлению администрации</w:t>
            </w:r>
          </w:p>
          <w:p w:rsidR="00486869" w:rsidRPr="003759D1" w:rsidRDefault="00486869" w:rsidP="004C539E">
            <w:pPr>
              <w:jc w:val="center"/>
              <w:rPr>
                <w:sz w:val="28"/>
                <w:szCs w:val="28"/>
              </w:rPr>
            </w:pPr>
            <w:r w:rsidRPr="003759D1">
              <w:rPr>
                <w:sz w:val="28"/>
                <w:szCs w:val="28"/>
              </w:rPr>
              <w:t>муниципального образования</w:t>
            </w:r>
          </w:p>
          <w:p w:rsidR="00486869" w:rsidRPr="003759D1" w:rsidRDefault="00486869" w:rsidP="004C539E">
            <w:pPr>
              <w:jc w:val="center"/>
              <w:rPr>
                <w:sz w:val="28"/>
                <w:szCs w:val="28"/>
              </w:rPr>
            </w:pPr>
            <w:r w:rsidRPr="003759D1">
              <w:rPr>
                <w:sz w:val="28"/>
                <w:szCs w:val="28"/>
              </w:rPr>
              <w:t>город Краснодар</w:t>
            </w:r>
          </w:p>
          <w:p w:rsidR="00486869" w:rsidRPr="003759D1" w:rsidRDefault="00486869" w:rsidP="004C539E">
            <w:pPr>
              <w:tabs>
                <w:tab w:val="left" w:pos="10065"/>
              </w:tabs>
              <w:jc w:val="center"/>
              <w:rPr>
                <w:sz w:val="28"/>
                <w:szCs w:val="28"/>
              </w:rPr>
            </w:pPr>
            <w:r w:rsidRPr="003759D1">
              <w:rPr>
                <w:sz w:val="28"/>
                <w:szCs w:val="28"/>
              </w:rPr>
              <w:t>от_________________№________</w:t>
            </w:r>
          </w:p>
          <w:p w:rsidR="00486869" w:rsidRPr="003759D1" w:rsidRDefault="00486869" w:rsidP="004C539E">
            <w:pPr>
              <w:tabs>
                <w:tab w:val="left" w:pos="12144"/>
              </w:tabs>
              <w:jc w:val="center"/>
            </w:pPr>
          </w:p>
          <w:tbl>
            <w:tblPr>
              <w:tblpPr w:leftFromText="180" w:rightFromText="180" w:vertAnchor="text" w:tblpX="9108" w:tblpY="1"/>
              <w:tblOverlap w:val="never"/>
              <w:tblW w:w="4815" w:type="dxa"/>
              <w:tblLook w:val="01E0" w:firstRow="1" w:lastRow="1" w:firstColumn="1" w:lastColumn="1" w:noHBand="0" w:noVBand="0"/>
            </w:tblPr>
            <w:tblGrid>
              <w:gridCol w:w="4815"/>
            </w:tblGrid>
            <w:tr w:rsidR="00486869" w:rsidRPr="003759D1" w:rsidTr="00E2403C">
              <w:tc>
                <w:tcPr>
                  <w:tcW w:w="4815" w:type="dxa"/>
                </w:tcPr>
                <w:p w:rsidR="00486869" w:rsidRPr="003759D1" w:rsidRDefault="00486869" w:rsidP="00E2403C">
                  <w:pPr>
                    <w:tabs>
                      <w:tab w:val="left" w:pos="851"/>
                    </w:tabs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3759D1">
                    <w:rPr>
                      <w:bCs/>
                      <w:sz w:val="28"/>
                      <w:szCs w:val="28"/>
                    </w:rPr>
                    <w:t>«ПРИЛОЖЕНИЕ № 2</w:t>
                  </w:r>
                </w:p>
                <w:p w:rsidR="00486869" w:rsidRPr="003759D1" w:rsidRDefault="00486869" w:rsidP="00E2403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3759D1">
                    <w:rPr>
                      <w:bCs/>
                      <w:sz w:val="28"/>
                      <w:szCs w:val="28"/>
                    </w:rPr>
                    <w:t>к муниципальной программе</w:t>
                  </w:r>
                </w:p>
                <w:p w:rsidR="00486869" w:rsidRPr="003759D1" w:rsidRDefault="00486869" w:rsidP="00E2403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3759D1">
                    <w:rPr>
                      <w:bCs/>
                      <w:sz w:val="28"/>
                      <w:szCs w:val="28"/>
                    </w:rPr>
                    <w:t>муниципального образования</w:t>
                  </w:r>
                </w:p>
                <w:p w:rsidR="00486869" w:rsidRPr="003759D1" w:rsidRDefault="00486869" w:rsidP="00E2403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г</w:t>
                  </w:r>
                  <w:r w:rsidRPr="003759D1">
                    <w:rPr>
                      <w:bCs/>
                      <w:sz w:val="28"/>
                      <w:szCs w:val="28"/>
                    </w:rPr>
                    <w:t>ород Краснодар «Доступная среда»</w:t>
                  </w:r>
                </w:p>
              </w:tc>
            </w:tr>
          </w:tbl>
          <w:p w:rsidR="00486869" w:rsidRPr="003759D1" w:rsidRDefault="00486869" w:rsidP="004C539E">
            <w:pPr>
              <w:jc w:val="center"/>
              <w:rPr>
                <w:sz w:val="28"/>
                <w:szCs w:val="28"/>
              </w:rPr>
            </w:pPr>
          </w:p>
        </w:tc>
      </w:tr>
    </w:tbl>
    <w:p w:rsidR="00486869" w:rsidRPr="003759D1" w:rsidRDefault="00486869" w:rsidP="004C539E">
      <w:pPr>
        <w:jc w:val="center"/>
        <w:rPr>
          <w:sz w:val="28"/>
          <w:szCs w:val="28"/>
        </w:rPr>
      </w:pPr>
    </w:p>
    <w:p w:rsidR="00486869" w:rsidRPr="003759D1" w:rsidRDefault="00486869" w:rsidP="004C539E">
      <w:pPr>
        <w:jc w:val="center"/>
        <w:rPr>
          <w:sz w:val="28"/>
          <w:szCs w:val="28"/>
        </w:rPr>
      </w:pPr>
    </w:p>
    <w:p w:rsidR="00486869" w:rsidRPr="003759D1" w:rsidRDefault="00486869" w:rsidP="004C539E">
      <w:pPr>
        <w:tabs>
          <w:tab w:val="left" w:pos="5152"/>
          <w:tab w:val="center" w:pos="7285"/>
        </w:tabs>
        <w:jc w:val="center"/>
        <w:rPr>
          <w:b/>
          <w:bCs/>
          <w:sz w:val="28"/>
          <w:szCs w:val="28"/>
        </w:rPr>
      </w:pPr>
    </w:p>
    <w:p w:rsidR="00486869" w:rsidRPr="003759D1" w:rsidRDefault="00486869" w:rsidP="00CD1EA4">
      <w:pPr>
        <w:tabs>
          <w:tab w:val="left" w:pos="5152"/>
          <w:tab w:val="center" w:pos="7285"/>
        </w:tabs>
        <w:jc w:val="center"/>
        <w:rPr>
          <w:b/>
          <w:bCs/>
          <w:sz w:val="28"/>
          <w:szCs w:val="28"/>
        </w:rPr>
      </w:pPr>
      <w:r w:rsidRPr="003759D1">
        <w:rPr>
          <w:b/>
          <w:bCs/>
          <w:sz w:val="28"/>
          <w:szCs w:val="28"/>
        </w:rPr>
        <w:t>ПЕРЕЧЕНЬ МЕРОПРИЯТИЙ</w:t>
      </w:r>
    </w:p>
    <w:p w:rsidR="00486869" w:rsidRPr="003759D1" w:rsidRDefault="00486869" w:rsidP="00CD1EA4">
      <w:pPr>
        <w:tabs>
          <w:tab w:val="left" w:pos="5152"/>
          <w:tab w:val="center" w:pos="7285"/>
        </w:tabs>
        <w:jc w:val="center"/>
        <w:rPr>
          <w:b/>
          <w:bCs/>
          <w:sz w:val="28"/>
          <w:szCs w:val="28"/>
        </w:rPr>
      </w:pPr>
      <w:r w:rsidRPr="003759D1">
        <w:rPr>
          <w:b/>
          <w:bCs/>
          <w:sz w:val="28"/>
          <w:szCs w:val="28"/>
        </w:rPr>
        <w:t xml:space="preserve">муниципальной программы муниципального образования город Краснодар </w:t>
      </w:r>
    </w:p>
    <w:p w:rsidR="00486869" w:rsidRPr="003759D1" w:rsidRDefault="00486869" w:rsidP="00CD1EA4">
      <w:pPr>
        <w:tabs>
          <w:tab w:val="left" w:pos="5152"/>
          <w:tab w:val="center" w:pos="7285"/>
        </w:tabs>
        <w:jc w:val="center"/>
        <w:rPr>
          <w:b/>
          <w:bCs/>
          <w:sz w:val="28"/>
          <w:szCs w:val="28"/>
        </w:rPr>
      </w:pPr>
      <w:r w:rsidRPr="003759D1">
        <w:rPr>
          <w:b/>
          <w:bCs/>
          <w:sz w:val="28"/>
          <w:szCs w:val="28"/>
        </w:rPr>
        <w:t xml:space="preserve">«Доступная среда» </w:t>
      </w:r>
    </w:p>
    <w:p w:rsidR="00486869" w:rsidRPr="003759D1" w:rsidRDefault="00486869" w:rsidP="00DB0F4B">
      <w:pPr>
        <w:jc w:val="center"/>
        <w:rPr>
          <w:b/>
          <w:sz w:val="28"/>
          <w:szCs w:val="28"/>
        </w:rPr>
      </w:pPr>
    </w:p>
    <w:p w:rsidR="00486869" w:rsidRPr="003759D1" w:rsidRDefault="00486869" w:rsidP="00DB0F4B">
      <w:pPr>
        <w:jc w:val="center"/>
        <w:rPr>
          <w:b/>
          <w:sz w:val="28"/>
          <w:szCs w:val="28"/>
        </w:rPr>
      </w:pPr>
    </w:p>
    <w:p w:rsidR="00486869" w:rsidRPr="003759D1" w:rsidRDefault="00486869" w:rsidP="00DB0F4B">
      <w:pPr>
        <w:jc w:val="center"/>
        <w:rPr>
          <w:b/>
          <w:sz w:val="28"/>
          <w:szCs w:val="2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8"/>
        <w:gridCol w:w="2411"/>
        <w:gridCol w:w="861"/>
        <w:gridCol w:w="1134"/>
        <w:gridCol w:w="996"/>
        <w:gridCol w:w="10"/>
        <w:gridCol w:w="983"/>
        <w:gridCol w:w="12"/>
        <w:gridCol w:w="980"/>
        <w:gridCol w:w="12"/>
        <w:gridCol w:w="980"/>
        <w:gridCol w:w="12"/>
        <w:gridCol w:w="985"/>
        <w:gridCol w:w="7"/>
        <w:gridCol w:w="986"/>
        <w:gridCol w:w="992"/>
        <w:gridCol w:w="1421"/>
        <w:gridCol w:w="1286"/>
      </w:tblGrid>
      <w:tr w:rsidR="00445B4D" w:rsidRPr="00445B4D" w:rsidTr="003C2044">
        <w:tc>
          <w:tcPr>
            <w:tcW w:w="958" w:type="dxa"/>
            <w:vMerge w:val="restart"/>
            <w:shd w:val="clear" w:color="auto" w:fill="FFFFFF"/>
            <w:vAlign w:val="center"/>
          </w:tcPr>
          <w:p w:rsidR="00445B4D" w:rsidRPr="00445B4D" w:rsidRDefault="00445B4D" w:rsidP="00445B4D">
            <w:pPr>
              <w:jc w:val="center"/>
            </w:pPr>
            <w:r w:rsidRPr="00445B4D">
              <w:t>№</w:t>
            </w:r>
          </w:p>
          <w:p w:rsidR="00445B4D" w:rsidRPr="00445B4D" w:rsidRDefault="00445B4D" w:rsidP="00445B4D">
            <w:pPr>
              <w:jc w:val="center"/>
            </w:pPr>
            <w:proofErr w:type="gramStart"/>
            <w:r w:rsidRPr="00445B4D">
              <w:t>п</w:t>
            </w:r>
            <w:proofErr w:type="gramEnd"/>
            <w:r w:rsidRPr="00445B4D">
              <w:t>/п</w:t>
            </w:r>
          </w:p>
        </w:tc>
        <w:tc>
          <w:tcPr>
            <w:tcW w:w="2411" w:type="dxa"/>
            <w:vMerge w:val="restart"/>
            <w:shd w:val="clear" w:color="auto" w:fill="FFFFFF"/>
            <w:vAlign w:val="center"/>
          </w:tcPr>
          <w:p w:rsidR="00445B4D" w:rsidRPr="00445B4D" w:rsidRDefault="00445B4D" w:rsidP="00445B4D">
            <w:pPr>
              <w:jc w:val="center"/>
            </w:pPr>
            <w:r w:rsidRPr="00445B4D">
              <w:t>Наименование мер</w:t>
            </w:r>
            <w:r w:rsidRPr="00445B4D">
              <w:t>о</w:t>
            </w:r>
            <w:r w:rsidRPr="00445B4D">
              <w:t>приятия</w:t>
            </w:r>
          </w:p>
        </w:tc>
        <w:tc>
          <w:tcPr>
            <w:tcW w:w="861" w:type="dxa"/>
            <w:vMerge w:val="restart"/>
            <w:shd w:val="clear" w:color="auto" w:fill="FFFFFF"/>
            <w:vAlign w:val="center"/>
          </w:tcPr>
          <w:p w:rsidR="00445B4D" w:rsidRPr="00445B4D" w:rsidRDefault="00445B4D" w:rsidP="00445B4D">
            <w:pPr>
              <w:jc w:val="center"/>
            </w:pPr>
            <w:proofErr w:type="spellStart"/>
            <w:proofErr w:type="gramStart"/>
            <w:r w:rsidRPr="00445B4D">
              <w:t>И</w:t>
            </w:r>
            <w:r w:rsidRPr="00445B4D">
              <w:t>с</w:t>
            </w:r>
            <w:r w:rsidRPr="00445B4D">
              <w:t>точ</w:t>
            </w:r>
            <w:proofErr w:type="spellEnd"/>
            <w:r w:rsidR="00143CDE">
              <w:t>-</w:t>
            </w:r>
            <w:r w:rsidRPr="00445B4D">
              <w:t>ник</w:t>
            </w:r>
            <w:proofErr w:type="gramEnd"/>
            <w:r w:rsidRPr="00445B4D">
              <w:t xml:space="preserve"> ф</w:t>
            </w:r>
            <w:r w:rsidRPr="00445B4D">
              <w:t>и</w:t>
            </w:r>
            <w:r w:rsidRPr="00445B4D">
              <w:t>на</w:t>
            </w:r>
            <w:r w:rsidRPr="00445B4D">
              <w:t>н</w:t>
            </w:r>
            <w:r w:rsidRPr="00445B4D">
              <w:t>сир</w:t>
            </w:r>
            <w:r w:rsidRPr="00445B4D">
              <w:t>о</w:t>
            </w:r>
            <w:r w:rsidRPr="00445B4D">
              <w:t>вания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45B4D" w:rsidRPr="00445B4D" w:rsidRDefault="00445B4D" w:rsidP="00445B4D">
            <w:pPr>
              <w:jc w:val="center"/>
            </w:pPr>
            <w:r w:rsidRPr="00445B4D">
              <w:t>Общий объём фина</w:t>
            </w:r>
            <w:r w:rsidRPr="00445B4D">
              <w:t>н</w:t>
            </w:r>
            <w:r w:rsidRPr="00445B4D">
              <w:t>сиров</w:t>
            </w:r>
            <w:r w:rsidRPr="00445B4D">
              <w:t>а</w:t>
            </w:r>
            <w:r w:rsidRPr="00445B4D">
              <w:t>ния, вс</w:t>
            </w:r>
            <w:r w:rsidRPr="00445B4D">
              <w:t>е</w:t>
            </w:r>
            <w:r w:rsidRPr="00445B4D">
              <w:t>го (тыс. рублей)</w:t>
            </w:r>
          </w:p>
        </w:tc>
        <w:tc>
          <w:tcPr>
            <w:tcW w:w="6955" w:type="dxa"/>
            <w:gridSpan w:val="12"/>
            <w:shd w:val="clear" w:color="auto" w:fill="FFFFFF"/>
            <w:vAlign w:val="center"/>
          </w:tcPr>
          <w:p w:rsidR="00445B4D" w:rsidRPr="00445B4D" w:rsidRDefault="00445B4D" w:rsidP="00445B4D">
            <w:pPr>
              <w:jc w:val="center"/>
            </w:pPr>
            <w:r w:rsidRPr="00445B4D">
              <w:t>В том числе по годам:</w:t>
            </w:r>
          </w:p>
        </w:tc>
        <w:tc>
          <w:tcPr>
            <w:tcW w:w="1421" w:type="dxa"/>
            <w:vMerge w:val="restart"/>
            <w:shd w:val="clear" w:color="auto" w:fill="FFFFFF"/>
            <w:vAlign w:val="center"/>
          </w:tcPr>
          <w:p w:rsidR="00445B4D" w:rsidRPr="00445B4D" w:rsidRDefault="00445B4D" w:rsidP="00445B4D">
            <w:pPr>
              <w:jc w:val="center"/>
            </w:pPr>
            <w:r w:rsidRPr="00445B4D">
              <w:t>Непосре</w:t>
            </w:r>
            <w:r w:rsidRPr="00445B4D">
              <w:t>д</w:t>
            </w:r>
            <w:r w:rsidRPr="00445B4D">
              <w:t>ственный результат реализации меропри</w:t>
            </w:r>
            <w:r w:rsidRPr="00445B4D">
              <w:t>я</w:t>
            </w:r>
            <w:r w:rsidRPr="00445B4D">
              <w:t>тия</w:t>
            </w:r>
          </w:p>
        </w:tc>
        <w:tc>
          <w:tcPr>
            <w:tcW w:w="1286" w:type="dxa"/>
            <w:vMerge w:val="restart"/>
            <w:shd w:val="clear" w:color="auto" w:fill="FFFFFF"/>
            <w:vAlign w:val="center"/>
          </w:tcPr>
          <w:p w:rsidR="00445B4D" w:rsidRPr="00445B4D" w:rsidRDefault="00445B4D" w:rsidP="00445B4D">
            <w:pPr>
              <w:jc w:val="center"/>
            </w:pPr>
            <w:r w:rsidRPr="00445B4D">
              <w:t>Исполн</w:t>
            </w:r>
            <w:r w:rsidRPr="00445B4D">
              <w:t>и</w:t>
            </w:r>
            <w:r w:rsidRPr="00445B4D">
              <w:t>тель  м</w:t>
            </w:r>
            <w:r w:rsidRPr="00445B4D">
              <w:t>у</w:t>
            </w:r>
            <w:r w:rsidRPr="00445B4D">
              <w:t>ниц</w:t>
            </w:r>
            <w:r w:rsidRPr="00445B4D">
              <w:t>и</w:t>
            </w:r>
            <w:r w:rsidRPr="00445B4D">
              <w:t>пальной програ</w:t>
            </w:r>
            <w:r w:rsidRPr="00445B4D">
              <w:t>м</w:t>
            </w:r>
            <w:r w:rsidRPr="00445B4D">
              <w:t>мы</w:t>
            </w:r>
          </w:p>
        </w:tc>
      </w:tr>
      <w:tr w:rsidR="00445B4D" w:rsidRPr="00445B4D" w:rsidTr="003C2044">
        <w:trPr>
          <w:trHeight w:val="1701"/>
        </w:trPr>
        <w:tc>
          <w:tcPr>
            <w:tcW w:w="958" w:type="dxa"/>
            <w:vMerge/>
            <w:shd w:val="clear" w:color="auto" w:fill="FFFFFF"/>
          </w:tcPr>
          <w:p w:rsidR="00445B4D" w:rsidRPr="00445B4D" w:rsidRDefault="00445B4D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445B4D" w:rsidRPr="00445B4D" w:rsidRDefault="00445B4D" w:rsidP="00445B4D">
            <w:pPr>
              <w:jc w:val="center"/>
            </w:pPr>
          </w:p>
        </w:tc>
        <w:tc>
          <w:tcPr>
            <w:tcW w:w="861" w:type="dxa"/>
            <w:vMerge/>
            <w:shd w:val="clear" w:color="auto" w:fill="FFFFFF"/>
          </w:tcPr>
          <w:p w:rsidR="00445B4D" w:rsidRPr="00445B4D" w:rsidRDefault="00445B4D" w:rsidP="00445B4D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445B4D" w:rsidRPr="00445B4D" w:rsidRDefault="00445B4D" w:rsidP="00445B4D">
            <w:pPr>
              <w:jc w:val="center"/>
            </w:pPr>
          </w:p>
        </w:tc>
        <w:tc>
          <w:tcPr>
            <w:tcW w:w="1006" w:type="dxa"/>
            <w:gridSpan w:val="2"/>
            <w:shd w:val="clear" w:color="auto" w:fill="FFFFFF"/>
            <w:vAlign w:val="center"/>
          </w:tcPr>
          <w:p w:rsidR="00445B4D" w:rsidRPr="00445B4D" w:rsidRDefault="00445B4D" w:rsidP="00445B4D">
            <w:pPr>
              <w:jc w:val="center"/>
            </w:pPr>
            <w:r w:rsidRPr="00445B4D">
              <w:t xml:space="preserve">2015 </w:t>
            </w:r>
          </w:p>
          <w:p w:rsidR="00445B4D" w:rsidRPr="00445B4D" w:rsidRDefault="00445B4D" w:rsidP="00445B4D">
            <w:pPr>
              <w:jc w:val="center"/>
            </w:pPr>
            <w:r w:rsidRPr="00445B4D">
              <w:t>год</w:t>
            </w:r>
          </w:p>
        </w:tc>
        <w:tc>
          <w:tcPr>
            <w:tcW w:w="995" w:type="dxa"/>
            <w:gridSpan w:val="2"/>
            <w:shd w:val="clear" w:color="auto" w:fill="FFFFFF"/>
            <w:vAlign w:val="center"/>
          </w:tcPr>
          <w:p w:rsidR="00445B4D" w:rsidRPr="00445B4D" w:rsidRDefault="00445B4D" w:rsidP="00445B4D">
            <w:pPr>
              <w:jc w:val="center"/>
            </w:pPr>
            <w:r w:rsidRPr="00445B4D">
              <w:t xml:space="preserve">2016 </w:t>
            </w:r>
          </w:p>
          <w:p w:rsidR="00445B4D" w:rsidRPr="00445B4D" w:rsidRDefault="00445B4D" w:rsidP="00445B4D">
            <w:pPr>
              <w:jc w:val="center"/>
            </w:pPr>
            <w:r w:rsidRPr="00445B4D">
              <w:t>год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445B4D" w:rsidRPr="00445B4D" w:rsidRDefault="00445B4D" w:rsidP="00445B4D">
            <w:pPr>
              <w:jc w:val="center"/>
            </w:pPr>
            <w:r w:rsidRPr="00445B4D">
              <w:t xml:space="preserve">2017 </w:t>
            </w:r>
          </w:p>
          <w:p w:rsidR="00445B4D" w:rsidRPr="00445B4D" w:rsidRDefault="00445B4D" w:rsidP="00445B4D">
            <w:pPr>
              <w:jc w:val="center"/>
            </w:pPr>
            <w:r w:rsidRPr="00445B4D">
              <w:t>год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445B4D" w:rsidRPr="00445B4D" w:rsidRDefault="00445B4D" w:rsidP="00445B4D">
            <w:pPr>
              <w:jc w:val="center"/>
            </w:pPr>
            <w:r w:rsidRPr="00445B4D">
              <w:t xml:space="preserve">2018 </w:t>
            </w:r>
          </w:p>
          <w:p w:rsidR="00445B4D" w:rsidRPr="00445B4D" w:rsidRDefault="00445B4D" w:rsidP="00445B4D">
            <w:pPr>
              <w:jc w:val="center"/>
            </w:pPr>
            <w:r w:rsidRPr="00445B4D">
              <w:t>год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445B4D" w:rsidRPr="00445B4D" w:rsidRDefault="00445B4D" w:rsidP="00445B4D">
            <w:pPr>
              <w:jc w:val="center"/>
            </w:pPr>
            <w:r w:rsidRPr="00445B4D">
              <w:t xml:space="preserve">2019 </w:t>
            </w:r>
          </w:p>
          <w:p w:rsidR="00445B4D" w:rsidRPr="00445B4D" w:rsidRDefault="00445B4D" w:rsidP="00445B4D">
            <w:pPr>
              <w:jc w:val="center"/>
            </w:pPr>
            <w:r w:rsidRPr="00445B4D">
              <w:t>год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445B4D" w:rsidRPr="00445B4D" w:rsidRDefault="00445B4D" w:rsidP="00445B4D">
            <w:pPr>
              <w:jc w:val="center"/>
            </w:pPr>
            <w:r w:rsidRPr="00445B4D">
              <w:t>2020 год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45B4D" w:rsidRPr="00445B4D" w:rsidRDefault="00445B4D" w:rsidP="00445B4D">
            <w:pPr>
              <w:jc w:val="center"/>
            </w:pPr>
            <w:r>
              <w:t>2021 год</w:t>
            </w:r>
          </w:p>
        </w:tc>
        <w:tc>
          <w:tcPr>
            <w:tcW w:w="1421" w:type="dxa"/>
            <w:vMerge/>
            <w:shd w:val="clear" w:color="auto" w:fill="FFFFFF"/>
          </w:tcPr>
          <w:p w:rsidR="00445B4D" w:rsidRPr="00445B4D" w:rsidRDefault="00445B4D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445B4D" w:rsidRPr="00445B4D" w:rsidRDefault="00445B4D" w:rsidP="00445B4D">
            <w:pPr>
              <w:jc w:val="center"/>
            </w:pPr>
          </w:p>
        </w:tc>
      </w:tr>
      <w:tr w:rsidR="00445B4D" w:rsidRPr="00445B4D" w:rsidTr="003C2044">
        <w:trPr>
          <w:tblHeader/>
        </w:trPr>
        <w:tc>
          <w:tcPr>
            <w:tcW w:w="958" w:type="dxa"/>
            <w:shd w:val="clear" w:color="auto" w:fill="FFFFFF"/>
          </w:tcPr>
          <w:p w:rsidR="00445B4D" w:rsidRPr="00445B4D" w:rsidRDefault="00445B4D" w:rsidP="00445B4D">
            <w:pPr>
              <w:jc w:val="center"/>
            </w:pPr>
            <w:r w:rsidRPr="00445B4D">
              <w:t>1</w:t>
            </w:r>
          </w:p>
        </w:tc>
        <w:tc>
          <w:tcPr>
            <w:tcW w:w="2411" w:type="dxa"/>
            <w:shd w:val="clear" w:color="auto" w:fill="FFFFFF"/>
          </w:tcPr>
          <w:p w:rsidR="00445B4D" w:rsidRPr="00445B4D" w:rsidRDefault="00445B4D" w:rsidP="00445B4D">
            <w:pPr>
              <w:jc w:val="center"/>
            </w:pPr>
            <w:r w:rsidRPr="00445B4D">
              <w:t>2</w:t>
            </w:r>
          </w:p>
        </w:tc>
        <w:tc>
          <w:tcPr>
            <w:tcW w:w="861" w:type="dxa"/>
            <w:shd w:val="clear" w:color="auto" w:fill="FFFFFF"/>
          </w:tcPr>
          <w:p w:rsidR="00445B4D" w:rsidRPr="00445B4D" w:rsidRDefault="00445B4D" w:rsidP="00445B4D">
            <w:pPr>
              <w:jc w:val="center"/>
            </w:pPr>
            <w:r w:rsidRPr="00445B4D">
              <w:t>3</w:t>
            </w:r>
          </w:p>
        </w:tc>
        <w:tc>
          <w:tcPr>
            <w:tcW w:w="1134" w:type="dxa"/>
            <w:shd w:val="clear" w:color="auto" w:fill="FFFFFF"/>
          </w:tcPr>
          <w:p w:rsidR="00445B4D" w:rsidRPr="00445B4D" w:rsidRDefault="00445B4D" w:rsidP="00445B4D">
            <w:pPr>
              <w:jc w:val="center"/>
            </w:pPr>
            <w:r w:rsidRPr="00445B4D">
              <w:t>4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445B4D" w:rsidRPr="00445B4D" w:rsidRDefault="00445B4D" w:rsidP="00445B4D">
            <w:pPr>
              <w:jc w:val="center"/>
            </w:pPr>
            <w:r w:rsidRPr="00445B4D">
              <w:t>5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445B4D" w:rsidRPr="00445B4D" w:rsidRDefault="00445B4D" w:rsidP="00445B4D">
            <w:pPr>
              <w:jc w:val="center"/>
            </w:pPr>
            <w:r w:rsidRPr="00445B4D">
              <w:t>6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45B4D" w:rsidRPr="00445B4D" w:rsidRDefault="00445B4D" w:rsidP="00445B4D">
            <w:pPr>
              <w:jc w:val="center"/>
            </w:pPr>
            <w:r w:rsidRPr="00445B4D">
              <w:t>7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45B4D" w:rsidRPr="00445B4D" w:rsidRDefault="00445B4D" w:rsidP="00445B4D">
            <w:pPr>
              <w:jc w:val="center"/>
            </w:pPr>
            <w:r w:rsidRPr="00445B4D">
              <w:t>8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45B4D" w:rsidRPr="00445B4D" w:rsidRDefault="00445B4D" w:rsidP="00445B4D">
            <w:pPr>
              <w:jc w:val="center"/>
            </w:pPr>
            <w:r w:rsidRPr="00445B4D">
              <w:t>9</w:t>
            </w:r>
          </w:p>
        </w:tc>
        <w:tc>
          <w:tcPr>
            <w:tcW w:w="986" w:type="dxa"/>
            <w:shd w:val="clear" w:color="auto" w:fill="FFFFFF"/>
          </w:tcPr>
          <w:p w:rsidR="00445B4D" w:rsidRPr="00445B4D" w:rsidRDefault="00445B4D" w:rsidP="00445B4D">
            <w:pPr>
              <w:jc w:val="center"/>
            </w:pPr>
            <w:r w:rsidRPr="00445B4D">
              <w:t>10</w:t>
            </w:r>
          </w:p>
        </w:tc>
        <w:tc>
          <w:tcPr>
            <w:tcW w:w="992" w:type="dxa"/>
            <w:shd w:val="clear" w:color="auto" w:fill="FFFFFF"/>
          </w:tcPr>
          <w:p w:rsidR="00445B4D" w:rsidRPr="00445B4D" w:rsidRDefault="00445B4D" w:rsidP="00445B4D">
            <w:pPr>
              <w:jc w:val="center"/>
            </w:pPr>
            <w:r>
              <w:t>11</w:t>
            </w:r>
          </w:p>
        </w:tc>
        <w:tc>
          <w:tcPr>
            <w:tcW w:w="1421" w:type="dxa"/>
            <w:shd w:val="clear" w:color="auto" w:fill="FFFFFF"/>
          </w:tcPr>
          <w:p w:rsidR="00445B4D" w:rsidRPr="00445B4D" w:rsidRDefault="00445B4D" w:rsidP="00143CDE">
            <w:pPr>
              <w:jc w:val="center"/>
            </w:pPr>
            <w:r w:rsidRPr="00445B4D">
              <w:t>1</w:t>
            </w:r>
            <w:r w:rsidR="00143CDE">
              <w:t>2</w:t>
            </w:r>
          </w:p>
        </w:tc>
        <w:tc>
          <w:tcPr>
            <w:tcW w:w="1286" w:type="dxa"/>
            <w:shd w:val="clear" w:color="auto" w:fill="FFFFFF"/>
          </w:tcPr>
          <w:p w:rsidR="00445B4D" w:rsidRPr="00445B4D" w:rsidRDefault="00445B4D" w:rsidP="00143CDE">
            <w:pPr>
              <w:jc w:val="center"/>
            </w:pPr>
            <w:r w:rsidRPr="00445B4D">
              <w:t>1</w:t>
            </w:r>
            <w:r w:rsidR="00143CDE">
              <w:t>3</w:t>
            </w:r>
          </w:p>
        </w:tc>
      </w:tr>
      <w:tr w:rsidR="00445B4D" w:rsidRPr="00445B4D" w:rsidTr="003C2044">
        <w:trPr>
          <w:tblHeader/>
        </w:trPr>
        <w:tc>
          <w:tcPr>
            <w:tcW w:w="958" w:type="dxa"/>
            <w:shd w:val="clear" w:color="auto" w:fill="FFFFFF"/>
          </w:tcPr>
          <w:p w:rsidR="00445B4D" w:rsidRPr="00445B4D" w:rsidRDefault="00445B4D" w:rsidP="00445B4D">
            <w:pPr>
              <w:jc w:val="center"/>
            </w:pPr>
            <w:r w:rsidRPr="00445B4D">
              <w:t>1.</w:t>
            </w:r>
          </w:p>
        </w:tc>
        <w:tc>
          <w:tcPr>
            <w:tcW w:w="14068" w:type="dxa"/>
            <w:gridSpan w:val="17"/>
            <w:shd w:val="clear" w:color="auto" w:fill="FFFFFF"/>
          </w:tcPr>
          <w:p w:rsidR="00445B4D" w:rsidRPr="00445B4D" w:rsidRDefault="00445B4D" w:rsidP="00445B4D">
            <w:pPr>
              <w:jc w:val="both"/>
            </w:pPr>
            <w:r w:rsidRPr="00445B4D">
              <w:t>Цель: Обеспечение беспрепятственного доступа к приоритетным объектам и услугам в приоритетных сферах жизнедеятельности и</w:t>
            </w:r>
            <w:r w:rsidRPr="00445B4D">
              <w:t>н</w:t>
            </w:r>
            <w:r w:rsidRPr="00445B4D">
              <w:t>валидов и других маломобильных групп населения (людей, испытывающих затруднения при самостоятельном передвижении, пол</w:t>
            </w:r>
            <w:r w:rsidRPr="00445B4D">
              <w:t>у</w:t>
            </w:r>
            <w:r w:rsidRPr="00445B4D">
              <w:t>чении услуг, необходимой информации) в муниципальном образовании город Краснодар</w:t>
            </w:r>
          </w:p>
        </w:tc>
      </w:tr>
      <w:tr w:rsidR="00445B4D" w:rsidRPr="00445B4D" w:rsidTr="003C2044">
        <w:trPr>
          <w:tblHeader/>
        </w:trPr>
        <w:tc>
          <w:tcPr>
            <w:tcW w:w="958" w:type="dxa"/>
            <w:shd w:val="clear" w:color="auto" w:fill="FFFFFF"/>
          </w:tcPr>
          <w:p w:rsidR="00445B4D" w:rsidRPr="00445B4D" w:rsidRDefault="00445B4D" w:rsidP="00445B4D">
            <w:pPr>
              <w:jc w:val="center"/>
            </w:pPr>
            <w:r w:rsidRPr="00445B4D">
              <w:t>1.1.</w:t>
            </w:r>
          </w:p>
        </w:tc>
        <w:tc>
          <w:tcPr>
            <w:tcW w:w="14068" w:type="dxa"/>
            <w:gridSpan w:val="17"/>
            <w:shd w:val="clear" w:color="auto" w:fill="FFFFFF"/>
          </w:tcPr>
          <w:p w:rsidR="00445B4D" w:rsidRPr="00445B4D" w:rsidRDefault="00445B4D" w:rsidP="00445B4D">
            <w:pPr>
              <w:jc w:val="both"/>
            </w:pPr>
            <w:r w:rsidRPr="00445B4D">
              <w:t>Задача: Повышение уровня доступности  для инвалидов и других маломобильных групп населения учреждений культуры</w:t>
            </w:r>
          </w:p>
        </w:tc>
      </w:tr>
      <w:tr w:rsidR="00445B4D" w:rsidRPr="00445B4D" w:rsidTr="003C2044">
        <w:trPr>
          <w:tblHeader/>
        </w:trPr>
        <w:tc>
          <w:tcPr>
            <w:tcW w:w="958" w:type="dxa"/>
            <w:shd w:val="clear" w:color="auto" w:fill="FFFFFF"/>
          </w:tcPr>
          <w:p w:rsidR="00445B4D" w:rsidRPr="00445B4D" w:rsidRDefault="00445B4D" w:rsidP="00445B4D">
            <w:pPr>
              <w:jc w:val="center"/>
            </w:pPr>
            <w:r w:rsidRPr="00445B4D">
              <w:lastRenderedPageBreak/>
              <w:t>1</w:t>
            </w:r>
          </w:p>
        </w:tc>
        <w:tc>
          <w:tcPr>
            <w:tcW w:w="2411" w:type="dxa"/>
            <w:shd w:val="clear" w:color="auto" w:fill="FFFFFF"/>
          </w:tcPr>
          <w:p w:rsidR="00445B4D" w:rsidRPr="00445B4D" w:rsidRDefault="00445B4D" w:rsidP="00445B4D">
            <w:pPr>
              <w:jc w:val="center"/>
            </w:pPr>
            <w:r w:rsidRPr="00445B4D">
              <w:t>2</w:t>
            </w:r>
          </w:p>
        </w:tc>
        <w:tc>
          <w:tcPr>
            <w:tcW w:w="861" w:type="dxa"/>
            <w:shd w:val="clear" w:color="auto" w:fill="FFFFFF"/>
          </w:tcPr>
          <w:p w:rsidR="00445B4D" w:rsidRPr="00445B4D" w:rsidRDefault="00445B4D" w:rsidP="00445B4D">
            <w:pPr>
              <w:jc w:val="center"/>
            </w:pPr>
            <w:r w:rsidRPr="00445B4D">
              <w:t>3</w:t>
            </w:r>
          </w:p>
        </w:tc>
        <w:tc>
          <w:tcPr>
            <w:tcW w:w="1134" w:type="dxa"/>
            <w:shd w:val="clear" w:color="auto" w:fill="FFFFFF"/>
          </w:tcPr>
          <w:p w:rsidR="00445B4D" w:rsidRPr="00445B4D" w:rsidRDefault="00445B4D" w:rsidP="00445B4D">
            <w:pPr>
              <w:jc w:val="center"/>
            </w:pPr>
            <w:r w:rsidRPr="00445B4D">
              <w:t>4</w:t>
            </w:r>
          </w:p>
        </w:tc>
        <w:tc>
          <w:tcPr>
            <w:tcW w:w="996" w:type="dxa"/>
            <w:shd w:val="clear" w:color="auto" w:fill="FFFFFF"/>
          </w:tcPr>
          <w:p w:rsidR="00445B4D" w:rsidRPr="00445B4D" w:rsidRDefault="00445B4D" w:rsidP="00445B4D">
            <w:pPr>
              <w:jc w:val="center"/>
            </w:pPr>
            <w:r w:rsidRPr="00445B4D">
              <w:t>5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445B4D" w:rsidRPr="00445B4D" w:rsidRDefault="00445B4D" w:rsidP="00445B4D">
            <w:pPr>
              <w:jc w:val="center"/>
            </w:pPr>
            <w:r w:rsidRPr="00445B4D">
              <w:t>6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45B4D" w:rsidRPr="00445B4D" w:rsidRDefault="00445B4D" w:rsidP="00445B4D">
            <w:pPr>
              <w:jc w:val="center"/>
            </w:pPr>
            <w:r w:rsidRPr="00445B4D">
              <w:t>7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45B4D" w:rsidRPr="00445B4D" w:rsidRDefault="00445B4D" w:rsidP="00445B4D">
            <w:pPr>
              <w:jc w:val="center"/>
            </w:pPr>
            <w:r w:rsidRPr="00445B4D">
              <w:t>8</w:t>
            </w:r>
          </w:p>
        </w:tc>
        <w:tc>
          <w:tcPr>
            <w:tcW w:w="997" w:type="dxa"/>
            <w:gridSpan w:val="2"/>
            <w:shd w:val="clear" w:color="auto" w:fill="FFFFFF"/>
          </w:tcPr>
          <w:p w:rsidR="00445B4D" w:rsidRPr="00445B4D" w:rsidRDefault="00445B4D" w:rsidP="00445B4D">
            <w:pPr>
              <w:jc w:val="center"/>
            </w:pPr>
            <w:r w:rsidRPr="00445B4D">
              <w:t>9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445B4D" w:rsidRPr="00445B4D" w:rsidRDefault="00445B4D" w:rsidP="00445B4D">
            <w:pPr>
              <w:jc w:val="center"/>
            </w:pPr>
            <w:r w:rsidRPr="00445B4D">
              <w:t>10</w:t>
            </w:r>
          </w:p>
        </w:tc>
        <w:tc>
          <w:tcPr>
            <w:tcW w:w="992" w:type="dxa"/>
            <w:shd w:val="clear" w:color="auto" w:fill="FFFFFF"/>
          </w:tcPr>
          <w:p w:rsidR="00445B4D" w:rsidRPr="00445B4D" w:rsidRDefault="00445B4D" w:rsidP="00445B4D">
            <w:pPr>
              <w:jc w:val="center"/>
            </w:pPr>
            <w:r>
              <w:t>11</w:t>
            </w:r>
          </w:p>
        </w:tc>
        <w:tc>
          <w:tcPr>
            <w:tcW w:w="1421" w:type="dxa"/>
            <w:shd w:val="clear" w:color="auto" w:fill="FFFFFF"/>
          </w:tcPr>
          <w:p w:rsidR="00445B4D" w:rsidRPr="00445B4D" w:rsidRDefault="00445B4D" w:rsidP="00143CDE">
            <w:pPr>
              <w:jc w:val="center"/>
            </w:pPr>
            <w:r w:rsidRPr="00445B4D">
              <w:t>1</w:t>
            </w:r>
            <w:r w:rsidR="00143CDE">
              <w:t>2</w:t>
            </w:r>
          </w:p>
        </w:tc>
        <w:tc>
          <w:tcPr>
            <w:tcW w:w="1286" w:type="dxa"/>
            <w:shd w:val="clear" w:color="auto" w:fill="FFFFFF"/>
          </w:tcPr>
          <w:p w:rsidR="00445B4D" w:rsidRPr="00445B4D" w:rsidRDefault="00445B4D" w:rsidP="00143CDE">
            <w:pPr>
              <w:jc w:val="center"/>
            </w:pPr>
            <w:r w:rsidRPr="00445B4D">
              <w:t>1</w:t>
            </w:r>
            <w:r w:rsidR="00143CDE">
              <w:t>3</w:t>
            </w:r>
          </w:p>
        </w:tc>
      </w:tr>
      <w:tr w:rsidR="00445B4D" w:rsidRPr="00445B4D" w:rsidTr="003C2044">
        <w:trPr>
          <w:tblHeader/>
        </w:trPr>
        <w:tc>
          <w:tcPr>
            <w:tcW w:w="958" w:type="dxa"/>
            <w:shd w:val="clear" w:color="auto" w:fill="FFFFFF"/>
          </w:tcPr>
          <w:p w:rsidR="00445B4D" w:rsidRPr="00445B4D" w:rsidRDefault="00445B4D" w:rsidP="00445B4D">
            <w:pPr>
              <w:jc w:val="center"/>
            </w:pPr>
            <w:r w:rsidRPr="00445B4D">
              <w:t>1.1.1.</w:t>
            </w:r>
          </w:p>
        </w:tc>
        <w:tc>
          <w:tcPr>
            <w:tcW w:w="14068" w:type="dxa"/>
            <w:gridSpan w:val="17"/>
            <w:shd w:val="clear" w:color="auto" w:fill="FFFFFF"/>
          </w:tcPr>
          <w:p w:rsidR="00445B4D" w:rsidRPr="00445B4D" w:rsidRDefault="00445B4D" w:rsidP="00445B4D">
            <w:pPr>
              <w:jc w:val="both"/>
            </w:pPr>
            <w:r w:rsidRPr="00445B4D">
              <w:t>Обеспечение жителей услугами организаций культуры путём обеспечения  доступности для маломобильных групп населения мун</w:t>
            </w:r>
            <w:r w:rsidRPr="00445B4D">
              <w:t>и</w:t>
            </w:r>
            <w:r w:rsidRPr="00445B4D">
              <w:t>ципальных организаций культуры, а также разработка проектной документации,  в том числе:</w:t>
            </w:r>
          </w:p>
        </w:tc>
      </w:tr>
      <w:tr w:rsidR="001A6E04" w:rsidRPr="00445B4D" w:rsidTr="003C2044">
        <w:tc>
          <w:tcPr>
            <w:tcW w:w="958" w:type="dxa"/>
            <w:vMerge w:val="restart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1.1.1.1.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1A6E04" w:rsidRPr="00445B4D" w:rsidRDefault="001A6E04" w:rsidP="00143CDE">
            <w:pPr>
              <w:jc w:val="both"/>
            </w:pPr>
            <w:r w:rsidRPr="00445B4D">
              <w:t xml:space="preserve">Муниципального </w:t>
            </w:r>
            <w:proofErr w:type="spellStart"/>
            <w:proofErr w:type="gramStart"/>
            <w:r w:rsidRPr="00445B4D">
              <w:t>уч</w:t>
            </w:r>
            <w:r w:rsidR="00143CDE">
              <w:t>-</w:t>
            </w:r>
            <w:r w:rsidRPr="00445B4D">
              <w:t>реждения</w:t>
            </w:r>
            <w:proofErr w:type="spellEnd"/>
            <w:proofErr w:type="gramEnd"/>
            <w:r w:rsidRPr="00445B4D">
              <w:t xml:space="preserve"> дополн</w:t>
            </w:r>
            <w:r w:rsidRPr="00445B4D">
              <w:t>и</w:t>
            </w:r>
            <w:r w:rsidRPr="00445B4D">
              <w:t>тельного образов</w:t>
            </w:r>
            <w:r w:rsidRPr="00445B4D">
              <w:t>а</w:t>
            </w:r>
            <w:r w:rsidRPr="00445B4D">
              <w:t>ния Детской</w:t>
            </w:r>
            <w:r>
              <w:t xml:space="preserve"> </w:t>
            </w:r>
            <w:r w:rsidRPr="00445B4D">
              <w:t>худож</w:t>
            </w:r>
            <w:r w:rsidRPr="00445B4D">
              <w:t>е</w:t>
            </w:r>
            <w:r w:rsidRPr="00445B4D">
              <w:t xml:space="preserve">ственной школы </w:t>
            </w:r>
            <w:r w:rsidR="00143CDE">
              <w:t xml:space="preserve">             </w:t>
            </w:r>
            <w:r w:rsidRPr="00445B4D">
              <w:t>им. В.А.Филиппова муниципального о</w:t>
            </w:r>
            <w:r w:rsidRPr="00445B4D">
              <w:t>б</w:t>
            </w:r>
            <w:r w:rsidRPr="00445B4D">
              <w:t>разования город Краснодар, г. Кра</w:t>
            </w:r>
            <w:r w:rsidRPr="00445B4D">
              <w:t>с</w:t>
            </w:r>
            <w:r w:rsidRPr="00445B4D">
              <w:t>нодар,</w:t>
            </w:r>
            <w:r>
              <w:t xml:space="preserve"> ул. </w:t>
            </w:r>
            <w:r w:rsidRPr="00445B4D">
              <w:t>Красная, 168, ул. им. Чапаева, 85/1</w:t>
            </w:r>
          </w:p>
        </w:tc>
        <w:tc>
          <w:tcPr>
            <w:tcW w:w="861" w:type="dxa"/>
            <w:shd w:val="clear" w:color="auto" w:fill="FFFFFF"/>
          </w:tcPr>
          <w:p w:rsidR="001A6E04" w:rsidRPr="00445B4D" w:rsidRDefault="001A6E04" w:rsidP="00445B4D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969,8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969,8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1A6E04" w:rsidRPr="00445B4D" w:rsidRDefault="001A6E04" w:rsidP="001A6E0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1A6E04" w:rsidRPr="00445B4D" w:rsidRDefault="001A6E04" w:rsidP="00445B4D">
            <w:pPr>
              <w:jc w:val="both"/>
            </w:pPr>
            <w:r w:rsidRPr="00445B4D">
              <w:t>Создание доступной среды для инвалидов и других малом</w:t>
            </w:r>
            <w:r w:rsidRPr="00445B4D">
              <w:t>о</w:t>
            </w:r>
            <w:r w:rsidRPr="00445B4D">
              <w:t xml:space="preserve">бильных групп </w:t>
            </w:r>
            <w:proofErr w:type="gramStart"/>
            <w:r w:rsidRPr="00445B4D">
              <w:t>на</w:t>
            </w:r>
            <w:r>
              <w:t>-</w:t>
            </w:r>
            <w:r w:rsidRPr="00445B4D">
              <w:t>селения</w:t>
            </w:r>
            <w:proofErr w:type="gramEnd"/>
          </w:p>
        </w:tc>
        <w:tc>
          <w:tcPr>
            <w:tcW w:w="1286" w:type="dxa"/>
            <w:vMerge w:val="restart"/>
            <w:shd w:val="clear" w:color="auto" w:fill="FFFFFF"/>
          </w:tcPr>
          <w:p w:rsidR="001A6E04" w:rsidRPr="00445B4D" w:rsidRDefault="001A6E04" w:rsidP="00445B4D">
            <w:pPr>
              <w:jc w:val="both"/>
            </w:pPr>
            <w:r w:rsidRPr="00445B4D">
              <w:t>Управл</w:t>
            </w:r>
            <w:r w:rsidRPr="00445B4D">
              <w:t>е</w:t>
            </w:r>
            <w:r w:rsidRPr="00445B4D">
              <w:t>ние кул</w:t>
            </w:r>
            <w:r w:rsidRPr="00445B4D">
              <w:t>ь</w:t>
            </w:r>
            <w:r w:rsidRPr="00445B4D">
              <w:t xml:space="preserve">туры </w:t>
            </w:r>
            <w:proofErr w:type="spellStart"/>
            <w:proofErr w:type="gramStart"/>
            <w:r w:rsidRPr="00445B4D">
              <w:t>а</w:t>
            </w:r>
            <w:r w:rsidRPr="00445B4D">
              <w:t>д</w:t>
            </w:r>
            <w:r w:rsidRPr="00445B4D">
              <w:t>минист</w:t>
            </w:r>
            <w:proofErr w:type="spellEnd"/>
            <w:r>
              <w:t>-</w:t>
            </w:r>
            <w:r w:rsidRPr="00445B4D">
              <w:t>рации</w:t>
            </w:r>
            <w:proofErr w:type="gramEnd"/>
            <w:r w:rsidRPr="00445B4D">
              <w:t xml:space="preserve">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1A6E04" w:rsidRPr="00445B4D" w:rsidTr="003C2044">
        <w:tc>
          <w:tcPr>
            <w:tcW w:w="958" w:type="dxa"/>
            <w:vMerge/>
            <w:shd w:val="clear" w:color="auto" w:fill="FFFFFF"/>
          </w:tcPr>
          <w:p w:rsidR="001A6E04" w:rsidRPr="00445B4D" w:rsidRDefault="001A6E04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1A6E04" w:rsidRPr="00445B4D" w:rsidRDefault="001A6E04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1A6E04" w:rsidRPr="00445B4D" w:rsidRDefault="001A6E04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678,8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678,8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1A6E04" w:rsidRPr="00445B4D" w:rsidRDefault="001A6E04" w:rsidP="001A6E0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1A6E04" w:rsidRPr="00445B4D" w:rsidRDefault="001A6E04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1A6E04" w:rsidRPr="00445B4D" w:rsidRDefault="001A6E04" w:rsidP="00445B4D">
            <w:pPr>
              <w:jc w:val="both"/>
            </w:pPr>
          </w:p>
        </w:tc>
      </w:tr>
      <w:tr w:rsidR="001A6E04" w:rsidRPr="00445B4D" w:rsidTr="003C2044">
        <w:tc>
          <w:tcPr>
            <w:tcW w:w="958" w:type="dxa"/>
            <w:vMerge/>
            <w:shd w:val="clear" w:color="auto" w:fill="FFFFFF"/>
          </w:tcPr>
          <w:p w:rsidR="001A6E04" w:rsidRPr="00445B4D" w:rsidRDefault="001A6E04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1A6E04" w:rsidRPr="00445B4D" w:rsidRDefault="001A6E04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1A6E04" w:rsidRPr="00445B4D" w:rsidRDefault="001A6E04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178,6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178,6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1A6E04" w:rsidRPr="00445B4D" w:rsidRDefault="001A6E04" w:rsidP="001A6E0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1A6E04" w:rsidRPr="00445B4D" w:rsidRDefault="001A6E04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1A6E04" w:rsidRPr="00445B4D" w:rsidRDefault="001A6E04" w:rsidP="00445B4D">
            <w:pPr>
              <w:jc w:val="both"/>
            </w:pPr>
          </w:p>
        </w:tc>
      </w:tr>
      <w:tr w:rsidR="001A6E04" w:rsidRPr="00445B4D" w:rsidTr="003C2044">
        <w:tc>
          <w:tcPr>
            <w:tcW w:w="958" w:type="dxa"/>
            <w:vMerge/>
            <w:shd w:val="clear" w:color="auto" w:fill="FFFFFF"/>
          </w:tcPr>
          <w:p w:rsidR="001A6E04" w:rsidRPr="00445B4D" w:rsidRDefault="001A6E04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1A6E04" w:rsidRPr="00445B4D" w:rsidRDefault="001A6E04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1A6E04" w:rsidRPr="00445B4D" w:rsidRDefault="001A6E04" w:rsidP="00445B4D">
            <w:pPr>
              <w:jc w:val="both"/>
            </w:pPr>
            <w:proofErr w:type="gramStart"/>
            <w:r w:rsidRPr="00445B4D">
              <w:t>Мест</w:t>
            </w:r>
            <w:r w:rsidR="003E0553"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 xml:space="preserve">жет </w:t>
            </w:r>
          </w:p>
        </w:tc>
        <w:tc>
          <w:tcPr>
            <w:tcW w:w="1134" w:type="dxa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112,4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112,4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1A6E04" w:rsidRPr="00445B4D" w:rsidRDefault="001A6E04" w:rsidP="001A6E0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1A6E04" w:rsidRPr="00445B4D" w:rsidRDefault="001A6E04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1A6E04" w:rsidRPr="00445B4D" w:rsidRDefault="001A6E04" w:rsidP="00445B4D">
            <w:pPr>
              <w:jc w:val="both"/>
            </w:pPr>
          </w:p>
        </w:tc>
      </w:tr>
      <w:tr w:rsidR="001A6E04" w:rsidRPr="00445B4D" w:rsidTr="003C2044">
        <w:tc>
          <w:tcPr>
            <w:tcW w:w="958" w:type="dxa"/>
            <w:vMerge w:val="restart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1.1.1.2.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1A6E04" w:rsidRPr="00445B4D" w:rsidRDefault="001A6E04" w:rsidP="00143CDE">
            <w:pPr>
              <w:jc w:val="both"/>
            </w:pPr>
            <w:r w:rsidRPr="00445B4D">
              <w:t xml:space="preserve">Муниципального </w:t>
            </w:r>
            <w:proofErr w:type="spellStart"/>
            <w:proofErr w:type="gramStart"/>
            <w:r w:rsidRPr="00445B4D">
              <w:t>уч</w:t>
            </w:r>
            <w:r w:rsidR="00143CDE">
              <w:t>-</w:t>
            </w:r>
            <w:r w:rsidRPr="00445B4D">
              <w:t>реждения</w:t>
            </w:r>
            <w:proofErr w:type="spellEnd"/>
            <w:proofErr w:type="gramEnd"/>
            <w:r w:rsidRPr="00445B4D">
              <w:t xml:space="preserve"> дополн</w:t>
            </w:r>
            <w:r w:rsidRPr="00445B4D">
              <w:t>и</w:t>
            </w:r>
            <w:r w:rsidRPr="00445B4D">
              <w:t>тельного образо</w:t>
            </w:r>
            <w:r>
              <w:t>в</w:t>
            </w:r>
            <w:r>
              <w:t>а</w:t>
            </w:r>
            <w:r>
              <w:t xml:space="preserve">ния Детской </w:t>
            </w:r>
            <w:r w:rsidRPr="00445B4D">
              <w:t>школы искусств № 14 м</w:t>
            </w:r>
            <w:r w:rsidRPr="00445B4D">
              <w:t>у</w:t>
            </w:r>
            <w:r w:rsidRPr="00445B4D">
              <w:t>ниципального обр</w:t>
            </w:r>
            <w:r w:rsidRPr="00445B4D">
              <w:t>а</w:t>
            </w:r>
            <w:r w:rsidRPr="00445B4D">
              <w:t>зования город Кра</w:t>
            </w:r>
            <w:r w:rsidRPr="00445B4D">
              <w:t>с</w:t>
            </w:r>
            <w:r w:rsidRPr="00445B4D">
              <w:t xml:space="preserve">нодар, г. Краснодар, </w:t>
            </w:r>
            <w:r>
              <w:t xml:space="preserve">                   </w:t>
            </w:r>
            <w:r w:rsidRPr="00445B4D">
              <w:t>ул. им. Дзержинск</w:t>
            </w:r>
            <w:r w:rsidRPr="00445B4D">
              <w:t>о</w:t>
            </w:r>
            <w:r w:rsidRPr="00445B4D">
              <w:t>го, 213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1A6E04" w:rsidRPr="00445B4D" w:rsidRDefault="001A6E04" w:rsidP="00445B4D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2265,8</w:t>
            </w:r>
          </w:p>
        </w:tc>
        <w:tc>
          <w:tcPr>
            <w:tcW w:w="1006" w:type="dxa"/>
            <w:gridSpan w:val="2"/>
            <w:tcBorders>
              <w:top w:val="nil"/>
            </w:tcBorders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2265,8</w:t>
            </w:r>
          </w:p>
        </w:tc>
        <w:tc>
          <w:tcPr>
            <w:tcW w:w="995" w:type="dxa"/>
            <w:gridSpan w:val="2"/>
            <w:tcBorders>
              <w:top w:val="nil"/>
            </w:tcBorders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tcBorders>
              <w:top w:val="nil"/>
            </w:tcBorders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</w:tcPr>
          <w:p w:rsidR="001A6E04" w:rsidRPr="00445B4D" w:rsidRDefault="001A6E04" w:rsidP="001A6E0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tcBorders>
              <w:top w:val="nil"/>
            </w:tcBorders>
            <w:shd w:val="clear" w:color="auto" w:fill="FFFFFF"/>
          </w:tcPr>
          <w:p w:rsidR="001A6E04" w:rsidRPr="00445B4D" w:rsidRDefault="001A6E04" w:rsidP="001A6E04">
            <w:pPr>
              <w:jc w:val="both"/>
            </w:pPr>
            <w:r w:rsidRPr="00445B4D">
              <w:t>Создание доступной среды для инвалидов и других малом</w:t>
            </w:r>
            <w:r w:rsidRPr="00445B4D">
              <w:t>о</w:t>
            </w:r>
            <w:r w:rsidRPr="00445B4D">
              <w:t xml:space="preserve">бильных групп </w:t>
            </w:r>
            <w:proofErr w:type="gramStart"/>
            <w:r w:rsidRPr="00445B4D">
              <w:t>на</w:t>
            </w:r>
            <w:r>
              <w:t>-</w:t>
            </w:r>
            <w:r w:rsidRPr="00445B4D">
              <w:t>селения</w:t>
            </w:r>
            <w:proofErr w:type="gramEnd"/>
          </w:p>
        </w:tc>
        <w:tc>
          <w:tcPr>
            <w:tcW w:w="1286" w:type="dxa"/>
            <w:vMerge w:val="restart"/>
            <w:tcBorders>
              <w:top w:val="nil"/>
            </w:tcBorders>
            <w:shd w:val="clear" w:color="auto" w:fill="FFFFFF"/>
          </w:tcPr>
          <w:p w:rsidR="001A6E04" w:rsidRPr="00445B4D" w:rsidRDefault="001A6E04" w:rsidP="001A6E04">
            <w:pPr>
              <w:jc w:val="both"/>
            </w:pPr>
            <w:r w:rsidRPr="00445B4D">
              <w:t>Управл</w:t>
            </w:r>
            <w:r w:rsidRPr="00445B4D">
              <w:t>е</w:t>
            </w:r>
            <w:r w:rsidRPr="00445B4D">
              <w:t>ние кул</w:t>
            </w:r>
            <w:r w:rsidRPr="00445B4D">
              <w:t>ь</w:t>
            </w:r>
            <w:r w:rsidRPr="00445B4D">
              <w:t xml:space="preserve">туры </w:t>
            </w:r>
            <w:proofErr w:type="spellStart"/>
            <w:proofErr w:type="gramStart"/>
            <w:r w:rsidRPr="00445B4D">
              <w:t>а</w:t>
            </w:r>
            <w:r w:rsidRPr="00445B4D">
              <w:t>д</w:t>
            </w:r>
            <w:r w:rsidRPr="00445B4D">
              <w:t>минист</w:t>
            </w:r>
            <w:proofErr w:type="spellEnd"/>
            <w:r>
              <w:t>-</w:t>
            </w:r>
            <w:r w:rsidRPr="00445B4D">
              <w:t>рации</w:t>
            </w:r>
            <w:proofErr w:type="gramEnd"/>
            <w:r w:rsidRPr="00445B4D">
              <w:t xml:space="preserve">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1A6E04" w:rsidRPr="00445B4D" w:rsidTr="003C2044">
        <w:tc>
          <w:tcPr>
            <w:tcW w:w="958" w:type="dxa"/>
            <w:vMerge/>
            <w:shd w:val="clear" w:color="auto" w:fill="FFFFFF"/>
          </w:tcPr>
          <w:p w:rsidR="001A6E04" w:rsidRPr="00445B4D" w:rsidRDefault="001A6E04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1A6E04" w:rsidRPr="00445B4D" w:rsidRDefault="001A6E04" w:rsidP="00445B4D">
            <w:pPr>
              <w:jc w:val="both"/>
            </w:pP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1A6E04" w:rsidRPr="00445B4D" w:rsidRDefault="001A6E04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1586,1</w:t>
            </w:r>
          </w:p>
        </w:tc>
        <w:tc>
          <w:tcPr>
            <w:tcW w:w="1006" w:type="dxa"/>
            <w:gridSpan w:val="2"/>
            <w:tcBorders>
              <w:top w:val="nil"/>
            </w:tcBorders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1586,1</w:t>
            </w:r>
          </w:p>
        </w:tc>
        <w:tc>
          <w:tcPr>
            <w:tcW w:w="995" w:type="dxa"/>
            <w:gridSpan w:val="2"/>
            <w:tcBorders>
              <w:top w:val="nil"/>
            </w:tcBorders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1A6E04" w:rsidRPr="00445B4D" w:rsidRDefault="001A6E04" w:rsidP="001A6E0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1A6E04" w:rsidRPr="00445B4D" w:rsidRDefault="001A6E04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1A6E04" w:rsidRPr="00445B4D" w:rsidRDefault="001A6E04" w:rsidP="00445B4D">
            <w:pPr>
              <w:jc w:val="both"/>
            </w:pPr>
          </w:p>
        </w:tc>
      </w:tr>
      <w:tr w:rsidR="001A6E04" w:rsidRPr="00445B4D" w:rsidTr="003C2044">
        <w:tc>
          <w:tcPr>
            <w:tcW w:w="958" w:type="dxa"/>
            <w:vMerge/>
            <w:shd w:val="clear" w:color="auto" w:fill="FFFFFF"/>
          </w:tcPr>
          <w:p w:rsidR="001A6E04" w:rsidRPr="00445B4D" w:rsidRDefault="001A6E04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1A6E04" w:rsidRPr="00445B4D" w:rsidRDefault="001A6E04" w:rsidP="00445B4D">
            <w:pPr>
              <w:jc w:val="both"/>
            </w:pP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1A6E04" w:rsidRPr="00445B4D" w:rsidRDefault="001A6E04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417,1</w:t>
            </w:r>
          </w:p>
        </w:tc>
        <w:tc>
          <w:tcPr>
            <w:tcW w:w="1006" w:type="dxa"/>
            <w:gridSpan w:val="2"/>
            <w:tcBorders>
              <w:top w:val="nil"/>
            </w:tcBorders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417,1</w:t>
            </w:r>
          </w:p>
        </w:tc>
        <w:tc>
          <w:tcPr>
            <w:tcW w:w="995" w:type="dxa"/>
            <w:gridSpan w:val="2"/>
            <w:tcBorders>
              <w:top w:val="nil"/>
            </w:tcBorders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1A6E04" w:rsidRPr="00445B4D" w:rsidRDefault="001A6E04" w:rsidP="001A6E0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1A6E04" w:rsidRPr="00445B4D" w:rsidRDefault="001A6E04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1A6E04" w:rsidRPr="00445B4D" w:rsidRDefault="001A6E04" w:rsidP="00445B4D">
            <w:pPr>
              <w:jc w:val="both"/>
            </w:pPr>
          </w:p>
        </w:tc>
      </w:tr>
      <w:tr w:rsidR="001A6E04" w:rsidRPr="00445B4D" w:rsidTr="003C2044">
        <w:trPr>
          <w:trHeight w:val="774"/>
        </w:trPr>
        <w:tc>
          <w:tcPr>
            <w:tcW w:w="958" w:type="dxa"/>
            <w:vMerge/>
            <w:shd w:val="clear" w:color="auto" w:fill="FFFFFF"/>
          </w:tcPr>
          <w:p w:rsidR="001A6E04" w:rsidRPr="00445B4D" w:rsidRDefault="001A6E04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1A6E04" w:rsidRPr="00445B4D" w:rsidRDefault="001A6E04" w:rsidP="00445B4D">
            <w:pPr>
              <w:jc w:val="both"/>
            </w:pP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1A6E04" w:rsidRPr="00445B4D" w:rsidRDefault="001A6E04" w:rsidP="00445B4D">
            <w:pPr>
              <w:jc w:val="both"/>
            </w:pPr>
            <w:proofErr w:type="gramStart"/>
            <w:r w:rsidRPr="00445B4D">
              <w:t>Мест</w:t>
            </w:r>
            <w:r w:rsidR="003E0553"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 xml:space="preserve">жет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262,6</w:t>
            </w:r>
          </w:p>
        </w:tc>
        <w:tc>
          <w:tcPr>
            <w:tcW w:w="1006" w:type="dxa"/>
            <w:gridSpan w:val="2"/>
            <w:tcBorders>
              <w:top w:val="nil"/>
            </w:tcBorders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262,6</w:t>
            </w:r>
          </w:p>
        </w:tc>
        <w:tc>
          <w:tcPr>
            <w:tcW w:w="995" w:type="dxa"/>
            <w:gridSpan w:val="2"/>
            <w:tcBorders>
              <w:top w:val="nil"/>
            </w:tcBorders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1A6E04" w:rsidRPr="00445B4D" w:rsidRDefault="001A6E04" w:rsidP="001A6E0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1A6E04" w:rsidRPr="00445B4D" w:rsidRDefault="001A6E04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1A6E04" w:rsidRPr="00445B4D" w:rsidRDefault="001A6E04" w:rsidP="00445B4D">
            <w:pPr>
              <w:jc w:val="both"/>
            </w:pPr>
          </w:p>
        </w:tc>
      </w:tr>
      <w:tr w:rsidR="001A6E04" w:rsidRPr="00445B4D" w:rsidTr="003C2044">
        <w:trPr>
          <w:trHeight w:val="774"/>
        </w:trPr>
        <w:tc>
          <w:tcPr>
            <w:tcW w:w="958" w:type="dxa"/>
            <w:shd w:val="clear" w:color="auto" w:fill="FFFFFF"/>
          </w:tcPr>
          <w:p w:rsidR="001A6E04" w:rsidRPr="00445B4D" w:rsidRDefault="001A6E04" w:rsidP="00445B4D">
            <w:pPr>
              <w:jc w:val="center"/>
            </w:pPr>
            <w:r w:rsidRPr="00445B4D">
              <w:t>1.1.1.3.</w:t>
            </w:r>
          </w:p>
        </w:tc>
        <w:tc>
          <w:tcPr>
            <w:tcW w:w="2411" w:type="dxa"/>
            <w:shd w:val="clear" w:color="auto" w:fill="FFFFFF"/>
          </w:tcPr>
          <w:p w:rsidR="001A6E04" w:rsidRPr="00445B4D" w:rsidRDefault="001A6E04" w:rsidP="00445B4D">
            <w:pPr>
              <w:jc w:val="both"/>
            </w:pPr>
            <w:r w:rsidRPr="00445B4D">
              <w:t xml:space="preserve">Муниципального </w:t>
            </w:r>
            <w:proofErr w:type="spellStart"/>
            <w:proofErr w:type="gramStart"/>
            <w:r w:rsidRPr="00445B4D">
              <w:t>уч</w:t>
            </w:r>
            <w:r w:rsidR="00143CDE">
              <w:t>-</w:t>
            </w:r>
            <w:r w:rsidRPr="00445B4D">
              <w:t>реждения</w:t>
            </w:r>
            <w:proofErr w:type="spellEnd"/>
            <w:proofErr w:type="gramEnd"/>
            <w:r w:rsidRPr="00445B4D">
              <w:t xml:space="preserve"> дополн</w:t>
            </w:r>
            <w:r w:rsidRPr="00445B4D">
              <w:t>и</w:t>
            </w:r>
            <w:r w:rsidRPr="00445B4D">
              <w:t>тельного</w:t>
            </w:r>
            <w:r w:rsidR="00143CDE">
              <w:t xml:space="preserve">    </w:t>
            </w:r>
            <w:r w:rsidRPr="00445B4D">
              <w:t xml:space="preserve"> </w:t>
            </w:r>
            <w:proofErr w:type="spellStart"/>
            <w:r w:rsidRPr="00445B4D">
              <w:t>образо</w:t>
            </w:r>
            <w:r w:rsidR="00143CDE">
              <w:t>ва</w:t>
            </w:r>
            <w:proofErr w:type="spellEnd"/>
            <w:r>
              <w:t>-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1A6E04" w:rsidRPr="00445B4D" w:rsidRDefault="00FD0F34" w:rsidP="00445B4D">
            <w:pPr>
              <w:jc w:val="both"/>
            </w:pPr>
            <w:r>
              <w:t>Всего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1A6E04" w:rsidRPr="00445B4D" w:rsidRDefault="001A6E04" w:rsidP="001A6E04">
            <w:pPr>
              <w:jc w:val="center"/>
            </w:pPr>
            <w:r w:rsidRPr="00445B4D">
              <w:t>400,0</w:t>
            </w:r>
          </w:p>
        </w:tc>
        <w:tc>
          <w:tcPr>
            <w:tcW w:w="1006" w:type="dxa"/>
            <w:gridSpan w:val="2"/>
            <w:tcBorders>
              <w:top w:val="nil"/>
            </w:tcBorders>
            <w:shd w:val="clear" w:color="auto" w:fill="FFFFFF"/>
          </w:tcPr>
          <w:p w:rsidR="001A6E04" w:rsidRPr="00445B4D" w:rsidRDefault="001A6E04" w:rsidP="001A6E04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tcBorders>
              <w:top w:val="nil"/>
            </w:tcBorders>
            <w:shd w:val="clear" w:color="auto" w:fill="FFFFFF"/>
          </w:tcPr>
          <w:p w:rsidR="001A6E04" w:rsidRPr="00445B4D" w:rsidRDefault="001A6E04" w:rsidP="001A6E04">
            <w:pPr>
              <w:jc w:val="center"/>
            </w:pPr>
            <w:r w:rsidRPr="00445B4D">
              <w:t>400,0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FFFFFF"/>
          </w:tcPr>
          <w:p w:rsidR="001A6E04" w:rsidRPr="00445B4D" w:rsidRDefault="001A6E04" w:rsidP="001A6E04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A6E04" w:rsidRPr="00445B4D" w:rsidRDefault="001A6E04" w:rsidP="001A6E04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A6E04" w:rsidRPr="00445B4D" w:rsidRDefault="001A6E04" w:rsidP="001A6E04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1A6E04" w:rsidRPr="00445B4D" w:rsidRDefault="001A6E04" w:rsidP="001A6E04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1A6E04" w:rsidRPr="00445B4D" w:rsidRDefault="001A6E04" w:rsidP="001A6E0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shd w:val="clear" w:color="auto" w:fill="FFFFFF"/>
          </w:tcPr>
          <w:p w:rsidR="001A6E04" w:rsidRPr="00445B4D" w:rsidRDefault="001A6E04" w:rsidP="00445B4D">
            <w:pPr>
              <w:jc w:val="both"/>
            </w:pPr>
            <w:r w:rsidRPr="00445B4D">
              <w:t xml:space="preserve">Создание доступной среды </w:t>
            </w:r>
            <w:r>
              <w:t xml:space="preserve">  </w:t>
            </w:r>
            <w:proofErr w:type="gramStart"/>
            <w:r w:rsidRPr="00445B4D">
              <w:t>для</w:t>
            </w:r>
            <w:proofErr w:type="gramEnd"/>
          </w:p>
        </w:tc>
        <w:tc>
          <w:tcPr>
            <w:tcW w:w="1286" w:type="dxa"/>
            <w:shd w:val="clear" w:color="auto" w:fill="FFFFFF"/>
          </w:tcPr>
          <w:p w:rsidR="001A6E04" w:rsidRPr="00445B4D" w:rsidRDefault="001A6E04" w:rsidP="00445B4D">
            <w:pPr>
              <w:jc w:val="both"/>
            </w:pPr>
            <w:r w:rsidRPr="00445B4D">
              <w:t>Управл</w:t>
            </w:r>
            <w:r w:rsidRPr="00445B4D">
              <w:t>е</w:t>
            </w:r>
            <w:r w:rsidRPr="00445B4D">
              <w:t>ние кул</w:t>
            </w:r>
            <w:r w:rsidRPr="00445B4D">
              <w:t>ь</w:t>
            </w:r>
            <w:r w:rsidRPr="00445B4D">
              <w:t xml:space="preserve">туры </w:t>
            </w:r>
            <w:r>
              <w:t xml:space="preserve">   </w:t>
            </w:r>
            <w:r w:rsidRPr="00445B4D">
              <w:t>ад</w:t>
            </w:r>
            <w:r>
              <w:t>-</w:t>
            </w:r>
          </w:p>
        </w:tc>
      </w:tr>
      <w:tr w:rsidR="00143CDE" w:rsidRPr="00445B4D" w:rsidTr="003C2044">
        <w:trPr>
          <w:trHeight w:val="274"/>
        </w:trPr>
        <w:tc>
          <w:tcPr>
            <w:tcW w:w="958" w:type="dxa"/>
            <w:shd w:val="clear" w:color="auto" w:fill="FFFFFF"/>
          </w:tcPr>
          <w:p w:rsidR="00143CDE" w:rsidRPr="00445B4D" w:rsidRDefault="00143CDE" w:rsidP="00143CDE">
            <w:pPr>
              <w:jc w:val="center"/>
            </w:pPr>
            <w:r w:rsidRPr="00445B4D">
              <w:lastRenderedPageBreak/>
              <w:t>1</w:t>
            </w:r>
          </w:p>
        </w:tc>
        <w:tc>
          <w:tcPr>
            <w:tcW w:w="2411" w:type="dxa"/>
            <w:shd w:val="clear" w:color="auto" w:fill="FFFFFF"/>
          </w:tcPr>
          <w:p w:rsidR="00143CDE" w:rsidRPr="00445B4D" w:rsidRDefault="00143CDE" w:rsidP="00143CDE">
            <w:pPr>
              <w:jc w:val="center"/>
            </w:pPr>
            <w:r w:rsidRPr="00445B4D">
              <w:t>2</w:t>
            </w:r>
          </w:p>
        </w:tc>
        <w:tc>
          <w:tcPr>
            <w:tcW w:w="861" w:type="dxa"/>
            <w:shd w:val="clear" w:color="auto" w:fill="FFFFFF"/>
          </w:tcPr>
          <w:p w:rsidR="00143CDE" w:rsidRPr="00445B4D" w:rsidRDefault="00143CDE" w:rsidP="00143CDE">
            <w:pPr>
              <w:jc w:val="center"/>
            </w:pPr>
            <w:r w:rsidRPr="00445B4D">
              <w:t>3</w:t>
            </w:r>
          </w:p>
        </w:tc>
        <w:tc>
          <w:tcPr>
            <w:tcW w:w="1134" w:type="dxa"/>
            <w:shd w:val="clear" w:color="auto" w:fill="FFFFFF"/>
          </w:tcPr>
          <w:p w:rsidR="00143CDE" w:rsidRPr="00445B4D" w:rsidRDefault="00143CDE" w:rsidP="00143CDE">
            <w:pPr>
              <w:jc w:val="center"/>
            </w:pPr>
            <w:r w:rsidRPr="00445B4D">
              <w:t>4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143CDE" w:rsidRPr="00445B4D" w:rsidRDefault="00143CDE" w:rsidP="00143CDE">
            <w:pPr>
              <w:jc w:val="center"/>
            </w:pPr>
            <w:r w:rsidRPr="00445B4D">
              <w:t>5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143CDE" w:rsidRPr="00445B4D" w:rsidRDefault="00143CDE" w:rsidP="00143CDE">
            <w:pPr>
              <w:jc w:val="center"/>
            </w:pPr>
            <w:r w:rsidRPr="00445B4D">
              <w:t>6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43CDE" w:rsidRPr="00445B4D" w:rsidRDefault="00143CDE" w:rsidP="00143CDE">
            <w:pPr>
              <w:jc w:val="center"/>
            </w:pPr>
            <w:r w:rsidRPr="00445B4D">
              <w:t>7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43CDE" w:rsidRPr="00445B4D" w:rsidRDefault="00143CDE" w:rsidP="00143CDE">
            <w:pPr>
              <w:jc w:val="center"/>
            </w:pPr>
            <w:r w:rsidRPr="00445B4D">
              <w:t>8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43CDE" w:rsidRPr="00445B4D" w:rsidRDefault="00143CDE" w:rsidP="00143CDE">
            <w:pPr>
              <w:jc w:val="center"/>
            </w:pPr>
            <w:r w:rsidRPr="00445B4D">
              <w:t>9</w:t>
            </w:r>
          </w:p>
        </w:tc>
        <w:tc>
          <w:tcPr>
            <w:tcW w:w="986" w:type="dxa"/>
            <w:shd w:val="clear" w:color="auto" w:fill="FFFFFF"/>
          </w:tcPr>
          <w:p w:rsidR="00143CDE" w:rsidRPr="00445B4D" w:rsidRDefault="00143CDE" w:rsidP="00143CDE">
            <w:pPr>
              <w:jc w:val="center"/>
            </w:pPr>
            <w:r w:rsidRPr="00445B4D">
              <w:t>10</w:t>
            </w:r>
          </w:p>
        </w:tc>
        <w:tc>
          <w:tcPr>
            <w:tcW w:w="992" w:type="dxa"/>
            <w:shd w:val="clear" w:color="auto" w:fill="FFFFFF"/>
          </w:tcPr>
          <w:p w:rsidR="00143CDE" w:rsidRPr="00445B4D" w:rsidRDefault="00143CDE" w:rsidP="00143CDE">
            <w:pPr>
              <w:jc w:val="center"/>
            </w:pPr>
            <w:r>
              <w:t>11</w:t>
            </w:r>
          </w:p>
        </w:tc>
        <w:tc>
          <w:tcPr>
            <w:tcW w:w="1421" w:type="dxa"/>
            <w:shd w:val="clear" w:color="auto" w:fill="FFFFFF"/>
          </w:tcPr>
          <w:p w:rsidR="00143CDE" w:rsidRPr="00445B4D" w:rsidRDefault="00143CDE" w:rsidP="00143CDE">
            <w:pPr>
              <w:jc w:val="center"/>
            </w:pPr>
            <w:r w:rsidRPr="00445B4D">
              <w:t>1</w:t>
            </w:r>
            <w:r>
              <w:t>2</w:t>
            </w:r>
          </w:p>
        </w:tc>
        <w:tc>
          <w:tcPr>
            <w:tcW w:w="1286" w:type="dxa"/>
            <w:shd w:val="clear" w:color="auto" w:fill="FFFFFF"/>
          </w:tcPr>
          <w:p w:rsidR="00143CDE" w:rsidRPr="00445B4D" w:rsidRDefault="00143CDE" w:rsidP="00143CDE">
            <w:pPr>
              <w:jc w:val="center"/>
            </w:pPr>
            <w:r w:rsidRPr="00445B4D">
              <w:t>1</w:t>
            </w:r>
            <w:r>
              <w:t>3</w:t>
            </w:r>
          </w:p>
        </w:tc>
      </w:tr>
      <w:tr w:rsidR="00FD0F34" w:rsidRPr="00445B4D" w:rsidTr="00FD0F34">
        <w:trPr>
          <w:trHeight w:val="1275"/>
        </w:trPr>
        <w:tc>
          <w:tcPr>
            <w:tcW w:w="958" w:type="dxa"/>
            <w:vMerge w:val="restart"/>
            <w:shd w:val="clear" w:color="auto" w:fill="FFFFFF"/>
          </w:tcPr>
          <w:p w:rsidR="00FD0F34" w:rsidRPr="00445B4D" w:rsidRDefault="00FD0F34" w:rsidP="00445B4D">
            <w:pPr>
              <w:jc w:val="center"/>
            </w:pPr>
          </w:p>
        </w:tc>
        <w:tc>
          <w:tcPr>
            <w:tcW w:w="2411" w:type="dxa"/>
            <w:vMerge w:val="restart"/>
            <w:shd w:val="clear" w:color="auto" w:fill="FFFFFF"/>
          </w:tcPr>
          <w:p w:rsidR="00FD0F34" w:rsidRPr="00445B4D" w:rsidRDefault="00FD0F34" w:rsidP="00143CDE">
            <w:pPr>
              <w:jc w:val="both"/>
            </w:pPr>
            <w:proofErr w:type="spellStart"/>
            <w:r w:rsidRPr="00445B4D">
              <w:t>ния</w:t>
            </w:r>
            <w:proofErr w:type="spellEnd"/>
            <w:r w:rsidRPr="00445B4D">
              <w:t xml:space="preserve"> Детской школы искусств</w:t>
            </w:r>
            <w:r>
              <w:t xml:space="preserve"> </w:t>
            </w:r>
            <w:r w:rsidRPr="00445B4D">
              <w:t>№ 4 мун</w:t>
            </w:r>
            <w:r w:rsidRPr="00445B4D">
              <w:t>и</w:t>
            </w:r>
            <w:r w:rsidRPr="00445B4D">
              <w:t>ципального образ</w:t>
            </w:r>
            <w:r w:rsidRPr="00445B4D">
              <w:t>о</w:t>
            </w:r>
            <w:r w:rsidRPr="00445B4D">
              <w:t>вания город Красн</w:t>
            </w:r>
            <w:r w:rsidRPr="00445B4D">
              <w:t>о</w:t>
            </w:r>
            <w:r w:rsidRPr="00445B4D">
              <w:t>дар, г. Краснодар, Карасунский вну</w:t>
            </w:r>
            <w:r w:rsidRPr="00445B4D">
              <w:t>т</w:t>
            </w:r>
            <w:r w:rsidRPr="00445B4D">
              <w:t xml:space="preserve">ригородской округ, </w:t>
            </w:r>
            <w:r>
              <w:t xml:space="preserve">                </w:t>
            </w:r>
            <w:r w:rsidRPr="00445B4D">
              <w:t xml:space="preserve">ул. </w:t>
            </w:r>
            <w:proofErr w:type="gramStart"/>
            <w:r w:rsidRPr="00445B4D">
              <w:t>Садовая</w:t>
            </w:r>
            <w:proofErr w:type="gramEnd"/>
            <w:r w:rsidRPr="00445B4D">
              <w:t>, 11/1</w:t>
            </w:r>
          </w:p>
        </w:tc>
        <w:tc>
          <w:tcPr>
            <w:tcW w:w="861" w:type="dxa"/>
            <w:shd w:val="clear" w:color="auto" w:fill="FFFFFF"/>
          </w:tcPr>
          <w:p w:rsidR="00FD0F34" w:rsidRPr="00445B4D" w:rsidRDefault="00FD0F34" w:rsidP="000048E9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FD0F34" w:rsidRPr="00445B4D" w:rsidRDefault="00FD0F34" w:rsidP="000048E9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FD0F34" w:rsidRPr="00445B4D" w:rsidRDefault="00FD0F34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FD0F34" w:rsidRPr="00445B4D" w:rsidRDefault="00FD0F34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D0F34" w:rsidRPr="00445B4D" w:rsidRDefault="00FD0F34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D0F34" w:rsidRPr="00445B4D" w:rsidRDefault="00FD0F34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D0F34" w:rsidRPr="00445B4D" w:rsidRDefault="00FD0F34" w:rsidP="000048E9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FD0F34" w:rsidRPr="00445B4D" w:rsidRDefault="00FD0F34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FD0F34" w:rsidRPr="00445B4D" w:rsidRDefault="00FD0F34" w:rsidP="000048E9">
            <w:pPr>
              <w:jc w:val="center"/>
            </w:pPr>
            <w:r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FD0F34" w:rsidRPr="00445B4D" w:rsidRDefault="00FD0F34" w:rsidP="001A6E04">
            <w:pPr>
              <w:jc w:val="both"/>
            </w:pPr>
            <w:r w:rsidRPr="00445B4D">
              <w:t>инвалидов и других малом</w:t>
            </w:r>
            <w:r w:rsidRPr="00445B4D">
              <w:t>о</w:t>
            </w:r>
            <w:r w:rsidRPr="00445B4D">
              <w:t xml:space="preserve">бильных групп </w:t>
            </w:r>
            <w:proofErr w:type="gramStart"/>
            <w:r w:rsidRPr="00445B4D">
              <w:t>на</w:t>
            </w:r>
            <w:r>
              <w:t>-</w:t>
            </w:r>
            <w:r w:rsidRPr="00445B4D">
              <w:t>селения</w:t>
            </w:r>
            <w:proofErr w:type="gramEnd"/>
          </w:p>
        </w:tc>
        <w:tc>
          <w:tcPr>
            <w:tcW w:w="1286" w:type="dxa"/>
            <w:vMerge w:val="restart"/>
            <w:shd w:val="clear" w:color="auto" w:fill="FFFFFF"/>
          </w:tcPr>
          <w:p w:rsidR="00FD0F34" w:rsidRPr="00445B4D" w:rsidRDefault="00FD0F34" w:rsidP="001A6E04">
            <w:pPr>
              <w:jc w:val="both"/>
            </w:pPr>
            <w:proofErr w:type="spellStart"/>
            <w:r w:rsidRPr="00445B4D">
              <w:t>минист</w:t>
            </w:r>
            <w:proofErr w:type="spellEnd"/>
            <w:r>
              <w:t>-</w:t>
            </w:r>
            <w:r w:rsidRPr="00445B4D">
              <w:t>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FD0F34" w:rsidRPr="00445B4D" w:rsidTr="00FD0F34">
        <w:trPr>
          <w:trHeight w:val="455"/>
        </w:trPr>
        <w:tc>
          <w:tcPr>
            <w:tcW w:w="958" w:type="dxa"/>
            <w:vMerge/>
            <w:shd w:val="clear" w:color="auto" w:fill="FFFFFF"/>
          </w:tcPr>
          <w:p w:rsidR="00FD0F34" w:rsidRPr="00445B4D" w:rsidRDefault="00FD0F34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FD0F34" w:rsidRPr="00445B4D" w:rsidRDefault="00FD0F34" w:rsidP="00143CDE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FD0F34" w:rsidRPr="00445B4D" w:rsidRDefault="00FD0F34" w:rsidP="000048E9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FD0F34" w:rsidRPr="00445B4D" w:rsidRDefault="00FD0F34" w:rsidP="000048E9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FD0F34" w:rsidRPr="00445B4D" w:rsidRDefault="00FD0F34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FD0F34" w:rsidRPr="00445B4D" w:rsidRDefault="00FD0F34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D0F34" w:rsidRPr="00445B4D" w:rsidRDefault="00FD0F34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D0F34" w:rsidRPr="00445B4D" w:rsidRDefault="00FD0F34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D0F34" w:rsidRPr="00445B4D" w:rsidRDefault="00FD0F34" w:rsidP="000048E9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FD0F34" w:rsidRPr="00445B4D" w:rsidRDefault="00FD0F34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FD0F34" w:rsidRPr="00445B4D" w:rsidRDefault="00FD0F34" w:rsidP="000048E9">
            <w:pPr>
              <w:jc w:val="center"/>
            </w:pPr>
            <w: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FD0F34" w:rsidRPr="00445B4D" w:rsidRDefault="00FD0F34" w:rsidP="001A6E04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FD0F34" w:rsidRPr="00445B4D" w:rsidRDefault="00FD0F34" w:rsidP="001A6E04">
            <w:pPr>
              <w:jc w:val="both"/>
            </w:pPr>
          </w:p>
        </w:tc>
      </w:tr>
      <w:tr w:rsidR="00FD0F34" w:rsidRPr="00445B4D" w:rsidTr="00FD0F34">
        <w:trPr>
          <w:trHeight w:val="561"/>
        </w:trPr>
        <w:tc>
          <w:tcPr>
            <w:tcW w:w="958" w:type="dxa"/>
            <w:vMerge/>
            <w:shd w:val="clear" w:color="auto" w:fill="FFFFFF"/>
          </w:tcPr>
          <w:p w:rsidR="00FD0F34" w:rsidRPr="00445B4D" w:rsidRDefault="00FD0F34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FD0F34" w:rsidRPr="00445B4D" w:rsidRDefault="00FD0F34" w:rsidP="00143CDE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FD0F34" w:rsidRPr="00445B4D" w:rsidRDefault="00FD0F34" w:rsidP="000048E9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 xml:space="preserve">жет </w:t>
            </w:r>
          </w:p>
        </w:tc>
        <w:tc>
          <w:tcPr>
            <w:tcW w:w="1134" w:type="dxa"/>
            <w:shd w:val="clear" w:color="auto" w:fill="FFFFFF"/>
          </w:tcPr>
          <w:p w:rsidR="00FD0F34" w:rsidRPr="00445B4D" w:rsidRDefault="00FD0F34" w:rsidP="000048E9">
            <w:pPr>
              <w:jc w:val="center"/>
            </w:pPr>
            <w:r w:rsidRPr="00445B4D">
              <w:t>400,0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FD0F34" w:rsidRPr="00445B4D" w:rsidRDefault="00FD0F34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FD0F34" w:rsidRPr="00445B4D" w:rsidRDefault="00FD0F34" w:rsidP="000048E9">
            <w:pPr>
              <w:jc w:val="center"/>
            </w:pPr>
            <w:r w:rsidRPr="00445B4D">
              <w:t>400,0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D0F34" w:rsidRPr="00445B4D" w:rsidRDefault="00FD0F34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D0F34" w:rsidRPr="00445B4D" w:rsidRDefault="00FD0F34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D0F34" w:rsidRPr="00445B4D" w:rsidRDefault="00FD0F34" w:rsidP="000048E9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FD0F34" w:rsidRPr="00445B4D" w:rsidRDefault="00FD0F34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FD0F34" w:rsidRPr="00445B4D" w:rsidRDefault="00FD0F34" w:rsidP="000048E9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FD0F34" w:rsidRPr="00445B4D" w:rsidRDefault="00FD0F34" w:rsidP="001A6E04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FD0F34" w:rsidRPr="00445B4D" w:rsidRDefault="00FD0F34" w:rsidP="001A6E04">
            <w:pPr>
              <w:jc w:val="both"/>
            </w:pPr>
          </w:p>
        </w:tc>
      </w:tr>
      <w:tr w:rsidR="002F22D2" w:rsidRPr="00445B4D" w:rsidTr="002F22D2">
        <w:trPr>
          <w:trHeight w:val="191"/>
        </w:trPr>
        <w:tc>
          <w:tcPr>
            <w:tcW w:w="958" w:type="dxa"/>
            <w:vMerge w:val="restart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1.1.1.4.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2F22D2" w:rsidRPr="00445B4D" w:rsidRDefault="002F22D2" w:rsidP="00143CDE">
            <w:pPr>
              <w:jc w:val="both"/>
            </w:pPr>
            <w:r w:rsidRPr="00445B4D">
              <w:t>Муниципального бюджетного учр</w:t>
            </w:r>
            <w:r w:rsidRPr="00445B4D">
              <w:t>е</w:t>
            </w:r>
            <w:r w:rsidRPr="00445B4D">
              <w:t>ждения культуры муниципального о</w:t>
            </w:r>
            <w:r w:rsidRPr="00445B4D">
              <w:t>б</w:t>
            </w:r>
            <w:r w:rsidRPr="00445B4D">
              <w:t>разования город Краснодар «Сел</w:t>
            </w:r>
            <w:r w:rsidRPr="00445B4D">
              <w:t>ь</w:t>
            </w:r>
            <w:r w:rsidRPr="00445B4D">
              <w:t xml:space="preserve">ский Дом культуры хутора </w:t>
            </w:r>
            <w:proofErr w:type="spellStart"/>
            <w:r w:rsidRPr="00445B4D">
              <w:t>Копанского</w:t>
            </w:r>
            <w:proofErr w:type="spellEnd"/>
            <w:r w:rsidRPr="00445B4D">
              <w:t xml:space="preserve">», г. Краснодар, х. </w:t>
            </w:r>
            <w:proofErr w:type="spellStart"/>
            <w:r w:rsidRPr="00445B4D">
              <w:t>К</w:t>
            </w:r>
            <w:r w:rsidRPr="00445B4D">
              <w:t>о</w:t>
            </w:r>
            <w:r w:rsidRPr="00445B4D">
              <w:t>панской</w:t>
            </w:r>
            <w:proofErr w:type="spellEnd"/>
            <w:r w:rsidRPr="00445B4D">
              <w:t xml:space="preserve">, ул. </w:t>
            </w:r>
            <w:proofErr w:type="gramStart"/>
            <w:r w:rsidRPr="00445B4D">
              <w:t>Це</w:t>
            </w:r>
            <w:r w:rsidRPr="00445B4D">
              <w:t>н</w:t>
            </w:r>
            <w:r w:rsidRPr="00445B4D">
              <w:t>тральная</w:t>
            </w:r>
            <w:proofErr w:type="gramEnd"/>
            <w:r w:rsidRPr="00445B4D">
              <w:t>, 16/1</w:t>
            </w:r>
          </w:p>
        </w:tc>
        <w:tc>
          <w:tcPr>
            <w:tcW w:w="861" w:type="dxa"/>
            <w:shd w:val="clear" w:color="auto" w:fill="FFFFFF"/>
          </w:tcPr>
          <w:p w:rsidR="002F22D2" w:rsidRPr="00445B4D" w:rsidRDefault="002F22D2" w:rsidP="000048E9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2F22D2" w:rsidRPr="00445B4D" w:rsidRDefault="002F22D2" w:rsidP="001A6E04">
            <w:pPr>
              <w:jc w:val="both"/>
            </w:pPr>
            <w:r w:rsidRPr="00445B4D">
              <w:t>Создание доступной среды для инвалидов и других малом</w:t>
            </w:r>
            <w:r w:rsidRPr="00445B4D">
              <w:t>о</w:t>
            </w:r>
            <w:r w:rsidRPr="00445B4D">
              <w:t xml:space="preserve">бильных групп </w:t>
            </w:r>
            <w:proofErr w:type="gramStart"/>
            <w:r w:rsidRPr="00445B4D">
              <w:t>на</w:t>
            </w:r>
            <w:r>
              <w:t>-</w:t>
            </w:r>
            <w:r w:rsidRPr="00445B4D">
              <w:t>селения</w:t>
            </w:r>
            <w:proofErr w:type="gramEnd"/>
          </w:p>
        </w:tc>
        <w:tc>
          <w:tcPr>
            <w:tcW w:w="1286" w:type="dxa"/>
            <w:vMerge w:val="restart"/>
            <w:shd w:val="clear" w:color="auto" w:fill="FFFFFF"/>
          </w:tcPr>
          <w:p w:rsidR="002F22D2" w:rsidRPr="00445B4D" w:rsidRDefault="002F22D2" w:rsidP="001A6E04">
            <w:pPr>
              <w:jc w:val="both"/>
            </w:pPr>
            <w:r w:rsidRPr="00445B4D">
              <w:t>Управл</w:t>
            </w:r>
            <w:r w:rsidRPr="00445B4D">
              <w:t>е</w:t>
            </w:r>
            <w:r w:rsidRPr="00445B4D">
              <w:t>ние кул</w:t>
            </w:r>
            <w:r w:rsidRPr="00445B4D">
              <w:t>ь</w:t>
            </w:r>
            <w:r w:rsidRPr="00445B4D">
              <w:t xml:space="preserve">туры </w:t>
            </w:r>
            <w:proofErr w:type="spellStart"/>
            <w:proofErr w:type="gramStart"/>
            <w:r w:rsidRPr="00445B4D">
              <w:t>а</w:t>
            </w:r>
            <w:r w:rsidRPr="00445B4D">
              <w:t>д</w:t>
            </w:r>
            <w:r w:rsidRPr="00445B4D">
              <w:t>минист</w:t>
            </w:r>
            <w:proofErr w:type="spellEnd"/>
            <w:r>
              <w:t>-</w:t>
            </w:r>
            <w:r w:rsidRPr="00445B4D">
              <w:t>рации</w:t>
            </w:r>
            <w:proofErr w:type="gramEnd"/>
            <w:r w:rsidRPr="00445B4D">
              <w:t xml:space="preserve">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2F22D2" w:rsidRPr="00445B4D" w:rsidTr="00FD0F34">
        <w:trPr>
          <w:trHeight w:val="555"/>
        </w:trPr>
        <w:tc>
          <w:tcPr>
            <w:tcW w:w="958" w:type="dxa"/>
            <w:vMerge/>
            <w:shd w:val="clear" w:color="auto" w:fill="FFFFFF"/>
          </w:tcPr>
          <w:p w:rsidR="002F22D2" w:rsidRPr="00445B4D" w:rsidRDefault="002F22D2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2F22D2" w:rsidRPr="00445B4D" w:rsidRDefault="002F22D2" w:rsidP="00143CDE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2F22D2" w:rsidRPr="00445B4D" w:rsidRDefault="002F22D2" w:rsidP="000048E9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2F22D2" w:rsidRPr="00445B4D" w:rsidRDefault="002F22D2" w:rsidP="001A6E04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2F22D2" w:rsidRPr="00445B4D" w:rsidRDefault="002F22D2" w:rsidP="001A6E04">
            <w:pPr>
              <w:jc w:val="both"/>
            </w:pPr>
          </w:p>
        </w:tc>
      </w:tr>
      <w:tr w:rsidR="002F22D2" w:rsidRPr="00445B4D" w:rsidTr="00FD0F34">
        <w:trPr>
          <w:trHeight w:val="555"/>
        </w:trPr>
        <w:tc>
          <w:tcPr>
            <w:tcW w:w="958" w:type="dxa"/>
            <w:vMerge/>
            <w:shd w:val="clear" w:color="auto" w:fill="FFFFFF"/>
          </w:tcPr>
          <w:p w:rsidR="002F22D2" w:rsidRPr="00445B4D" w:rsidRDefault="002F22D2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2F22D2" w:rsidRPr="00445B4D" w:rsidRDefault="002F22D2" w:rsidP="00143CDE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2F22D2" w:rsidRPr="00445B4D" w:rsidRDefault="002F22D2" w:rsidP="000048E9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2F22D2" w:rsidRPr="00445B4D" w:rsidRDefault="002F22D2" w:rsidP="001A6E04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2F22D2" w:rsidRPr="00445B4D" w:rsidRDefault="002F22D2" w:rsidP="001A6E04">
            <w:pPr>
              <w:jc w:val="both"/>
            </w:pPr>
          </w:p>
        </w:tc>
      </w:tr>
      <w:tr w:rsidR="002F22D2" w:rsidRPr="00445B4D" w:rsidTr="003C2044">
        <w:trPr>
          <w:trHeight w:val="265"/>
        </w:trPr>
        <w:tc>
          <w:tcPr>
            <w:tcW w:w="958" w:type="dxa"/>
            <w:vMerge/>
            <w:shd w:val="clear" w:color="auto" w:fill="FFFFFF"/>
          </w:tcPr>
          <w:p w:rsidR="002F22D2" w:rsidRPr="00445B4D" w:rsidRDefault="002F22D2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2F22D2" w:rsidRPr="00445B4D" w:rsidRDefault="002F22D2" w:rsidP="00143CDE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2F22D2" w:rsidRPr="00445B4D" w:rsidRDefault="002F22D2" w:rsidP="00445B4D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 xml:space="preserve">жет </w:t>
            </w:r>
          </w:p>
        </w:tc>
        <w:tc>
          <w:tcPr>
            <w:tcW w:w="1134" w:type="dxa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2F22D2" w:rsidRPr="00445B4D" w:rsidRDefault="002F22D2" w:rsidP="001A6E04">
            <w:pPr>
              <w:jc w:val="center"/>
            </w:pPr>
            <w: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2F22D2" w:rsidRPr="00445B4D" w:rsidRDefault="002F22D2" w:rsidP="001A6E04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2F22D2" w:rsidRPr="00445B4D" w:rsidRDefault="002F22D2" w:rsidP="001A6E04">
            <w:pPr>
              <w:jc w:val="both"/>
            </w:pPr>
          </w:p>
        </w:tc>
      </w:tr>
      <w:tr w:rsidR="002F22D2" w:rsidRPr="00445B4D" w:rsidTr="003C2044">
        <w:trPr>
          <w:trHeight w:val="120"/>
        </w:trPr>
        <w:tc>
          <w:tcPr>
            <w:tcW w:w="958" w:type="dxa"/>
            <w:vMerge w:val="restart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1.1.1.5.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2F22D2" w:rsidRPr="00445B4D" w:rsidRDefault="002F22D2" w:rsidP="002F22D2">
            <w:pPr>
              <w:jc w:val="both"/>
            </w:pPr>
            <w:r w:rsidRPr="00445B4D">
              <w:t>Нового театра кукол (НТК) муниципал</w:t>
            </w:r>
            <w:r w:rsidRPr="00445B4D">
              <w:t>ь</w:t>
            </w:r>
            <w:r w:rsidRPr="00445B4D">
              <w:t>ного автономного театрально-концерт</w:t>
            </w:r>
            <w:r>
              <w:t>-</w:t>
            </w:r>
            <w:proofErr w:type="spellStart"/>
            <w:r w:rsidRPr="00445B4D">
              <w:t>ного</w:t>
            </w:r>
            <w:proofErr w:type="spellEnd"/>
            <w:r w:rsidRPr="00445B4D">
              <w:t xml:space="preserve"> учреждения </w:t>
            </w:r>
            <w:proofErr w:type="spellStart"/>
            <w:proofErr w:type="gramStart"/>
            <w:r w:rsidRPr="00445B4D">
              <w:t>му</w:t>
            </w:r>
            <w:r>
              <w:t>-</w:t>
            </w:r>
            <w:r w:rsidRPr="00445B4D">
              <w:t>ниципального</w:t>
            </w:r>
            <w:proofErr w:type="spellEnd"/>
            <w:proofErr w:type="gramEnd"/>
            <w:r w:rsidRPr="00445B4D">
              <w:t xml:space="preserve"> </w:t>
            </w:r>
            <w:r>
              <w:t xml:space="preserve">  </w:t>
            </w:r>
            <w:proofErr w:type="spellStart"/>
            <w:r w:rsidRPr="00445B4D">
              <w:t>обра</w:t>
            </w:r>
            <w:proofErr w:type="spellEnd"/>
            <w:r>
              <w:t>-</w:t>
            </w:r>
          </w:p>
        </w:tc>
        <w:tc>
          <w:tcPr>
            <w:tcW w:w="861" w:type="dxa"/>
            <w:shd w:val="clear" w:color="auto" w:fill="FFFFFF"/>
          </w:tcPr>
          <w:p w:rsidR="002F22D2" w:rsidRPr="00445B4D" w:rsidRDefault="002F22D2" w:rsidP="00445B4D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>
              <w:t>1100,4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224,0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500,0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>
              <w:t>376,4</w:t>
            </w:r>
          </w:p>
        </w:tc>
        <w:tc>
          <w:tcPr>
            <w:tcW w:w="986" w:type="dxa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2F22D2" w:rsidRPr="00445B4D" w:rsidRDefault="002F22D2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2F22D2" w:rsidRPr="00445B4D" w:rsidRDefault="002F22D2" w:rsidP="002F22D2">
            <w:pPr>
              <w:jc w:val="both"/>
            </w:pPr>
            <w:r w:rsidRPr="00445B4D">
              <w:t xml:space="preserve">Создание доступной среды для инвалидов и других </w:t>
            </w:r>
            <w:proofErr w:type="spellStart"/>
            <w:r w:rsidRPr="00445B4D">
              <w:t>маломо</w:t>
            </w:r>
            <w:proofErr w:type="spellEnd"/>
            <w:r>
              <w:t>-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2F22D2" w:rsidRPr="00445B4D" w:rsidRDefault="002F22D2" w:rsidP="002F22D2">
            <w:pPr>
              <w:jc w:val="both"/>
            </w:pPr>
            <w:r w:rsidRPr="00445B4D">
              <w:t>Управл</w:t>
            </w:r>
            <w:r w:rsidRPr="00445B4D">
              <w:t>е</w:t>
            </w:r>
            <w:r w:rsidRPr="00445B4D">
              <w:t>ние кул</w:t>
            </w:r>
            <w:r w:rsidRPr="00445B4D">
              <w:t>ь</w:t>
            </w:r>
            <w:r w:rsidRPr="00445B4D">
              <w:t xml:space="preserve">туры </w:t>
            </w:r>
            <w:proofErr w:type="spellStart"/>
            <w:proofErr w:type="gramStart"/>
            <w:r w:rsidRPr="00445B4D">
              <w:t>а</w:t>
            </w:r>
            <w:r w:rsidRPr="00445B4D">
              <w:t>д</w:t>
            </w:r>
            <w:r w:rsidRPr="00445B4D">
              <w:t>минист</w:t>
            </w:r>
            <w:proofErr w:type="spellEnd"/>
            <w:r>
              <w:t>-</w:t>
            </w:r>
            <w:r w:rsidRPr="00445B4D">
              <w:t>рации</w:t>
            </w:r>
            <w:proofErr w:type="gramEnd"/>
            <w:r w:rsidRPr="00445B4D">
              <w:t xml:space="preserve"> </w:t>
            </w:r>
            <w:proofErr w:type="spellStart"/>
            <w:r w:rsidRPr="00445B4D">
              <w:t>муници</w:t>
            </w:r>
            <w:proofErr w:type="spellEnd"/>
            <w:r>
              <w:t>-</w:t>
            </w:r>
          </w:p>
        </w:tc>
      </w:tr>
      <w:tr w:rsidR="002F22D2" w:rsidRPr="00445B4D" w:rsidTr="003C2044">
        <w:trPr>
          <w:trHeight w:val="552"/>
        </w:trPr>
        <w:tc>
          <w:tcPr>
            <w:tcW w:w="958" w:type="dxa"/>
            <w:vMerge/>
            <w:shd w:val="clear" w:color="auto" w:fill="FFFFFF"/>
          </w:tcPr>
          <w:p w:rsidR="002F22D2" w:rsidRPr="00445B4D" w:rsidRDefault="002F22D2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2F22D2" w:rsidRPr="00445B4D" w:rsidRDefault="002F22D2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2F22D2" w:rsidRPr="00445B4D" w:rsidRDefault="002F22D2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163,8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163,8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2F22D2" w:rsidRPr="00445B4D" w:rsidRDefault="002F22D2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2F22D2" w:rsidRPr="00445B4D" w:rsidRDefault="002F22D2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2F22D2" w:rsidRPr="00445B4D" w:rsidRDefault="002F22D2" w:rsidP="00445B4D">
            <w:pPr>
              <w:jc w:val="both"/>
            </w:pPr>
          </w:p>
        </w:tc>
      </w:tr>
      <w:tr w:rsidR="002F22D2" w:rsidRPr="00445B4D" w:rsidTr="003C2044">
        <w:trPr>
          <w:trHeight w:val="269"/>
        </w:trPr>
        <w:tc>
          <w:tcPr>
            <w:tcW w:w="958" w:type="dxa"/>
            <w:shd w:val="clear" w:color="auto" w:fill="FFFFFF"/>
          </w:tcPr>
          <w:p w:rsidR="002F22D2" w:rsidRPr="00445B4D" w:rsidRDefault="002F22D2" w:rsidP="00143CDE">
            <w:pPr>
              <w:jc w:val="center"/>
            </w:pPr>
            <w:r w:rsidRPr="00445B4D">
              <w:lastRenderedPageBreak/>
              <w:t>1</w:t>
            </w:r>
          </w:p>
        </w:tc>
        <w:tc>
          <w:tcPr>
            <w:tcW w:w="2411" w:type="dxa"/>
            <w:shd w:val="clear" w:color="auto" w:fill="FFFFFF"/>
          </w:tcPr>
          <w:p w:rsidR="002F22D2" w:rsidRPr="00445B4D" w:rsidRDefault="002F22D2" w:rsidP="00143CDE">
            <w:pPr>
              <w:jc w:val="center"/>
            </w:pPr>
            <w:r w:rsidRPr="00445B4D">
              <w:t>2</w:t>
            </w:r>
          </w:p>
        </w:tc>
        <w:tc>
          <w:tcPr>
            <w:tcW w:w="861" w:type="dxa"/>
            <w:shd w:val="clear" w:color="auto" w:fill="FFFFFF"/>
          </w:tcPr>
          <w:p w:rsidR="002F22D2" w:rsidRPr="00445B4D" w:rsidRDefault="002F22D2" w:rsidP="00143CDE">
            <w:pPr>
              <w:jc w:val="center"/>
            </w:pPr>
            <w:r w:rsidRPr="00445B4D">
              <w:t>3</w:t>
            </w:r>
          </w:p>
        </w:tc>
        <w:tc>
          <w:tcPr>
            <w:tcW w:w="1134" w:type="dxa"/>
            <w:shd w:val="clear" w:color="auto" w:fill="FFFFFF"/>
          </w:tcPr>
          <w:p w:rsidR="002F22D2" w:rsidRPr="00445B4D" w:rsidRDefault="002F22D2" w:rsidP="00143CDE">
            <w:pPr>
              <w:jc w:val="center"/>
            </w:pPr>
            <w:r w:rsidRPr="00445B4D">
              <w:t>4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2F22D2" w:rsidRPr="00445B4D" w:rsidRDefault="002F22D2" w:rsidP="00143CDE">
            <w:pPr>
              <w:jc w:val="center"/>
            </w:pPr>
            <w:r w:rsidRPr="00445B4D">
              <w:t>5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2F22D2" w:rsidRPr="00445B4D" w:rsidRDefault="002F22D2" w:rsidP="00143CDE">
            <w:pPr>
              <w:jc w:val="center"/>
            </w:pPr>
            <w:r w:rsidRPr="00445B4D">
              <w:t>6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143CDE">
            <w:pPr>
              <w:jc w:val="center"/>
            </w:pPr>
            <w:r w:rsidRPr="00445B4D">
              <w:t>7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143CDE">
            <w:pPr>
              <w:jc w:val="center"/>
            </w:pPr>
            <w:r w:rsidRPr="00445B4D">
              <w:t>8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143CDE">
            <w:pPr>
              <w:jc w:val="center"/>
            </w:pPr>
            <w:r w:rsidRPr="00445B4D">
              <w:t>9</w:t>
            </w:r>
          </w:p>
        </w:tc>
        <w:tc>
          <w:tcPr>
            <w:tcW w:w="986" w:type="dxa"/>
            <w:shd w:val="clear" w:color="auto" w:fill="FFFFFF"/>
          </w:tcPr>
          <w:p w:rsidR="002F22D2" w:rsidRPr="00445B4D" w:rsidRDefault="002F22D2" w:rsidP="00143CDE">
            <w:pPr>
              <w:jc w:val="center"/>
            </w:pPr>
            <w:r w:rsidRPr="00445B4D">
              <w:t>10</w:t>
            </w:r>
          </w:p>
        </w:tc>
        <w:tc>
          <w:tcPr>
            <w:tcW w:w="992" w:type="dxa"/>
            <w:shd w:val="clear" w:color="auto" w:fill="FFFFFF"/>
          </w:tcPr>
          <w:p w:rsidR="002F22D2" w:rsidRPr="00445B4D" w:rsidRDefault="002F22D2" w:rsidP="00143CDE">
            <w:pPr>
              <w:jc w:val="center"/>
            </w:pPr>
            <w:r>
              <w:t>11</w:t>
            </w:r>
          </w:p>
        </w:tc>
        <w:tc>
          <w:tcPr>
            <w:tcW w:w="1421" w:type="dxa"/>
            <w:shd w:val="clear" w:color="auto" w:fill="FFFFFF"/>
          </w:tcPr>
          <w:p w:rsidR="002F22D2" w:rsidRPr="00445B4D" w:rsidRDefault="002F22D2" w:rsidP="00143CDE">
            <w:pPr>
              <w:jc w:val="center"/>
            </w:pPr>
            <w:r w:rsidRPr="00445B4D">
              <w:t>1</w:t>
            </w:r>
            <w:r>
              <w:t>2</w:t>
            </w:r>
          </w:p>
        </w:tc>
        <w:tc>
          <w:tcPr>
            <w:tcW w:w="1286" w:type="dxa"/>
            <w:shd w:val="clear" w:color="auto" w:fill="FFFFFF"/>
          </w:tcPr>
          <w:p w:rsidR="002F22D2" w:rsidRPr="00445B4D" w:rsidRDefault="002F22D2" w:rsidP="00143CDE">
            <w:pPr>
              <w:jc w:val="center"/>
            </w:pPr>
            <w:r w:rsidRPr="00445B4D">
              <w:t>1</w:t>
            </w:r>
            <w:r>
              <w:t>3</w:t>
            </w:r>
          </w:p>
        </w:tc>
      </w:tr>
      <w:tr w:rsidR="002F22D2" w:rsidRPr="00445B4D" w:rsidTr="003C2044">
        <w:trPr>
          <w:trHeight w:val="269"/>
        </w:trPr>
        <w:tc>
          <w:tcPr>
            <w:tcW w:w="958" w:type="dxa"/>
            <w:vMerge w:val="restart"/>
            <w:shd w:val="clear" w:color="auto" w:fill="FFFFFF"/>
          </w:tcPr>
          <w:p w:rsidR="002F22D2" w:rsidRPr="00445B4D" w:rsidRDefault="002F22D2" w:rsidP="00143CDE">
            <w:pPr>
              <w:jc w:val="center"/>
            </w:pPr>
          </w:p>
        </w:tc>
        <w:tc>
          <w:tcPr>
            <w:tcW w:w="2411" w:type="dxa"/>
            <w:vMerge w:val="restart"/>
            <w:shd w:val="clear" w:color="auto" w:fill="FFFFFF"/>
          </w:tcPr>
          <w:p w:rsidR="002F22D2" w:rsidRPr="00445B4D" w:rsidRDefault="002F22D2" w:rsidP="002F22D2">
            <w:pPr>
              <w:jc w:val="both"/>
            </w:pPr>
            <w:proofErr w:type="spellStart"/>
            <w:r w:rsidRPr="00445B4D">
              <w:t>зования</w:t>
            </w:r>
            <w:proofErr w:type="spellEnd"/>
            <w:r w:rsidRPr="00445B4D">
              <w:t xml:space="preserve"> город Кра</w:t>
            </w:r>
            <w:r w:rsidRPr="00445B4D">
              <w:t>с</w:t>
            </w:r>
            <w:r w:rsidRPr="00445B4D">
              <w:t>нодар «Краснода</w:t>
            </w:r>
            <w:r w:rsidRPr="00445B4D">
              <w:t>р</w:t>
            </w:r>
            <w:r w:rsidRPr="00445B4D">
              <w:t>ское муниципальное</w:t>
            </w:r>
            <w:r w:rsidRPr="00143CDE">
              <w:rPr>
                <w:sz w:val="20"/>
                <w:szCs w:val="20"/>
              </w:rPr>
              <w:t xml:space="preserve"> </w:t>
            </w:r>
            <w:r w:rsidRPr="00445B4D">
              <w:t>творческое объед</w:t>
            </w:r>
            <w:r w:rsidRPr="00445B4D">
              <w:t>и</w:t>
            </w:r>
            <w:r w:rsidRPr="00445B4D">
              <w:t xml:space="preserve">нение «Премьера», </w:t>
            </w:r>
            <w:r>
              <w:t xml:space="preserve">     </w:t>
            </w:r>
            <w:r w:rsidRPr="00445B4D">
              <w:t xml:space="preserve">г. Краснодар, </w:t>
            </w:r>
            <w:r>
              <w:t xml:space="preserve">                  </w:t>
            </w:r>
            <w:r w:rsidRPr="00445B4D">
              <w:t>ул. Ставропольская, 130</w:t>
            </w:r>
          </w:p>
        </w:tc>
        <w:tc>
          <w:tcPr>
            <w:tcW w:w="861" w:type="dxa"/>
            <w:shd w:val="clear" w:color="auto" w:fill="FFFFFF"/>
          </w:tcPr>
          <w:p w:rsidR="002F22D2" w:rsidRPr="00445B4D" w:rsidRDefault="002F22D2" w:rsidP="000048E9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500,2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224,0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276,2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2F22D2" w:rsidRPr="00445B4D" w:rsidRDefault="002F22D2" w:rsidP="002F22D2">
            <w:pPr>
              <w:jc w:val="both"/>
            </w:pPr>
            <w:proofErr w:type="spellStart"/>
            <w:r w:rsidRPr="00445B4D">
              <w:t>бильных</w:t>
            </w:r>
            <w:proofErr w:type="spellEnd"/>
            <w:r w:rsidRPr="00445B4D">
              <w:t xml:space="preserve"> групп </w:t>
            </w:r>
            <w:proofErr w:type="gramStart"/>
            <w:r w:rsidRPr="00445B4D">
              <w:t>на</w:t>
            </w:r>
            <w:r>
              <w:t>-</w:t>
            </w:r>
            <w:r w:rsidRPr="00445B4D">
              <w:t>селения</w:t>
            </w:r>
            <w:proofErr w:type="gramEnd"/>
          </w:p>
        </w:tc>
        <w:tc>
          <w:tcPr>
            <w:tcW w:w="1286" w:type="dxa"/>
            <w:vMerge w:val="restart"/>
            <w:shd w:val="clear" w:color="auto" w:fill="FFFFFF"/>
          </w:tcPr>
          <w:p w:rsidR="002F22D2" w:rsidRPr="00445B4D" w:rsidRDefault="002F22D2" w:rsidP="002F22D2">
            <w:pPr>
              <w:jc w:val="both"/>
            </w:pPr>
            <w:proofErr w:type="spellStart"/>
            <w:r w:rsidRPr="00445B4D">
              <w:t>пального</w:t>
            </w:r>
            <w:proofErr w:type="spellEnd"/>
            <w:r w:rsidRPr="00445B4D">
              <w:t xml:space="preserve">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2F22D2" w:rsidRPr="00445B4D" w:rsidTr="003C2044">
        <w:trPr>
          <w:trHeight w:val="269"/>
        </w:trPr>
        <w:tc>
          <w:tcPr>
            <w:tcW w:w="958" w:type="dxa"/>
            <w:vMerge/>
            <w:shd w:val="clear" w:color="auto" w:fill="FFFFFF"/>
          </w:tcPr>
          <w:p w:rsidR="002F22D2" w:rsidRPr="00445B4D" w:rsidRDefault="002F22D2" w:rsidP="00143CDE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2F22D2" w:rsidRPr="00445B4D" w:rsidRDefault="002F22D2" w:rsidP="00143CDE">
            <w:pPr>
              <w:jc w:val="center"/>
            </w:pPr>
          </w:p>
        </w:tc>
        <w:tc>
          <w:tcPr>
            <w:tcW w:w="861" w:type="dxa"/>
            <w:shd w:val="clear" w:color="auto" w:fill="FFFFFF"/>
          </w:tcPr>
          <w:p w:rsidR="002F22D2" w:rsidRPr="00445B4D" w:rsidRDefault="002F22D2" w:rsidP="000048E9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 xml:space="preserve">жет </w:t>
            </w:r>
          </w:p>
        </w:tc>
        <w:tc>
          <w:tcPr>
            <w:tcW w:w="1134" w:type="dxa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>
              <w:t>436,4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60,0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1C5F02">
              <w:t>376,4</w:t>
            </w:r>
          </w:p>
        </w:tc>
        <w:tc>
          <w:tcPr>
            <w:tcW w:w="986" w:type="dxa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2F22D2" w:rsidRPr="00445B4D" w:rsidRDefault="002F22D2" w:rsidP="000048E9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2F22D2" w:rsidRPr="00445B4D" w:rsidRDefault="002F22D2" w:rsidP="00143CDE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2F22D2" w:rsidRPr="00445B4D" w:rsidRDefault="002F22D2" w:rsidP="00143CDE">
            <w:pPr>
              <w:jc w:val="center"/>
            </w:pPr>
          </w:p>
        </w:tc>
      </w:tr>
      <w:tr w:rsidR="002F22D2" w:rsidRPr="00445B4D" w:rsidTr="003C2044">
        <w:trPr>
          <w:trHeight w:val="269"/>
        </w:trPr>
        <w:tc>
          <w:tcPr>
            <w:tcW w:w="958" w:type="dxa"/>
            <w:vMerge w:val="restart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1.1.1.6.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2F22D2" w:rsidRPr="00445B4D" w:rsidRDefault="002F22D2" w:rsidP="00445B4D">
            <w:pPr>
              <w:jc w:val="both"/>
            </w:pPr>
            <w:r w:rsidRPr="00445B4D">
              <w:t>Дворца искусств м</w:t>
            </w:r>
            <w:r w:rsidRPr="00445B4D">
              <w:t>у</w:t>
            </w:r>
            <w:r w:rsidRPr="00445B4D">
              <w:t>ниципального авт</w:t>
            </w:r>
            <w:r w:rsidRPr="00445B4D">
              <w:t>о</w:t>
            </w:r>
            <w:r w:rsidRPr="00445B4D">
              <w:t xml:space="preserve">номного театрально-концертного </w:t>
            </w:r>
            <w:proofErr w:type="spellStart"/>
            <w:proofErr w:type="gramStart"/>
            <w:r w:rsidRPr="00445B4D">
              <w:t>учреж</w:t>
            </w:r>
            <w:r>
              <w:t>-</w:t>
            </w:r>
            <w:r w:rsidRPr="00445B4D">
              <w:t>дения</w:t>
            </w:r>
            <w:proofErr w:type="spellEnd"/>
            <w:proofErr w:type="gramEnd"/>
            <w:r w:rsidRPr="00445B4D">
              <w:t xml:space="preserve"> муниципал</w:t>
            </w:r>
            <w:r w:rsidRPr="00445B4D">
              <w:t>ь</w:t>
            </w:r>
            <w:r w:rsidRPr="00445B4D">
              <w:t>ного образования город Краснодар «Краснодарское м</w:t>
            </w:r>
            <w:r w:rsidRPr="00445B4D">
              <w:t>у</w:t>
            </w:r>
            <w:r w:rsidRPr="00445B4D">
              <w:t>ниципальное творч</w:t>
            </w:r>
            <w:r w:rsidRPr="00445B4D">
              <w:t>е</w:t>
            </w:r>
            <w:r w:rsidRPr="00445B4D">
              <w:t>ское объединение «Премьера», г. Кра</w:t>
            </w:r>
            <w:r w:rsidRPr="00445B4D">
              <w:t>с</w:t>
            </w:r>
            <w:r w:rsidRPr="00445B4D">
              <w:t>нодар, ул. им. Стас</w:t>
            </w:r>
            <w:r w:rsidRPr="00445B4D">
              <w:t>о</w:t>
            </w:r>
            <w:r w:rsidRPr="00445B4D">
              <w:t>ва, 175</w:t>
            </w:r>
          </w:p>
        </w:tc>
        <w:tc>
          <w:tcPr>
            <w:tcW w:w="861" w:type="dxa"/>
            <w:shd w:val="clear" w:color="auto" w:fill="FFFFFF"/>
          </w:tcPr>
          <w:p w:rsidR="002F22D2" w:rsidRPr="00445B4D" w:rsidRDefault="002F22D2" w:rsidP="00445B4D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>
              <w:t>1471,8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576,0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220,0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280,0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>
              <w:t>395,8</w:t>
            </w:r>
          </w:p>
        </w:tc>
        <w:tc>
          <w:tcPr>
            <w:tcW w:w="986" w:type="dxa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2F22D2" w:rsidRPr="00445B4D" w:rsidRDefault="002F22D2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2F22D2" w:rsidRPr="00445B4D" w:rsidRDefault="002F22D2" w:rsidP="001A6E04">
            <w:pPr>
              <w:jc w:val="both"/>
            </w:pPr>
            <w:r w:rsidRPr="00445B4D">
              <w:t>Создание доступной среды для инвалидов и других малом</w:t>
            </w:r>
            <w:r w:rsidRPr="00445B4D">
              <w:t>о</w:t>
            </w:r>
            <w:r w:rsidRPr="00445B4D">
              <w:t xml:space="preserve">бильных групп </w:t>
            </w:r>
            <w:proofErr w:type="gramStart"/>
            <w:r w:rsidRPr="00445B4D">
              <w:t>на</w:t>
            </w:r>
            <w:r>
              <w:t>-</w:t>
            </w:r>
            <w:r w:rsidRPr="00445B4D">
              <w:t>селения</w:t>
            </w:r>
            <w:proofErr w:type="gramEnd"/>
          </w:p>
        </w:tc>
        <w:tc>
          <w:tcPr>
            <w:tcW w:w="1286" w:type="dxa"/>
            <w:vMerge w:val="restart"/>
            <w:shd w:val="clear" w:color="auto" w:fill="FFFFFF"/>
          </w:tcPr>
          <w:p w:rsidR="002F22D2" w:rsidRPr="00445B4D" w:rsidRDefault="002F22D2" w:rsidP="001A6E04">
            <w:pPr>
              <w:jc w:val="both"/>
            </w:pPr>
            <w:r w:rsidRPr="00445B4D">
              <w:t>Управл</w:t>
            </w:r>
            <w:r w:rsidRPr="00445B4D">
              <w:t>е</w:t>
            </w:r>
            <w:r w:rsidRPr="00445B4D">
              <w:t>ние кул</w:t>
            </w:r>
            <w:r w:rsidRPr="00445B4D">
              <w:t>ь</w:t>
            </w:r>
            <w:r w:rsidRPr="00445B4D">
              <w:t xml:space="preserve">туры </w:t>
            </w:r>
            <w:proofErr w:type="spellStart"/>
            <w:proofErr w:type="gramStart"/>
            <w:r w:rsidRPr="00445B4D">
              <w:t>а</w:t>
            </w:r>
            <w:r w:rsidRPr="00445B4D">
              <w:t>д</w:t>
            </w:r>
            <w:r w:rsidRPr="00445B4D">
              <w:t>минист</w:t>
            </w:r>
            <w:proofErr w:type="spellEnd"/>
            <w:r>
              <w:t>-</w:t>
            </w:r>
            <w:r w:rsidRPr="00445B4D">
              <w:t>рации</w:t>
            </w:r>
            <w:proofErr w:type="gramEnd"/>
            <w:r w:rsidRPr="00445B4D">
              <w:t xml:space="preserve">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2F22D2" w:rsidRPr="00445B4D" w:rsidTr="003C2044">
        <w:trPr>
          <w:trHeight w:val="269"/>
        </w:trPr>
        <w:tc>
          <w:tcPr>
            <w:tcW w:w="958" w:type="dxa"/>
            <w:vMerge/>
            <w:shd w:val="clear" w:color="auto" w:fill="FFFFFF"/>
          </w:tcPr>
          <w:p w:rsidR="002F22D2" w:rsidRPr="00445B4D" w:rsidRDefault="002F22D2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2F22D2" w:rsidRPr="00445B4D" w:rsidRDefault="002F22D2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2F22D2" w:rsidRPr="00445B4D" w:rsidRDefault="002F22D2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2F22D2" w:rsidRPr="00445B4D" w:rsidRDefault="002F22D2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2F22D2" w:rsidRPr="00445B4D" w:rsidRDefault="002F22D2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2F22D2" w:rsidRPr="00445B4D" w:rsidRDefault="002F22D2" w:rsidP="00445B4D">
            <w:pPr>
              <w:jc w:val="both"/>
            </w:pPr>
          </w:p>
        </w:tc>
      </w:tr>
      <w:tr w:rsidR="002F22D2" w:rsidRPr="00445B4D" w:rsidTr="003C2044">
        <w:trPr>
          <w:trHeight w:val="269"/>
        </w:trPr>
        <w:tc>
          <w:tcPr>
            <w:tcW w:w="958" w:type="dxa"/>
            <w:vMerge/>
            <w:shd w:val="clear" w:color="auto" w:fill="FFFFFF"/>
          </w:tcPr>
          <w:p w:rsidR="002F22D2" w:rsidRPr="00445B4D" w:rsidRDefault="002F22D2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2F22D2" w:rsidRPr="00445B4D" w:rsidRDefault="002F22D2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2F22D2" w:rsidRPr="00445B4D" w:rsidRDefault="002F22D2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576,0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576,0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2F22D2" w:rsidRPr="00445B4D" w:rsidRDefault="002F22D2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2F22D2" w:rsidRPr="00445B4D" w:rsidRDefault="002F22D2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2F22D2" w:rsidRPr="00445B4D" w:rsidRDefault="002F22D2" w:rsidP="00445B4D">
            <w:pPr>
              <w:jc w:val="both"/>
            </w:pPr>
          </w:p>
        </w:tc>
      </w:tr>
      <w:tr w:rsidR="002F22D2" w:rsidRPr="00445B4D" w:rsidTr="003C2044">
        <w:trPr>
          <w:trHeight w:val="269"/>
        </w:trPr>
        <w:tc>
          <w:tcPr>
            <w:tcW w:w="958" w:type="dxa"/>
            <w:vMerge/>
            <w:shd w:val="clear" w:color="auto" w:fill="FFFFFF"/>
          </w:tcPr>
          <w:p w:rsidR="002F22D2" w:rsidRPr="00445B4D" w:rsidRDefault="002F22D2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2F22D2" w:rsidRPr="00445B4D" w:rsidRDefault="002F22D2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2F22D2" w:rsidRPr="00445B4D" w:rsidRDefault="002F22D2" w:rsidP="00445B4D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 xml:space="preserve">жет </w:t>
            </w:r>
          </w:p>
        </w:tc>
        <w:tc>
          <w:tcPr>
            <w:tcW w:w="1134" w:type="dxa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>
              <w:t>895,8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220,0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280,0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>
              <w:t>395,8</w:t>
            </w:r>
          </w:p>
        </w:tc>
        <w:tc>
          <w:tcPr>
            <w:tcW w:w="986" w:type="dxa"/>
            <w:shd w:val="clear" w:color="auto" w:fill="FFFFFF"/>
          </w:tcPr>
          <w:p w:rsidR="002F22D2" w:rsidRPr="00445B4D" w:rsidRDefault="002F22D2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2F22D2" w:rsidRPr="00445B4D" w:rsidRDefault="002F22D2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2F22D2" w:rsidRPr="00445B4D" w:rsidRDefault="002F22D2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2F22D2" w:rsidRPr="00445B4D" w:rsidRDefault="002F22D2" w:rsidP="00445B4D">
            <w:pPr>
              <w:jc w:val="both"/>
            </w:pPr>
          </w:p>
        </w:tc>
      </w:tr>
      <w:tr w:rsidR="00AA0E3F" w:rsidRPr="00445B4D" w:rsidTr="003C2044">
        <w:trPr>
          <w:trHeight w:val="269"/>
        </w:trPr>
        <w:tc>
          <w:tcPr>
            <w:tcW w:w="958" w:type="dxa"/>
            <w:vMerge w:val="restart"/>
            <w:shd w:val="clear" w:color="auto" w:fill="FFFFFF"/>
          </w:tcPr>
          <w:p w:rsidR="00AA0E3F" w:rsidRPr="00445B4D" w:rsidRDefault="00AA0E3F" w:rsidP="00445B4D">
            <w:pPr>
              <w:jc w:val="center"/>
            </w:pPr>
            <w:r w:rsidRPr="00445B4D">
              <w:t>1.1.1.7.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AA0E3F" w:rsidRPr="00445B4D" w:rsidRDefault="00AA0E3F" w:rsidP="00445B4D">
            <w:pPr>
              <w:jc w:val="both"/>
            </w:pPr>
            <w:r w:rsidRPr="00445B4D">
              <w:t xml:space="preserve">Муниципального </w:t>
            </w:r>
            <w:proofErr w:type="spellStart"/>
            <w:proofErr w:type="gramStart"/>
            <w:r w:rsidRPr="00445B4D">
              <w:t>уч</w:t>
            </w:r>
            <w:r>
              <w:t>-</w:t>
            </w:r>
            <w:r w:rsidRPr="00445B4D">
              <w:t>реждения</w:t>
            </w:r>
            <w:proofErr w:type="spellEnd"/>
            <w:proofErr w:type="gramEnd"/>
            <w:r w:rsidRPr="00445B4D">
              <w:t xml:space="preserve"> культуры муниципального о</w:t>
            </w:r>
            <w:r w:rsidRPr="00445B4D">
              <w:t>б</w:t>
            </w:r>
            <w:r>
              <w:t xml:space="preserve">разования город </w:t>
            </w:r>
            <w:r w:rsidRPr="00445B4D">
              <w:t>Краснодар «Центр</w:t>
            </w:r>
            <w:r w:rsidRPr="00445B4D">
              <w:t>а</w:t>
            </w:r>
            <w:r w:rsidRPr="00445B4D">
              <w:t>лизованная библи</w:t>
            </w:r>
            <w:r w:rsidRPr="00445B4D">
              <w:t>о</w:t>
            </w:r>
            <w:r w:rsidRPr="00445B4D">
              <w:t xml:space="preserve">течная система </w:t>
            </w:r>
            <w:r>
              <w:t xml:space="preserve">               </w:t>
            </w:r>
            <w:r w:rsidRPr="00445B4D">
              <w:t xml:space="preserve">города </w:t>
            </w:r>
            <w:proofErr w:type="spellStart"/>
            <w:r w:rsidRPr="00445B4D">
              <w:t>Краснода</w:t>
            </w:r>
            <w:r>
              <w:t>-ра</w:t>
            </w:r>
            <w:proofErr w:type="spellEnd"/>
            <w:r>
              <w:t xml:space="preserve">», </w:t>
            </w:r>
            <w:r w:rsidRPr="00445B4D">
              <w:t>г. Крас</w:t>
            </w:r>
            <w:r>
              <w:t xml:space="preserve">нодар,  ул. </w:t>
            </w:r>
            <w:r w:rsidRPr="00445B4D">
              <w:t>Красная, 87/89</w:t>
            </w:r>
          </w:p>
        </w:tc>
        <w:tc>
          <w:tcPr>
            <w:tcW w:w="861" w:type="dxa"/>
            <w:shd w:val="clear" w:color="auto" w:fill="FFFFFF"/>
          </w:tcPr>
          <w:p w:rsidR="00AA0E3F" w:rsidRPr="00445B4D" w:rsidRDefault="00AA0E3F" w:rsidP="000048E9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AA0E3F" w:rsidRPr="00445B4D" w:rsidRDefault="00AA0E3F" w:rsidP="000048E9">
            <w:pPr>
              <w:jc w:val="both"/>
            </w:pPr>
            <w:r w:rsidRPr="00445B4D">
              <w:t>Создание доступной среды для инвалидов и других малом</w:t>
            </w:r>
            <w:r w:rsidRPr="00445B4D">
              <w:t>о</w:t>
            </w:r>
            <w:r w:rsidRPr="00445B4D">
              <w:t xml:space="preserve">бильных групп </w:t>
            </w:r>
            <w:proofErr w:type="gramStart"/>
            <w:r w:rsidRPr="00445B4D">
              <w:t>на</w:t>
            </w:r>
            <w:r>
              <w:t>-</w:t>
            </w:r>
            <w:r w:rsidRPr="00445B4D">
              <w:t>селения</w:t>
            </w:r>
            <w:proofErr w:type="gramEnd"/>
          </w:p>
        </w:tc>
        <w:tc>
          <w:tcPr>
            <w:tcW w:w="1286" w:type="dxa"/>
            <w:vMerge w:val="restart"/>
            <w:shd w:val="clear" w:color="auto" w:fill="FFFFFF"/>
          </w:tcPr>
          <w:p w:rsidR="00AA0E3F" w:rsidRPr="00445B4D" w:rsidRDefault="00AA0E3F" w:rsidP="000048E9">
            <w:pPr>
              <w:jc w:val="both"/>
            </w:pPr>
            <w:r w:rsidRPr="00445B4D">
              <w:t>Управл</w:t>
            </w:r>
            <w:r w:rsidRPr="00445B4D">
              <w:t>е</w:t>
            </w:r>
            <w:r w:rsidRPr="00445B4D">
              <w:t>ние кул</w:t>
            </w:r>
            <w:r w:rsidRPr="00445B4D">
              <w:t>ь</w:t>
            </w:r>
            <w:r w:rsidRPr="00445B4D">
              <w:t xml:space="preserve">туры </w:t>
            </w:r>
            <w:proofErr w:type="spellStart"/>
            <w:proofErr w:type="gramStart"/>
            <w:r w:rsidRPr="00445B4D">
              <w:t>а</w:t>
            </w:r>
            <w:r w:rsidRPr="00445B4D">
              <w:t>д</w:t>
            </w:r>
            <w:r w:rsidRPr="00445B4D">
              <w:t>минист</w:t>
            </w:r>
            <w:proofErr w:type="spellEnd"/>
            <w:r>
              <w:t>-</w:t>
            </w:r>
            <w:r w:rsidRPr="00445B4D">
              <w:t>рации</w:t>
            </w:r>
            <w:proofErr w:type="gramEnd"/>
            <w:r w:rsidRPr="00445B4D">
              <w:t xml:space="preserve">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AA0E3F" w:rsidRPr="00445B4D" w:rsidTr="003C2044">
        <w:trPr>
          <w:trHeight w:val="269"/>
        </w:trPr>
        <w:tc>
          <w:tcPr>
            <w:tcW w:w="958" w:type="dxa"/>
            <w:vMerge/>
            <w:shd w:val="clear" w:color="auto" w:fill="FFFFFF"/>
          </w:tcPr>
          <w:p w:rsidR="00AA0E3F" w:rsidRPr="00445B4D" w:rsidRDefault="00AA0E3F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AA0E3F" w:rsidRPr="00445B4D" w:rsidRDefault="00AA0E3F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AA0E3F" w:rsidRPr="00445B4D" w:rsidRDefault="00AA0E3F" w:rsidP="000048E9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AA0E3F" w:rsidRPr="00445B4D" w:rsidRDefault="00AA0E3F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AA0E3F" w:rsidRPr="00445B4D" w:rsidRDefault="00AA0E3F" w:rsidP="00445B4D">
            <w:pPr>
              <w:jc w:val="both"/>
            </w:pPr>
          </w:p>
        </w:tc>
      </w:tr>
      <w:tr w:rsidR="00AA0E3F" w:rsidRPr="00445B4D" w:rsidTr="003C2044">
        <w:trPr>
          <w:trHeight w:val="269"/>
        </w:trPr>
        <w:tc>
          <w:tcPr>
            <w:tcW w:w="958" w:type="dxa"/>
            <w:vMerge/>
            <w:shd w:val="clear" w:color="auto" w:fill="FFFFFF"/>
          </w:tcPr>
          <w:p w:rsidR="00AA0E3F" w:rsidRPr="00445B4D" w:rsidRDefault="00AA0E3F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AA0E3F" w:rsidRPr="00445B4D" w:rsidRDefault="00AA0E3F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AA0E3F" w:rsidRPr="00445B4D" w:rsidRDefault="00AA0E3F" w:rsidP="000048E9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AA0E3F" w:rsidRPr="00445B4D" w:rsidRDefault="00AA0E3F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AA0E3F" w:rsidRPr="00445B4D" w:rsidRDefault="00AA0E3F" w:rsidP="00445B4D">
            <w:pPr>
              <w:jc w:val="both"/>
            </w:pPr>
          </w:p>
        </w:tc>
      </w:tr>
      <w:tr w:rsidR="00AA0E3F" w:rsidRPr="00445B4D" w:rsidTr="003C2044">
        <w:trPr>
          <w:trHeight w:val="269"/>
        </w:trPr>
        <w:tc>
          <w:tcPr>
            <w:tcW w:w="958" w:type="dxa"/>
            <w:vMerge/>
            <w:shd w:val="clear" w:color="auto" w:fill="FFFFFF"/>
          </w:tcPr>
          <w:p w:rsidR="00AA0E3F" w:rsidRPr="00445B4D" w:rsidRDefault="00AA0E3F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AA0E3F" w:rsidRPr="00445B4D" w:rsidRDefault="00AA0E3F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AA0E3F" w:rsidRPr="00445B4D" w:rsidRDefault="00AA0E3F" w:rsidP="000048E9">
            <w:pPr>
              <w:jc w:val="both"/>
            </w:pPr>
            <w:r w:rsidRPr="00445B4D">
              <w:t>Мест</w:t>
            </w: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AA0E3F" w:rsidRPr="00445B4D" w:rsidRDefault="00AA0E3F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AA0E3F" w:rsidRPr="00445B4D" w:rsidRDefault="00AA0E3F" w:rsidP="00445B4D">
            <w:pPr>
              <w:jc w:val="both"/>
            </w:pPr>
          </w:p>
        </w:tc>
      </w:tr>
      <w:tr w:rsidR="00AA0E3F" w:rsidRPr="00445B4D" w:rsidTr="003C2044">
        <w:trPr>
          <w:trHeight w:val="269"/>
        </w:trPr>
        <w:tc>
          <w:tcPr>
            <w:tcW w:w="958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lastRenderedPageBreak/>
              <w:t>1</w:t>
            </w:r>
          </w:p>
        </w:tc>
        <w:tc>
          <w:tcPr>
            <w:tcW w:w="2411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2</w:t>
            </w:r>
          </w:p>
        </w:tc>
        <w:tc>
          <w:tcPr>
            <w:tcW w:w="861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3</w:t>
            </w:r>
          </w:p>
        </w:tc>
        <w:tc>
          <w:tcPr>
            <w:tcW w:w="1134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4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5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6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7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8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9</w:t>
            </w:r>
          </w:p>
        </w:tc>
        <w:tc>
          <w:tcPr>
            <w:tcW w:w="986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10</w:t>
            </w:r>
          </w:p>
        </w:tc>
        <w:tc>
          <w:tcPr>
            <w:tcW w:w="992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>
              <w:t>11</w:t>
            </w:r>
          </w:p>
        </w:tc>
        <w:tc>
          <w:tcPr>
            <w:tcW w:w="1421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1</w:t>
            </w:r>
            <w:r>
              <w:t>2</w:t>
            </w:r>
          </w:p>
        </w:tc>
        <w:tc>
          <w:tcPr>
            <w:tcW w:w="1286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1</w:t>
            </w:r>
            <w:r>
              <w:t>3</w:t>
            </w:r>
          </w:p>
        </w:tc>
      </w:tr>
      <w:tr w:rsidR="00AA0E3F" w:rsidRPr="00445B4D" w:rsidTr="003C2044">
        <w:trPr>
          <w:trHeight w:val="269"/>
        </w:trPr>
        <w:tc>
          <w:tcPr>
            <w:tcW w:w="958" w:type="dxa"/>
            <w:shd w:val="clear" w:color="auto" w:fill="FFFFFF"/>
          </w:tcPr>
          <w:p w:rsidR="00AA0E3F" w:rsidRPr="00445B4D" w:rsidRDefault="00AA0E3F" w:rsidP="00445B4D">
            <w:pPr>
              <w:jc w:val="center"/>
            </w:pPr>
          </w:p>
        </w:tc>
        <w:tc>
          <w:tcPr>
            <w:tcW w:w="2411" w:type="dxa"/>
            <w:shd w:val="clear" w:color="auto" w:fill="FFFFFF"/>
          </w:tcPr>
          <w:p w:rsidR="00AA0E3F" w:rsidRPr="00445B4D" w:rsidRDefault="00AA0E3F" w:rsidP="00F138F3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AA0E3F" w:rsidRPr="00445B4D" w:rsidRDefault="00AA0E3F" w:rsidP="00445B4D">
            <w:pPr>
              <w:jc w:val="both"/>
            </w:pPr>
            <w:proofErr w:type="spellStart"/>
            <w:r w:rsidRPr="00445B4D">
              <w:t>ный</w:t>
            </w:r>
            <w:proofErr w:type="spellEnd"/>
            <w:r w:rsidRPr="00445B4D">
              <w:t xml:space="preserve"> бю</w:t>
            </w:r>
            <w:r w:rsidRPr="00445B4D">
              <w:t>д</w:t>
            </w:r>
            <w:r w:rsidRPr="00445B4D">
              <w:t xml:space="preserve">жет </w:t>
            </w:r>
          </w:p>
        </w:tc>
        <w:tc>
          <w:tcPr>
            <w:tcW w:w="1134" w:type="dxa"/>
            <w:shd w:val="clear" w:color="auto" w:fill="FFFFFF"/>
          </w:tcPr>
          <w:p w:rsidR="00AA0E3F" w:rsidRPr="00445B4D" w:rsidRDefault="00AA0E3F" w:rsidP="00445B4D">
            <w:pPr>
              <w:jc w:val="center"/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AA0E3F" w:rsidRPr="00445B4D" w:rsidRDefault="00AA0E3F" w:rsidP="00445B4D">
            <w:pPr>
              <w:jc w:val="center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AA0E3F" w:rsidRPr="00445B4D" w:rsidRDefault="00AA0E3F" w:rsidP="00445B4D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445B4D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445B4D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445B4D">
            <w:pPr>
              <w:jc w:val="center"/>
            </w:pPr>
          </w:p>
        </w:tc>
        <w:tc>
          <w:tcPr>
            <w:tcW w:w="986" w:type="dxa"/>
            <w:shd w:val="clear" w:color="auto" w:fill="FFFFFF"/>
          </w:tcPr>
          <w:p w:rsidR="00AA0E3F" w:rsidRPr="00445B4D" w:rsidRDefault="00AA0E3F" w:rsidP="00445B4D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AA0E3F" w:rsidRPr="00445B4D" w:rsidRDefault="00AA0E3F" w:rsidP="003E0553">
            <w:pPr>
              <w:jc w:val="center"/>
            </w:pPr>
          </w:p>
        </w:tc>
        <w:tc>
          <w:tcPr>
            <w:tcW w:w="1421" w:type="dxa"/>
            <w:shd w:val="clear" w:color="auto" w:fill="FFFFFF"/>
          </w:tcPr>
          <w:p w:rsidR="00AA0E3F" w:rsidRPr="00445B4D" w:rsidRDefault="00AA0E3F" w:rsidP="000048E9">
            <w:pPr>
              <w:jc w:val="both"/>
            </w:pPr>
          </w:p>
        </w:tc>
        <w:tc>
          <w:tcPr>
            <w:tcW w:w="1286" w:type="dxa"/>
            <w:shd w:val="clear" w:color="auto" w:fill="FFFFFF"/>
          </w:tcPr>
          <w:p w:rsidR="00AA0E3F" w:rsidRPr="00445B4D" w:rsidRDefault="00AA0E3F" w:rsidP="000048E9">
            <w:pPr>
              <w:jc w:val="both"/>
            </w:pPr>
          </w:p>
        </w:tc>
      </w:tr>
      <w:tr w:rsidR="00AA0E3F" w:rsidRPr="00445B4D" w:rsidTr="003C2044">
        <w:trPr>
          <w:trHeight w:val="269"/>
        </w:trPr>
        <w:tc>
          <w:tcPr>
            <w:tcW w:w="958" w:type="dxa"/>
            <w:vMerge w:val="restart"/>
            <w:shd w:val="clear" w:color="auto" w:fill="FFFFFF"/>
          </w:tcPr>
          <w:p w:rsidR="00AA0E3F" w:rsidRPr="00445B4D" w:rsidRDefault="00AA0E3F" w:rsidP="00445B4D">
            <w:pPr>
              <w:jc w:val="center"/>
            </w:pPr>
            <w:r w:rsidRPr="00445B4D">
              <w:t>1.1.1.8.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AA0E3F" w:rsidRPr="00445B4D" w:rsidRDefault="00AA0E3F" w:rsidP="003E0553">
            <w:pPr>
              <w:jc w:val="both"/>
            </w:pPr>
            <w:r w:rsidRPr="00445B4D">
              <w:t xml:space="preserve">Муниципального </w:t>
            </w:r>
            <w:proofErr w:type="spellStart"/>
            <w:r w:rsidRPr="00445B4D">
              <w:t>уч</w:t>
            </w:r>
            <w:r>
              <w:t>-</w:t>
            </w:r>
            <w:r w:rsidRPr="00445B4D">
              <w:t>реждения</w:t>
            </w:r>
            <w:proofErr w:type="spellEnd"/>
            <w:r w:rsidRPr="00445B4D">
              <w:t xml:space="preserve"> дополн</w:t>
            </w:r>
            <w:r w:rsidRPr="00445B4D">
              <w:t>и</w:t>
            </w:r>
            <w:r w:rsidRPr="00445B4D">
              <w:t>тельного образов</w:t>
            </w:r>
            <w:r w:rsidRPr="00445B4D">
              <w:t>а</w:t>
            </w:r>
            <w:r w:rsidRPr="00445B4D">
              <w:t xml:space="preserve">ния Детской школы искусств № 5 </w:t>
            </w:r>
            <w:r>
              <w:t xml:space="preserve">                    </w:t>
            </w:r>
            <w:r w:rsidRPr="00445B4D">
              <w:t xml:space="preserve">им. </w:t>
            </w:r>
            <w:proofErr w:type="spellStart"/>
            <w:r w:rsidRPr="00445B4D">
              <w:t>В.Д.Пономарева</w:t>
            </w:r>
            <w:proofErr w:type="spellEnd"/>
            <w:r w:rsidRPr="00445B4D">
              <w:t xml:space="preserve"> муниципального о</w:t>
            </w:r>
            <w:r w:rsidRPr="00445B4D">
              <w:t>б</w:t>
            </w:r>
            <w:r w:rsidRPr="00445B4D">
              <w:t>ра</w:t>
            </w:r>
            <w:r>
              <w:t xml:space="preserve">зования город </w:t>
            </w:r>
            <w:r w:rsidRPr="00445B4D">
              <w:t xml:space="preserve">Краснодар, </w:t>
            </w:r>
            <w:r>
              <w:t xml:space="preserve"> </w:t>
            </w:r>
            <w:r w:rsidRPr="00445B4D">
              <w:t xml:space="preserve">г. </w:t>
            </w:r>
            <w:r>
              <w:t xml:space="preserve">  </w:t>
            </w:r>
            <w:proofErr w:type="spellStart"/>
            <w:r w:rsidRPr="00445B4D">
              <w:t>Кра</w:t>
            </w:r>
            <w:proofErr w:type="gramStart"/>
            <w:r w:rsidRPr="00445B4D">
              <w:t>с</w:t>
            </w:r>
            <w:proofErr w:type="spellEnd"/>
            <w:r>
              <w:t>-</w:t>
            </w:r>
            <w:proofErr w:type="gramEnd"/>
            <w:r w:rsidRPr="00445B4D">
              <w:t xml:space="preserve"> </w:t>
            </w:r>
            <w:proofErr w:type="spellStart"/>
            <w:r w:rsidRPr="00445B4D">
              <w:t>нодар</w:t>
            </w:r>
            <w:proofErr w:type="spellEnd"/>
            <w:r w:rsidRPr="00445B4D">
              <w:t>, ул. 1-го Мая, 93</w:t>
            </w:r>
          </w:p>
        </w:tc>
        <w:tc>
          <w:tcPr>
            <w:tcW w:w="861" w:type="dxa"/>
            <w:shd w:val="clear" w:color="auto" w:fill="FFFFFF"/>
          </w:tcPr>
          <w:p w:rsidR="00AA0E3F" w:rsidRPr="00445B4D" w:rsidRDefault="00AA0E3F" w:rsidP="000048E9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>
              <w:t>0,0</w:t>
            </w:r>
          </w:p>
        </w:tc>
        <w:tc>
          <w:tcPr>
            <w:tcW w:w="986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AA0E3F" w:rsidRPr="00445B4D" w:rsidRDefault="00AA0E3F" w:rsidP="001A6E04">
            <w:pPr>
              <w:jc w:val="both"/>
            </w:pPr>
            <w:r w:rsidRPr="00445B4D">
              <w:t>Создание доступной среды для инвалидов и других малом</w:t>
            </w:r>
            <w:r w:rsidRPr="00445B4D">
              <w:t>о</w:t>
            </w:r>
            <w:r w:rsidRPr="00445B4D">
              <w:t xml:space="preserve">бильных групп </w:t>
            </w:r>
            <w:proofErr w:type="gramStart"/>
            <w:r w:rsidRPr="00445B4D">
              <w:t>на</w:t>
            </w:r>
            <w:r>
              <w:t>-</w:t>
            </w:r>
            <w:r w:rsidRPr="00445B4D">
              <w:t>селения</w:t>
            </w:r>
            <w:proofErr w:type="gramEnd"/>
          </w:p>
        </w:tc>
        <w:tc>
          <w:tcPr>
            <w:tcW w:w="1286" w:type="dxa"/>
            <w:vMerge w:val="restart"/>
            <w:shd w:val="clear" w:color="auto" w:fill="FFFFFF"/>
          </w:tcPr>
          <w:p w:rsidR="00AA0E3F" w:rsidRPr="00445B4D" w:rsidRDefault="00AA0E3F" w:rsidP="003E0553">
            <w:pPr>
              <w:jc w:val="both"/>
            </w:pPr>
            <w:r w:rsidRPr="00445B4D">
              <w:t>Управл</w:t>
            </w:r>
            <w:r w:rsidRPr="00445B4D">
              <w:t>е</w:t>
            </w:r>
            <w:r w:rsidRPr="00445B4D">
              <w:t>ние кул</w:t>
            </w:r>
            <w:r w:rsidRPr="00445B4D">
              <w:t>ь</w:t>
            </w:r>
            <w:r w:rsidRPr="00445B4D">
              <w:t xml:space="preserve">туры </w:t>
            </w:r>
            <w:proofErr w:type="spellStart"/>
            <w:proofErr w:type="gramStart"/>
            <w:r w:rsidRPr="00445B4D">
              <w:t>а</w:t>
            </w:r>
            <w:r w:rsidRPr="00445B4D">
              <w:t>д</w:t>
            </w:r>
            <w:r w:rsidRPr="00445B4D">
              <w:t>минист</w:t>
            </w:r>
            <w:proofErr w:type="spellEnd"/>
            <w:r>
              <w:t>-</w:t>
            </w:r>
            <w:r w:rsidRPr="00445B4D">
              <w:t>рации</w:t>
            </w:r>
            <w:proofErr w:type="gramEnd"/>
            <w:r w:rsidRPr="00445B4D">
              <w:t xml:space="preserve">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 xml:space="preserve">ния </w:t>
            </w:r>
            <w:r>
              <w:t xml:space="preserve"> </w:t>
            </w:r>
            <w:r w:rsidRPr="00445B4D">
              <w:t>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AA0E3F" w:rsidRPr="00445B4D" w:rsidTr="003C2044">
        <w:trPr>
          <w:trHeight w:val="269"/>
        </w:trPr>
        <w:tc>
          <w:tcPr>
            <w:tcW w:w="958" w:type="dxa"/>
            <w:vMerge/>
            <w:shd w:val="clear" w:color="auto" w:fill="FFFFFF"/>
          </w:tcPr>
          <w:p w:rsidR="00AA0E3F" w:rsidRPr="00445B4D" w:rsidRDefault="00AA0E3F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AA0E3F" w:rsidRPr="00445B4D" w:rsidRDefault="00AA0E3F" w:rsidP="003E0553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AA0E3F" w:rsidRPr="00445B4D" w:rsidRDefault="00AA0E3F" w:rsidP="000048E9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>
              <w:t>0,0</w:t>
            </w:r>
          </w:p>
        </w:tc>
        <w:tc>
          <w:tcPr>
            <w:tcW w:w="986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AA0E3F" w:rsidRPr="00445B4D" w:rsidRDefault="00AA0E3F" w:rsidP="001A6E04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AA0E3F" w:rsidRPr="00445B4D" w:rsidRDefault="00AA0E3F" w:rsidP="003E0553">
            <w:pPr>
              <w:jc w:val="both"/>
            </w:pPr>
          </w:p>
        </w:tc>
      </w:tr>
      <w:tr w:rsidR="00AA0E3F" w:rsidRPr="00445B4D" w:rsidTr="003C2044">
        <w:trPr>
          <w:trHeight w:val="269"/>
        </w:trPr>
        <w:tc>
          <w:tcPr>
            <w:tcW w:w="958" w:type="dxa"/>
            <w:vMerge/>
            <w:shd w:val="clear" w:color="auto" w:fill="FFFFFF"/>
          </w:tcPr>
          <w:p w:rsidR="00AA0E3F" w:rsidRPr="00445B4D" w:rsidRDefault="00AA0E3F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AA0E3F" w:rsidRPr="00445B4D" w:rsidRDefault="00AA0E3F" w:rsidP="003E0553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AA0E3F" w:rsidRPr="00445B4D" w:rsidRDefault="00AA0E3F" w:rsidP="000048E9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>
              <w:t>0,0</w:t>
            </w:r>
          </w:p>
        </w:tc>
        <w:tc>
          <w:tcPr>
            <w:tcW w:w="986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AA0E3F" w:rsidRPr="00445B4D" w:rsidRDefault="00AA0E3F" w:rsidP="001A6E04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AA0E3F" w:rsidRPr="00445B4D" w:rsidRDefault="00AA0E3F" w:rsidP="003E0553">
            <w:pPr>
              <w:jc w:val="both"/>
            </w:pPr>
          </w:p>
        </w:tc>
      </w:tr>
      <w:tr w:rsidR="00AA0E3F" w:rsidRPr="00445B4D" w:rsidTr="003C2044">
        <w:trPr>
          <w:trHeight w:val="269"/>
        </w:trPr>
        <w:tc>
          <w:tcPr>
            <w:tcW w:w="958" w:type="dxa"/>
            <w:vMerge/>
            <w:shd w:val="clear" w:color="auto" w:fill="FFFFFF"/>
          </w:tcPr>
          <w:p w:rsidR="00AA0E3F" w:rsidRPr="00445B4D" w:rsidRDefault="00AA0E3F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AA0E3F" w:rsidRPr="00445B4D" w:rsidRDefault="00AA0E3F" w:rsidP="003E0553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AA0E3F" w:rsidRPr="00445B4D" w:rsidRDefault="00AA0E3F" w:rsidP="00445B4D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 xml:space="preserve">жет </w:t>
            </w:r>
          </w:p>
        </w:tc>
        <w:tc>
          <w:tcPr>
            <w:tcW w:w="1134" w:type="dxa"/>
            <w:shd w:val="clear" w:color="auto" w:fill="FFFFFF"/>
          </w:tcPr>
          <w:p w:rsidR="00AA0E3F" w:rsidRPr="00445B4D" w:rsidRDefault="00AA0E3F" w:rsidP="00445B4D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AA0E3F" w:rsidRPr="00445B4D" w:rsidRDefault="00AA0E3F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AA0E3F" w:rsidRPr="00445B4D" w:rsidRDefault="00AA0E3F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445B4D">
            <w:pPr>
              <w:jc w:val="center"/>
            </w:pPr>
            <w:r>
              <w:t>0,0</w:t>
            </w:r>
          </w:p>
        </w:tc>
        <w:tc>
          <w:tcPr>
            <w:tcW w:w="986" w:type="dxa"/>
            <w:shd w:val="clear" w:color="auto" w:fill="FFFFFF"/>
          </w:tcPr>
          <w:p w:rsidR="00AA0E3F" w:rsidRPr="00445B4D" w:rsidRDefault="00AA0E3F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AA0E3F" w:rsidRPr="00445B4D" w:rsidRDefault="00AA0E3F" w:rsidP="003E0553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AA0E3F" w:rsidRPr="00445B4D" w:rsidRDefault="00AA0E3F" w:rsidP="001A6E04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AA0E3F" w:rsidRPr="00445B4D" w:rsidRDefault="00AA0E3F" w:rsidP="003E0553">
            <w:pPr>
              <w:jc w:val="both"/>
            </w:pPr>
          </w:p>
        </w:tc>
      </w:tr>
      <w:tr w:rsidR="00AA0E3F" w:rsidRPr="00445B4D" w:rsidTr="003C2044">
        <w:trPr>
          <w:trHeight w:val="269"/>
        </w:trPr>
        <w:tc>
          <w:tcPr>
            <w:tcW w:w="958" w:type="dxa"/>
            <w:vMerge w:val="restart"/>
            <w:shd w:val="clear" w:color="auto" w:fill="FFFFFF"/>
          </w:tcPr>
          <w:p w:rsidR="00AA0E3F" w:rsidRPr="00445B4D" w:rsidRDefault="00AA0E3F" w:rsidP="00445B4D">
            <w:pPr>
              <w:jc w:val="center"/>
            </w:pPr>
            <w:r>
              <w:t>1.1.1.9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AA0E3F" w:rsidRPr="00445B4D" w:rsidRDefault="00AA0E3F" w:rsidP="008C3EEA">
            <w:pPr>
              <w:jc w:val="both"/>
            </w:pPr>
            <w:r w:rsidRPr="00445B4D">
              <w:t>Муниципального бюджетного учр</w:t>
            </w:r>
            <w:r w:rsidRPr="00445B4D">
              <w:t>е</w:t>
            </w:r>
            <w:r w:rsidRPr="00445B4D">
              <w:t>ждения культуры муниципального о</w:t>
            </w:r>
            <w:r w:rsidRPr="00445B4D">
              <w:t>б</w:t>
            </w:r>
            <w:r w:rsidRPr="00445B4D">
              <w:t>разования город Краснодар «</w:t>
            </w:r>
            <w:r>
              <w:t>Горо</w:t>
            </w:r>
            <w:r>
              <w:t>д</w:t>
            </w:r>
            <w:r>
              <w:t>ской</w:t>
            </w:r>
            <w:r w:rsidRPr="00445B4D">
              <w:t xml:space="preserve"> Дом культуры </w:t>
            </w:r>
            <w:r>
              <w:t>Центрального вну</w:t>
            </w:r>
            <w:r>
              <w:t>т</w:t>
            </w:r>
            <w:r>
              <w:t xml:space="preserve">ригородского </w:t>
            </w:r>
            <w:proofErr w:type="spellStart"/>
            <w:r>
              <w:t>ок</w:t>
            </w:r>
            <w:proofErr w:type="spellEnd"/>
            <w:r>
              <w:t>-руга города Красн</w:t>
            </w:r>
            <w:r>
              <w:t>о</w:t>
            </w:r>
            <w:r>
              <w:t>дара</w:t>
            </w:r>
            <w:r w:rsidRPr="00445B4D">
              <w:t xml:space="preserve">», г. Краснодар, ул. </w:t>
            </w:r>
            <w:proofErr w:type="gramStart"/>
            <w:r>
              <w:t>Красноарме</w:t>
            </w:r>
            <w:r>
              <w:t>й</w:t>
            </w:r>
            <w:r>
              <w:t>ская</w:t>
            </w:r>
            <w:proofErr w:type="gramEnd"/>
            <w:r>
              <w:t>, 30</w:t>
            </w:r>
          </w:p>
        </w:tc>
        <w:tc>
          <w:tcPr>
            <w:tcW w:w="861" w:type="dxa"/>
            <w:shd w:val="clear" w:color="auto" w:fill="FFFFFF"/>
          </w:tcPr>
          <w:p w:rsidR="00AA0E3F" w:rsidRPr="00445B4D" w:rsidRDefault="00AA0E3F" w:rsidP="000048E9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>
              <w:t>10</w:t>
            </w: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>
              <w:t>100,0</w:t>
            </w:r>
          </w:p>
        </w:tc>
        <w:tc>
          <w:tcPr>
            <w:tcW w:w="986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AA0E3F" w:rsidRPr="00445B4D" w:rsidRDefault="00AA0E3F" w:rsidP="008C3EEA">
            <w:pPr>
              <w:jc w:val="both"/>
            </w:pPr>
            <w:r w:rsidRPr="00445B4D">
              <w:t>Создание доступной среды для инвалидов и других малом</w:t>
            </w:r>
            <w:r w:rsidRPr="00445B4D">
              <w:t>о</w:t>
            </w:r>
            <w:r w:rsidRPr="00445B4D">
              <w:t xml:space="preserve">бильных групп </w:t>
            </w:r>
            <w:proofErr w:type="gramStart"/>
            <w:r w:rsidRPr="00445B4D">
              <w:t>на</w:t>
            </w:r>
            <w:r>
              <w:t>-</w:t>
            </w:r>
            <w:r w:rsidRPr="00445B4D">
              <w:t>селения</w:t>
            </w:r>
            <w:proofErr w:type="gramEnd"/>
          </w:p>
        </w:tc>
        <w:tc>
          <w:tcPr>
            <w:tcW w:w="1286" w:type="dxa"/>
            <w:vMerge w:val="restart"/>
            <w:shd w:val="clear" w:color="auto" w:fill="FFFFFF"/>
          </w:tcPr>
          <w:p w:rsidR="00AA0E3F" w:rsidRPr="00445B4D" w:rsidRDefault="00AA0E3F" w:rsidP="008C3EEA">
            <w:pPr>
              <w:jc w:val="both"/>
            </w:pPr>
            <w:r w:rsidRPr="00445B4D">
              <w:t>Управл</w:t>
            </w:r>
            <w:r w:rsidRPr="00445B4D">
              <w:t>е</w:t>
            </w:r>
            <w:r w:rsidRPr="00445B4D">
              <w:t>ние кул</w:t>
            </w:r>
            <w:r w:rsidRPr="00445B4D">
              <w:t>ь</w:t>
            </w:r>
            <w:r w:rsidRPr="00445B4D">
              <w:t xml:space="preserve">туры </w:t>
            </w:r>
            <w:proofErr w:type="spellStart"/>
            <w:proofErr w:type="gramStart"/>
            <w:r w:rsidRPr="00445B4D">
              <w:t>а</w:t>
            </w:r>
            <w:r w:rsidRPr="00445B4D">
              <w:t>д</w:t>
            </w:r>
            <w:r w:rsidRPr="00445B4D">
              <w:t>минист</w:t>
            </w:r>
            <w:proofErr w:type="spellEnd"/>
            <w:r>
              <w:t>-</w:t>
            </w:r>
            <w:r w:rsidRPr="00445B4D">
              <w:t>рации</w:t>
            </w:r>
            <w:proofErr w:type="gramEnd"/>
            <w:r w:rsidRPr="00445B4D">
              <w:t xml:space="preserve">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AA0E3F" w:rsidRPr="00445B4D" w:rsidTr="003C2044">
        <w:trPr>
          <w:trHeight w:val="269"/>
        </w:trPr>
        <w:tc>
          <w:tcPr>
            <w:tcW w:w="958" w:type="dxa"/>
            <w:vMerge/>
            <w:shd w:val="clear" w:color="auto" w:fill="FFFFFF"/>
          </w:tcPr>
          <w:p w:rsidR="00AA0E3F" w:rsidRPr="00445B4D" w:rsidRDefault="00AA0E3F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AA0E3F" w:rsidRPr="00445B4D" w:rsidRDefault="00AA0E3F" w:rsidP="008C3EEA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AA0E3F" w:rsidRPr="00445B4D" w:rsidRDefault="00AA0E3F" w:rsidP="000048E9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>
              <w:t>0,0</w:t>
            </w:r>
          </w:p>
        </w:tc>
        <w:tc>
          <w:tcPr>
            <w:tcW w:w="986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AA0E3F" w:rsidRPr="00445B4D" w:rsidRDefault="00AA0E3F" w:rsidP="008C3EEA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AA0E3F" w:rsidRPr="00445B4D" w:rsidRDefault="00AA0E3F" w:rsidP="008C3EEA">
            <w:pPr>
              <w:jc w:val="both"/>
            </w:pPr>
          </w:p>
        </w:tc>
      </w:tr>
      <w:tr w:rsidR="00AA0E3F" w:rsidRPr="00445B4D" w:rsidTr="003C2044">
        <w:trPr>
          <w:trHeight w:val="269"/>
        </w:trPr>
        <w:tc>
          <w:tcPr>
            <w:tcW w:w="958" w:type="dxa"/>
            <w:vMerge/>
            <w:shd w:val="clear" w:color="auto" w:fill="FFFFFF"/>
          </w:tcPr>
          <w:p w:rsidR="00AA0E3F" w:rsidRPr="00445B4D" w:rsidRDefault="00AA0E3F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AA0E3F" w:rsidRPr="00445B4D" w:rsidRDefault="00AA0E3F" w:rsidP="008C3EEA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AA0E3F" w:rsidRPr="00445B4D" w:rsidRDefault="00AA0E3F" w:rsidP="000048E9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>
              <w:t>0,0</w:t>
            </w:r>
          </w:p>
        </w:tc>
        <w:tc>
          <w:tcPr>
            <w:tcW w:w="986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AA0E3F" w:rsidRPr="00445B4D" w:rsidRDefault="00AA0E3F" w:rsidP="000048E9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AA0E3F" w:rsidRPr="00445B4D" w:rsidRDefault="00AA0E3F" w:rsidP="008C3EEA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AA0E3F" w:rsidRPr="00445B4D" w:rsidRDefault="00AA0E3F" w:rsidP="008C3EEA">
            <w:pPr>
              <w:jc w:val="both"/>
            </w:pPr>
          </w:p>
        </w:tc>
      </w:tr>
      <w:tr w:rsidR="00AA0E3F" w:rsidRPr="00445B4D" w:rsidTr="003C2044">
        <w:trPr>
          <w:trHeight w:val="269"/>
        </w:trPr>
        <w:tc>
          <w:tcPr>
            <w:tcW w:w="958" w:type="dxa"/>
            <w:vMerge/>
            <w:shd w:val="clear" w:color="auto" w:fill="FFFFFF"/>
          </w:tcPr>
          <w:p w:rsidR="00AA0E3F" w:rsidRPr="00445B4D" w:rsidRDefault="00AA0E3F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AA0E3F" w:rsidRPr="00445B4D" w:rsidRDefault="00AA0E3F" w:rsidP="008C3EEA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AA0E3F" w:rsidRPr="00445B4D" w:rsidRDefault="00AA0E3F" w:rsidP="00445B4D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AA0E3F" w:rsidRPr="00445B4D" w:rsidRDefault="00AA0E3F" w:rsidP="008C3EEA">
            <w:pPr>
              <w:jc w:val="center"/>
            </w:pPr>
            <w:r>
              <w:t>10</w:t>
            </w: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AA0E3F" w:rsidRPr="00445B4D" w:rsidRDefault="00AA0E3F" w:rsidP="008C3EEA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AA0E3F" w:rsidRPr="00445B4D" w:rsidRDefault="00AA0E3F" w:rsidP="008C3EEA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8C3EEA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8C3EEA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A0E3F" w:rsidRPr="00445B4D" w:rsidRDefault="00AA0E3F" w:rsidP="008C3EEA">
            <w:pPr>
              <w:jc w:val="center"/>
            </w:pPr>
            <w:r>
              <w:t>100,0</w:t>
            </w:r>
          </w:p>
        </w:tc>
        <w:tc>
          <w:tcPr>
            <w:tcW w:w="986" w:type="dxa"/>
            <w:shd w:val="clear" w:color="auto" w:fill="FFFFFF"/>
          </w:tcPr>
          <w:p w:rsidR="00AA0E3F" w:rsidRPr="00445B4D" w:rsidRDefault="00AA0E3F" w:rsidP="008C3EEA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AA0E3F" w:rsidRPr="00445B4D" w:rsidRDefault="00AA0E3F" w:rsidP="008C3EEA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AA0E3F" w:rsidRPr="00445B4D" w:rsidRDefault="00AA0E3F" w:rsidP="008C3EEA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AA0E3F" w:rsidRPr="00445B4D" w:rsidRDefault="00AA0E3F" w:rsidP="008C3EEA">
            <w:pPr>
              <w:jc w:val="both"/>
            </w:pPr>
          </w:p>
        </w:tc>
      </w:tr>
      <w:tr w:rsidR="00CB39EC" w:rsidRPr="00445B4D" w:rsidTr="003C2044">
        <w:trPr>
          <w:trHeight w:val="269"/>
        </w:trPr>
        <w:tc>
          <w:tcPr>
            <w:tcW w:w="958" w:type="dxa"/>
            <w:shd w:val="clear" w:color="auto" w:fill="FFFFFF"/>
          </w:tcPr>
          <w:p w:rsidR="00CB39EC" w:rsidRPr="00445B4D" w:rsidRDefault="00CB39EC" w:rsidP="00CB39EC">
            <w:pPr>
              <w:ind w:right="-109" w:hanging="142"/>
              <w:jc w:val="center"/>
            </w:pPr>
            <w:r>
              <w:t>1.1.1.10</w:t>
            </w:r>
          </w:p>
        </w:tc>
        <w:tc>
          <w:tcPr>
            <w:tcW w:w="2411" w:type="dxa"/>
            <w:shd w:val="clear" w:color="auto" w:fill="FFFFFF"/>
          </w:tcPr>
          <w:p w:rsidR="00CB39EC" w:rsidRPr="00445B4D" w:rsidRDefault="00CB39EC" w:rsidP="008C3EEA">
            <w:pPr>
              <w:jc w:val="both"/>
            </w:pPr>
            <w:r w:rsidRPr="00445B4D">
              <w:t xml:space="preserve">Муниципального </w:t>
            </w:r>
            <w:proofErr w:type="spellStart"/>
            <w:proofErr w:type="gramStart"/>
            <w:r w:rsidRPr="00445B4D">
              <w:t>уч</w:t>
            </w:r>
            <w:r>
              <w:t>-</w:t>
            </w:r>
            <w:r w:rsidRPr="00445B4D">
              <w:t>реждения</w:t>
            </w:r>
            <w:proofErr w:type="spellEnd"/>
            <w:proofErr w:type="gramEnd"/>
            <w:r w:rsidRPr="00445B4D">
              <w:t xml:space="preserve"> </w:t>
            </w:r>
            <w:r>
              <w:t xml:space="preserve">   </w:t>
            </w:r>
            <w:r w:rsidRPr="00445B4D">
              <w:t>дополни</w:t>
            </w:r>
            <w:r>
              <w:t>-</w:t>
            </w:r>
          </w:p>
        </w:tc>
        <w:tc>
          <w:tcPr>
            <w:tcW w:w="861" w:type="dxa"/>
            <w:shd w:val="clear" w:color="auto" w:fill="FFFFFF"/>
          </w:tcPr>
          <w:p w:rsidR="00CB39EC" w:rsidRPr="00445B4D" w:rsidRDefault="00CB39EC" w:rsidP="000048E9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>
              <w:t>107,9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>
              <w:t>107,9</w:t>
            </w:r>
          </w:p>
        </w:tc>
        <w:tc>
          <w:tcPr>
            <w:tcW w:w="986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shd w:val="clear" w:color="auto" w:fill="FFFFFF"/>
          </w:tcPr>
          <w:p w:rsidR="00CB39EC" w:rsidRPr="00445B4D" w:rsidRDefault="00CB39EC" w:rsidP="008C3EEA">
            <w:pPr>
              <w:jc w:val="both"/>
            </w:pPr>
            <w:r w:rsidRPr="00445B4D">
              <w:t xml:space="preserve">Создание </w:t>
            </w:r>
            <w:proofErr w:type="gramStart"/>
            <w:r w:rsidRPr="00445B4D">
              <w:t>доступной</w:t>
            </w:r>
            <w:proofErr w:type="gramEnd"/>
          </w:p>
        </w:tc>
        <w:tc>
          <w:tcPr>
            <w:tcW w:w="1286" w:type="dxa"/>
            <w:shd w:val="clear" w:color="auto" w:fill="FFFFFF"/>
          </w:tcPr>
          <w:p w:rsidR="00CB39EC" w:rsidRPr="00445B4D" w:rsidRDefault="00CB39EC" w:rsidP="008C3EEA">
            <w:pPr>
              <w:jc w:val="both"/>
            </w:pPr>
            <w:r w:rsidRPr="00445B4D">
              <w:t>Управл</w:t>
            </w:r>
            <w:r w:rsidRPr="00445B4D">
              <w:t>е</w:t>
            </w:r>
            <w:r w:rsidRPr="00445B4D">
              <w:t>ние куль</w:t>
            </w:r>
            <w:r>
              <w:t>-</w:t>
            </w:r>
          </w:p>
        </w:tc>
      </w:tr>
      <w:tr w:rsidR="00CB39EC" w:rsidRPr="00445B4D" w:rsidTr="003C2044">
        <w:trPr>
          <w:trHeight w:val="269"/>
        </w:trPr>
        <w:tc>
          <w:tcPr>
            <w:tcW w:w="958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lastRenderedPageBreak/>
              <w:t>1</w:t>
            </w:r>
          </w:p>
        </w:tc>
        <w:tc>
          <w:tcPr>
            <w:tcW w:w="2411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2</w:t>
            </w:r>
          </w:p>
        </w:tc>
        <w:tc>
          <w:tcPr>
            <w:tcW w:w="861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3</w:t>
            </w:r>
          </w:p>
        </w:tc>
        <w:tc>
          <w:tcPr>
            <w:tcW w:w="1134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4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5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6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7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8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9</w:t>
            </w:r>
          </w:p>
        </w:tc>
        <w:tc>
          <w:tcPr>
            <w:tcW w:w="986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10</w:t>
            </w:r>
          </w:p>
        </w:tc>
        <w:tc>
          <w:tcPr>
            <w:tcW w:w="992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>
              <w:t>11</w:t>
            </w:r>
          </w:p>
        </w:tc>
        <w:tc>
          <w:tcPr>
            <w:tcW w:w="1421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1</w:t>
            </w:r>
            <w:r>
              <w:t>2</w:t>
            </w:r>
          </w:p>
        </w:tc>
        <w:tc>
          <w:tcPr>
            <w:tcW w:w="1286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1</w:t>
            </w:r>
            <w:r>
              <w:t>3</w:t>
            </w:r>
          </w:p>
        </w:tc>
      </w:tr>
      <w:tr w:rsidR="00CB39EC" w:rsidRPr="00445B4D" w:rsidTr="003C2044">
        <w:trPr>
          <w:trHeight w:val="269"/>
        </w:trPr>
        <w:tc>
          <w:tcPr>
            <w:tcW w:w="958" w:type="dxa"/>
            <w:vMerge w:val="restart"/>
            <w:shd w:val="clear" w:color="auto" w:fill="FFFFFF"/>
          </w:tcPr>
          <w:p w:rsidR="00CB39EC" w:rsidRDefault="00CB39EC" w:rsidP="006A051F">
            <w:pPr>
              <w:ind w:right="-109" w:hanging="142"/>
              <w:jc w:val="center"/>
            </w:pPr>
          </w:p>
        </w:tc>
        <w:tc>
          <w:tcPr>
            <w:tcW w:w="2411" w:type="dxa"/>
            <w:vMerge w:val="restart"/>
            <w:shd w:val="clear" w:color="auto" w:fill="FFFFFF"/>
          </w:tcPr>
          <w:p w:rsidR="00CB39EC" w:rsidRPr="00445B4D" w:rsidRDefault="00CB39EC" w:rsidP="006A051F">
            <w:pPr>
              <w:jc w:val="both"/>
            </w:pPr>
            <w:r w:rsidRPr="00445B4D">
              <w:t>тельного образо</w:t>
            </w:r>
            <w:r>
              <w:t>в</w:t>
            </w:r>
            <w:r>
              <w:t>а</w:t>
            </w:r>
            <w:r>
              <w:t xml:space="preserve">ния Детской </w:t>
            </w:r>
            <w:r w:rsidRPr="00445B4D">
              <w:t xml:space="preserve">школы искусств № </w:t>
            </w:r>
            <w:r>
              <w:t>3</w:t>
            </w:r>
            <w:r w:rsidRPr="00445B4D">
              <w:t xml:space="preserve"> мун</w:t>
            </w:r>
            <w:r w:rsidRPr="00445B4D">
              <w:t>и</w:t>
            </w:r>
            <w:r w:rsidRPr="00445B4D">
              <w:t>ципального образ</w:t>
            </w:r>
            <w:r w:rsidRPr="00445B4D">
              <w:t>о</w:t>
            </w:r>
            <w:r w:rsidRPr="00445B4D">
              <w:t>вания город Красн</w:t>
            </w:r>
            <w:r w:rsidRPr="00445B4D">
              <w:t>о</w:t>
            </w:r>
            <w:r w:rsidRPr="00445B4D">
              <w:t xml:space="preserve">дар, г. Краснодар, </w:t>
            </w:r>
            <w:r>
              <w:t xml:space="preserve">                   </w:t>
            </w:r>
            <w:r w:rsidRPr="00445B4D">
              <w:t xml:space="preserve">ул. </w:t>
            </w:r>
            <w:r>
              <w:t>Красных Парт</w:t>
            </w:r>
            <w:r>
              <w:t>и</w:t>
            </w:r>
            <w:r>
              <w:t>зан, 135</w:t>
            </w:r>
          </w:p>
        </w:tc>
        <w:tc>
          <w:tcPr>
            <w:tcW w:w="861" w:type="dxa"/>
            <w:shd w:val="clear" w:color="auto" w:fill="FFFFFF"/>
          </w:tcPr>
          <w:p w:rsidR="00CB39EC" w:rsidRPr="00445B4D" w:rsidRDefault="00CB39EC" w:rsidP="000048E9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>
              <w:t>0,0</w:t>
            </w:r>
          </w:p>
        </w:tc>
        <w:tc>
          <w:tcPr>
            <w:tcW w:w="986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CB39EC" w:rsidRPr="00445B4D" w:rsidRDefault="00CB39EC" w:rsidP="000048E9">
            <w:pPr>
              <w:jc w:val="both"/>
            </w:pPr>
            <w:r w:rsidRPr="00445B4D">
              <w:t>среды для инвалидов и других малом</w:t>
            </w:r>
            <w:r w:rsidRPr="00445B4D">
              <w:t>о</w:t>
            </w:r>
            <w:r w:rsidRPr="00445B4D">
              <w:t xml:space="preserve">бильных групп </w:t>
            </w:r>
            <w:proofErr w:type="gramStart"/>
            <w:r w:rsidRPr="00445B4D">
              <w:t>на</w:t>
            </w:r>
            <w:r>
              <w:t>-</w:t>
            </w:r>
            <w:r w:rsidRPr="00445B4D">
              <w:t>селения</w:t>
            </w:r>
            <w:proofErr w:type="gramEnd"/>
          </w:p>
        </w:tc>
        <w:tc>
          <w:tcPr>
            <w:tcW w:w="1286" w:type="dxa"/>
            <w:vMerge w:val="restart"/>
            <w:shd w:val="clear" w:color="auto" w:fill="FFFFFF"/>
          </w:tcPr>
          <w:p w:rsidR="00CB39EC" w:rsidRPr="00445B4D" w:rsidRDefault="00CB39EC" w:rsidP="000048E9">
            <w:pPr>
              <w:jc w:val="both"/>
            </w:pPr>
            <w:r w:rsidRPr="00445B4D">
              <w:t xml:space="preserve">туры </w:t>
            </w:r>
            <w:proofErr w:type="spellStart"/>
            <w:proofErr w:type="gramStart"/>
            <w:r w:rsidRPr="00445B4D">
              <w:t>а</w:t>
            </w:r>
            <w:r w:rsidRPr="00445B4D">
              <w:t>д</w:t>
            </w:r>
            <w:r w:rsidRPr="00445B4D">
              <w:t>минист</w:t>
            </w:r>
            <w:proofErr w:type="spellEnd"/>
            <w:r>
              <w:t>-</w:t>
            </w:r>
            <w:r w:rsidRPr="00445B4D">
              <w:t>рации</w:t>
            </w:r>
            <w:proofErr w:type="gramEnd"/>
            <w:r w:rsidRPr="00445B4D">
              <w:t xml:space="preserve">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CB39EC" w:rsidRPr="00445B4D" w:rsidTr="003C2044">
        <w:trPr>
          <w:trHeight w:val="269"/>
        </w:trPr>
        <w:tc>
          <w:tcPr>
            <w:tcW w:w="958" w:type="dxa"/>
            <w:vMerge/>
            <w:shd w:val="clear" w:color="auto" w:fill="FFFFFF"/>
          </w:tcPr>
          <w:p w:rsidR="00CB39EC" w:rsidRDefault="00CB39EC" w:rsidP="006A051F">
            <w:pPr>
              <w:ind w:right="-109" w:hanging="142"/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CB39EC" w:rsidRPr="00445B4D" w:rsidRDefault="00CB39EC" w:rsidP="006A051F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CB39EC" w:rsidRPr="00445B4D" w:rsidRDefault="00CB39EC" w:rsidP="000048E9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>
              <w:t>0,0</w:t>
            </w:r>
          </w:p>
        </w:tc>
        <w:tc>
          <w:tcPr>
            <w:tcW w:w="986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CB39EC" w:rsidRPr="00445B4D" w:rsidRDefault="00CB39EC" w:rsidP="000048E9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CB39EC" w:rsidRPr="00445B4D" w:rsidRDefault="00CB39EC" w:rsidP="000048E9">
            <w:pPr>
              <w:jc w:val="both"/>
            </w:pPr>
          </w:p>
        </w:tc>
      </w:tr>
      <w:tr w:rsidR="00CB39EC" w:rsidRPr="00445B4D" w:rsidTr="003C2044">
        <w:trPr>
          <w:trHeight w:val="269"/>
        </w:trPr>
        <w:tc>
          <w:tcPr>
            <w:tcW w:w="958" w:type="dxa"/>
            <w:vMerge/>
            <w:shd w:val="clear" w:color="auto" w:fill="FFFFFF"/>
          </w:tcPr>
          <w:p w:rsidR="00CB39EC" w:rsidRPr="00445B4D" w:rsidRDefault="00CB39EC" w:rsidP="006A051F">
            <w:pPr>
              <w:ind w:right="-109" w:hanging="142"/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CB39EC" w:rsidRPr="00445B4D" w:rsidRDefault="00CB39EC" w:rsidP="006A051F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CB39EC" w:rsidRPr="00445B4D" w:rsidRDefault="00CB39EC" w:rsidP="000048E9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CB39EC" w:rsidRPr="00445B4D" w:rsidRDefault="00CB39EC" w:rsidP="006A051F">
            <w:pPr>
              <w:jc w:val="center"/>
            </w:pPr>
            <w:r>
              <w:t>107,9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6A051F">
            <w:pPr>
              <w:jc w:val="center"/>
            </w:pPr>
            <w:r>
              <w:t>107,9</w:t>
            </w:r>
          </w:p>
        </w:tc>
        <w:tc>
          <w:tcPr>
            <w:tcW w:w="986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CB39EC" w:rsidRPr="00445B4D" w:rsidRDefault="00CB39EC" w:rsidP="000048E9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CB39EC" w:rsidRPr="00445B4D" w:rsidRDefault="00CB39EC" w:rsidP="000048E9">
            <w:pPr>
              <w:jc w:val="both"/>
            </w:pPr>
          </w:p>
        </w:tc>
      </w:tr>
      <w:tr w:rsidR="00CB39EC" w:rsidRPr="00445B4D" w:rsidTr="003C2044">
        <w:trPr>
          <w:trHeight w:val="269"/>
        </w:trPr>
        <w:tc>
          <w:tcPr>
            <w:tcW w:w="958" w:type="dxa"/>
            <w:vMerge w:val="restart"/>
            <w:shd w:val="clear" w:color="auto" w:fill="FFFFFF"/>
          </w:tcPr>
          <w:p w:rsidR="00CB39EC" w:rsidRPr="00445B4D" w:rsidRDefault="00CB39EC" w:rsidP="006A051F">
            <w:pPr>
              <w:ind w:right="-109" w:hanging="142"/>
              <w:jc w:val="center"/>
            </w:pPr>
            <w:r>
              <w:t>1.1.1.11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CB39EC" w:rsidRPr="00445B4D" w:rsidRDefault="00CB39EC" w:rsidP="001C5F02">
            <w:pPr>
              <w:jc w:val="both"/>
            </w:pPr>
            <w:r w:rsidRPr="00445B4D">
              <w:t xml:space="preserve">Муниципального </w:t>
            </w:r>
            <w:proofErr w:type="spellStart"/>
            <w:proofErr w:type="gramStart"/>
            <w:r w:rsidRPr="00445B4D">
              <w:t>уч</w:t>
            </w:r>
            <w:r>
              <w:t>-</w:t>
            </w:r>
            <w:r w:rsidRPr="00445B4D">
              <w:t>реждения</w:t>
            </w:r>
            <w:proofErr w:type="spellEnd"/>
            <w:proofErr w:type="gramEnd"/>
            <w:r w:rsidRPr="00445B4D">
              <w:t xml:space="preserve"> дополн</w:t>
            </w:r>
            <w:r w:rsidRPr="00445B4D">
              <w:t>и</w:t>
            </w:r>
            <w:r w:rsidRPr="00445B4D">
              <w:t>тельного образов</w:t>
            </w:r>
            <w:r w:rsidRPr="00445B4D">
              <w:t>а</w:t>
            </w:r>
            <w:r w:rsidRPr="00445B4D">
              <w:t xml:space="preserve">ния Детской школы искусств № </w:t>
            </w:r>
            <w:r>
              <w:t>10</w:t>
            </w:r>
            <w:r w:rsidRPr="00445B4D">
              <w:t xml:space="preserve"> </w:t>
            </w:r>
            <w:r>
              <w:t xml:space="preserve">                    </w:t>
            </w:r>
            <w:r w:rsidRPr="00445B4D">
              <w:t xml:space="preserve">им. </w:t>
            </w:r>
            <w:proofErr w:type="spellStart"/>
            <w:r w:rsidRPr="00445B4D">
              <w:t>В.</w:t>
            </w:r>
            <w:r>
              <w:t>В.Магдалица</w:t>
            </w:r>
            <w:proofErr w:type="spellEnd"/>
            <w:r>
              <w:t xml:space="preserve"> </w:t>
            </w:r>
            <w:r w:rsidRPr="00445B4D">
              <w:t>муниципального о</w:t>
            </w:r>
            <w:r w:rsidRPr="00445B4D">
              <w:t>б</w:t>
            </w:r>
            <w:r w:rsidRPr="00445B4D">
              <w:t>ра</w:t>
            </w:r>
            <w:r>
              <w:t xml:space="preserve">зования         город </w:t>
            </w:r>
            <w:r w:rsidRPr="00445B4D">
              <w:t>Краснодар, г. Кра</w:t>
            </w:r>
            <w:r w:rsidRPr="00445B4D">
              <w:t>с</w:t>
            </w:r>
            <w:r w:rsidRPr="00445B4D">
              <w:t xml:space="preserve">нодар, ул. </w:t>
            </w:r>
            <w:r>
              <w:t>Шевченко, 56</w:t>
            </w:r>
          </w:p>
        </w:tc>
        <w:tc>
          <w:tcPr>
            <w:tcW w:w="861" w:type="dxa"/>
            <w:shd w:val="clear" w:color="auto" w:fill="FFFFFF"/>
          </w:tcPr>
          <w:p w:rsidR="00CB39EC" w:rsidRPr="00445B4D" w:rsidRDefault="00CB39EC" w:rsidP="000048E9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>
              <w:t>105,5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>
              <w:t>105,5</w:t>
            </w:r>
          </w:p>
        </w:tc>
        <w:tc>
          <w:tcPr>
            <w:tcW w:w="986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CB39EC" w:rsidRPr="00445B4D" w:rsidRDefault="00CB39EC" w:rsidP="001C5F02">
            <w:pPr>
              <w:jc w:val="both"/>
            </w:pPr>
            <w:r w:rsidRPr="00445B4D">
              <w:t>Создание доступной среды для инвалидов и других малом</w:t>
            </w:r>
            <w:r w:rsidRPr="00445B4D">
              <w:t>о</w:t>
            </w:r>
            <w:r w:rsidRPr="00445B4D">
              <w:t xml:space="preserve">бильных групп </w:t>
            </w:r>
            <w:r>
              <w:t xml:space="preserve">   </w:t>
            </w:r>
            <w:r w:rsidRPr="00445B4D">
              <w:t>н</w:t>
            </w:r>
            <w:proofErr w:type="gramStart"/>
            <w:r w:rsidRPr="00445B4D">
              <w:t>а</w:t>
            </w:r>
            <w:r>
              <w:t>-</w:t>
            </w:r>
            <w:proofErr w:type="gramEnd"/>
            <w:r w:rsidRPr="00445B4D">
              <w:t xml:space="preserve"> селения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CB39EC" w:rsidRPr="00445B4D" w:rsidRDefault="00CB39EC" w:rsidP="001C5F02">
            <w:pPr>
              <w:jc w:val="both"/>
            </w:pPr>
            <w:r w:rsidRPr="00445B4D">
              <w:t>Управл</w:t>
            </w:r>
            <w:r w:rsidRPr="00445B4D">
              <w:t>е</w:t>
            </w:r>
            <w:r w:rsidRPr="00445B4D">
              <w:t>ние кул</w:t>
            </w:r>
            <w:r w:rsidRPr="00445B4D">
              <w:t>ь</w:t>
            </w:r>
            <w:r w:rsidRPr="00445B4D">
              <w:t xml:space="preserve">туры </w:t>
            </w:r>
            <w:proofErr w:type="spellStart"/>
            <w:r w:rsidRPr="00445B4D">
              <w:t>а</w:t>
            </w:r>
            <w:r w:rsidRPr="00445B4D">
              <w:t>д</w:t>
            </w:r>
            <w:r w:rsidRPr="00445B4D">
              <w:t>минист</w:t>
            </w:r>
            <w:proofErr w:type="spellEnd"/>
            <w:r>
              <w:t>-</w:t>
            </w:r>
            <w:r w:rsidRPr="00445B4D">
              <w:t>рации муниц</w:t>
            </w:r>
            <w:r w:rsidRPr="00445B4D">
              <w:t>и</w:t>
            </w:r>
            <w:r w:rsidRPr="00445B4D">
              <w:t xml:space="preserve">пального </w:t>
            </w:r>
            <w:proofErr w:type="spellStart"/>
            <w:r w:rsidRPr="00445B4D">
              <w:t>образов</w:t>
            </w:r>
            <w:proofErr w:type="gramStart"/>
            <w:r w:rsidRPr="00445B4D">
              <w:t>а</w:t>
            </w:r>
            <w:proofErr w:type="spellEnd"/>
            <w:r>
              <w:t>-</w:t>
            </w:r>
            <w:proofErr w:type="gramEnd"/>
            <w:r w:rsidRPr="00445B4D">
              <w:t xml:space="preserve"> </w:t>
            </w:r>
            <w:proofErr w:type="spellStart"/>
            <w:r w:rsidRPr="00445B4D">
              <w:t>ния</w:t>
            </w:r>
            <w:proofErr w:type="spellEnd"/>
            <w:r w:rsidRPr="00445B4D">
              <w:t xml:space="preserve">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CB39EC" w:rsidRPr="00445B4D" w:rsidTr="003C2044">
        <w:trPr>
          <w:trHeight w:val="269"/>
        </w:trPr>
        <w:tc>
          <w:tcPr>
            <w:tcW w:w="958" w:type="dxa"/>
            <w:vMerge/>
            <w:shd w:val="clear" w:color="auto" w:fill="FFFFFF"/>
          </w:tcPr>
          <w:p w:rsidR="00CB39EC" w:rsidRPr="00445B4D" w:rsidRDefault="00CB39EC" w:rsidP="006A051F">
            <w:pPr>
              <w:ind w:right="-109" w:hanging="142"/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CB39EC" w:rsidRPr="00445B4D" w:rsidRDefault="00CB39EC" w:rsidP="001C5F02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CB39EC" w:rsidRPr="00445B4D" w:rsidRDefault="00CB39EC" w:rsidP="000048E9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>
              <w:t>0,0</w:t>
            </w:r>
          </w:p>
        </w:tc>
        <w:tc>
          <w:tcPr>
            <w:tcW w:w="986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CB39EC" w:rsidRPr="00445B4D" w:rsidRDefault="00CB39EC" w:rsidP="001C5F02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CB39EC" w:rsidRPr="00445B4D" w:rsidRDefault="00CB39EC" w:rsidP="001C5F02">
            <w:pPr>
              <w:jc w:val="both"/>
            </w:pPr>
          </w:p>
        </w:tc>
      </w:tr>
      <w:tr w:rsidR="00CB39EC" w:rsidRPr="00445B4D" w:rsidTr="003C2044">
        <w:trPr>
          <w:trHeight w:val="269"/>
        </w:trPr>
        <w:tc>
          <w:tcPr>
            <w:tcW w:w="958" w:type="dxa"/>
            <w:vMerge/>
            <w:shd w:val="clear" w:color="auto" w:fill="FFFFFF"/>
          </w:tcPr>
          <w:p w:rsidR="00CB39EC" w:rsidRPr="00445B4D" w:rsidRDefault="00CB39EC" w:rsidP="006A051F">
            <w:pPr>
              <w:ind w:right="-109" w:hanging="142"/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CB39EC" w:rsidRPr="00445B4D" w:rsidRDefault="00CB39EC" w:rsidP="001C5F02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CB39EC" w:rsidRPr="00445B4D" w:rsidRDefault="00CB39EC" w:rsidP="000048E9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>
              <w:t>0,0</w:t>
            </w:r>
          </w:p>
        </w:tc>
        <w:tc>
          <w:tcPr>
            <w:tcW w:w="986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CB39EC" w:rsidRPr="00445B4D" w:rsidRDefault="00CB39EC" w:rsidP="001C5F02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CB39EC" w:rsidRPr="00445B4D" w:rsidRDefault="00CB39EC" w:rsidP="001C5F02">
            <w:pPr>
              <w:jc w:val="both"/>
            </w:pPr>
          </w:p>
        </w:tc>
      </w:tr>
      <w:tr w:rsidR="00CB39EC" w:rsidRPr="00445B4D" w:rsidTr="003C2044">
        <w:trPr>
          <w:trHeight w:val="269"/>
        </w:trPr>
        <w:tc>
          <w:tcPr>
            <w:tcW w:w="958" w:type="dxa"/>
            <w:vMerge/>
            <w:shd w:val="clear" w:color="auto" w:fill="FFFFFF"/>
          </w:tcPr>
          <w:p w:rsidR="00CB39EC" w:rsidRPr="00445B4D" w:rsidRDefault="00CB39EC" w:rsidP="006A051F">
            <w:pPr>
              <w:ind w:right="-109" w:hanging="142"/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CB39EC" w:rsidRPr="00445B4D" w:rsidRDefault="00CB39EC" w:rsidP="001C5F02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CB39EC" w:rsidRPr="00445B4D" w:rsidRDefault="00CB39EC" w:rsidP="000048E9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CB39EC" w:rsidRPr="00445B4D" w:rsidRDefault="00CB39EC" w:rsidP="001C5F02">
            <w:pPr>
              <w:jc w:val="center"/>
            </w:pPr>
            <w:r>
              <w:t>105,5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1C5F02">
            <w:pPr>
              <w:jc w:val="center"/>
            </w:pPr>
            <w:r>
              <w:t>105,5</w:t>
            </w:r>
          </w:p>
        </w:tc>
        <w:tc>
          <w:tcPr>
            <w:tcW w:w="986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CB39EC" w:rsidRPr="00445B4D" w:rsidRDefault="00CB39EC" w:rsidP="001C5F02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CB39EC" w:rsidRPr="00445B4D" w:rsidRDefault="00CB39EC" w:rsidP="001C5F02">
            <w:pPr>
              <w:jc w:val="both"/>
            </w:pPr>
          </w:p>
        </w:tc>
      </w:tr>
      <w:tr w:rsidR="00CB39EC" w:rsidRPr="00445B4D" w:rsidTr="003C2044">
        <w:trPr>
          <w:trHeight w:val="269"/>
        </w:trPr>
        <w:tc>
          <w:tcPr>
            <w:tcW w:w="958" w:type="dxa"/>
            <w:vMerge w:val="restart"/>
            <w:shd w:val="clear" w:color="auto" w:fill="FFFFFF"/>
          </w:tcPr>
          <w:p w:rsidR="00CB39EC" w:rsidRPr="00445B4D" w:rsidRDefault="00CB39EC" w:rsidP="006A051F">
            <w:pPr>
              <w:ind w:right="-109" w:hanging="142"/>
              <w:jc w:val="center"/>
            </w:pPr>
            <w:r w:rsidRPr="001C5F02">
              <w:t>1.1.1.1</w:t>
            </w:r>
            <w:r>
              <w:t>2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CB39EC" w:rsidRPr="00445B4D" w:rsidRDefault="00CB39EC" w:rsidP="001C5F02">
            <w:pPr>
              <w:jc w:val="both"/>
            </w:pPr>
            <w:r>
              <w:t>Театра юного зрит</w:t>
            </w:r>
            <w:r>
              <w:t>е</w:t>
            </w:r>
            <w:r>
              <w:t>ля</w:t>
            </w:r>
            <w:r w:rsidRPr="001C5F02">
              <w:t xml:space="preserve"> муници</w:t>
            </w:r>
            <w:r>
              <w:t>паль</w:t>
            </w:r>
            <w:r w:rsidRPr="001C5F02">
              <w:t>ного автономного теа</w:t>
            </w:r>
            <w:r w:rsidRPr="001C5F02">
              <w:t>т</w:t>
            </w:r>
            <w:r>
              <w:t>рально-концерт</w:t>
            </w:r>
            <w:r w:rsidRPr="001C5F02">
              <w:t>ного учре</w:t>
            </w:r>
            <w:r>
              <w:t xml:space="preserve">ждения     </w:t>
            </w:r>
            <w:proofErr w:type="spellStart"/>
            <w:r>
              <w:t>му</w:t>
            </w:r>
            <w:r w:rsidRPr="001C5F02">
              <w:t>н</w:t>
            </w:r>
            <w:proofErr w:type="gramStart"/>
            <w:r w:rsidRPr="001C5F02">
              <w:t>и</w:t>
            </w:r>
            <w:proofErr w:type="spellEnd"/>
            <w:r>
              <w:t>-</w:t>
            </w:r>
            <w:proofErr w:type="gramEnd"/>
            <w:r w:rsidR="009D2485">
              <w:t xml:space="preserve"> </w:t>
            </w:r>
            <w:proofErr w:type="spellStart"/>
            <w:r w:rsidR="009D2485">
              <w:t>ципального</w:t>
            </w:r>
            <w:proofErr w:type="spellEnd"/>
            <w:r w:rsidR="009D2485">
              <w:t xml:space="preserve">    </w:t>
            </w:r>
            <w:proofErr w:type="spellStart"/>
            <w:r w:rsidR="009D2485">
              <w:t>обра</w:t>
            </w:r>
            <w:r w:rsidR="009D2485" w:rsidRPr="001C5F02">
              <w:t>зо</w:t>
            </w:r>
            <w:proofErr w:type="spellEnd"/>
            <w:r w:rsidR="009D2485">
              <w:t>-</w:t>
            </w:r>
          </w:p>
        </w:tc>
        <w:tc>
          <w:tcPr>
            <w:tcW w:w="861" w:type="dxa"/>
            <w:shd w:val="clear" w:color="auto" w:fill="FFFFFF"/>
          </w:tcPr>
          <w:p w:rsidR="00CB39EC" w:rsidRPr="00445B4D" w:rsidRDefault="00CB39EC" w:rsidP="000048E9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>
              <w:t>373,1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1C5F02">
              <w:t>373,1</w:t>
            </w:r>
          </w:p>
        </w:tc>
        <w:tc>
          <w:tcPr>
            <w:tcW w:w="986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CB39EC" w:rsidRPr="00445B4D" w:rsidRDefault="00CB39EC" w:rsidP="001C5F02">
            <w:pPr>
              <w:jc w:val="both"/>
            </w:pPr>
            <w:r w:rsidRPr="00445B4D">
              <w:t xml:space="preserve">Создание доступной среды для инвалидов и </w:t>
            </w:r>
            <w:r>
              <w:t xml:space="preserve">     </w:t>
            </w:r>
            <w:r w:rsidRPr="00445B4D">
              <w:t>других</w:t>
            </w:r>
            <w:r w:rsidR="009D2485">
              <w:t xml:space="preserve"> </w:t>
            </w:r>
            <w:proofErr w:type="spellStart"/>
            <w:r w:rsidR="009D2485" w:rsidRPr="00445B4D">
              <w:t>маломо</w:t>
            </w:r>
            <w:proofErr w:type="spellEnd"/>
            <w:r w:rsidR="009D2485">
              <w:t>-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CB39EC" w:rsidRPr="00445B4D" w:rsidRDefault="00CB39EC" w:rsidP="001C5F02">
            <w:pPr>
              <w:jc w:val="both"/>
            </w:pPr>
            <w:r w:rsidRPr="00445B4D">
              <w:t>Управл</w:t>
            </w:r>
            <w:r w:rsidRPr="00445B4D">
              <w:t>е</w:t>
            </w:r>
            <w:r w:rsidRPr="00445B4D">
              <w:t>ние кул</w:t>
            </w:r>
            <w:r w:rsidRPr="00445B4D">
              <w:t>ь</w:t>
            </w:r>
            <w:r w:rsidRPr="00445B4D">
              <w:t xml:space="preserve">туры </w:t>
            </w:r>
            <w:proofErr w:type="spellStart"/>
            <w:proofErr w:type="gramStart"/>
            <w:r w:rsidRPr="00445B4D">
              <w:t>а</w:t>
            </w:r>
            <w:r w:rsidRPr="00445B4D">
              <w:t>д</w:t>
            </w:r>
            <w:r w:rsidRPr="00445B4D">
              <w:t>минист</w:t>
            </w:r>
            <w:proofErr w:type="spellEnd"/>
            <w:r>
              <w:t>-</w:t>
            </w:r>
            <w:r w:rsidRPr="00445B4D">
              <w:t>рации</w:t>
            </w:r>
            <w:proofErr w:type="gramEnd"/>
            <w:r w:rsidR="009D2485" w:rsidRPr="00445B4D">
              <w:t xml:space="preserve"> </w:t>
            </w:r>
            <w:proofErr w:type="spellStart"/>
            <w:r w:rsidR="009D2485" w:rsidRPr="00445B4D">
              <w:t>муници</w:t>
            </w:r>
            <w:proofErr w:type="spellEnd"/>
            <w:r w:rsidR="009D2485">
              <w:t>-</w:t>
            </w:r>
          </w:p>
        </w:tc>
      </w:tr>
      <w:tr w:rsidR="00CB39EC" w:rsidRPr="00445B4D" w:rsidTr="003C2044">
        <w:trPr>
          <w:trHeight w:val="269"/>
        </w:trPr>
        <w:tc>
          <w:tcPr>
            <w:tcW w:w="958" w:type="dxa"/>
            <w:vMerge/>
            <w:shd w:val="clear" w:color="auto" w:fill="FFFFFF"/>
          </w:tcPr>
          <w:p w:rsidR="00CB39EC" w:rsidRPr="001C5F02" w:rsidRDefault="00CB39EC" w:rsidP="006A051F">
            <w:pPr>
              <w:ind w:right="-109" w:hanging="142"/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CB39EC" w:rsidRPr="00445B4D" w:rsidRDefault="00CB39EC" w:rsidP="001C5F02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CB39EC" w:rsidRPr="00445B4D" w:rsidRDefault="00CB39EC" w:rsidP="00AA0E3F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="009D2485"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>
              <w:t>0,0</w:t>
            </w:r>
          </w:p>
        </w:tc>
        <w:tc>
          <w:tcPr>
            <w:tcW w:w="986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CB39EC" w:rsidRPr="00445B4D" w:rsidRDefault="00CB39EC" w:rsidP="001C5F02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CB39EC" w:rsidRPr="00445B4D" w:rsidRDefault="00CB39EC" w:rsidP="001C5F02">
            <w:pPr>
              <w:jc w:val="both"/>
            </w:pPr>
          </w:p>
        </w:tc>
      </w:tr>
      <w:tr w:rsidR="00CB39EC" w:rsidRPr="00445B4D" w:rsidTr="003C2044">
        <w:trPr>
          <w:trHeight w:val="269"/>
        </w:trPr>
        <w:tc>
          <w:tcPr>
            <w:tcW w:w="958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lastRenderedPageBreak/>
              <w:t>1</w:t>
            </w:r>
          </w:p>
        </w:tc>
        <w:tc>
          <w:tcPr>
            <w:tcW w:w="2411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2</w:t>
            </w:r>
          </w:p>
        </w:tc>
        <w:tc>
          <w:tcPr>
            <w:tcW w:w="861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3</w:t>
            </w:r>
          </w:p>
        </w:tc>
        <w:tc>
          <w:tcPr>
            <w:tcW w:w="1134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4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5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6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7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8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9</w:t>
            </w:r>
          </w:p>
        </w:tc>
        <w:tc>
          <w:tcPr>
            <w:tcW w:w="986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10</w:t>
            </w:r>
          </w:p>
        </w:tc>
        <w:tc>
          <w:tcPr>
            <w:tcW w:w="992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>
              <w:t>11</w:t>
            </w:r>
          </w:p>
        </w:tc>
        <w:tc>
          <w:tcPr>
            <w:tcW w:w="1421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1</w:t>
            </w:r>
            <w:r>
              <w:t>2</w:t>
            </w:r>
          </w:p>
        </w:tc>
        <w:tc>
          <w:tcPr>
            <w:tcW w:w="1286" w:type="dxa"/>
            <w:shd w:val="clear" w:color="auto" w:fill="FFFFFF"/>
          </w:tcPr>
          <w:p w:rsidR="00CB39EC" w:rsidRPr="00445B4D" w:rsidRDefault="00CB39EC" w:rsidP="000048E9">
            <w:pPr>
              <w:jc w:val="center"/>
            </w:pPr>
            <w:r w:rsidRPr="00445B4D">
              <w:t>1</w:t>
            </w:r>
            <w:r>
              <w:t>3</w:t>
            </w:r>
          </w:p>
        </w:tc>
      </w:tr>
      <w:tr w:rsidR="009D2485" w:rsidRPr="00445B4D" w:rsidTr="003C2044">
        <w:trPr>
          <w:trHeight w:val="269"/>
        </w:trPr>
        <w:tc>
          <w:tcPr>
            <w:tcW w:w="958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 w:val="restart"/>
            <w:shd w:val="clear" w:color="auto" w:fill="FFFFFF"/>
          </w:tcPr>
          <w:p w:rsidR="009D2485" w:rsidRPr="00445B4D" w:rsidRDefault="009D2485" w:rsidP="001C5F02">
            <w:pPr>
              <w:jc w:val="both"/>
            </w:pPr>
            <w:proofErr w:type="spellStart"/>
            <w:r>
              <w:t>вания</w:t>
            </w:r>
            <w:proofErr w:type="spellEnd"/>
            <w:r>
              <w:t xml:space="preserve"> город Крас</w:t>
            </w:r>
            <w:r w:rsidRPr="001C5F02">
              <w:t>н</w:t>
            </w:r>
            <w:r w:rsidRPr="001C5F02">
              <w:t>о</w:t>
            </w:r>
            <w:r>
              <w:t>дар «Краснода</w:t>
            </w:r>
            <w:proofErr w:type="gramStart"/>
            <w:r>
              <w:t>р-</w:t>
            </w:r>
            <w:proofErr w:type="gramEnd"/>
            <w:r>
              <w:t xml:space="preserve">    </w:t>
            </w:r>
            <w:proofErr w:type="spellStart"/>
            <w:r w:rsidRPr="001C5F02">
              <w:t>ское</w:t>
            </w:r>
            <w:proofErr w:type="spellEnd"/>
            <w:r w:rsidRPr="001C5F02">
              <w:t xml:space="preserve"> муниципальное творческое </w:t>
            </w:r>
            <w:proofErr w:type="spellStart"/>
            <w:r w:rsidRPr="001C5F02">
              <w:t>объеди-нение</w:t>
            </w:r>
            <w:proofErr w:type="spellEnd"/>
            <w:r w:rsidRPr="001C5F02">
              <w:t xml:space="preserve"> «Премьера»,      </w:t>
            </w:r>
            <w:r>
              <w:t xml:space="preserve">г. Краснодар, </w:t>
            </w:r>
            <w:r w:rsidRPr="001C5F02">
              <w:t xml:space="preserve">ул. </w:t>
            </w:r>
            <w:r>
              <w:t>С</w:t>
            </w:r>
            <w:r>
              <w:t>е</w:t>
            </w:r>
            <w:r>
              <w:t>дина, 28</w:t>
            </w: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0048E9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9D2485" w:rsidRPr="00445B4D" w:rsidRDefault="009D2485" w:rsidP="000048E9">
            <w:pPr>
              <w:jc w:val="both"/>
            </w:pPr>
            <w:proofErr w:type="spellStart"/>
            <w:r w:rsidRPr="00445B4D">
              <w:t>бильных</w:t>
            </w:r>
            <w:proofErr w:type="spellEnd"/>
            <w:r w:rsidRPr="00445B4D">
              <w:t xml:space="preserve"> групп </w:t>
            </w:r>
            <w:proofErr w:type="gramStart"/>
            <w:r w:rsidRPr="00445B4D">
              <w:t>на</w:t>
            </w:r>
            <w:r>
              <w:t>-</w:t>
            </w:r>
            <w:r w:rsidRPr="00445B4D">
              <w:t>селения</w:t>
            </w:r>
            <w:proofErr w:type="gramEnd"/>
          </w:p>
        </w:tc>
        <w:tc>
          <w:tcPr>
            <w:tcW w:w="1286" w:type="dxa"/>
            <w:vMerge w:val="restart"/>
            <w:shd w:val="clear" w:color="auto" w:fill="FFFFFF"/>
          </w:tcPr>
          <w:p w:rsidR="009D2485" w:rsidRPr="00445B4D" w:rsidRDefault="009D2485" w:rsidP="000048E9">
            <w:pPr>
              <w:jc w:val="both"/>
            </w:pPr>
            <w:proofErr w:type="spellStart"/>
            <w:r w:rsidRPr="00445B4D">
              <w:t>пального</w:t>
            </w:r>
            <w:proofErr w:type="spellEnd"/>
            <w:r w:rsidRPr="00445B4D">
              <w:t xml:space="preserve">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9D2485" w:rsidRPr="00445B4D" w:rsidTr="003C2044">
        <w:trPr>
          <w:trHeight w:val="269"/>
        </w:trPr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Default="009D2485" w:rsidP="001C5F02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0048E9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>
              <w:t>373,1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1C5F02">
              <w:t>373,1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0048E9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0048E9">
            <w:pPr>
              <w:jc w:val="both"/>
            </w:pPr>
          </w:p>
        </w:tc>
      </w:tr>
      <w:tr w:rsidR="009D2485" w:rsidRPr="00445B4D" w:rsidTr="003C2044">
        <w:trPr>
          <w:trHeight w:val="299"/>
        </w:trPr>
        <w:tc>
          <w:tcPr>
            <w:tcW w:w="958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1.1.2.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Обеспечение жит</w:t>
            </w:r>
            <w:r w:rsidRPr="00445B4D">
              <w:t>е</w:t>
            </w:r>
            <w:r w:rsidRPr="00445B4D">
              <w:t>лей услугами орг</w:t>
            </w:r>
            <w:r w:rsidRPr="00445B4D">
              <w:t>а</w:t>
            </w:r>
            <w:r w:rsidRPr="00445B4D">
              <w:t>низаций культуры (приобретение и монтаж в муниц</w:t>
            </w:r>
            <w:r w:rsidRPr="00445B4D">
              <w:t>и</w:t>
            </w:r>
            <w:r w:rsidRPr="00445B4D">
              <w:t>пальных учрежден</w:t>
            </w:r>
            <w:r w:rsidRPr="00445B4D">
              <w:t>и</w:t>
            </w:r>
            <w:r w:rsidRPr="00445B4D">
              <w:t>ях культуры спец</w:t>
            </w:r>
            <w:r w:rsidRPr="00445B4D">
              <w:t>и</w:t>
            </w:r>
            <w:r w:rsidRPr="00445B4D">
              <w:t>альных устрой</w:t>
            </w:r>
            <w:proofErr w:type="gramStart"/>
            <w:r w:rsidRPr="00445B4D">
              <w:t>ств дл</w:t>
            </w:r>
            <w:proofErr w:type="gramEnd"/>
            <w:r w:rsidRPr="00445B4D">
              <w:t>я получения и</w:t>
            </w:r>
            <w:r w:rsidRPr="00445B4D">
              <w:t>н</w:t>
            </w:r>
            <w:r w:rsidRPr="00445B4D">
              <w:t>формации инвал</w:t>
            </w:r>
            <w:r w:rsidRPr="00445B4D">
              <w:t>и</w:t>
            </w:r>
            <w:r w:rsidRPr="00445B4D">
              <w:t>дами по зрению и с нарушением слуха)</w:t>
            </w: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450,0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450,0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9D2485" w:rsidRPr="00445B4D" w:rsidRDefault="009D2485" w:rsidP="001A6E04">
            <w:pPr>
              <w:jc w:val="both"/>
            </w:pPr>
            <w:r w:rsidRPr="007C1DC9">
              <w:t>Оснащение муниц</w:t>
            </w:r>
            <w:r w:rsidRPr="007C1DC9">
              <w:t>и</w:t>
            </w:r>
            <w:r w:rsidRPr="007C1DC9">
              <w:t>пальных учрежд</w:t>
            </w:r>
            <w:r w:rsidRPr="007C1DC9">
              <w:t>е</w:t>
            </w:r>
            <w:r w:rsidRPr="007C1DC9">
              <w:t>ний кул</w:t>
            </w:r>
            <w:r w:rsidRPr="007C1DC9">
              <w:t>ь</w:t>
            </w:r>
            <w:r w:rsidRPr="007C1DC9">
              <w:t>туры ре</w:t>
            </w:r>
            <w:r w:rsidRPr="007C1DC9">
              <w:t>а</w:t>
            </w:r>
            <w:r w:rsidRPr="007C1DC9">
              <w:t>билитац</w:t>
            </w:r>
            <w:r w:rsidRPr="007C1DC9">
              <w:t>и</w:t>
            </w:r>
            <w:r w:rsidRPr="007C1DC9">
              <w:t>онным оборудов</w:t>
            </w:r>
            <w:r w:rsidRPr="007C1DC9">
              <w:t>а</w:t>
            </w:r>
            <w:r w:rsidRPr="007C1DC9">
              <w:t>нием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9D2485" w:rsidRPr="00445B4D" w:rsidRDefault="009D2485" w:rsidP="001A6E04">
            <w:pPr>
              <w:jc w:val="both"/>
            </w:pPr>
            <w:r w:rsidRPr="00445B4D">
              <w:t>Управл</w:t>
            </w:r>
            <w:r w:rsidRPr="00445B4D">
              <w:t>е</w:t>
            </w:r>
            <w:r w:rsidRPr="00445B4D">
              <w:t>ние кул</w:t>
            </w:r>
            <w:r w:rsidRPr="00445B4D">
              <w:t>ь</w:t>
            </w:r>
            <w:r w:rsidRPr="00445B4D">
              <w:t xml:space="preserve">туры </w:t>
            </w:r>
            <w:proofErr w:type="spellStart"/>
            <w:proofErr w:type="gramStart"/>
            <w:r w:rsidRPr="00445B4D">
              <w:t>а</w:t>
            </w:r>
            <w:r w:rsidRPr="00445B4D">
              <w:t>д</w:t>
            </w:r>
            <w:r w:rsidRPr="00445B4D">
              <w:t>минист</w:t>
            </w:r>
            <w:proofErr w:type="spellEnd"/>
            <w:r>
              <w:t>-</w:t>
            </w:r>
            <w:r w:rsidRPr="00445B4D">
              <w:t>рации</w:t>
            </w:r>
            <w:proofErr w:type="gramEnd"/>
            <w:r w:rsidRPr="00445B4D">
              <w:t xml:space="preserve">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9D2485" w:rsidRPr="00445B4D" w:rsidTr="003C2044">
        <w:trPr>
          <w:trHeight w:val="299"/>
        </w:trPr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450,0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450,0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3C2044">
        <w:trPr>
          <w:trHeight w:val="582"/>
        </w:trPr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143CDE">
        <w:trPr>
          <w:trHeight w:val="166"/>
        </w:trPr>
        <w:tc>
          <w:tcPr>
            <w:tcW w:w="3369" w:type="dxa"/>
            <w:gridSpan w:val="2"/>
            <w:vMerge w:val="restart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rPr>
                <w:b/>
              </w:rPr>
              <w:t>ИТОГО</w:t>
            </w: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  <w:rPr>
                <w:b/>
              </w:rPr>
            </w:pPr>
            <w:r>
              <w:rPr>
                <w:b/>
              </w:rPr>
              <w:t>7344,3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4485,6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400,0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720,0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280,0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  <w:rPr>
                <w:b/>
              </w:rPr>
            </w:pPr>
            <w:r>
              <w:rPr>
                <w:b/>
              </w:rPr>
              <w:t>1458,7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 w:val="restart"/>
            <w:shd w:val="clear" w:color="auto" w:fill="FFFFFF"/>
          </w:tcPr>
          <w:p w:rsidR="009D2485" w:rsidRPr="00445B4D" w:rsidRDefault="009D2485" w:rsidP="00AA0E3F">
            <w:pPr>
              <w:jc w:val="both"/>
            </w:pPr>
            <w:r w:rsidRPr="00445B4D">
              <w:t>Управл</w:t>
            </w:r>
            <w:r w:rsidRPr="00445B4D">
              <w:t>е</w:t>
            </w:r>
            <w:r w:rsidRPr="00445B4D">
              <w:t>ние кул</w:t>
            </w:r>
            <w:r w:rsidRPr="00445B4D">
              <w:t>ь</w:t>
            </w:r>
            <w:r w:rsidRPr="00445B4D">
              <w:t>туры а</w:t>
            </w:r>
            <w:r w:rsidRPr="00445B4D">
              <w:t>д</w:t>
            </w:r>
            <w:r w:rsidRPr="00445B4D">
              <w:t>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 xml:space="preserve">ния город </w:t>
            </w:r>
            <w:proofErr w:type="gramStart"/>
            <w:r w:rsidRPr="00445B4D">
              <w:t>Красно</w:t>
            </w:r>
            <w:r>
              <w:t>-</w:t>
            </w:r>
            <w:r w:rsidRPr="00445B4D">
              <w:t>дар</w:t>
            </w:r>
            <w:proofErr w:type="gramEnd"/>
          </w:p>
        </w:tc>
      </w:tr>
      <w:tr w:rsidR="009D2485" w:rsidRPr="00445B4D" w:rsidTr="00143CDE">
        <w:trPr>
          <w:trHeight w:val="582"/>
        </w:trPr>
        <w:tc>
          <w:tcPr>
            <w:tcW w:w="3369" w:type="dxa"/>
            <w:gridSpan w:val="2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2428,7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2264,9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163,8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143CDE">
        <w:trPr>
          <w:trHeight w:val="552"/>
        </w:trPr>
        <w:tc>
          <w:tcPr>
            <w:tcW w:w="3369" w:type="dxa"/>
            <w:gridSpan w:val="2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2121,9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1845,7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276,2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143CDE">
        <w:trPr>
          <w:trHeight w:val="552"/>
        </w:trPr>
        <w:tc>
          <w:tcPr>
            <w:tcW w:w="3369" w:type="dxa"/>
            <w:gridSpan w:val="2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0048E9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0048E9">
            <w:pPr>
              <w:jc w:val="center"/>
              <w:rPr>
                <w:b/>
              </w:rPr>
            </w:pPr>
            <w:r>
              <w:rPr>
                <w:b/>
              </w:rPr>
              <w:t>2793,7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0048E9">
            <w:pPr>
              <w:jc w:val="center"/>
              <w:rPr>
                <w:b/>
              </w:rPr>
            </w:pPr>
            <w:r w:rsidRPr="00445B4D">
              <w:rPr>
                <w:b/>
              </w:rPr>
              <w:t>375,0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0048E9">
            <w:pPr>
              <w:jc w:val="center"/>
              <w:rPr>
                <w:b/>
              </w:rPr>
            </w:pPr>
            <w:r w:rsidRPr="00445B4D">
              <w:rPr>
                <w:b/>
              </w:rPr>
              <w:t>400,0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0048E9">
            <w:pPr>
              <w:jc w:val="center"/>
              <w:rPr>
                <w:b/>
              </w:rPr>
            </w:pPr>
            <w:r w:rsidRPr="00445B4D">
              <w:rPr>
                <w:b/>
              </w:rPr>
              <w:t>280,0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0048E9">
            <w:pPr>
              <w:jc w:val="center"/>
              <w:rPr>
                <w:b/>
              </w:rPr>
            </w:pPr>
            <w:r w:rsidRPr="00445B4D">
              <w:rPr>
                <w:b/>
              </w:rPr>
              <w:t>280,0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0048E9">
            <w:pPr>
              <w:jc w:val="center"/>
              <w:rPr>
                <w:b/>
              </w:rPr>
            </w:pPr>
            <w:r>
              <w:rPr>
                <w:b/>
              </w:rPr>
              <w:t>1458,7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0048E9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0048E9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3C2044">
        <w:trPr>
          <w:trHeight w:val="272"/>
        </w:trPr>
        <w:tc>
          <w:tcPr>
            <w:tcW w:w="958" w:type="dxa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lastRenderedPageBreak/>
              <w:t>1</w:t>
            </w:r>
          </w:p>
        </w:tc>
        <w:tc>
          <w:tcPr>
            <w:tcW w:w="2411" w:type="dxa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2</w:t>
            </w: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3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4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5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6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7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8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9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10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>
              <w:t>11</w:t>
            </w:r>
          </w:p>
        </w:tc>
        <w:tc>
          <w:tcPr>
            <w:tcW w:w="1421" w:type="dxa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1</w:t>
            </w:r>
            <w:r>
              <w:t>2</w:t>
            </w:r>
          </w:p>
        </w:tc>
        <w:tc>
          <w:tcPr>
            <w:tcW w:w="1286" w:type="dxa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1</w:t>
            </w:r>
            <w:r>
              <w:t>3</w:t>
            </w:r>
          </w:p>
        </w:tc>
      </w:tr>
      <w:tr w:rsidR="009D2485" w:rsidRPr="00445B4D" w:rsidTr="000048E9">
        <w:trPr>
          <w:trHeight w:val="272"/>
        </w:trPr>
        <w:tc>
          <w:tcPr>
            <w:tcW w:w="958" w:type="dxa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1.2.</w:t>
            </w:r>
          </w:p>
        </w:tc>
        <w:tc>
          <w:tcPr>
            <w:tcW w:w="14068" w:type="dxa"/>
            <w:gridSpan w:val="17"/>
            <w:shd w:val="clear" w:color="auto" w:fill="FFFFFF"/>
          </w:tcPr>
          <w:p w:rsidR="009D2485" w:rsidRPr="00445B4D" w:rsidRDefault="009D2485" w:rsidP="000048E9">
            <w:pPr>
              <w:jc w:val="both"/>
            </w:pPr>
            <w:r w:rsidRPr="00445B4D">
              <w:t>Задача: Повышение уровня доступности  для инвалидов и других маломобильных групп населения  образовательных организаций</w:t>
            </w:r>
          </w:p>
        </w:tc>
      </w:tr>
      <w:tr w:rsidR="009D2485" w:rsidRPr="00445B4D" w:rsidTr="000048E9">
        <w:trPr>
          <w:trHeight w:val="272"/>
        </w:trPr>
        <w:tc>
          <w:tcPr>
            <w:tcW w:w="958" w:type="dxa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1.2.1.</w:t>
            </w:r>
          </w:p>
        </w:tc>
        <w:tc>
          <w:tcPr>
            <w:tcW w:w="14068" w:type="dxa"/>
            <w:gridSpan w:val="17"/>
            <w:shd w:val="clear" w:color="auto" w:fill="FFFFFF"/>
          </w:tcPr>
          <w:p w:rsidR="009D2485" w:rsidRPr="00445B4D" w:rsidRDefault="009D2485" w:rsidP="000048E9">
            <w:pPr>
              <w:jc w:val="both"/>
            </w:pPr>
            <w:r w:rsidRPr="00445B4D">
              <w:t>Организация предоставления основного общего, среднего (полного) общего образования по основным общеобразовательным пр</w:t>
            </w:r>
            <w:r w:rsidRPr="00445B4D">
              <w:t>о</w:t>
            </w:r>
            <w:r w:rsidRPr="00445B4D">
              <w:t>граммам путём формирования в муниципальном образовании город Краснодар сети базовых общеобразовательных организаций, в которых созданы условия для инклюзивного образования детей-инвалидов, а также разработка проектной документации, в том числе:</w:t>
            </w:r>
          </w:p>
        </w:tc>
      </w:tr>
      <w:tr w:rsidR="009D2485" w:rsidRPr="00445B4D" w:rsidTr="003C2044">
        <w:trPr>
          <w:trHeight w:val="272"/>
        </w:trPr>
        <w:tc>
          <w:tcPr>
            <w:tcW w:w="958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1.2.1.1.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9D2485" w:rsidRPr="00445B4D" w:rsidRDefault="009D2485" w:rsidP="003E0553">
            <w:pPr>
              <w:jc w:val="both"/>
            </w:pPr>
            <w:r w:rsidRPr="00445B4D">
              <w:t>Муниципального бюджетного общ</w:t>
            </w:r>
            <w:r w:rsidRPr="00445B4D">
              <w:t>е</w:t>
            </w:r>
            <w:r w:rsidRPr="00445B4D">
              <w:t xml:space="preserve">образовательного </w:t>
            </w:r>
            <w:proofErr w:type="spellStart"/>
            <w:proofErr w:type="gramStart"/>
            <w:r w:rsidRPr="00445B4D">
              <w:t>уч</w:t>
            </w:r>
            <w:r>
              <w:t>-</w:t>
            </w:r>
            <w:r w:rsidRPr="00445B4D">
              <w:t>реждения</w:t>
            </w:r>
            <w:proofErr w:type="spellEnd"/>
            <w:proofErr w:type="gramEnd"/>
            <w:r w:rsidRPr="00445B4D">
              <w:t xml:space="preserve">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Краснодар средней общеобр</w:t>
            </w:r>
            <w:r w:rsidRPr="00445B4D">
              <w:t>а</w:t>
            </w:r>
            <w:r w:rsidRPr="00445B4D">
              <w:t>зовательной шко</w:t>
            </w:r>
            <w:r>
              <w:t>лы</w:t>
            </w:r>
            <w:r w:rsidRPr="00445B4D">
              <w:t xml:space="preserve"> № 2, г. Краснодар,                ул. им. Митрофана Седина, 38</w:t>
            </w: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1381,3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1381,3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Создание беспрепя</w:t>
            </w:r>
            <w:r w:rsidRPr="00445B4D">
              <w:t>т</w:t>
            </w:r>
            <w:r w:rsidRPr="00445B4D">
              <w:t>ственного доступа в муниц</w:t>
            </w:r>
            <w:r w:rsidRPr="00445B4D">
              <w:t>и</w:t>
            </w:r>
            <w:r w:rsidRPr="00445B4D">
              <w:t>пальные бюджетные общеобр</w:t>
            </w:r>
            <w:r w:rsidRPr="00445B4D">
              <w:t>а</w:t>
            </w:r>
            <w:r w:rsidRPr="00445B4D">
              <w:t>зовател</w:t>
            </w:r>
            <w:r w:rsidRPr="00445B4D">
              <w:t>ь</w:t>
            </w:r>
            <w:r w:rsidRPr="00445B4D">
              <w:t>ные орг</w:t>
            </w:r>
            <w:r w:rsidRPr="00445B4D">
              <w:t>а</w:t>
            </w:r>
            <w:r w:rsidRPr="00445B4D">
              <w:t>низации для инв</w:t>
            </w:r>
            <w:r w:rsidRPr="00445B4D">
              <w:t>а</w:t>
            </w:r>
            <w:r w:rsidRPr="00445B4D">
              <w:t>лидов и других м</w:t>
            </w:r>
            <w:r w:rsidRPr="00445B4D">
              <w:t>а</w:t>
            </w:r>
            <w:r w:rsidRPr="00445B4D">
              <w:t>ломобил</w:t>
            </w:r>
            <w:r w:rsidRPr="00445B4D">
              <w:t>ь</w:t>
            </w:r>
            <w:r w:rsidRPr="00445B4D">
              <w:t>ных групп населения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о</w:t>
            </w:r>
            <w:r w:rsidRPr="00445B4D">
              <w:t>б</w:t>
            </w:r>
            <w:r w:rsidRPr="00445B4D">
              <w:t>разования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9D2485" w:rsidRPr="00445B4D" w:rsidTr="003C2044"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851,5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851,5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3C2044"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364,0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364,0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3C2044"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165,8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165,8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3C2044">
        <w:trPr>
          <w:trHeight w:val="135"/>
        </w:trPr>
        <w:tc>
          <w:tcPr>
            <w:tcW w:w="958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1.2.1.2.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9D2485" w:rsidRPr="00445B4D" w:rsidRDefault="009D2485" w:rsidP="00CB39EC">
            <w:pPr>
              <w:jc w:val="both"/>
            </w:pPr>
            <w:r w:rsidRPr="00445B4D">
              <w:t>Муниципального бюджетного общ</w:t>
            </w:r>
            <w:r w:rsidRPr="00445B4D">
              <w:t>е</w:t>
            </w:r>
            <w:r w:rsidRPr="00445B4D">
              <w:t xml:space="preserve">образовательного </w:t>
            </w:r>
            <w:proofErr w:type="spellStart"/>
            <w:r w:rsidRPr="00445B4D">
              <w:t>уч</w:t>
            </w:r>
            <w:r>
              <w:t>-</w:t>
            </w:r>
            <w:r w:rsidRPr="00445B4D">
              <w:t>реждения</w:t>
            </w:r>
            <w:proofErr w:type="spellEnd"/>
            <w:r w:rsidRPr="00445B4D">
              <w:t xml:space="preserve">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Краснодар средней общеобр</w:t>
            </w:r>
            <w:r w:rsidRPr="00445B4D">
              <w:t>а</w:t>
            </w:r>
            <w:r w:rsidRPr="00445B4D">
              <w:t xml:space="preserve">зовательной школы   № 8, г. Краснодар, ул. </w:t>
            </w:r>
            <w:proofErr w:type="gramStart"/>
            <w:r w:rsidRPr="00445B4D">
              <w:t>Красноарме</w:t>
            </w:r>
            <w:r w:rsidRPr="00445B4D">
              <w:t>й</w:t>
            </w:r>
            <w:r w:rsidRPr="00445B4D">
              <w:t>ская</w:t>
            </w:r>
            <w:proofErr w:type="gramEnd"/>
            <w:r w:rsidRPr="00445B4D">
              <w:t xml:space="preserve">/ Советская, 7/41         </w:t>
            </w:r>
          </w:p>
        </w:tc>
        <w:tc>
          <w:tcPr>
            <w:tcW w:w="861" w:type="dxa"/>
            <w:vMerge w:val="restart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r w:rsidRPr="00445B4D">
              <w:t>Всего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2000,0</w:t>
            </w:r>
          </w:p>
        </w:tc>
        <w:tc>
          <w:tcPr>
            <w:tcW w:w="1006" w:type="dxa"/>
            <w:gridSpan w:val="2"/>
            <w:vMerge w:val="restart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1000,0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1000,0</w:t>
            </w:r>
          </w:p>
          <w:p w:rsidR="009D2485" w:rsidRPr="00445B4D" w:rsidRDefault="009D2485" w:rsidP="00445B4D">
            <w:pPr>
              <w:jc w:val="center"/>
            </w:pPr>
            <w:r w:rsidRPr="00445B4D">
              <w:t>&lt;**&gt;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vMerge w:val="restart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tcBorders>
              <w:top w:val="nil"/>
            </w:tcBorders>
            <w:shd w:val="clear" w:color="auto" w:fill="FFFFFF"/>
          </w:tcPr>
          <w:p w:rsidR="009D2485" w:rsidRPr="00445B4D" w:rsidRDefault="009D2485" w:rsidP="00CB39EC">
            <w:pPr>
              <w:jc w:val="both"/>
            </w:pPr>
            <w:r w:rsidRPr="00445B4D">
              <w:t>Создание беспрепя</w:t>
            </w:r>
            <w:r w:rsidRPr="00445B4D">
              <w:t>т</w:t>
            </w:r>
            <w:r w:rsidRPr="00445B4D">
              <w:t xml:space="preserve">ственного доступа в </w:t>
            </w:r>
            <w:proofErr w:type="gramStart"/>
            <w:r w:rsidRPr="00445B4D">
              <w:t>муниц</w:t>
            </w:r>
            <w:r w:rsidRPr="00445B4D">
              <w:t>и</w:t>
            </w:r>
            <w:r w:rsidRPr="00445B4D">
              <w:t>пальные</w:t>
            </w:r>
            <w:proofErr w:type="gramEnd"/>
            <w:r w:rsidRPr="00445B4D">
              <w:t xml:space="preserve"> бюджетные общеобр</w:t>
            </w:r>
            <w:r w:rsidRPr="00445B4D">
              <w:t>а</w:t>
            </w:r>
            <w:r w:rsidRPr="00445B4D">
              <w:t>зовател</w:t>
            </w:r>
            <w:r w:rsidRPr="00445B4D">
              <w:t>ь</w:t>
            </w:r>
            <w:r w:rsidRPr="00445B4D">
              <w:t>ные орг</w:t>
            </w:r>
            <w:r w:rsidRPr="00445B4D">
              <w:t>а</w:t>
            </w:r>
            <w:r w:rsidRPr="00445B4D">
              <w:t>низации для инв</w:t>
            </w:r>
            <w:r w:rsidRPr="00445B4D">
              <w:t>а</w:t>
            </w:r>
            <w:r w:rsidRPr="00445B4D">
              <w:t xml:space="preserve">лидов </w:t>
            </w:r>
            <w:r>
              <w:t xml:space="preserve">      </w:t>
            </w:r>
            <w:r w:rsidRPr="00445B4D">
              <w:t>и</w:t>
            </w:r>
          </w:p>
        </w:tc>
        <w:tc>
          <w:tcPr>
            <w:tcW w:w="1286" w:type="dxa"/>
            <w:vMerge w:val="restart"/>
            <w:tcBorders>
              <w:top w:val="nil"/>
            </w:tcBorders>
            <w:shd w:val="clear" w:color="auto" w:fill="FFFFFF"/>
          </w:tcPr>
          <w:p w:rsidR="009D2485" w:rsidRPr="00445B4D" w:rsidRDefault="009D2485" w:rsidP="00CB39EC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о</w:t>
            </w:r>
            <w:r w:rsidRPr="00445B4D">
              <w:t>б</w:t>
            </w:r>
            <w:r w:rsidRPr="00445B4D">
              <w:t>разования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9D2485" w:rsidRPr="00445B4D" w:rsidTr="003C2044">
        <w:trPr>
          <w:trHeight w:val="135"/>
        </w:trPr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vMerge/>
            <w:shd w:val="clear" w:color="auto" w:fill="FFFFFF"/>
          </w:tcPr>
          <w:p w:rsidR="009D2485" w:rsidRPr="00445B4D" w:rsidRDefault="009D2485" w:rsidP="00445B4D"/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1000,0</w:t>
            </w:r>
          </w:p>
          <w:p w:rsidR="009D2485" w:rsidRPr="00445B4D" w:rsidRDefault="009D2485" w:rsidP="00445B4D">
            <w:pPr>
              <w:jc w:val="center"/>
            </w:pPr>
            <w:r w:rsidRPr="00445B4D">
              <w:t>&lt;**&gt;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986" w:type="dxa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CB39EC"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D2485" w:rsidRPr="00445B4D" w:rsidRDefault="009D2485" w:rsidP="00445B4D"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CB39EC"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D2485" w:rsidRPr="00445B4D" w:rsidRDefault="009D2485" w:rsidP="000048E9"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493,8</w:t>
            </w:r>
          </w:p>
          <w:p w:rsidR="009D2485" w:rsidRPr="00445B4D" w:rsidRDefault="009D2485" w:rsidP="000048E9">
            <w:pPr>
              <w:jc w:val="center"/>
            </w:pPr>
            <w:r w:rsidRPr="00445B4D">
              <w:t>&lt;**&gt;</w:t>
            </w:r>
          </w:p>
        </w:tc>
        <w:tc>
          <w:tcPr>
            <w:tcW w:w="100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tcBorders>
              <w:top w:val="nil"/>
            </w:tcBorders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493,8</w:t>
            </w:r>
          </w:p>
          <w:p w:rsidR="009D2485" w:rsidRPr="00445B4D" w:rsidRDefault="009D2485" w:rsidP="000048E9">
            <w:pPr>
              <w:jc w:val="center"/>
            </w:pPr>
            <w:r w:rsidRPr="00445B4D">
              <w:t>&lt;**&gt;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CB39EC">
        <w:trPr>
          <w:trHeight w:val="153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lastRenderedPageBreak/>
              <w:t>1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5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6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7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8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9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>
              <w:t>11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1</w:t>
            </w:r>
            <w:r>
              <w:t>2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1</w:t>
            </w:r>
            <w:r>
              <w:t>3</w:t>
            </w:r>
          </w:p>
        </w:tc>
      </w:tr>
      <w:tr w:rsidR="009D2485" w:rsidRPr="00445B4D" w:rsidTr="009D2485">
        <w:trPr>
          <w:trHeight w:val="283"/>
        </w:trPr>
        <w:tc>
          <w:tcPr>
            <w:tcW w:w="958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 w:val="restart"/>
            <w:shd w:val="clear" w:color="auto" w:fill="FFFFFF"/>
          </w:tcPr>
          <w:p w:rsidR="009D2485" w:rsidRPr="00445B4D" w:rsidRDefault="009D2485" w:rsidP="00CB39EC">
            <w:pPr>
              <w:jc w:val="both"/>
            </w:pPr>
          </w:p>
        </w:tc>
        <w:tc>
          <w:tcPr>
            <w:tcW w:w="861" w:type="dxa"/>
            <w:vMerge w:val="restart"/>
            <w:shd w:val="clear" w:color="auto" w:fill="FFFFFF"/>
          </w:tcPr>
          <w:p w:rsidR="009D2485" w:rsidRPr="00445B4D" w:rsidRDefault="009D2485" w:rsidP="000048E9"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 xml:space="preserve">жет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1506,2</w:t>
            </w:r>
          </w:p>
        </w:tc>
        <w:tc>
          <w:tcPr>
            <w:tcW w:w="1006" w:type="dxa"/>
            <w:gridSpan w:val="2"/>
            <w:vMerge w:val="restart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vMerge w:val="restart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1000,0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506,2</w:t>
            </w:r>
          </w:p>
          <w:p w:rsidR="009D2485" w:rsidRPr="00445B4D" w:rsidRDefault="009D2485" w:rsidP="000048E9">
            <w:pPr>
              <w:jc w:val="center"/>
            </w:pPr>
            <w:r w:rsidRPr="00445B4D">
              <w:t>&lt;**&gt;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vMerge w:val="restart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9D2485" w:rsidRPr="00445B4D" w:rsidRDefault="009D2485" w:rsidP="00CB39EC">
            <w:pPr>
              <w:jc w:val="both"/>
            </w:pPr>
            <w:r w:rsidRPr="00445B4D">
              <w:t>других м</w:t>
            </w:r>
            <w:r w:rsidRPr="00445B4D">
              <w:t>а</w:t>
            </w:r>
            <w:r w:rsidRPr="00445B4D">
              <w:t>ломобил</w:t>
            </w:r>
            <w:r w:rsidRPr="00445B4D">
              <w:t>ь</w:t>
            </w:r>
            <w:r w:rsidRPr="00445B4D">
              <w:t>ных групп населения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9D2485" w:rsidRPr="00445B4D" w:rsidRDefault="009D2485" w:rsidP="00CB39EC">
            <w:pPr>
              <w:jc w:val="both"/>
            </w:pPr>
          </w:p>
        </w:tc>
      </w:tr>
      <w:tr w:rsidR="009D2485" w:rsidRPr="00445B4D" w:rsidTr="000048E9">
        <w:trPr>
          <w:trHeight w:val="555"/>
        </w:trPr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CB39EC">
            <w:pPr>
              <w:jc w:val="both"/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D2485" w:rsidRPr="00445B4D" w:rsidRDefault="009D2485" w:rsidP="000048E9"/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D2485" w:rsidRPr="00445B4D" w:rsidRDefault="009D2485" w:rsidP="009D2485">
            <w:pPr>
              <w:jc w:val="center"/>
            </w:pPr>
            <w:r w:rsidRPr="00445B4D">
              <w:t>506,2</w:t>
            </w:r>
          </w:p>
          <w:p w:rsidR="009D2485" w:rsidRPr="00445B4D" w:rsidRDefault="009D2485" w:rsidP="009D2485">
            <w:pPr>
              <w:jc w:val="center"/>
            </w:pPr>
            <w:r w:rsidRPr="00445B4D">
              <w:t>&lt;**&gt;</w:t>
            </w:r>
          </w:p>
        </w:tc>
        <w:tc>
          <w:tcPr>
            <w:tcW w:w="1006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9D2485" w:rsidRPr="00445B4D" w:rsidRDefault="009D2485" w:rsidP="000048E9">
            <w:pPr>
              <w:jc w:val="center"/>
            </w:pPr>
          </w:p>
        </w:tc>
        <w:tc>
          <w:tcPr>
            <w:tcW w:w="995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9D2485" w:rsidRPr="00445B4D" w:rsidRDefault="009D2485" w:rsidP="000048E9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9D2485" w:rsidRPr="00445B4D" w:rsidRDefault="009D2485" w:rsidP="000048E9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9D2485" w:rsidRPr="00445B4D" w:rsidRDefault="009D2485" w:rsidP="000048E9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9D2485" w:rsidRPr="00445B4D" w:rsidRDefault="009D2485" w:rsidP="000048E9">
            <w:pPr>
              <w:jc w:val="center"/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D2485" w:rsidRPr="00445B4D" w:rsidRDefault="009D2485" w:rsidP="000048E9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D2485" w:rsidRPr="00445B4D" w:rsidRDefault="009D2485" w:rsidP="000048E9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CB39EC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CB39EC">
            <w:pPr>
              <w:jc w:val="both"/>
            </w:pPr>
          </w:p>
        </w:tc>
      </w:tr>
      <w:tr w:rsidR="009D2485" w:rsidRPr="00445B4D" w:rsidTr="00F138F3">
        <w:tc>
          <w:tcPr>
            <w:tcW w:w="958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1.2.1.3.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Муниципального бюджетного общ</w:t>
            </w:r>
            <w:r w:rsidRPr="00445B4D">
              <w:t>е</w:t>
            </w:r>
            <w:r w:rsidRPr="00445B4D">
              <w:t xml:space="preserve">образовательного </w:t>
            </w:r>
            <w:proofErr w:type="spellStart"/>
            <w:r w:rsidRPr="00445B4D">
              <w:t>уч</w:t>
            </w:r>
            <w:r>
              <w:t>-</w:t>
            </w:r>
            <w:r w:rsidRPr="00445B4D">
              <w:t>реждения</w:t>
            </w:r>
            <w:proofErr w:type="spellEnd"/>
            <w:r w:rsidRPr="00445B4D">
              <w:t xml:space="preserve">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Краснодар средней общеобр</w:t>
            </w:r>
            <w:r w:rsidRPr="00445B4D">
              <w:t>а</w:t>
            </w:r>
            <w:r w:rsidRPr="00445B4D">
              <w:t xml:space="preserve">зовательной школы                № 38, г. Краснодар,            пос. Лазурный, </w:t>
            </w:r>
            <w:r>
              <w:t xml:space="preserve">                   </w:t>
            </w:r>
            <w:r w:rsidRPr="00445B4D">
              <w:t xml:space="preserve">ул. </w:t>
            </w:r>
            <w:proofErr w:type="gramStart"/>
            <w:r w:rsidRPr="00445B4D">
              <w:t>Октябрьская</w:t>
            </w:r>
            <w:proofErr w:type="gramEnd"/>
            <w:r w:rsidRPr="00445B4D">
              <w:t>, 1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9D2485" w:rsidRPr="007842F4" w:rsidRDefault="009D2485" w:rsidP="007842F4">
            <w:pPr>
              <w:jc w:val="center"/>
            </w:pPr>
            <w:r w:rsidRPr="007842F4">
              <w:t>410,0</w:t>
            </w:r>
          </w:p>
        </w:tc>
        <w:tc>
          <w:tcPr>
            <w:tcW w:w="1006" w:type="dxa"/>
            <w:gridSpan w:val="2"/>
            <w:tcBorders>
              <w:top w:val="nil"/>
            </w:tcBorders>
            <w:shd w:val="clear" w:color="auto" w:fill="FFFFFF" w:themeFill="background1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tcBorders>
              <w:top w:val="nil"/>
            </w:tcBorders>
            <w:shd w:val="clear" w:color="auto" w:fill="FFFFFF" w:themeFill="background1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FFFFFF" w:themeFill="background1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FFFFFF" w:themeFill="background1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FFFFFF" w:themeFill="background1"/>
          </w:tcPr>
          <w:p w:rsidR="009D2485" w:rsidRPr="007842F4" w:rsidRDefault="009D2485" w:rsidP="00445B4D">
            <w:pPr>
              <w:jc w:val="center"/>
            </w:pPr>
            <w:r w:rsidRPr="007842F4">
              <w:t>410,0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Создание беспрепя</w:t>
            </w:r>
            <w:r w:rsidRPr="00445B4D">
              <w:t>т</w:t>
            </w:r>
            <w:r w:rsidRPr="00445B4D">
              <w:t>ственного доступа в муниц</w:t>
            </w:r>
            <w:r w:rsidRPr="00445B4D">
              <w:t>и</w:t>
            </w:r>
            <w:r w:rsidRPr="00445B4D">
              <w:t>пальные бюджетные общеобр</w:t>
            </w:r>
            <w:r w:rsidRPr="00445B4D">
              <w:t>а</w:t>
            </w:r>
            <w:r w:rsidRPr="00445B4D">
              <w:t>зовател</w:t>
            </w:r>
            <w:r w:rsidRPr="00445B4D">
              <w:t>ь</w:t>
            </w:r>
            <w:r w:rsidRPr="00445B4D">
              <w:t>ные орг</w:t>
            </w:r>
            <w:r w:rsidRPr="00445B4D">
              <w:t>а</w:t>
            </w:r>
            <w:r w:rsidRPr="00445B4D">
              <w:t>низации для инв</w:t>
            </w:r>
            <w:r w:rsidRPr="00445B4D">
              <w:t>а</w:t>
            </w:r>
            <w:r w:rsidRPr="00445B4D">
              <w:t>лидов и других м</w:t>
            </w:r>
            <w:r w:rsidRPr="00445B4D">
              <w:t>а</w:t>
            </w:r>
            <w:r w:rsidRPr="00445B4D">
              <w:t>ломобил</w:t>
            </w:r>
            <w:r w:rsidRPr="00445B4D">
              <w:t>ь</w:t>
            </w:r>
            <w:r w:rsidRPr="00445B4D">
              <w:t>ных групп населения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о</w:t>
            </w:r>
            <w:r w:rsidRPr="00445B4D">
              <w:t>б</w:t>
            </w:r>
            <w:r w:rsidRPr="00445B4D">
              <w:t>разования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9D2485" w:rsidRPr="00445B4D" w:rsidTr="00F138F3"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9D2485" w:rsidRPr="007842F4" w:rsidRDefault="009D2485" w:rsidP="007842F4">
            <w:pPr>
              <w:jc w:val="center"/>
            </w:pPr>
            <w:r w:rsidRPr="007842F4">
              <w:t>0,0</w:t>
            </w:r>
          </w:p>
        </w:tc>
        <w:tc>
          <w:tcPr>
            <w:tcW w:w="1006" w:type="dxa"/>
            <w:gridSpan w:val="2"/>
            <w:tcBorders>
              <w:top w:val="nil"/>
            </w:tcBorders>
            <w:shd w:val="clear" w:color="auto" w:fill="FFFFFF" w:themeFill="background1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tcBorders>
              <w:top w:val="nil"/>
            </w:tcBorders>
            <w:shd w:val="clear" w:color="auto" w:fill="FFFFFF" w:themeFill="background1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FFFFFF" w:themeFill="background1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FFFFFF" w:themeFill="background1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FFFFFF" w:themeFill="background1"/>
          </w:tcPr>
          <w:p w:rsidR="009D2485" w:rsidRPr="007842F4" w:rsidRDefault="009D2485" w:rsidP="00445B4D">
            <w:pPr>
              <w:jc w:val="center"/>
            </w:pPr>
            <w:r w:rsidRPr="007842F4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F138F3"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9D2485" w:rsidRPr="007842F4" w:rsidRDefault="009D2485" w:rsidP="007842F4">
            <w:pPr>
              <w:jc w:val="center"/>
            </w:pPr>
            <w:r w:rsidRPr="007842F4">
              <w:t>0,0</w:t>
            </w:r>
          </w:p>
        </w:tc>
        <w:tc>
          <w:tcPr>
            <w:tcW w:w="1006" w:type="dxa"/>
            <w:gridSpan w:val="2"/>
            <w:tcBorders>
              <w:top w:val="nil"/>
            </w:tcBorders>
            <w:shd w:val="clear" w:color="auto" w:fill="FFFFFF" w:themeFill="background1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tcBorders>
              <w:top w:val="nil"/>
            </w:tcBorders>
            <w:shd w:val="clear" w:color="auto" w:fill="FFFFFF" w:themeFill="background1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FFFFFF" w:themeFill="background1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FFFFFF" w:themeFill="background1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FFFFFF" w:themeFill="background1"/>
          </w:tcPr>
          <w:p w:rsidR="009D2485" w:rsidRPr="007842F4" w:rsidRDefault="009D2485" w:rsidP="00445B4D">
            <w:pPr>
              <w:jc w:val="center"/>
            </w:pPr>
            <w:r w:rsidRPr="007842F4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F138F3"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 xml:space="preserve">жет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9D2485" w:rsidRPr="007842F4" w:rsidRDefault="009D2485" w:rsidP="007842F4">
            <w:pPr>
              <w:jc w:val="center"/>
            </w:pPr>
            <w:r w:rsidRPr="007842F4">
              <w:t>410,0</w:t>
            </w:r>
          </w:p>
        </w:tc>
        <w:tc>
          <w:tcPr>
            <w:tcW w:w="1006" w:type="dxa"/>
            <w:gridSpan w:val="2"/>
            <w:tcBorders>
              <w:top w:val="nil"/>
            </w:tcBorders>
            <w:shd w:val="clear" w:color="auto" w:fill="FFFFFF" w:themeFill="background1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tcBorders>
              <w:top w:val="nil"/>
            </w:tcBorders>
            <w:shd w:val="clear" w:color="auto" w:fill="FFFFFF" w:themeFill="background1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FFFFFF" w:themeFill="background1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FFFFFF" w:themeFill="background1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FFFFFF" w:themeFill="background1"/>
          </w:tcPr>
          <w:p w:rsidR="009D2485" w:rsidRPr="007842F4" w:rsidRDefault="009D2485" w:rsidP="00445B4D">
            <w:pPr>
              <w:jc w:val="center"/>
            </w:pPr>
            <w:r w:rsidRPr="007842F4">
              <w:t>410,0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3C2044">
        <w:tc>
          <w:tcPr>
            <w:tcW w:w="958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1.2.1.4.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9D2485" w:rsidRPr="00445B4D" w:rsidRDefault="009D2485" w:rsidP="00CB39EC">
            <w:pPr>
              <w:jc w:val="both"/>
            </w:pPr>
            <w:r w:rsidRPr="00445B4D">
              <w:t>Муниципального бюджетного общ</w:t>
            </w:r>
            <w:r w:rsidRPr="00445B4D">
              <w:t>е</w:t>
            </w:r>
            <w:r w:rsidRPr="00445B4D">
              <w:t xml:space="preserve">образовательного </w:t>
            </w:r>
            <w:proofErr w:type="spellStart"/>
            <w:proofErr w:type="gramStart"/>
            <w:r w:rsidRPr="00445B4D">
              <w:t>уч</w:t>
            </w:r>
            <w:r>
              <w:t>-</w:t>
            </w:r>
            <w:r w:rsidRPr="00445B4D">
              <w:t>реждения</w:t>
            </w:r>
            <w:proofErr w:type="spellEnd"/>
            <w:proofErr w:type="gramEnd"/>
            <w:r w:rsidRPr="00445B4D">
              <w:t xml:space="preserve">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Краснодар средней общеобр</w:t>
            </w:r>
            <w:r w:rsidRPr="00445B4D">
              <w:t>а</w:t>
            </w:r>
            <w:r w:rsidRPr="00445B4D">
              <w:t xml:space="preserve">зовательной </w:t>
            </w:r>
            <w:r>
              <w:t xml:space="preserve">   </w:t>
            </w:r>
            <w:r w:rsidRPr="00445B4D">
              <w:t xml:space="preserve">школы № 43, г. Краснодар,             ул. Майкопская, 70 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1308,6</w:t>
            </w:r>
          </w:p>
        </w:tc>
        <w:tc>
          <w:tcPr>
            <w:tcW w:w="1006" w:type="dxa"/>
            <w:gridSpan w:val="2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1308,6</w:t>
            </w:r>
          </w:p>
        </w:tc>
        <w:tc>
          <w:tcPr>
            <w:tcW w:w="995" w:type="dxa"/>
            <w:gridSpan w:val="2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tcBorders>
              <w:top w:val="nil"/>
            </w:tcBorders>
            <w:shd w:val="clear" w:color="auto" w:fill="FFFFFF"/>
          </w:tcPr>
          <w:p w:rsidR="009D2485" w:rsidRPr="00445B4D" w:rsidRDefault="009D2485" w:rsidP="00CB39EC">
            <w:pPr>
              <w:jc w:val="both"/>
            </w:pPr>
            <w:r w:rsidRPr="00445B4D">
              <w:t>Создание беспрепя</w:t>
            </w:r>
            <w:r w:rsidRPr="00445B4D">
              <w:t>т</w:t>
            </w:r>
            <w:r w:rsidRPr="00445B4D">
              <w:t>ственного доступа в муниц</w:t>
            </w:r>
            <w:r w:rsidRPr="00445B4D">
              <w:t>и</w:t>
            </w:r>
            <w:r w:rsidRPr="00445B4D">
              <w:t xml:space="preserve">пальные бюджетные </w:t>
            </w:r>
            <w:proofErr w:type="spellStart"/>
            <w:r w:rsidRPr="00445B4D">
              <w:t>общеобр</w:t>
            </w:r>
            <w:proofErr w:type="gramStart"/>
            <w:r w:rsidRPr="00445B4D">
              <w:t>а</w:t>
            </w:r>
            <w:proofErr w:type="spellEnd"/>
            <w:r>
              <w:t>-</w:t>
            </w:r>
            <w:proofErr w:type="gramEnd"/>
            <w:r w:rsidRPr="00445B4D">
              <w:t xml:space="preserve"> </w:t>
            </w:r>
            <w:proofErr w:type="spellStart"/>
            <w:r w:rsidRPr="00445B4D">
              <w:t>зовател</w:t>
            </w:r>
            <w:r w:rsidRPr="00445B4D">
              <w:t>ь</w:t>
            </w:r>
            <w:r w:rsidRPr="00445B4D">
              <w:t>ные</w:t>
            </w:r>
            <w:proofErr w:type="spellEnd"/>
            <w:r w:rsidRPr="00445B4D">
              <w:t xml:space="preserve"> орг</w:t>
            </w:r>
            <w:r w:rsidRPr="00445B4D">
              <w:t>а</w:t>
            </w:r>
            <w:r w:rsidRPr="00445B4D">
              <w:t>низации для инв</w:t>
            </w:r>
            <w:r w:rsidRPr="00445B4D">
              <w:t>а</w:t>
            </w:r>
            <w:r w:rsidRPr="00445B4D">
              <w:t xml:space="preserve">лидов </w:t>
            </w:r>
            <w:r>
              <w:t xml:space="preserve">      </w:t>
            </w:r>
            <w:r w:rsidRPr="00445B4D">
              <w:t>и</w:t>
            </w:r>
          </w:p>
        </w:tc>
        <w:tc>
          <w:tcPr>
            <w:tcW w:w="1286" w:type="dxa"/>
            <w:vMerge w:val="restart"/>
            <w:tcBorders>
              <w:top w:val="nil"/>
            </w:tcBorders>
            <w:shd w:val="clear" w:color="auto" w:fill="FFFFFF"/>
          </w:tcPr>
          <w:p w:rsidR="009D2485" w:rsidRPr="00445B4D" w:rsidRDefault="009D2485" w:rsidP="00CB39EC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о</w:t>
            </w:r>
            <w:r w:rsidRPr="00445B4D">
              <w:t>б</w:t>
            </w:r>
            <w:r w:rsidRPr="00445B4D">
              <w:t>разования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9D2485" w:rsidRPr="00445B4D" w:rsidTr="003C2044"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851,5</w:t>
            </w:r>
          </w:p>
        </w:tc>
        <w:tc>
          <w:tcPr>
            <w:tcW w:w="1006" w:type="dxa"/>
            <w:gridSpan w:val="2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851,5</w:t>
            </w:r>
          </w:p>
        </w:tc>
        <w:tc>
          <w:tcPr>
            <w:tcW w:w="995" w:type="dxa"/>
            <w:gridSpan w:val="2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3C2044"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9D2485" w:rsidRPr="00445B4D" w:rsidRDefault="009D2485" w:rsidP="00CB39EC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300,0</w:t>
            </w:r>
          </w:p>
        </w:tc>
        <w:tc>
          <w:tcPr>
            <w:tcW w:w="1006" w:type="dxa"/>
            <w:gridSpan w:val="2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300,0</w:t>
            </w:r>
          </w:p>
        </w:tc>
        <w:tc>
          <w:tcPr>
            <w:tcW w:w="995" w:type="dxa"/>
            <w:gridSpan w:val="2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3C2044"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tcBorders>
              <w:top w:val="nil"/>
            </w:tcBorders>
            <w:shd w:val="clear" w:color="auto" w:fill="FFFFFF"/>
          </w:tcPr>
          <w:p w:rsidR="009D2485" w:rsidRPr="00445B4D" w:rsidRDefault="009D2485" w:rsidP="009D2485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</w:t>
            </w:r>
            <w:proofErr w:type="spellStart"/>
            <w:r w:rsidRPr="00445B4D">
              <w:t>бюд</w:t>
            </w:r>
            <w:proofErr w:type="spellEnd"/>
            <w:r>
              <w:t>-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157,1</w:t>
            </w:r>
          </w:p>
        </w:tc>
        <w:tc>
          <w:tcPr>
            <w:tcW w:w="1006" w:type="dxa"/>
            <w:gridSpan w:val="2"/>
            <w:tcBorders>
              <w:top w:val="nil"/>
            </w:tcBorders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157,1</w:t>
            </w:r>
          </w:p>
        </w:tc>
        <w:tc>
          <w:tcPr>
            <w:tcW w:w="995" w:type="dxa"/>
            <w:gridSpan w:val="2"/>
            <w:tcBorders>
              <w:top w:val="nil"/>
            </w:tcBorders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0048E9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3C2044">
        <w:tc>
          <w:tcPr>
            <w:tcW w:w="958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lastRenderedPageBreak/>
              <w:t>1</w:t>
            </w:r>
          </w:p>
        </w:tc>
        <w:tc>
          <w:tcPr>
            <w:tcW w:w="2411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2</w:t>
            </w: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3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4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5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6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7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8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9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10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>
              <w:t>11</w:t>
            </w:r>
          </w:p>
        </w:tc>
        <w:tc>
          <w:tcPr>
            <w:tcW w:w="1421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1</w:t>
            </w:r>
            <w:r>
              <w:t>2</w:t>
            </w:r>
          </w:p>
        </w:tc>
        <w:tc>
          <w:tcPr>
            <w:tcW w:w="1286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1</w:t>
            </w:r>
            <w:r>
              <w:t>3</w:t>
            </w:r>
          </w:p>
        </w:tc>
      </w:tr>
      <w:tr w:rsidR="009D2485" w:rsidRPr="00445B4D" w:rsidTr="003C2044">
        <w:tc>
          <w:tcPr>
            <w:tcW w:w="958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</w:p>
        </w:tc>
        <w:tc>
          <w:tcPr>
            <w:tcW w:w="2411" w:type="dxa"/>
            <w:shd w:val="clear" w:color="auto" w:fill="FFFFFF"/>
          </w:tcPr>
          <w:p w:rsidR="009D2485" w:rsidRPr="00445B4D" w:rsidRDefault="009D2485" w:rsidP="00CB39EC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CB39EC">
            <w:pPr>
              <w:jc w:val="both"/>
            </w:pPr>
            <w:proofErr w:type="spellStart"/>
            <w:r w:rsidRPr="00445B4D">
              <w:t>жет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7842F4">
            <w:pPr>
              <w:jc w:val="center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7842F4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7842F4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7842F4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7842F4">
            <w:pPr>
              <w:jc w:val="center"/>
            </w:pP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9D2485" w:rsidRDefault="009D2485" w:rsidP="007842F4">
            <w:pPr>
              <w:jc w:val="center"/>
            </w:pPr>
          </w:p>
        </w:tc>
        <w:tc>
          <w:tcPr>
            <w:tcW w:w="1421" w:type="dxa"/>
            <w:shd w:val="clear" w:color="auto" w:fill="FFFFFF"/>
          </w:tcPr>
          <w:p w:rsidR="009D2485" w:rsidRPr="00445B4D" w:rsidRDefault="009D2485" w:rsidP="00CB39EC">
            <w:pPr>
              <w:jc w:val="both"/>
            </w:pPr>
            <w:r w:rsidRPr="00445B4D">
              <w:t>других м</w:t>
            </w:r>
            <w:r w:rsidRPr="00445B4D">
              <w:t>а</w:t>
            </w:r>
            <w:r w:rsidRPr="00445B4D">
              <w:t>ломобил</w:t>
            </w:r>
            <w:r w:rsidRPr="00445B4D">
              <w:t>ь</w:t>
            </w:r>
            <w:r w:rsidRPr="00445B4D">
              <w:t>ных групп населения</w:t>
            </w:r>
          </w:p>
        </w:tc>
        <w:tc>
          <w:tcPr>
            <w:tcW w:w="1286" w:type="dxa"/>
            <w:shd w:val="clear" w:color="auto" w:fill="FFFFFF"/>
          </w:tcPr>
          <w:p w:rsidR="009D2485" w:rsidRPr="00445B4D" w:rsidRDefault="009D2485" w:rsidP="00CB39EC">
            <w:pPr>
              <w:jc w:val="both"/>
            </w:pPr>
          </w:p>
        </w:tc>
      </w:tr>
      <w:tr w:rsidR="009D2485" w:rsidRPr="00445B4D" w:rsidTr="003C2044">
        <w:tc>
          <w:tcPr>
            <w:tcW w:w="958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1.2.1.5.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Муниципального бюджетного общ</w:t>
            </w:r>
            <w:r w:rsidRPr="00445B4D">
              <w:t>е</w:t>
            </w:r>
            <w:r w:rsidRPr="00445B4D">
              <w:t xml:space="preserve">образовательного </w:t>
            </w:r>
            <w:proofErr w:type="spellStart"/>
            <w:proofErr w:type="gramStart"/>
            <w:r w:rsidRPr="00445B4D">
              <w:t>уч</w:t>
            </w:r>
            <w:r>
              <w:t>-</w:t>
            </w:r>
            <w:r w:rsidRPr="00445B4D">
              <w:t>реждения</w:t>
            </w:r>
            <w:proofErr w:type="spellEnd"/>
            <w:proofErr w:type="gramEnd"/>
            <w:r w:rsidRPr="00445B4D">
              <w:t xml:space="preserve">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Краснодар гимна</w:t>
            </w:r>
            <w:r>
              <w:t xml:space="preserve">зии № 44,                      </w:t>
            </w:r>
            <w:r w:rsidRPr="00445B4D">
              <w:t>г. Краснодар,</w:t>
            </w:r>
            <w:r>
              <w:t xml:space="preserve">                  </w:t>
            </w:r>
            <w:r w:rsidRPr="00445B4D">
              <w:t xml:space="preserve"> ул. Старокубанская, 127</w:t>
            </w: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1479,1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1479,1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Создание беспрепя</w:t>
            </w:r>
            <w:r w:rsidRPr="00445B4D">
              <w:t>т</w:t>
            </w:r>
            <w:r w:rsidRPr="00445B4D">
              <w:t>ственного доступа в муниц</w:t>
            </w:r>
            <w:r w:rsidRPr="00445B4D">
              <w:t>и</w:t>
            </w:r>
            <w:r w:rsidRPr="00445B4D">
              <w:t>пальные бюджетные общеобр</w:t>
            </w:r>
            <w:r w:rsidRPr="00445B4D">
              <w:t>а</w:t>
            </w:r>
            <w:r w:rsidRPr="00445B4D">
              <w:t>зовател</w:t>
            </w:r>
            <w:r w:rsidRPr="00445B4D">
              <w:t>ь</w:t>
            </w:r>
            <w:r w:rsidRPr="00445B4D">
              <w:t>ные орг</w:t>
            </w:r>
            <w:r w:rsidRPr="00445B4D">
              <w:t>а</w:t>
            </w:r>
            <w:r w:rsidRPr="00445B4D">
              <w:t>низации для инв</w:t>
            </w:r>
            <w:r w:rsidRPr="00445B4D">
              <w:t>а</w:t>
            </w:r>
            <w:r w:rsidRPr="00445B4D">
              <w:t>лидов и других м</w:t>
            </w:r>
            <w:r w:rsidRPr="00445B4D">
              <w:t>а</w:t>
            </w:r>
            <w:r w:rsidRPr="00445B4D">
              <w:t>ломобил</w:t>
            </w:r>
            <w:r w:rsidRPr="00445B4D">
              <w:t>ь</w:t>
            </w:r>
            <w:r w:rsidRPr="00445B4D">
              <w:t>ных групп населения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о</w:t>
            </w:r>
            <w:r w:rsidRPr="00445B4D">
              <w:t>б</w:t>
            </w:r>
            <w:r w:rsidRPr="00445B4D">
              <w:t>разования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9D2485" w:rsidRPr="00445B4D" w:rsidTr="003C2044"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851,5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851,5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3C2044"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450,0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450,0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3C2044">
        <w:trPr>
          <w:trHeight w:val="276"/>
        </w:trPr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177,6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177,6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3C2044">
        <w:trPr>
          <w:trHeight w:val="70"/>
        </w:trPr>
        <w:tc>
          <w:tcPr>
            <w:tcW w:w="958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1.2.1.6.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9D2485" w:rsidRPr="00EF75F6" w:rsidRDefault="009D2485" w:rsidP="00856BE9">
            <w:pPr>
              <w:jc w:val="both"/>
            </w:pPr>
            <w:r w:rsidRPr="00EF75F6">
              <w:t>Муниципального бюджетного общ</w:t>
            </w:r>
            <w:r w:rsidRPr="00EF75F6">
              <w:t>е</w:t>
            </w:r>
            <w:r w:rsidRPr="00EF75F6">
              <w:t xml:space="preserve">образовательного </w:t>
            </w:r>
            <w:proofErr w:type="spellStart"/>
            <w:proofErr w:type="gramStart"/>
            <w:r w:rsidRPr="00EF75F6">
              <w:t>уч-реждения</w:t>
            </w:r>
            <w:proofErr w:type="spellEnd"/>
            <w:proofErr w:type="gramEnd"/>
            <w:r w:rsidRPr="00EF75F6">
              <w:t xml:space="preserve"> муниц</w:t>
            </w:r>
            <w:r w:rsidRPr="00EF75F6">
              <w:t>и</w:t>
            </w:r>
            <w:r w:rsidRPr="00EF75F6">
              <w:t>пального образов</w:t>
            </w:r>
            <w:r w:rsidRPr="00EF75F6">
              <w:t>а</w:t>
            </w:r>
            <w:r w:rsidRPr="00EF75F6">
              <w:t>ния город Красно дар средней общео</w:t>
            </w:r>
            <w:r w:rsidRPr="00EF75F6">
              <w:t>б</w:t>
            </w:r>
            <w:r w:rsidRPr="00EF75F6">
              <w:t>разовательной шк</w:t>
            </w:r>
            <w:r w:rsidRPr="00EF75F6">
              <w:t>о</w:t>
            </w:r>
            <w:r w:rsidRPr="00EF75F6">
              <w:t>лы № 46, г. Красн</w:t>
            </w:r>
            <w:r w:rsidRPr="00EF75F6">
              <w:t>о</w:t>
            </w:r>
            <w:r w:rsidRPr="00EF75F6">
              <w:t>дар, ул. Гидростро</w:t>
            </w:r>
            <w:r w:rsidRPr="00EF75F6">
              <w:t>и</w:t>
            </w:r>
            <w:r w:rsidRPr="00EF75F6">
              <w:t>телей, 20</w:t>
            </w:r>
          </w:p>
        </w:tc>
        <w:tc>
          <w:tcPr>
            <w:tcW w:w="861" w:type="dxa"/>
            <w:shd w:val="clear" w:color="auto" w:fill="FFFFFF"/>
          </w:tcPr>
          <w:p w:rsidR="009D2485" w:rsidRPr="00EF75F6" w:rsidRDefault="009D2485" w:rsidP="00445B4D">
            <w:pPr>
              <w:jc w:val="both"/>
            </w:pPr>
            <w:r w:rsidRPr="00EF75F6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9D2485" w:rsidRPr="00EF75F6" w:rsidRDefault="009D2485" w:rsidP="00445B4D">
            <w:pPr>
              <w:jc w:val="center"/>
            </w:pPr>
            <w:r w:rsidRPr="00EF75F6">
              <w:t>1381,3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EF75F6" w:rsidRDefault="009D2485" w:rsidP="00445B4D">
            <w:pPr>
              <w:jc w:val="center"/>
            </w:pPr>
            <w:r w:rsidRPr="00EF75F6">
              <w:t>1381,3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EF75F6" w:rsidRDefault="009D2485" w:rsidP="00445B4D">
            <w:pPr>
              <w:jc w:val="center"/>
            </w:pPr>
            <w:r w:rsidRPr="00EF75F6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EF75F6" w:rsidRDefault="009D2485" w:rsidP="00445B4D">
            <w:pPr>
              <w:jc w:val="center"/>
            </w:pPr>
            <w:r w:rsidRPr="00EF75F6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EF75F6" w:rsidRDefault="009D2485" w:rsidP="00445B4D">
            <w:pPr>
              <w:jc w:val="center"/>
            </w:pPr>
            <w:r w:rsidRPr="00EF75F6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EF75F6" w:rsidRDefault="009D2485" w:rsidP="00445B4D">
            <w:pPr>
              <w:jc w:val="center"/>
            </w:pPr>
            <w:r w:rsidRPr="00EF75F6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EF75F6" w:rsidRDefault="009D2485" w:rsidP="00445B4D">
            <w:pPr>
              <w:jc w:val="center"/>
            </w:pPr>
            <w:r w:rsidRPr="00EF75F6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9D2485" w:rsidRPr="00445B4D" w:rsidRDefault="009D2485" w:rsidP="00EF75F6">
            <w:pPr>
              <w:jc w:val="both"/>
            </w:pPr>
            <w:r w:rsidRPr="00445B4D">
              <w:t>Создание беспрепя</w:t>
            </w:r>
            <w:r w:rsidRPr="00445B4D">
              <w:t>т</w:t>
            </w:r>
            <w:r w:rsidRPr="00445B4D">
              <w:t xml:space="preserve">ственного доступа в </w:t>
            </w:r>
            <w:proofErr w:type="gramStart"/>
            <w:r w:rsidRPr="00445B4D">
              <w:t>муниц</w:t>
            </w:r>
            <w:r w:rsidRPr="00445B4D">
              <w:t>и</w:t>
            </w:r>
            <w:r w:rsidRPr="00445B4D">
              <w:t>пальные</w:t>
            </w:r>
            <w:proofErr w:type="gramEnd"/>
            <w:r w:rsidRPr="00445B4D">
              <w:t xml:space="preserve"> бюджетные общеобр</w:t>
            </w:r>
            <w:r w:rsidRPr="00445B4D">
              <w:t>а</w:t>
            </w:r>
            <w:r w:rsidRPr="00445B4D">
              <w:t>зовател</w:t>
            </w:r>
            <w:r w:rsidRPr="00445B4D">
              <w:t>ь</w:t>
            </w:r>
            <w:r w:rsidRPr="00445B4D">
              <w:t>ные орг</w:t>
            </w:r>
            <w:r w:rsidRPr="00445B4D">
              <w:t>а</w:t>
            </w:r>
            <w:r w:rsidRPr="00445B4D">
              <w:t>низации для инв</w:t>
            </w:r>
            <w:r w:rsidRPr="00445B4D">
              <w:t>а</w:t>
            </w:r>
            <w:r w:rsidRPr="00445B4D">
              <w:t xml:space="preserve">лидов </w:t>
            </w:r>
            <w:r w:rsidR="00EF75F6">
              <w:t xml:space="preserve">      </w:t>
            </w:r>
            <w:r w:rsidRPr="00445B4D">
              <w:t xml:space="preserve">и 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о</w:t>
            </w:r>
            <w:r w:rsidRPr="00445B4D">
              <w:t>б</w:t>
            </w:r>
            <w:r w:rsidRPr="00445B4D">
              <w:t>разования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9D2485" w:rsidRPr="00445B4D" w:rsidTr="003C2044"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Pr="00EF75F6" w:rsidRDefault="009D2485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9D2485" w:rsidRPr="00EF75F6" w:rsidRDefault="009D2485" w:rsidP="00445B4D">
            <w:pPr>
              <w:jc w:val="both"/>
            </w:pPr>
            <w:r w:rsidRPr="00EF75F6">
              <w:t>Фед</w:t>
            </w:r>
            <w:r w:rsidRPr="00EF75F6">
              <w:t>е</w:t>
            </w:r>
            <w:r w:rsidRPr="00EF75F6">
              <w:t>рал</w:t>
            </w:r>
            <w:r w:rsidRPr="00EF75F6">
              <w:t>ь</w:t>
            </w:r>
            <w:r w:rsidRPr="00EF75F6">
              <w:t>ный бю</w:t>
            </w:r>
            <w:r w:rsidRPr="00EF75F6">
              <w:t>д</w:t>
            </w:r>
            <w:r w:rsidRPr="00EF75F6">
              <w:t>жет</w:t>
            </w:r>
          </w:p>
        </w:tc>
        <w:tc>
          <w:tcPr>
            <w:tcW w:w="1134" w:type="dxa"/>
            <w:shd w:val="clear" w:color="auto" w:fill="FFFFFF"/>
          </w:tcPr>
          <w:p w:rsidR="009D2485" w:rsidRPr="00EF75F6" w:rsidRDefault="009D2485" w:rsidP="00445B4D">
            <w:pPr>
              <w:jc w:val="center"/>
            </w:pPr>
            <w:r w:rsidRPr="00EF75F6">
              <w:t>851,5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EF75F6" w:rsidRDefault="009D2485" w:rsidP="00445B4D">
            <w:pPr>
              <w:jc w:val="center"/>
            </w:pPr>
            <w:r w:rsidRPr="00EF75F6">
              <w:t>851,5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EF75F6" w:rsidRDefault="009D2485" w:rsidP="00445B4D">
            <w:pPr>
              <w:jc w:val="center"/>
            </w:pPr>
            <w:r w:rsidRPr="00EF75F6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EF75F6" w:rsidRDefault="009D2485" w:rsidP="00445B4D">
            <w:pPr>
              <w:jc w:val="center"/>
            </w:pPr>
            <w:r w:rsidRPr="00EF75F6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EF75F6" w:rsidRDefault="009D2485" w:rsidP="00445B4D">
            <w:pPr>
              <w:jc w:val="center"/>
            </w:pPr>
            <w:r w:rsidRPr="00EF75F6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EF75F6" w:rsidRDefault="009D2485" w:rsidP="00445B4D">
            <w:pPr>
              <w:jc w:val="center"/>
            </w:pPr>
            <w:r w:rsidRPr="00EF75F6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EF75F6" w:rsidRDefault="009D2485" w:rsidP="00445B4D">
            <w:pPr>
              <w:jc w:val="center"/>
            </w:pPr>
            <w:r w:rsidRPr="00EF75F6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3C2044">
        <w:trPr>
          <w:trHeight w:val="194"/>
        </w:trPr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/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364,0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364,0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3C2044">
        <w:trPr>
          <w:trHeight w:val="194"/>
        </w:trPr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/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EF75F6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</w:t>
            </w:r>
            <w:proofErr w:type="spellStart"/>
            <w:r w:rsidRPr="00445B4D">
              <w:t>бюд</w:t>
            </w:r>
            <w:proofErr w:type="spellEnd"/>
            <w:r w:rsidR="00EF75F6">
              <w:t>-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165,8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165,8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3C2044">
        <w:trPr>
          <w:trHeight w:val="278"/>
        </w:trPr>
        <w:tc>
          <w:tcPr>
            <w:tcW w:w="958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lastRenderedPageBreak/>
              <w:t>1</w:t>
            </w:r>
          </w:p>
        </w:tc>
        <w:tc>
          <w:tcPr>
            <w:tcW w:w="2411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2</w:t>
            </w: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3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4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5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6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7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8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9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10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>
              <w:t>11</w:t>
            </w:r>
          </w:p>
        </w:tc>
        <w:tc>
          <w:tcPr>
            <w:tcW w:w="1421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1</w:t>
            </w:r>
            <w:r>
              <w:t>2</w:t>
            </w:r>
          </w:p>
        </w:tc>
        <w:tc>
          <w:tcPr>
            <w:tcW w:w="1286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1</w:t>
            </w:r>
            <w:r>
              <w:t>3</w:t>
            </w:r>
          </w:p>
        </w:tc>
      </w:tr>
      <w:tr w:rsidR="00EF75F6" w:rsidRPr="00445B4D" w:rsidTr="003C2044">
        <w:trPr>
          <w:trHeight w:val="278"/>
        </w:trPr>
        <w:tc>
          <w:tcPr>
            <w:tcW w:w="958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  <w:tc>
          <w:tcPr>
            <w:tcW w:w="2411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EF75F6">
            <w:pPr>
              <w:jc w:val="both"/>
            </w:pPr>
            <w:proofErr w:type="spellStart"/>
            <w:r w:rsidRPr="00445B4D">
              <w:t>жет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EF75F6" w:rsidRDefault="00EF75F6" w:rsidP="007842F4">
            <w:pPr>
              <w:jc w:val="center"/>
            </w:pPr>
          </w:p>
        </w:tc>
        <w:tc>
          <w:tcPr>
            <w:tcW w:w="1421" w:type="dxa"/>
            <w:shd w:val="clear" w:color="auto" w:fill="FFFFFF"/>
          </w:tcPr>
          <w:p w:rsidR="00EF75F6" w:rsidRPr="00445B4D" w:rsidRDefault="00EF75F6" w:rsidP="00EF75F6">
            <w:pPr>
              <w:jc w:val="both"/>
            </w:pPr>
            <w:r w:rsidRPr="00445B4D">
              <w:t>других м</w:t>
            </w:r>
            <w:r w:rsidRPr="00445B4D">
              <w:t>а</w:t>
            </w:r>
            <w:r w:rsidRPr="00445B4D">
              <w:t>ломобил</w:t>
            </w:r>
            <w:r w:rsidRPr="00445B4D">
              <w:t>ь</w:t>
            </w:r>
            <w:r w:rsidRPr="00445B4D">
              <w:t>ных групп населения</w:t>
            </w:r>
          </w:p>
        </w:tc>
        <w:tc>
          <w:tcPr>
            <w:tcW w:w="1286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</w:tr>
      <w:tr w:rsidR="009D2485" w:rsidRPr="00445B4D" w:rsidTr="003C2044">
        <w:trPr>
          <w:trHeight w:val="278"/>
        </w:trPr>
        <w:tc>
          <w:tcPr>
            <w:tcW w:w="958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ind w:right="-108" w:hanging="142"/>
              <w:jc w:val="center"/>
            </w:pPr>
            <w:r w:rsidRPr="00445B4D">
              <w:t>1.2.1.7.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Муниципального бюджетного общ</w:t>
            </w:r>
            <w:r w:rsidRPr="00445B4D">
              <w:t>е</w:t>
            </w:r>
            <w:r w:rsidRPr="00445B4D">
              <w:t xml:space="preserve">образовательного </w:t>
            </w:r>
            <w:proofErr w:type="spellStart"/>
            <w:r w:rsidRPr="00445B4D">
              <w:t>уч</w:t>
            </w:r>
            <w:r>
              <w:t>-</w:t>
            </w:r>
            <w:r w:rsidRPr="00445B4D">
              <w:t>реждения</w:t>
            </w:r>
            <w:proofErr w:type="spellEnd"/>
            <w:r w:rsidRPr="00445B4D">
              <w:t xml:space="preserve">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Краснодар средней общеобр</w:t>
            </w:r>
            <w:r w:rsidRPr="00445B4D">
              <w:t>а</w:t>
            </w:r>
            <w:r w:rsidRPr="00445B4D">
              <w:t xml:space="preserve">зовательной школы            № 50, г. Краснодар,            пос. Берёзовый, </w:t>
            </w:r>
            <w:r>
              <w:t xml:space="preserve">                </w:t>
            </w:r>
            <w:r w:rsidRPr="00445B4D">
              <w:t xml:space="preserve">ул. </w:t>
            </w:r>
            <w:proofErr w:type="gramStart"/>
            <w:r w:rsidRPr="00445B4D">
              <w:t>Целиноградская</w:t>
            </w:r>
            <w:proofErr w:type="gramEnd"/>
            <w:r w:rsidRPr="00445B4D">
              <w:t>, 1</w:t>
            </w: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1456,3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1456,3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Создание беспрепя</w:t>
            </w:r>
            <w:r w:rsidRPr="00445B4D">
              <w:t>т</w:t>
            </w:r>
            <w:r w:rsidRPr="00445B4D">
              <w:t>ственного доступа в муниц</w:t>
            </w:r>
            <w:r w:rsidRPr="00445B4D">
              <w:t>и</w:t>
            </w:r>
            <w:r w:rsidRPr="00445B4D">
              <w:t>пальные бюджетные общеобр</w:t>
            </w:r>
            <w:r w:rsidRPr="00445B4D">
              <w:t>а</w:t>
            </w:r>
            <w:r w:rsidRPr="00445B4D">
              <w:t>зовател</w:t>
            </w:r>
            <w:r w:rsidRPr="00445B4D">
              <w:t>ь</w:t>
            </w:r>
            <w:r w:rsidRPr="00445B4D">
              <w:t>ные орг</w:t>
            </w:r>
            <w:r w:rsidRPr="00445B4D">
              <w:t>а</w:t>
            </w:r>
            <w:r w:rsidRPr="00445B4D">
              <w:t>низации для инв</w:t>
            </w:r>
            <w:r w:rsidRPr="00445B4D">
              <w:t>а</w:t>
            </w:r>
            <w:r w:rsidRPr="00445B4D">
              <w:t>лидов и других м</w:t>
            </w:r>
            <w:r w:rsidRPr="00445B4D">
              <w:t>а</w:t>
            </w:r>
            <w:r w:rsidRPr="00445B4D">
              <w:t>ломобил</w:t>
            </w:r>
            <w:r w:rsidRPr="00445B4D">
              <w:t>ь</w:t>
            </w:r>
            <w:r w:rsidRPr="00445B4D">
              <w:t>ных групп населения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о</w:t>
            </w:r>
            <w:r w:rsidRPr="00445B4D">
              <w:t>б</w:t>
            </w:r>
            <w:r w:rsidRPr="00445B4D">
              <w:t>разования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9D2485" w:rsidRPr="00445B4D" w:rsidTr="003C2044"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851,5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851,5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3C2044"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430,0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430,0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3C2044"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174,8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174,8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3C2044">
        <w:tc>
          <w:tcPr>
            <w:tcW w:w="958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ind w:right="-108" w:hanging="142"/>
              <w:jc w:val="center"/>
            </w:pPr>
            <w:r w:rsidRPr="00445B4D">
              <w:t>1.2.1.8.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Муниципального бюджетного общ</w:t>
            </w:r>
            <w:r w:rsidRPr="00445B4D">
              <w:t>е</w:t>
            </w:r>
            <w:r w:rsidRPr="00445B4D">
              <w:t xml:space="preserve">образовательного </w:t>
            </w:r>
            <w:proofErr w:type="spellStart"/>
            <w:proofErr w:type="gramStart"/>
            <w:r w:rsidRPr="00445B4D">
              <w:t>уч</w:t>
            </w:r>
            <w:r>
              <w:t>-</w:t>
            </w:r>
            <w:r w:rsidRPr="00445B4D">
              <w:t>реждения</w:t>
            </w:r>
            <w:proofErr w:type="spellEnd"/>
            <w:proofErr w:type="gramEnd"/>
            <w:r w:rsidRPr="00445B4D">
              <w:t xml:space="preserve">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Краснодар средней общеобр</w:t>
            </w:r>
            <w:r w:rsidRPr="00445B4D">
              <w:t>а</w:t>
            </w:r>
            <w:r w:rsidRPr="00445B4D">
              <w:t>зовательной школы           № 53, г. Краснодар, ул. Сормовская, 25</w:t>
            </w: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1381,3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1381,3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9D2485" w:rsidRPr="00445B4D" w:rsidRDefault="009D2485" w:rsidP="00EF75F6">
            <w:pPr>
              <w:jc w:val="both"/>
            </w:pPr>
            <w:r w:rsidRPr="00445B4D">
              <w:t>Создание беспрепя</w:t>
            </w:r>
            <w:r w:rsidRPr="00445B4D">
              <w:t>т</w:t>
            </w:r>
            <w:r w:rsidRPr="00445B4D">
              <w:t xml:space="preserve">ственного доступа в </w:t>
            </w:r>
            <w:proofErr w:type="gramStart"/>
            <w:r w:rsidRPr="00445B4D">
              <w:t>муниц</w:t>
            </w:r>
            <w:r w:rsidRPr="00445B4D">
              <w:t>и</w:t>
            </w:r>
            <w:r w:rsidRPr="00445B4D">
              <w:t>пальные</w:t>
            </w:r>
            <w:proofErr w:type="gramEnd"/>
            <w:r w:rsidRPr="00445B4D">
              <w:t xml:space="preserve"> бюджетные общеобр</w:t>
            </w:r>
            <w:r w:rsidRPr="00445B4D">
              <w:t>а</w:t>
            </w:r>
            <w:r w:rsidRPr="00445B4D">
              <w:t>зовател</w:t>
            </w:r>
            <w:r w:rsidRPr="00445B4D">
              <w:t>ь</w:t>
            </w:r>
            <w:r w:rsidRPr="00445B4D">
              <w:t>ные орг</w:t>
            </w:r>
            <w:r w:rsidRPr="00445B4D">
              <w:t>а</w:t>
            </w:r>
            <w:r w:rsidRPr="00445B4D">
              <w:t>низации для инв</w:t>
            </w:r>
            <w:r w:rsidRPr="00445B4D">
              <w:t>а</w:t>
            </w:r>
            <w:r w:rsidRPr="00445B4D">
              <w:t xml:space="preserve">лидов </w:t>
            </w:r>
            <w:r w:rsidR="00EF75F6">
              <w:t xml:space="preserve">      </w:t>
            </w:r>
            <w:r w:rsidRPr="00445B4D">
              <w:t xml:space="preserve">и 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о</w:t>
            </w:r>
            <w:r w:rsidRPr="00445B4D">
              <w:t>б</w:t>
            </w:r>
            <w:r w:rsidRPr="00445B4D">
              <w:t>разования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9D2485" w:rsidRPr="00445B4D" w:rsidTr="003C2044"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851,5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851,5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3C2044"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364,0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364,0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3C2044"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EF75F6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</w:t>
            </w:r>
            <w:proofErr w:type="spellStart"/>
            <w:r w:rsidRPr="00445B4D">
              <w:t>бюд</w:t>
            </w:r>
            <w:proofErr w:type="spellEnd"/>
            <w:r w:rsidR="00EF75F6">
              <w:t>-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165,8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165,8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3C2044">
        <w:tc>
          <w:tcPr>
            <w:tcW w:w="958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lastRenderedPageBreak/>
              <w:t>1</w:t>
            </w:r>
          </w:p>
        </w:tc>
        <w:tc>
          <w:tcPr>
            <w:tcW w:w="2411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2</w:t>
            </w: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3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4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5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6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7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8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9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10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>
              <w:t>11</w:t>
            </w:r>
          </w:p>
        </w:tc>
        <w:tc>
          <w:tcPr>
            <w:tcW w:w="1421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1</w:t>
            </w:r>
            <w:r>
              <w:t>2</w:t>
            </w:r>
          </w:p>
        </w:tc>
        <w:tc>
          <w:tcPr>
            <w:tcW w:w="1286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1</w:t>
            </w:r>
            <w:r>
              <w:t>3</w:t>
            </w:r>
          </w:p>
        </w:tc>
      </w:tr>
      <w:tr w:rsidR="00EF75F6" w:rsidRPr="00445B4D" w:rsidTr="003C2044">
        <w:tc>
          <w:tcPr>
            <w:tcW w:w="958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  <w:tc>
          <w:tcPr>
            <w:tcW w:w="2411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EF75F6">
            <w:pPr>
              <w:jc w:val="both"/>
            </w:pPr>
            <w:proofErr w:type="spellStart"/>
            <w:r w:rsidRPr="00445B4D">
              <w:t>жет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EF75F6" w:rsidRDefault="00EF75F6" w:rsidP="007842F4">
            <w:pPr>
              <w:jc w:val="center"/>
            </w:pPr>
          </w:p>
        </w:tc>
        <w:tc>
          <w:tcPr>
            <w:tcW w:w="1421" w:type="dxa"/>
            <w:shd w:val="clear" w:color="auto" w:fill="FFFFFF"/>
          </w:tcPr>
          <w:p w:rsidR="00EF75F6" w:rsidRPr="00445B4D" w:rsidRDefault="00EF75F6" w:rsidP="00EF75F6">
            <w:pPr>
              <w:jc w:val="both"/>
            </w:pPr>
            <w:r w:rsidRPr="00445B4D">
              <w:t>других м</w:t>
            </w:r>
            <w:r w:rsidRPr="00445B4D">
              <w:t>а</w:t>
            </w:r>
            <w:r w:rsidRPr="00445B4D">
              <w:t>ломобил</w:t>
            </w:r>
            <w:r w:rsidRPr="00445B4D">
              <w:t>ь</w:t>
            </w:r>
            <w:r w:rsidRPr="00445B4D">
              <w:t>ных групп населения</w:t>
            </w:r>
          </w:p>
        </w:tc>
        <w:tc>
          <w:tcPr>
            <w:tcW w:w="1286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</w:tr>
      <w:tr w:rsidR="009D2485" w:rsidRPr="00445B4D" w:rsidTr="003C2044">
        <w:tc>
          <w:tcPr>
            <w:tcW w:w="958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ind w:right="-108" w:hanging="142"/>
              <w:jc w:val="center"/>
            </w:pPr>
            <w:r w:rsidRPr="00445B4D">
              <w:t>1.2.1.9.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Муниципального бюджетного общ</w:t>
            </w:r>
            <w:r w:rsidRPr="00445B4D">
              <w:t>е</w:t>
            </w:r>
            <w:r w:rsidRPr="00445B4D">
              <w:t xml:space="preserve">образовательного </w:t>
            </w:r>
            <w:proofErr w:type="spellStart"/>
            <w:r w:rsidRPr="00445B4D">
              <w:t>уч</w:t>
            </w:r>
            <w:r>
              <w:t>-</w:t>
            </w:r>
            <w:r w:rsidRPr="00445B4D">
              <w:t>реждения</w:t>
            </w:r>
            <w:proofErr w:type="spellEnd"/>
            <w:r w:rsidRPr="00445B4D">
              <w:t xml:space="preserve">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Краснодар средней общеобр</w:t>
            </w:r>
            <w:r w:rsidRPr="00445B4D">
              <w:t>а</w:t>
            </w:r>
            <w:r w:rsidRPr="00445B4D">
              <w:t xml:space="preserve">зовательной школы             № 68, г. Краснодар, пос. Колосистый, </w:t>
            </w:r>
            <w:r>
              <w:t xml:space="preserve">     </w:t>
            </w:r>
            <w:r w:rsidRPr="00445B4D">
              <w:t xml:space="preserve">ул. </w:t>
            </w:r>
            <w:proofErr w:type="gramStart"/>
            <w:r w:rsidRPr="00445B4D">
              <w:t>Звёздная</w:t>
            </w:r>
            <w:proofErr w:type="gramEnd"/>
            <w:r w:rsidRPr="00445B4D">
              <w:t>, 5</w:t>
            </w: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1410,9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1410,9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Создание беспрепя</w:t>
            </w:r>
            <w:r w:rsidRPr="00445B4D">
              <w:t>т</w:t>
            </w:r>
            <w:r w:rsidRPr="00445B4D">
              <w:t>ственного доступа в муниц</w:t>
            </w:r>
            <w:r w:rsidRPr="00445B4D">
              <w:t>и</w:t>
            </w:r>
            <w:r w:rsidRPr="00445B4D">
              <w:t>пальные бюджетные общеобр</w:t>
            </w:r>
            <w:r w:rsidRPr="00445B4D">
              <w:t>а</w:t>
            </w:r>
            <w:r w:rsidRPr="00445B4D">
              <w:t>зовател</w:t>
            </w:r>
            <w:r w:rsidRPr="00445B4D">
              <w:t>ь</w:t>
            </w:r>
            <w:r w:rsidRPr="00445B4D">
              <w:t>ные орг</w:t>
            </w:r>
            <w:r w:rsidRPr="00445B4D">
              <w:t>а</w:t>
            </w:r>
            <w:r w:rsidRPr="00445B4D">
              <w:t>низации для инв</w:t>
            </w:r>
            <w:r w:rsidRPr="00445B4D">
              <w:t>а</w:t>
            </w:r>
            <w:r w:rsidRPr="00445B4D">
              <w:t>лидов и других м</w:t>
            </w:r>
            <w:r w:rsidRPr="00445B4D">
              <w:t>а</w:t>
            </w:r>
            <w:r w:rsidRPr="00445B4D">
              <w:t>ломобил</w:t>
            </w:r>
            <w:r w:rsidRPr="00445B4D">
              <w:t>ь</w:t>
            </w:r>
            <w:r w:rsidRPr="00445B4D">
              <w:t>ных групп населения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о</w:t>
            </w:r>
            <w:r w:rsidRPr="00445B4D">
              <w:t>б</w:t>
            </w:r>
            <w:r w:rsidRPr="00445B4D">
              <w:t>разования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9D2485" w:rsidRPr="00445B4D" w:rsidTr="003C2044"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851,5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851,5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3C2044"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ind w:right="-108" w:hanging="142"/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390,0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390,0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3C2044"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ind w:right="-108" w:hanging="142"/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 xml:space="preserve">жет 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169,4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169,4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3C2044">
        <w:tc>
          <w:tcPr>
            <w:tcW w:w="958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ind w:right="-108" w:hanging="142"/>
              <w:jc w:val="center"/>
            </w:pPr>
            <w:r w:rsidRPr="00445B4D">
              <w:t>1.2.1.10.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Муниципального автономного общ</w:t>
            </w:r>
            <w:r w:rsidRPr="00445B4D">
              <w:t>е</w:t>
            </w:r>
            <w:r w:rsidRPr="00445B4D">
              <w:t xml:space="preserve">образовательного </w:t>
            </w:r>
            <w:proofErr w:type="spellStart"/>
            <w:proofErr w:type="gramStart"/>
            <w:r w:rsidRPr="00445B4D">
              <w:t>уч</w:t>
            </w:r>
            <w:r>
              <w:t>-</w:t>
            </w:r>
            <w:r w:rsidRPr="00445B4D">
              <w:t>реждения</w:t>
            </w:r>
            <w:proofErr w:type="spellEnd"/>
            <w:proofErr w:type="gramEnd"/>
            <w:r w:rsidRPr="00445B4D">
              <w:t xml:space="preserve">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Красно-дар средней общео</w:t>
            </w:r>
            <w:r w:rsidRPr="00445B4D">
              <w:t>б</w:t>
            </w:r>
            <w:r w:rsidRPr="00445B4D">
              <w:t>разовательной шк</w:t>
            </w:r>
            <w:r w:rsidRPr="00445B4D">
              <w:t>о</w:t>
            </w:r>
            <w:r w:rsidRPr="00445B4D">
              <w:t>лы № 71, г. Красн</w:t>
            </w:r>
            <w:r w:rsidRPr="00445B4D">
              <w:t>о</w:t>
            </w:r>
            <w:r w:rsidRPr="00445B4D">
              <w:t>дар, ул. им. Каряк</w:t>
            </w:r>
            <w:r w:rsidRPr="00445B4D">
              <w:t>и</w:t>
            </w:r>
            <w:r w:rsidRPr="00445B4D">
              <w:t>на, 8</w:t>
            </w: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9D2485" w:rsidRPr="00445B4D" w:rsidRDefault="009D2485" w:rsidP="00EF75F6">
            <w:pPr>
              <w:jc w:val="both"/>
            </w:pPr>
            <w:r w:rsidRPr="00445B4D">
              <w:t>Создание беспрепя</w:t>
            </w:r>
            <w:r w:rsidRPr="00445B4D">
              <w:t>т</w:t>
            </w:r>
            <w:r w:rsidRPr="00445B4D">
              <w:t xml:space="preserve">ственного доступа в </w:t>
            </w:r>
            <w:proofErr w:type="gramStart"/>
            <w:r w:rsidRPr="00445B4D">
              <w:t>муниц</w:t>
            </w:r>
            <w:r w:rsidRPr="00445B4D">
              <w:t>и</w:t>
            </w:r>
            <w:r w:rsidRPr="00445B4D">
              <w:t>пальные</w:t>
            </w:r>
            <w:proofErr w:type="gramEnd"/>
            <w:r w:rsidRPr="00445B4D">
              <w:t xml:space="preserve"> бюджетные общеобр</w:t>
            </w:r>
            <w:r w:rsidRPr="00445B4D">
              <w:t>а</w:t>
            </w:r>
            <w:r w:rsidRPr="00445B4D">
              <w:t>зовател</w:t>
            </w:r>
            <w:r w:rsidRPr="00445B4D">
              <w:t>ь</w:t>
            </w:r>
            <w:r w:rsidRPr="00445B4D">
              <w:t>ные орг</w:t>
            </w:r>
            <w:r w:rsidRPr="00445B4D">
              <w:t>а</w:t>
            </w:r>
            <w:r w:rsidRPr="00445B4D">
              <w:t>низации для инв</w:t>
            </w:r>
            <w:r w:rsidRPr="00445B4D">
              <w:t>а</w:t>
            </w:r>
            <w:r w:rsidRPr="00445B4D">
              <w:t>лидов</w:t>
            </w:r>
            <w:r w:rsidR="00EF75F6">
              <w:t xml:space="preserve">      </w:t>
            </w:r>
            <w:r w:rsidRPr="00445B4D">
              <w:t xml:space="preserve"> и 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о</w:t>
            </w:r>
            <w:r w:rsidRPr="00445B4D">
              <w:t>б</w:t>
            </w:r>
            <w:r w:rsidRPr="00445B4D">
              <w:t>разования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9D2485" w:rsidRPr="00445B4D" w:rsidTr="003C2044"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3C2044"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3C2044">
        <w:tc>
          <w:tcPr>
            <w:tcW w:w="958" w:type="dxa"/>
            <w:vMerge/>
            <w:shd w:val="clear" w:color="auto" w:fill="FFFFFF"/>
          </w:tcPr>
          <w:p w:rsidR="009D2485" w:rsidRPr="00445B4D" w:rsidRDefault="009D2485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EF75F6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</w:t>
            </w:r>
            <w:proofErr w:type="spellStart"/>
            <w:r w:rsidRPr="00445B4D">
              <w:t>бюд</w:t>
            </w:r>
            <w:proofErr w:type="spellEnd"/>
            <w:r w:rsidR="00EF75F6">
              <w:t>-</w:t>
            </w:r>
            <w:r w:rsidRPr="00445B4D"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9D2485" w:rsidRPr="00445B4D" w:rsidRDefault="009D2485" w:rsidP="00445B4D">
            <w:pPr>
              <w:jc w:val="both"/>
            </w:pPr>
          </w:p>
        </w:tc>
      </w:tr>
      <w:tr w:rsidR="009D2485" w:rsidRPr="00445B4D" w:rsidTr="003C2044">
        <w:tc>
          <w:tcPr>
            <w:tcW w:w="958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lastRenderedPageBreak/>
              <w:t>1</w:t>
            </w:r>
          </w:p>
        </w:tc>
        <w:tc>
          <w:tcPr>
            <w:tcW w:w="2411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2</w:t>
            </w:r>
          </w:p>
        </w:tc>
        <w:tc>
          <w:tcPr>
            <w:tcW w:w="861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3</w:t>
            </w:r>
          </w:p>
        </w:tc>
        <w:tc>
          <w:tcPr>
            <w:tcW w:w="1134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4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5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6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7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8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9</w:t>
            </w:r>
          </w:p>
        </w:tc>
        <w:tc>
          <w:tcPr>
            <w:tcW w:w="986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10</w:t>
            </w:r>
          </w:p>
        </w:tc>
        <w:tc>
          <w:tcPr>
            <w:tcW w:w="992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>
              <w:t>11</w:t>
            </w:r>
          </w:p>
        </w:tc>
        <w:tc>
          <w:tcPr>
            <w:tcW w:w="1421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1</w:t>
            </w:r>
            <w:r>
              <w:t>2</w:t>
            </w:r>
          </w:p>
        </w:tc>
        <w:tc>
          <w:tcPr>
            <w:tcW w:w="1286" w:type="dxa"/>
            <w:shd w:val="clear" w:color="auto" w:fill="FFFFFF"/>
          </w:tcPr>
          <w:p w:rsidR="009D2485" w:rsidRPr="00445B4D" w:rsidRDefault="009D2485" w:rsidP="007842F4">
            <w:pPr>
              <w:jc w:val="center"/>
            </w:pPr>
            <w:r w:rsidRPr="00445B4D">
              <w:t>1</w:t>
            </w:r>
            <w:r>
              <w:t>3</w:t>
            </w:r>
          </w:p>
        </w:tc>
      </w:tr>
      <w:tr w:rsidR="00EF75F6" w:rsidRPr="00445B4D" w:rsidTr="003C2044">
        <w:tc>
          <w:tcPr>
            <w:tcW w:w="958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  <w:tc>
          <w:tcPr>
            <w:tcW w:w="2411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0048E9">
            <w:pPr>
              <w:jc w:val="both"/>
            </w:pPr>
            <w:proofErr w:type="spellStart"/>
            <w:r w:rsidRPr="00445B4D">
              <w:t>жет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EF75F6" w:rsidRDefault="00EF75F6" w:rsidP="000048E9">
            <w:pPr>
              <w:jc w:val="center"/>
            </w:pPr>
          </w:p>
        </w:tc>
        <w:tc>
          <w:tcPr>
            <w:tcW w:w="1421" w:type="dxa"/>
            <w:shd w:val="clear" w:color="auto" w:fill="FFFFFF"/>
          </w:tcPr>
          <w:p w:rsidR="00EF75F6" w:rsidRPr="00445B4D" w:rsidRDefault="00EF75F6" w:rsidP="000048E9">
            <w:pPr>
              <w:jc w:val="both"/>
            </w:pPr>
            <w:r w:rsidRPr="00445B4D">
              <w:t>других м</w:t>
            </w:r>
            <w:r w:rsidRPr="00445B4D">
              <w:t>а</w:t>
            </w:r>
            <w:r w:rsidRPr="00445B4D">
              <w:t>ломобил</w:t>
            </w:r>
            <w:r w:rsidRPr="00445B4D">
              <w:t>ь</w:t>
            </w:r>
            <w:r w:rsidRPr="00445B4D">
              <w:t>ных групп населения</w:t>
            </w:r>
          </w:p>
        </w:tc>
        <w:tc>
          <w:tcPr>
            <w:tcW w:w="1286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</w:tr>
      <w:tr w:rsidR="00EF75F6" w:rsidRPr="00445B4D" w:rsidTr="00F138F3">
        <w:tc>
          <w:tcPr>
            <w:tcW w:w="958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ind w:right="-108" w:hanging="142"/>
              <w:jc w:val="center"/>
            </w:pPr>
            <w:r w:rsidRPr="00445B4D">
              <w:t>1.2.1.11.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EF75F6" w:rsidRPr="00445B4D" w:rsidRDefault="00EF75F6" w:rsidP="00856BE9">
            <w:pPr>
              <w:jc w:val="both"/>
            </w:pPr>
            <w:r w:rsidRPr="00445B4D">
              <w:t>Муниципального автономного общ</w:t>
            </w:r>
            <w:r w:rsidRPr="00445B4D">
              <w:t>е</w:t>
            </w:r>
            <w:r w:rsidRPr="00445B4D">
              <w:t xml:space="preserve">образовательного </w:t>
            </w:r>
            <w:proofErr w:type="spellStart"/>
            <w:r w:rsidRPr="00445B4D">
              <w:t>уч</w:t>
            </w:r>
            <w:r>
              <w:t>-</w:t>
            </w:r>
            <w:r w:rsidRPr="00445B4D">
              <w:t>реждения</w:t>
            </w:r>
            <w:proofErr w:type="spellEnd"/>
            <w:r w:rsidRPr="00445B4D">
              <w:t xml:space="preserve">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proofErr w:type="gramStart"/>
            <w:r w:rsidRPr="00445B4D">
              <w:t>о-</w:t>
            </w:r>
            <w:proofErr w:type="gramEnd"/>
            <w:r w:rsidRPr="00445B4D">
              <w:t xml:space="preserve"> дар средней общео</w:t>
            </w:r>
            <w:r w:rsidRPr="00445B4D">
              <w:t>б</w:t>
            </w:r>
            <w:r w:rsidRPr="00445B4D">
              <w:t>разовательной шк</w:t>
            </w:r>
            <w:r w:rsidRPr="00445B4D">
              <w:t>о</w:t>
            </w:r>
            <w:r w:rsidRPr="00445B4D">
              <w:t>лы № 75, г. Красн</w:t>
            </w:r>
            <w:r w:rsidRPr="00445B4D">
              <w:t>о</w:t>
            </w:r>
            <w:r w:rsidRPr="00445B4D">
              <w:t>дар, ст. Елизавети</w:t>
            </w:r>
            <w:r w:rsidRPr="00445B4D">
              <w:t>н</w:t>
            </w:r>
            <w:r w:rsidRPr="00445B4D">
              <w:t>ская, ул. им. Ленина, 280</w:t>
            </w: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>
              <w:t>91</w:t>
            </w: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>
              <w:t>91</w:t>
            </w: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Создание беспрепя</w:t>
            </w:r>
            <w:r w:rsidRPr="00445B4D">
              <w:t>т</w:t>
            </w:r>
            <w:r w:rsidRPr="00445B4D">
              <w:t>ственного доступа в муниц</w:t>
            </w:r>
            <w:r w:rsidRPr="00445B4D">
              <w:t>и</w:t>
            </w:r>
            <w:r w:rsidRPr="00445B4D">
              <w:t>пальные бюджетные общеобр</w:t>
            </w:r>
            <w:r w:rsidRPr="00445B4D">
              <w:t>а</w:t>
            </w:r>
            <w:r w:rsidRPr="00445B4D">
              <w:t>зовател</w:t>
            </w:r>
            <w:r w:rsidRPr="00445B4D">
              <w:t>ь</w:t>
            </w:r>
            <w:r w:rsidRPr="00445B4D">
              <w:t>ные орг</w:t>
            </w:r>
            <w:r w:rsidRPr="00445B4D">
              <w:t>а</w:t>
            </w:r>
            <w:r w:rsidRPr="00445B4D">
              <w:t>низации для инв</w:t>
            </w:r>
            <w:r w:rsidRPr="00445B4D">
              <w:t>а</w:t>
            </w:r>
            <w:r w:rsidRPr="00445B4D">
              <w:t>лидов и других м</w:t>
            </w:r>
            <w:r w:rsidRPr="00445B4D">
              <w:t>а</w:t>
            </w:r>
            <w:r w:rsidRPr="00445B4D">
              <w:t>ломобил</w:t>
            </w:r>
            <w:r w:rsidRPr="00445B4D">
              <w:t>ь</w:t>
            </w:r>
            <w:r w:rsidRPr="00445B4D">
              <w:t>ных групп населения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о</w:t>
            </w:r>
            <w:r w:rsidRPr="00445B4D">
              <w:t>б</w:t>
            </w:r>
            <w:r w:rsidRPr="00445B4D">
              <w:t>разования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EF75F6" w:rsidRPr="00445B4D" w:rsidTr="00F138F3"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F138F3"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F138F3"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>
              <w:t>91</w:t>
            </w: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>
              <w:t>91</w:t>
            </w: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</w:tr>
      <w:tr w:rsidR="00EF75F6" w:rsidRPr="00445B4D" w:rsidTr="003C2044">
        <w:tc>
          <w:tcPr>
            <w:tcW w:w="958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ind w:right="-108" w:hanging="142"/>
              <w:jc w:val="center"/>
            </w:pPr>
            <w:r w:rsidRPr="00445B4D">
              <w:t>1.2.1.12.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Муниципального бюджетного общ</w:t>
            </w:r>
            <w:r w:rsidRPr="00445B4D">
              <w:t>е</w:t>
            </w:r>
            <w:r w:rsidRPr="00445B4D">
              <w:t xml:space="preserve">образовательного </w:t>
            </w:r>
            <w:proofErr w:type="spellStart"/>
            <w:proofErr w:type="gramStart"/>
            <w:r w:rsidRPr="00445B4D">
              <w:t>уч</w:t>
            </w:r>
            <w:r>
              <w:t>-</w:t>
            </w:r>
            <w:r w:rsidRPr="00445B4D">
              <w:t>реждения</w:t>
            </w:r>
            <w:proofErr w:type="spellEnd"/>
            <w:proofErr w:type="gramEnd"/>
            <w:r w:rsidRPr="00445B4D">
              <w:t xml:space="preserve">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Краснодар средней общеобр</w:t>
            </w:r>
            <w:r w:rsidRPr="00445B4D">
              <w:t>а</w:t>
            </w:r>
            <w:r w:rsidRPr="00445B4D">
              <w:t>зовательной школы № 85, г. Краснодар, ст. Старокорсунская, ул. Базарная, 57</w:t>
            </w: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1388,2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1388,2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EF75F6" w:rsidRPr="00445B4D" w:rsidRDefault="00EF75F6" w:rsidP="00EF75F6">
            <w:pPr>
              <w:jc w:val="both"/>
            </w:pPr>
            <w:r w:rsidRPr="00445B4D">
              <w:t>Создание беспрепя</w:t>
            </w:r>
            <w:r w:rsidRPr="00445B4D">
              <w:t>т</w:t>
            </w:r>
            <w:r w:rsidRPr="00445B4D">
              <w:t xml:space="preserve">ственного доступа в </w:t>
            </w:r>
            <w:proofErr w:type="gramStart"/>
            <w:r w:rsidRPr="00445B4D">
              <w:t>муниц</w:t>
            </w:r>
            <w:r w:rsidRPr="00445B4D">
              <w:t>и</w:t>
            </w:r>
            <w:r w:rsidRPr="00445B4D">
              <w:t>пальные</w:t>
            </w:r>
            <w:proofErr w:type="gramEnd"/>
            <w:r w:rsidRPr="00445B4D">
              <w:t xml:space="preserve"> бюджетные общеобр</w:t>
            </w:r>
            <w:r w:rsidRPr="00445B4D">
              <w:t>а</w:t>
            </w:r>
            <w:r w:rsidRPr="00445B4D">
              <w:t>зовател</w:t>
            </w:r>
            <w:r w:rsidRPr="00445B4D">
              <w:t>ь</w:t>
            </w:r>
            <w:r w:rsidRPr="00445B4D">
              <w:t>ные орг</w:t>
            </w:r>
            <w:r w:rsidRPr="00445B4D">
              <w:t>а</w:t>
            </w:r>
            <w:r w:rsidRPr="00445B4D">
              <w:t>низации для инв</w:t>
            </w:r>
            <w:r w:rsidRPr="00445B4D">
              <w:t>а</w:t>
            </w:r>
            <w:r w:rsidRPr="00445B4D">
              <w:t xml:space="preserve">лидов </w:t>
            </w:r>
            <w:r>
              <w:t xml:space="preserve">      </w:t>
            </w:r>
            <w:r w:rsidRPr="00445B4D">
              <w:t xml:space="preserve">и 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о</w:t>
            </w:r>
            <w:r w:rsidRPr="00445B4D">
              <w:t>б</w:t>
            </w:r>
            <w:r w:rsidRPr="00445B4D">
              <w:t>разования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EF75F6" w:rsidRPr="00445B4D" w:rsidTr="003C2044"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851,5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851,5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3C2044">
        <w:trPr>
          <w:trHeight w:val="70"/>
        </w:trPr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370,0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370,0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3C2044"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EF75F6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</w:t>
            </w:r>
            <w:proofErr w:type="spellStart"/>
            <w:r w:rsidRPr="00445B4D">
              <w:t>бюд</w:t>
            </w:r>
            <w:proofErr w:type="spellEnd"/>
            <w:r>
              <w:t>-</w:t>
            </w:r>
            <w:r w:rsidRPr="00445B4D"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166,7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166,7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</w:tr>
      <w:tr w:rsidR="00EF75F6" w:rsidRPr="00445B4D" w:rsidTr="003C2044">
        <w:tc>
          <w:tcPr>
            <w:tcW w:w="958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lastRenderedPageBreak/>
              <w:t>1</w:t>
            </w:r>
          </w:p>
        </w:tc>
        <w:tc>
          <w:tcPr>
            <w:tcW w:w="2411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2</w:t>
            </w: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3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4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5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6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7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8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9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10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>
              <w:t>11</w:t>
            </w:r>
          </w:p>
        </w:tc>
        <w:tc>
          <w:tcPr>
            <w:tcW w:w="1421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1</w:t>
            </w:r>
            <w:r>
              <w:t>2</w:t>
            </w:r>
          </w:p>
        </w:tc>
        <w:tc>
          <w:tcPr>
            <w:tcW w:w="1286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1</w:t>
            </w:r>
            <w:r>
              <w:t>3</w:t>
            </w:r>
          </w:p>
        </w:tc>
      </w:tr>
      <w:tr w:rsidR="00EF75F6" w:rsidRPr="00445B4D" w:rsidTr="003C2044">
        <w:tc>
          <w:tcPr>
            <w:tcW w:w="958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  <w:tc>
          <w:tcPr>
            <w:tcW w:w="2411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0048E9">
            <w:pPr>
              <w:jc w:val="both"/>
            </w:pPr>
            <w:proofErr w:type="spellStart"/>
            <w:r w:rsidRPr="00445B4D">
              <w:t>жет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EF75F6" w:rsidRDefault="00EF75F6" w:rsidP="000048E9">
            <w:pPr>
              <w:jc w:val="center"/>
            </w:pPr>
          </w:p>
        </w:tc>
        <w:tc>
          <w:tcPr>
            <w:tcW w:w="1421" w:type="dxa"/>
            <w:shd w:val="clear" w:color="auto" w:fill="FFFFFF"/>
          </w:tcPr>
          <w:p w:rsidR="00EF75F6" w:rsidRPr="00445B4D" w:rsidRDefault="00EF75F6" w:rsidP="000048E9">
            <w:pPr>
              <w:jc w:val="both"/>
            </w:pPr>
            <w:r w:rsidRPr="00445B4D">
              <w:t>других м</w:t>
            </w:r>
            <w:r w:rsidRPr="00445B4D">
              <w:t>а</w:t>
            </w:r>
            <w:r w:rsidRPr="00445B4D">
              <w:t>ломобил</w:t>
            </w:r>
            <w:r w:rsidRPr="00445B4D">
              <w:t>ь</w:t>
            </w:r>
            <w:r w:rsidRPr="00445B4D">
              <w:t>ных групп населения</w:t>
            </w:r>
          </w:p>
        </w:tc>
        <w:tc>
          <w:tcPr>
            <w:tcW w:w="1286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</w:tr>
      <w:tr w:rsidR="00EF75F6" w:rsidRPr="00445B4D" w:rsidTr="003C2044">
        <w:tc>
          <w:tcPr>
            <w:tcW w:w="958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ind w:right="-108" w:hanging="142"/>
              <w:jc w:val="center"/>
            </w:pPr>
            <w:r w:rsidRPr="00445B4D">
              <w:t>1.2.1.13.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Муниципального об</w:t>
            </w:r>
            <w:r>
              <w:t>-</w:t>
            </w:r>
            <w:proofErr w:type="spellStart"/>
            <w:r w:rsidRPr="00445B4D">
              <w:t>щеобразовательного</w:t>
            </w:r>
            <w:proofErr w:type="spellEnd"/>
            <w:r w:rsidRPr="00445B4D">
              <w:t xml:space="preserve"> учреждения мун</w:t>
            </w:r>
            <w:r w:rsidRPr="00445B4D">
              <w:t>и</w:t>
            </w:r>
            <w:r w:rsidRPr="00445B4D">
              <w:t>ципального образ</w:t>
            </w:r>
            <w:r w:rsidRPr="00445B4D">
              <w:t>о</w:t>
            </w:r>
            <w:r w:rsidRPr="00445B4D">
              <w:t>вания город Красн</w:t>
            </w:r>
            <w:r w:rsidRPr="00445B4D">
              <w:t>о</w:t>
            </w:r>
            <w:r w:rsidRPr="00445B4D">
              <w:t xml:space="preserve">дар гимназии № 87, г. Краснодар, </w:t>
            </w:r>
            <w:r>
              <w:t xml:space="preserve">                   </w:t>
            </w:r>
            <w:r w:rsidRPr="00445B4D">
              <w:t xml:space="preserve">ул. </w:t>
            </w:r>
            <w:proofErr w:type="gramStart"/>
            <w:r w:rsidRPr="00445B4D">
              <w:t>Бульварное</w:t>
            </w:r>
            <w:proofErr w:type="gramEnd"/>
            <w:r w:rsidRPr="00445B4D">
              <w:t xml:space="preserve"> Коль</w:t>
            </w:r>
            <w:r>
              <w:t>-</w:t>
            </w:r>
            <w:proofErr w:type="spellStart"/>
            <w:r w:rsidRPr="00445B4D">
              <w:t>цо</w:t>
            </w:r>
            <w:proofErr w:type="spellEnd"/>
            <w:r w:rsidRPr="00445B4D">
              <w:t>, 9</w:t>
            </w: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1479,1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1479,1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Создание беспрепя</w:t>
            </w:r>
            <w:r w:rsidRPr="00445B4D">
              <w:t>т</w:t>
            </w:r>
            <w:r w:rsidRPr="00445B4D">
              <w:t>ственного доступа в муниц</w:t>
            </w:r>
            <w:r w:rsidRPr="00445B4D">
              <w:t>и</w:t>
            </w:r>
            <w:r w:rsidRPr="00445B4D">
              <w:t>пальные бюджетные общеобр</w:t>
            </w:r>
            <w:r w:rsidRPr="00445B4D">
              <w:t>а</w:t>
            </w:r>
            <w:r w:rsidRPr="00445B4D">
              <w:t>зовател</w:t>
            </w:r>
            <w:r w:rsidRPr="00445B4D">
              <w:t>ь</w:t>
            </w:r>
            <w:r w:rsidRPr="00445B4D">
              <w:t>ные орг</w:t>
            </w:r>
            <w:r w:rsidRPr="00445B4D">
              <w:t>а</w:t>
            </w:r>
            <w:r w:rsidRPr="00445B4D">
              <w:t>низации для инв</w:t>
            </w:r>
            <w:r w:rsidRPr="00445B4D">
              <w:t>а</w:t>
            </w:r>
            <w:r w:rsidRPr="00445B4D">
              <w:t>лидов и других м</w:t>
            </w:r>
            <w:r w:rsidRPr="00445B4D">
              <w:t>а</w:t>
            </w:r>
            <w:r w:rsidRPr="00445B4D">
              <w:t>ломобил</w:t>
            </w:r>
            <w:r w:rsidRPr="00445B4D">
              <w:t>ь</w:t>
            </w:r>
            <w:r w:rsidRPr="00445B4D">
              <w:t>ных групп населения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о</w:t>
            </w:r>
            <w:r w:rsidRPr="00445B4D">
              <w:t>б</w:t>
            </w:r>
            <w:r w:rsidRPr="00445B4D">
              <w:t>разования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EF75F6" w:rsidRPr="00445B4D" w:rsidTr="003C2044"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851,5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851,5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</w:tr>
      <w:tr w:rsidR="00EF75F6" w:rsidRPr="00445B4D" w:rsidTr="003C2044"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ind w:right="-108" w:hanging="142"/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450,0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450,0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3C2044"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 xml:space="preserve">жет 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177,6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177,6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3C2044">
        <w:tc>
          <w:tcPr>
            <w:tcW w:w="958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ind w:left="-142" w:right="-108"/>
              <w:jc w:val="center"/>
            </w:pPr>
            <w:r w:rsidRPr="00445B4D">
              <w:t>1.2.1.14.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Муниципального бюджетного общ</w:t>
            </w:r>
            <w:r w:rsidRPr="00445B4D">
              <w:t>е</w:t>
            </w:r>
            <w:r w:rsidRPr="00445B4D">
              <w:t xml:space="preserve">образовательного </w:t>
            </w:r>
            <w:proofErr w:type="spellStart"/>
            <w:r w:rsidRPr="00445B4D">
              <w:t>уч</w:t>
            </w:r>
            <w:r>
              <w:t>-</w:t>
            </w:r>
            <w:r w:rsidRPr="00445B4D">
              <w:t>реждения</w:t>
            </w:r>
            <w:proofErr w:type="spellEnd"/>
            <w:r w:rsidRPr="00445B4D">
              <w:t xml:space="preserve">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 xml:space="preserve">ния город Краснодар гимназии № 92,         г. Краснодар, </w:t>
            </w:r>
            <w:r>
              <w:t xml:space="preserve">                                </w:t>
            </w:r>
            <w:r w:rsidRPr="00445B4D">
              <w:t xml:space="preserve">ул. </w:t>
            </w:r>
            <w:proofErr w:type="gramStart"/>
            <w:r w:rsidRPr="00445B4D">
              <w:t>Пионерская</w:t>
            </w:r>
            <w:proofErr w:type="gramEnd"/>
            <w:r w:rsidRPr="00445B4D">
              <w:t>, 38</w:t>
            </w: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1251,8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1251,8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EF75F6" w:rsidRPr="00445B4D" w:rsidRDefault="00EF75F6" w:rsidP="00EF75F6">
            <w:pPr>
              <w:jc w:val="both"/>
            </w:pPr>
            <w:r w:rsidRPr="00445B4D">
              <w:t>Создание беспрепя</w:t>
            </w:r>
            <w:r w:rsidRPr="00445B4D">
              <w:t>т</w:t>
            </w:r>
            <w:r w:rsidRPr="00445B4D">
              <w:t xml:space="preserve">ственного доступа в </w:t>
            </w:r>
            <w:proofErr w:type="gramStart"/>
            <w:r w:rsidRPr="00445B4D">
              <w:t>муниц</w:t>
            </w:r>
            <w:r w:rsidRPr="00445B4D">
              <w:t>и</w:t>
            </w:r>
            <w:r w:rsidRPr="00445B4D">
              <w:t>пальные</w:t>
            </w:r>
            <w:proofErr w:type="gramEnd"/>
            <w:r w:rsidRPr="00445B4D">
              <w:t xml:space="preserve"> бюджетные общеобр</w:t>
            </w:r>
            <w:r w:rsidRPr="00445B4D">
              <w:t>а</w:t>
            </w:r>
            <w:r w:rsidRPr="00445B4D">
              <w:t>зовател</w:t>
            </w:r>
            <w:r w:rsidRPr="00445B4D">
              <w:t>ь</w:t>
            </w:r>
            <w:r w:rsidRPr="00445B4D">
              <w:t>ные орг</w:t>
            </w:r>
            <w:r w:rsidRPr="00445B4D">
              <w:t>а</w:t>
            </w:r>
            <w:r w:rsidRPr="00445B4D">
              <w:t>низации для инв</w:t>
            </w:r>
            <w:r w:rsidRPr="00445B4D">
              <w:t>а</w:t>
            </w:r>
            <w:r w:rsidRPr="00445B4D">
              <w:t xml:space="preserve">лидов </w:t>
            </w:r>
            <w:r>
              <w:t xml:space="preserve">      </w:t>
            </w:r>
            <w:r w:rsidRPr="00445B4D">
              <w:t xml:space="preserve">и 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о</w:t>
            </w:r>
            <w:r w:rsidRPr="00445B4D">
              <w:t>б</w:t>
            </w:r>
            <w:r w:rsidRPr="00445B4D">
              <w:t>разования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EF75F6" w:rsidRPr="00445B4D" w:rsidTr="003C2044"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851,5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851,5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3C2044"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250,0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250,0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3C2044"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EF75F6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</w:t>
            </w:r>
            <w:proofErr w:type="spellStart"/>
            <w:r w:rsidRPr="00445B4D">
              <w:t>бюд</w:t>
            </w:r>
            <w:proofErr w:type="spellEnd"/>
            <w:r>
              <w:t>-</w:t>
            </w:r>
            <w:r w:rsidRPr="00445B4D"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150,3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150,3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3C2044">
        <w:tc>
          <w:tcPr>
            <w:tcW w:w="958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lastRenderedPageBreak/>
              <w:t>1</w:t>
            </w:r>
          </w:p>
        </w:tc>
        <w:tc>
          <w:tcPr>
            <w:tcW w:w="2411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2</w:t>
            </w: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3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4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5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6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7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8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9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10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>
              <w:t>11</w:t>
            </w:r>
          </w:p>
        </w:tc>
        <w:tc>
          <w:tcPr>
            <w:tcW w:w="1421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1</w:t>
            </w:r>
            <w:r>
              <w:t>2</w:t>
            </w:r>
          </w:p>
        </w:tc>
        <w:tc>
          <w:tcPr>
            <w:tcW w:w="1286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1</w:t>
            </w:r>
            <w:r>
              <w:t>3</w:t>
            </w:r>
          </w:p>
        </w:tc>
      </w:tr>
      <w:tr w:rsidR="00EF75F6" w:rsidRPr="00445B4D" w:rsidTr="003C2044">
        <w:tc>
          <w:tcPr>
            <w:tcW w:w="958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  <w:tc>
          <w:tcPr>
            <w:tcW w:w="2411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0048E9">
            <w:pPr>
              <w:jc w:val="both"/>
            </w:pPr>
            <w:proofErr w:type="spellStart"/>
            <w:r w:rsidRPr="00445B4D">
              <w:t>жет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EF75F6" w:rsidRDefault="00EF75F6" w:rsidP="000048E9">
            <w:pPr>
              <w:jc w:val="center"/>
            </w:pPr>
          </w:p>
        </w:tc>
        <w:tc>
          <w:tcPr>
            <w:tcW w:w="1421" w:type="dxa"/>
            <w:shd w:val="clear" w:color="auto" w:fill="FFFFFF"/>
          </w:tcPr>
          <w:p w:rsidR="00EF75F6" w:rsidRPr="00445B4D" w:rsidRDefault="00EF75F6" w:rsidP="000048E9">
            <w:pPr>
              <w:jc w:val="both"/>
            </w:pPr>
            <w:r w:rsidRPr="00445B4D">
              <w:t>других м</w:t>
            </w:r>
            <w:r w:rsidRPr="00445B4D">
              <w:t>а</w:t>
            </w:r>
            <w:r w:rsidRPr="00445B4D">
              <w:t>ломобил</w:t>
            </w:r>
            <w:r w:rsidRPr="00445B4D">
              <w:t>ь</w:t>
            </w:r>
            <w:r w:rsidRPr="00445B4D">
              <w:t>ных групп населения</w:t>
            </w:r>
          </w:p>
        </w:tc>
        <w:tc>
          <w:tcPr>
            <w:tcW w:w="1286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</w:tr>
      <w:tr w:rsidR="00EF75F6" w:rsidRPr="00445B4D" w:rsidTr="003C2044">
        <w:tc>
          <w:tcPr>
            <w:tcW w:w="958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ind w:right="-108" w:hanging="142"/>
              <w:jc w:val="center"/>
            </w:pPr>
            <w:r w:rsidRPr="00445B4D">
              <w:t>1.2.1.15.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Муниципального бюджетного общ</w:t>
            </w:r>
            <w:r w:rsidRPr="00445B4D">
              <w:t>е</w:t>
            </w:r>
            <w:r w:rsidRPr="00445B4D">
              <w:t xml:space="preserve">образовательного </w:t>
            </w:r>
            <w:proofErr w:type="spellStart"/>
            <w:r w:rsidRPr="00445B4D">
              <w:t>уч</w:t>
            </w:r>
            <w:r>
              <w:t>-</w:t>
            </w:r>
            <w:r w:rsidRPr="00445B4D">
              <w:t>реждения</w:t>
            </w:r>
            <w:proofErr w:type="spellEnd"/>
            <w:r w:rsidRPr="00445B4D">
              <w:t xml:space="preserve">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Краснодар средней общеобр</w:t>
            </w:r>
            <w:r w:rsidRPr="00445B4D">
              <w:t>а</w:t>
            </w:r>
            <w:r w:rsidRPr="00445B4D">
              <w:t xml:space="preserve">зовательной школы           № 100, г. Краснодар, ул. </w:t>
            </w:r>
            <w:proofErr w:type="gramStart"/>
            <w:r w:rsidRPr="00445B4D">
              <w:t>Школьная</w:t>
            </w:r>
            <w:proofErr w:type="gramEnd"/>
            <w:r w:rsidRPr="00445B4D">
              <w:t>, 15/6</w:t>
            </w: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2005,9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1005,9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1000,0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Создание беспрепя</w:t>
            </w:r>
            <w:r w:rsidRPr="00445B4D">
              <w:t>т</w:t>
            </w:r>
            <w:r w:rsidRPr="00445B4D">
              <w:t>ственного доступа в муниц</w:t>
            </w:r>
            <w:r w:rsidRPr="00445B4D">
              <w:t>и</w:t>
            </w:r>
            <w:r w:rsidRPr="00445B4D">
              <w:t>пальные бюджетные общеобр</w:t>
            </w:r>
            <w:r w:rsidRPr="00445B4D">
              <w:t>а</w:t>
            </w:r>
            <w:r w:rsidRPr="00445B4D">
              <w:t>зовател</w:t>
            </w:r>
            <w:r w:rsidRPr="00445B4D">
              <w:t>ь</w:t>
            </w:r>
            <w:r w:rsidRPr="00445B4D">
              <w:t>ные орг</w:t>
            </w:r>
            <w:r w:rsidRPr="00445B4D">
              <w:t>а</w:t>
            </w:r>
            <w:r w:rsidRPr="00445B4D">
              <w:t>низации для инв</w:t>
            </w:r>
            <w:r w:rsidRPr="00445B4D">
              <w:t>а</w:t>
            </w:r>
            <w:r w:rsidRPr="00445B4D">
              <w:t>лидов и других м</w:t>
            </w:r>
            <w:r w:rsidRPr="00445B4D">
              <w:t>а</w:t>
            </w:r>
            <w:r w:rsidRPr="00445B4D">
              <w:t>ломобил</w:t>
            </w:r>
            <w:r w:rsidRPr="00445B4D">
              <w:t>ь</w:t>
            </w:r>
            <w:r w:rsidRPr="00445B4D">
              <w:t>ных групп населения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о</w:t>
            </w:r>
            <w:r w:rsidRPr="00445B4D">
              <w:t>б</w:t>
            </w:r>
            <w:r w:rsidRPr="00445B4D">
              <w:t>разования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EF75F6" w:rsidRPr="00445B4D" w:rsidTr="003C2044"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3C2044"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3C2044"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 xml:space="preserve">жет 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2005,9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1005,9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1000,0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F138F3">
        <w:tc>
          <w:tcPr>
            <w:tcW w:w="958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ind w:right="-108" w:hanging="142"/>
              <w:jc w:val="center"/>
            </w:pPr>
            <w:r w:rsidRPr="00445B4D">
              <w:t>1.2.1.16.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 xml:space="preserve">Муниципального </w:t>
            </w:r>
            <w:proofErr w:type="gramStart"/>
            <w:r w:rsidRPr="00445B4D">
              <w:t>об</w:t>
            </w:r>
            <w:r>
              <w:t>-</w:t>
            </w:r>
            <w:proofErr w:type="spellStart"/>
            <w:r w:rsidRPr="00445B4D">
              <w:t>щеобразовательного</w:t>
            </w:r>
            <w:proofErr w:type="spellEnd"/>
            <w:proofErr w:type="gramEnd"/>
            <w:r w:rsidRPr="00445B4D">
              <w:t xml:space="preserve"> учреждения мун</w:t>
            </w:r>
            <w:r w:rsidRPr="00445B4D">
              <w:t>и</w:t>
            </w:r>
            <w:r w:rsidRPr="00445B4D">
              <w:t>ципального образ</w:t>
            </w:r>
            <w:r w:rsidRPr="00445B4D">
              <w:t>о</w:t>
            </w:r>
            <w:r w:rsidRPr="00445B4D">
              <w:t>вания город Красн</w:t>
            </w:r>
            <w:r w:rsidRPr="00445B4D">
              <w:t>о</w:t>
            </w:r>
            <w:r w:rsidRPr="00445B4D">
              <w:t>дар средней общео</w:t>
            </w:r>
            <w:r w:rsidRPr="00445B4D">
              <w:t>б</w:t>
            </w:r>
            <w:r w:rsidRPr="00445B4D">
              <w:t>разовательной шк</w:t>
            </w:r>
            <w:r w:rsidRPr="00445B4D">
              <w:t>о</w:t>
            </w:r>
            <w:r>
              <w:t xml:space="preserve">лы № 101, </w:t>
            </w:r>
            <w:r w:rsidRPr="00445B4D">
              <w:t>г. Красн</w:t>
            </w:r>
            <w:r w:rsidRPr="00445B4D">
              <w:t>о</w:t>
            </w:r>
            <w:r w:rsidRPr="00445B4D">
              <w:t>дар, проспект Чек</w:t>
            </w:r>
            <w:r w:rsidRPr="00445B4D">
              <w:t>и</w:t>
            </w:r>
            <w:r w:rsidRPr="00445B4D">
              <w:t>стов, 18</w:t>
            </w: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r w:rsidRPr="00445B4D">
              <w:t>Всего</w:t>
            </w:r>
          </w:p>
        </w:tc>
        <w:tc>
          <w:tcPr>
            <w:tcW w:w="1134" w:type="dxa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>
              <w:t>85</w:t>
            </w: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>
              <w:t>25</w:t>
            </w:r>
            <w:r w:rsidRPr="00445B4D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F75F6" w:rsidRPr="00445B4D" w:rsidRDefault="00EF75F6" w:rsidP="0032140D">
            <w:pPr>
              <w:jc w:val="center"/>
            </w:pPr>
            <w:r>
              <w:t>600,0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EF75F6" w:rsidRPr="00445B4D" w:rsidRDefault="00EF75F6" w:rsidP="00EF75F6">
            <w:pPr>
              <w:jc w:val="both"/>
            </w:pPr>
            <w:r w:rsidRPr="00445B4D">
              <w:t>Создание беспрепя</w:t>
            </w:r>
            <w:r w:rsidRPr="00445B4D">
              <w:t>т</w:t>
            </w:r>
            <w:r w:rsidRPr="00445B4D">
              <w:t xml:space="preserve">ственного доступа в </w:t>
            </w:r>
            <w:proofErr w:type="gramStart"/>
            <w:r w:rsidRPr="00445B4D">
              <w:t>муниц</w:t>
            </w:r>
            <w:r w:rsidRPr="00445B4D">
              <w:t>и</w:t>
            </w:r>
            <w:r w:rsidRPr="00445B4D">
              <w:t>пальные</w:t>
            </w:r>
            <w:proofErr w:type="gramEnd"/>
            <w:r w:rsidRPr="00445B4D">
              <w:t xml:space="preserve"> бюджетные общеобр</w:t>
            </w:r>
            <w:r w:rsidRPr="00445B4D">
              <w:t>а</w:t>
            </w:r>
            <w:r w:rsidRPr="00445B4D">
              <w:t>зовател</w:t>
            </w:r>
            <w:r w:rsidRPr="00445B4D">
              <w:t>ь</w:t>
            </w:r>
            <w:r w:rsidRPr="00445B4D">
              <w:t>ные орг</w:t>
            </w:r>
            <w:r w:rsidRPr="00445B4D">
              <w:t>а</w:t>
            </w:r>
            <w:r w:rsidRPr="00445B4D">
              <w:t>низации для инв</w:t>
            </w:r>
            <w:r w:rsidRPr="00445B4D">
              <w:t>а</w:t>
            </w:r>
            <w:r w:rsidRPr="00445B4D">
              <w:t xml:space="preserve">лидов </w:t>
            </w:r>
            <w:r>
              <w:t xml:space="preserve">      </w:t>
            </w:r>
            <w:r w:rsidRPr="00445B4D">
              <w:t xml:space="preserve">и 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о</w:t>
            </w:r>
            <w:r w:rsidRPr="00445B4D">
              <w:t>б</w:t>
            </w:r>
            <w:r w:rsidRPr="00445B4D">
              <w:t>разования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EF75F6" w:rsidRPr="00445B4D" w:rsidTr="00F138F3"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F75F6" w:rsidRPr="00445B4D" w:rsidRDefault="00EF75F6" w:rsidP="0032140D">
            <w:pPr>
              <w:jc w:val="center"/>
            </w:pPr>
            <w: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F138F3"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F75F6" w:rsidRPr="00445B4D" w:rsidRDefault="00EF75F6" w:rsidP="0032140D">
            <w:pPr>
              <w:jc w:val="center"/>
            </w:pPr>
            <w: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F138F3"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EF75F6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</w:t>
            </w:r>
            <w:proofErr w:type="spellStart"/>
            <w:r w:rsidRPr="00445B4D">
              <w:t>бюд</w:t>
            </w:r>
            <w:proofErr w:type="spellEnd"/>
            <w:r>
              <w:t>-</w:t>
            </w:r>
            <w:r w:rsidRPr="00445B4D"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>
              <w:t>85</w:t>
            </w: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>
              <w:t>25</w:t>
            </w:r>
            <w:r w:rsidRPr="00445B4D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F75F6" w:rsidRPr="00445B4D" w:rsidRDefault="00EF75F6" w:rsidP="0032140D">
            <w:pPr>
              <w:jc w:val="center"/>
            </w:pPr>
            <w:r>
              <w:t>600,0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3C2044">
        <w:tc>
          <w:tcPr>
            <w:tcW w:w="958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lastRenderedPageBreak/>
              <w:t>1</w:t>
            </w:r>
          </w:p>
        </w:tc>
        <w:tc>
          <w:tcPr>
            <w:tcW w:w="2411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2</w:t>
            </w: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3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4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5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6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7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8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9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10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>
              <w:t>11</w:t>
            </w:r>
          </w:p>
        </w:tc>
        <w:tc>
          <w:tcPr>
            <w:tcW w:w="1421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1</w:t>
            </w:r>
            <w:r>
              <w:t>2</w:t>
            </w:r>
          </w:p>
        </w:tc>
        <w:tc>
          <w:tcPr>
            <w:tcW w:w="1286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  <w:r w:rsidRPr="00445B4D">
              <w:t>1</w:t>
            </w:r>
            <w:r>
              <w:t>3</w:t>
            </w:r>
          </w:p>
        </w:tc>
      </w:tr>
      <w:tr w:rsidR="00EF75F6" w:rsidRPr="00445B4D" w:rsidTr="003C2044">
        <w:tc>
          <w:tcPr>
            <w:tcW w:w="958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  <w:tc>
          <w:tcPr>
            <w:tcW w:w="2411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0048E9">
            <w:pPr>
              <w:jc w:val="both"/>
            </w:pPr>
            <w:proofErr w:type="spellStart"/>
            <w:r w:rsidRPr="00445B4D">
              <w:t>жет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EF75F6" w:rsidRDefault="00EF75F6" w:rsidP="000048E9">
            <w:pPr>
              <w:jc w:val="center"/>
            </w:pPr>
          </w:p>
        </w:tc>
        <w:tc>
          <w:tcPr>
            <w:tcW w:w="1421" w:type="dxa"/>
            <w:shd w:val="clear" w:color="auto" w:fill="FFFFFF"/>
          </w:tcPr>
          <w:p w:rsidR="00EF75F6" w:rsidRPr="00445B4D" w:rsidRDefault="00EF75F6" w:rsidP="000048E9">
            <w:pPr>
              <w:jc w:val="both"/>
            </w:pPr>
            <w:r w:rsidRPr="00445B4D">
              <w:t>других м</w:t>
            </w:r>
            <w:r w:rsidRPr="00445B4D">
              <w:t>а</w:t>
            </w:r>
            <w:r w:rsidRPr="00445B4D">
              <w:t>ломобил</w:t>
            </w:r>
            <w:r w:rsidRPr="00445B4D">
              <w:t>ь</w:t>
            </w:r>
            <w:r w:rsidRPr="00445B4D">
              <w:t>ных групп населения</w:t>
            </w:r>
          </w:p>
        </w:tc>
        <w:tc>
          <w:tcPr>
            <w:tcW w:w="1286" w:type="dxa"/>
            <w:shd w:val="clear" w:color="auto" w:fill="FFFFFF"/>
          </w:tcPr>
          <w:p w:rsidR="00EF75F6" w:rsidRPr="00445B4D" w:rsidRDefault="00EF75F6" w:rsidP="007842F4">
            <w:pPr>
              <w:jc w:val="center"/>
            </w:pPr>
          </w:p>
        </w:tc>
      </w:tr>
      <w:tr w:rsidR="00EF75F6" w:rsidRPr="00445B4D" w:rsidTr="00F138F3">
        <w:tc>
          <w:tcPr>
            <w:tcW w:w="958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ind w:right="-108"/>
              <w:jc w:val="center"/>
            </w:pPr>
            <w:r w:rsidRPr="00445B4D">
              <w:t>1.2.1.17.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Муниципального бюджетного общ</w:t>
            </w:r>
            <w:r w:rsidRPr="00445B4D">
              <w:t>е</w:t>
            </w:r>
            <w:r w:rsidRPr="00445B4D">
              <w:t xml:space="preserve">образовательного </w:t>
            </w:r>
            <w:proofErr w:type="spellStart"/>
            <w:r w:rsidRPr="00445B4D">
              <w:t>уч</w:t>
            </w:r>
            <w:r>
              <w:t>-</w:t>
            </w:r>
            <w:r w:rsidRPr="00445B4D">
              <w:t>реждения</w:t>
            </w:r>
            <w:proofErr w:type="spellEnd"/>
            <w:r w:rsidRPr="00445B4D">
              <w:t xml:space="preserve">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Краснодар средней общеобр</w:t>
            </w:r>
            <w:r w:rsidRPr="00445B4D">
              <w:t>а</w:t>
            </w:r>
            <w:r w:rsidRPr="00445B4D">
              <w:t xml:space="preserve">зовательной школы № 67, г. Краснодар, ул. </w:t>
            </w:r>
            <w:proofErr w:type="gramStart"/>
            <w:r w:rsidRPr="00445B4D">
              <w:t>Лунная</w:t>
            </w:r>
            <w:proofErr w:type="gramEnd"/>
            <w:r w:rsidRPr="00445B4D">
              <w:t>, 1</w:t>
            </w: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 w:themeFill="background1"/>
          </w:tcPr>
          <w:p w:rsidR="00EF75F6" w:rsidRPr="00445B4D" w:rsidRDefault="00EF75F6" w:rsidP="00A8526C">
            <w:pPr>
              <w:jc w:val="center"/>
            </w:pPr>
            <w:r w:rsidRPr="00445B4D">
              <w:t>4</w:t>
            </w:r>
            <w:r>
              <w:t>2</w:t>
            </w: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F75F6" w:rsidRPr="00445B4D" w:rsidRDefault="00EF75F6" w:rsidP="00A8526C">
            <w:pPr>
              <w:jc w:val="center"/>
            </w:pPr>
            <w:r>
              <w:t>420,0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Создание беспрепя</w:t>
            </w:r>
            <w:r w:rsidRPr="00445B4D">
              <w:t>т</w:t>
            </w:r>
            <w:r w:rsidRPr="00445B4D">
              <w:t>ственного доступа в муниц</w:t>
            </w:r>
            <w:r w:rsidRPr="00445B4D">
              <w:t>и</w:t>
            </w:r>
            <w:r w:rsidRPr="00445B4D">
              <w:t>пальные бюджетные общеобр</w:t>
            </w:r>
            <w:r w:rsidRPr="00445B4D">
              <w:t>а</w:t>
            </w:r>
            <w:r w:rsidRPr="00445B4D">
              <w:t>зовател</w:t>
            </w:r>
            <w:r w:rsidRPr="00445B4D">
              <w:t>ь</w:t>
            </w:r>
            <w:r w:rsidRPr="00445B4D">
              <w:t>ные орг</w:t>
            </w:r>
            <w:r w:rsidRPr="00445B4D">
              <w:t>а</w:t>
            </w:r>
            <w:r w:rsidRPr="00445B4D">
              <w:t>низации для инв</w:t>
            </w:r>
            <w:r w:rsidRPr="00445B4D">
              <w:t>а</w:t>
            </w:r>
            <w:r w:rsidRPr="00445B4D">
              <w:t>лидов и других м</w:t>
            </w:r>
            <w:r w:rsidRPr="00445B4D">
              <w:t>а</w:t>
            </w:r>
            <w:r w:rsidRPr="00445B4D">
              <w:t>ломобил</w:t>
            </w:r>
            <w:r w:rsidRPr="00445B4D">
              <w:t>ь</w:t>
            </w:r>
            <w:r w:rsidRPr="00445B4D">
              <w:t>ных групп населения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о</w:t>
            </w:r>
            <w:r w:rsidRPr="00445B4D">
              <w:t>б</w:t>
            </w:r>
            <w:r w:rsidRPr="00445B4D">
              <w:t>разования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EF75F6" w:rsidRPr="00445B4D" w:rsidTr="00F138F3"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</w:tr>
      <w:tr w:rsidR="00EF75F6" w:rsidRPr="00445B4D" w:rsidTr="00F138F3"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ind w:right="-108"/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F138F3"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 xml:space="preserve">жет </w:t>
            </w:r>
          </w:p>
        </w:tc>
        <w:tc>
          <w:tcPr>
            <w:tcW w:w="1134" w:type="dxa"/>
            <w:shd w:val="clear" w:color="auto" w:fill="FFFFFF" w:themeFill="background1"/>
          </w:tcPr>
          <w:p w:rsidR="00EF75F6" w:rsidRPr="00445B4D" w:rsidRDefault="00EF75F6" w:rsidP="00A8526C">
            <w:pPr>
              <w:jc w:val="center"/>
            </w:pPr>
            <w:r w:rsidRPr="00445B4D">
              <w:t>4</w:t>
            </w:r>
            <w:r>
              <w:t>2</w:t>
            </w: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F75F6" w:rsidRPr="00445B4D" w:rsidRDefault="00EF75F6" w:rsidP="00A8526C">
            <w:pPr>
              <w:jc w:val="center"/>
            </w:pPr>
            <w:r>
              <w:t>420,0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F138F3">
        <w:tc>
          <w:tcPr>
            <w:tcW w:w="958" w:type="dxa"/>
            <w:vMerge w:val="restart"/>
            <w:shd w:val="clear" w:color="auto" w:fill="FFFFFF" w:themeFill="background1"/>
          </w:tcPr>
          <w:p w:rsidR="00EF75F6" w:rsidRPr="00445B4D" w:rsidRDefault="00EF75F6" w:rsidP="00A8526C">
            <w:pPr>
              <w:ind w:left="-142" w:right="-111"/>
              <w:jc w:val="center"/>
            </w:pPr>
            <w:r>
              <w:t>1.2.1.18</w:t>
            </w:r>
          </w:p>
        </w:tc>
        <w:tc>
          <w:tcPr>
            <w:tcW w:w="2411" w:type="dxa"/>
            <w:vMerge w:val="restart"/>
            <w:shd w:val="clear" w:color="auto" w:fill="FFFFFF" w:themeFill="background1"/>
          </w:tcPr>
          <w:p w:rsidR="00EF75F6" w:rsidRPr="00445B4D" w:rsidRDefault="00EF75F6" w:rsidP="00A8526C">
            <w:pPr>
              <w:jc w:val="both"/>
            </w:pPr>
            <w:r w:rsidRPr="00445B4D">
              <w:t>Муниципального бюджетного общ</w:t>
            </w:r>
            <w:r w:rsidRPr="00445B4D">
              <w:t>е</w:t>
            </w:r>
            <w:r w:rsidRPr="00445B4D">
              <w:t xml:space="preserve">образовательного </w:t>
            </w:r>
            <w:proofErr w:type="spellStart"/>
            <w:r w:rsidRPr="00445B4D">
              <w:t>уч</w:t>
            </w:r>
            <w:r>
              <w:t>-</w:t>
            </w:r>
            <w:r w:rsidRPr="00445B4D">
              <w:t>реждения</w:t>
            </w:r>
            <w:proofErr w:type="spellEnd"/>
            <w:r w:rsidRPr="00445B4D">
              <w:t xml:space="preserve">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Краснодар средней общеобр</w:t>
            </w:r>
            <w:r w:rsidRPr="00445B4D">
              <w:t>а</w:t>
            </w:r>
            <w:r w:rsidRPr="00445B4D">
              <w:t xml:space="preserve">зовательной школы № </w:t>
            </w:r>
            <w:r>
              <w:t>47</w:t>
            </w:r>
            <w:r w:rsidRPr="00445B4D">
              <w:t xml:space="preserve">, г. Краснодар, ул. </w:t>
            </w:r>
            <w:proofErr w:type="gramStart"/>
            <w:r>
              <w:t>Садовая</w:t>
            </w:r>
            <w:proofErr w:type="gramEnd"/>
            <w:r>
              <w:t>, 254</w:t>
            </w:r>
          </w:p>
        </w:tc>
        <w:tc>
          <w:tcPr>
            <w:tcW w:w="861" w:type="dxa"/>
            <w:shd w:val="clear" w:color="auto" w:fill="FFFFFF" w:themeFill="background1"/>
          </w:tcPr>
          <w:p w:rsidR="00EF75F6" w:rsidRPr="00445B4D" w:rsidRDefault="00EF75F6" w:rsidP="00EA3946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>
              <w:t>2150</w:t>
            </w:r>
            <w:r w:rsidRPr="00445B4D">
              <w:t>,0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>
              <w:t>20</w:t>
            </w:r>
            <w:r w:rsidRPr="00445B4D">
              <w:t>0,0</w:t>
            </w:r>
          </w:p>
        </w:tc>
        <w:tc>
          <w:tcPr>
            <w:tcW w:w="986" w:type="dxa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>
              <w:t>195</w:t>
            </w:r>
            <w:r w:rsidRPr="00445B4D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</w:tcPr>
          <w:p w:rsidR="00EF75F6" w:rsidRPr="00445B4D" w:rsidRDefault="00EF75F6" w:rsidP="00EF75F6">
            <w:pPr>
              <w:jc w:val="both"/>
            </w:pPr>
            <w:r w:rsidRPr="00445B4D">
              <w:t>Создание беспрепя</w:t>
            </w:r>
            <w:r w:rsidRPr="00445B4D">
              <w:t>т</w:t>
            </w:r>
            <w:r w:rsidRPr="00445B4D">
              <w:t xml:space="preserve">ственного доступа в </w:t>
            </w:r>
            <w:proofErr w:type="gramStart"/>
            <w:r w:rsidRPr="00445B4D">
              <w:t>муниц</w:t>
            </w:r>
            <w:r w:rsidRPr="00445B4D">
              <w:t>и</w:t>
            </w:r>
            <w:r w:rsidRPr="00445B4D">
              <w:t>пальные</w:t>
            </w:r>
            <w:proofErr w:type="gramEnd"/>
            <w:r w:rsidRPr="00445B4D">
              <w:t xml:space="preserve"> бюджетные общеобр</w:t>
            </w:r>
            <w:r w:rsidRPr="00445B4D">
              <w:t>а</w:t>
            </w:r>
            <w:r w:rsidRPr="00445B4D">
              <w:t>зовател</w:t>
            </w:r>
            <w:r w:rsidRPr="00445B4D">
              <w:t>ь</w:t>
            </w:r>
            <w:r w:rsidRPr="00445B4D">
              <w:t>ные орг</w:t>
            </w:r>
            <w:r w:rsidRPr="00445B4D">
              <w:t>а</w:t>
            </w:r>
            <w:r w:rsidRPr="00445B4D">
              <w:t>низации для инв</w:t>
            </w:r>
            <w:r w:rsidRPr="00445B4D">
              <w:t>а</w:t>
            </w:r>
            <w:r w:rsidRPr="00445B4D">
              <w:t xml:space="preserve">лидов </w:t>
            </w:r>
            <w:r>
              <w:t xml:space="preserve">      </w:t>
            </w:r>
            <w:r w:rsidRPr="00445B4D">
              <w:t xml:space="preserve">и </w:t>
            </w:r>
          </w:p>
        </w:tc>
        <w:tc>
          <w:tcPr>
            <w:tcW w:w="1286" w:type="dxa"/>
            <w:vMerge w:val="restart"/>
            <w:shd w:val="clear" w:color="auto" w:fill="FFFFFF" w:themeFill="background1"/>
          </w:tcPr>
          <w:p w:rsidR="00EF75F6" w:rsidRPr="00445B4D" w:rsidRDefault="00EF75F6" w:rsidP="00EA3946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о</w:t>
            </w:r>
            <w:r w:rsidRPr="00445B4D">
              <w:t>б</w:t>
            </w:r>
            <w:r w:rsidRPr="00445B4D">
              <w:t>разования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EF75F6" w:rsidRPr="00445B4D" w:rsidTr="00F138F3">
        <w:tc>
          <w:tcPr>
            <w:tcW w:w="958" w:type="dxa"/>
            <w:vMerge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 w:themeFill="background1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 w:themeFill="background1"/>
          </w:tcPr>
          <w:p w:rsidR="00EF75F6" w:rsidRPr="00445B4D" w:rsidRDefault="00EF75F6" w:rsidP="00EA3946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 w:themeFill="background1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 w:themeFill="background1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F138F3">
        <w:tc>
          <w:tcPr>
            <w:tcW w:w="958" w:type="dxa"/>
            <w:vMerge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 w:themeFill="background1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 w:themeFill="background1"/>
          </w:tcPr>
          <w:p w:rsidR="00EF75F6" w:rsidRPr="00445B4D" w:rsidRDefault="00EF75F6" w:rsidP="00EA3946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 w:themeFill="background1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 w:themeFill="background1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F138F3">
        <w:tc>
          <w:tcPr>
            <w:tcW w:w="958" w:type="dxa"/>
            <w:vMerge/>
            <w:shd w:val="clear" w:color="auto" w:fill="FFFFFF" w:themeFill="background1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 w:themeFill="background1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 w:themeFill="background1"/>
          </w:tcPr>
          <w:p w:rsidR="00EF75F6" w:rsidRPr="00445B4D" w:rsidRDefault="00EF75F6" w:rsidP="00EF75F6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</w:t>
            </w:r>
            <w:proofErr w:type="spellStart"/>
            <w:r w:rsidRPr="00445B4D">
              <w:t>бюд</w:t>
            </w:r>
            <w:proofErr w:type="spellEnd"/>
            <w:r>
              <w:t>-</w:t>
            </w:r>
            <w:r w:rsidRPr="00445B4D"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>
              <w:t>215</w:t>
            </w: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>
              <w:t>20</w:t>
            </w:r>
            <w:r w:rsidRPr="00445B4D">
              <w:t>0,0</w:t>
            </w:r>
          </w:p>
        </w:tc>
        <w:tc>
          <w:tcPr>
            <w:tcW w:w="986" w:type="dxa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>
              <w:t>195</w:t>
            </w:r>
            <w:r w:rsidRPr="00445B4D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 w:themeFill="background1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 w:themeFill="background1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F138F3">
        <w:tc>
          <w:tcPr>
            <w:tcW w:w="958" w:type="dxa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lastRenderedPageBreak/>
              <w:t>1</w:t>
            </w:r>
          </w:p>
        </w:tc>
        <w:tc>
          <w:tcPr>
            <w:tcW w:w="2411" w:type="dxa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2</w:t>
            </w:r>
          </w:p>
        </w:tc>
        <w:tc>
          <w:tcPr>
            <w:tcW w:w="861" w:type="dxa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4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5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9</w:t>
            </w:r>
          </w:p>
        </w:tc>
        <w:tc>
          <w:tcPr>
            <w:tcW w:w="986" w:type="dxa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>
              <w:t>11</w:t>
            </w:r>
          </w:p>
        </w:tc>
        <w:tc>
          <w:tcPr>
            <w:tcW w:w="1421" w:type="dxa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1</w:t>
            </w:r>
            <w:r>
              <w:t>2</w:t>
            </w:r>
          </w:p>
        </w:tc>
        <w:tc>
          <w:tcPr>
            <w:tcW w:w="1286" w:type="dxa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  <w:r w:rsidRPr="00445B4D">
              <w:t>1</w:t>
            </w:r>
            <w:r>
              <w:t>3</w:t>
            </w:r>
          </w:p>
        </w:tc>
      </w:tr>
      <w:tr w:rsidR="00EF75F6" w:rsidRPr="00445B4D" w:rsidTr="00F138F3">
        <w:tc>
          <w:tcPr>
            <w:tcW w:w="958" w:type="dxa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</w:p>
        </w:tc>
        <w:tc>
          <w:tcPr>
            <w:tcW w:w="2411" w:type="dxa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</w:p>
        </w:tc>
        <w:tc>
          <w:tcPr>
            <w:tcW w:w="861" w:type="dxa"/>
            <w:shd w:val="clear" w:color="auto" w:fill="FFFFFF" w:themeFill="background1"/>
          </w:tcPr>
          <w:p w:rsidR="00EF75F6" w:rsidRPr="00445B4D" w:rsidRDefault="00EF75F6" w:rsidP="000048E9">
            <w:pPr>
              <w:jc w:val="both"/>
            </w:pPr>
            <w:proofErr w:type="spellStart"/>
            <w:r w:rsidRPr="00445B4D">
              <w:t>жет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86" w:type="dxa"/>
            <w:shd w:val="clear" w:color="auto" w:fill="FFFFFF" w:themeFill="background1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EF75F6" w:rsidRDefault="00EF75F6" w:rsidP="000048E9">
            <w:pPr>
              <w:jc w:val="center"/>
            </w:pPr>
          </w:p>
        </w:tc>
        <w:tc>
          <w:tcPr>
            <w:tcW w:w="1421" w:type="dxa"/>
            <w:shd w:val="clear" w:color="auto" w:fill="FFFFFF" w:themeFill="background1"/>
          </w:tcPr>
          <w:p w:rsidR="00EF75F6" w:rsidRPr="00445B4D" w:rsidRDefault="00EF75F6" w:rsidP="000048E9">
            <w:pPr>
              <w:jc w:val="both"/>
            </w:pPr>
            <w:r w:rsidRPr="00445B4D">
              <w:t>других м</w:t>
            </w:r>
            <w:r w:rsidRPr="00445B4D">
              <w:t>а</w:t>
            </w:r>
            <w:r w:rsidRPr="00445B4D">
              <w:t>ломобил</w:t>
            </w:r>
            <w:r w:rsidRPr="00445B4D">
              <w:t>ь</w:t>
            </w:r>
            <w:r w:rsidRPr="00445B4D">
              <w:t>ных групп населения</w:t>
            </w:r>
          </w:p>
        </w:tc>
        <w:tc>
          <w:tcPr>
            <w:tcW w:w="1286" w:type="dxa"/>
            <w:shd w:val="clear" w:color="auto" w:fill="FFFFFF" w:themeFill="background1"/>
          </w:tcPr>
          <w:p w:rsidR="00EF75F6" w:rsidRPr="00445B4D" w:rsidRDefault="00EF75F6" w:rsidP="00EA3946">
            <w:pPr>
              <w:jc w:val="center"/>
            </w:pPr>
          </w:p>
        </w:tc>
      </w:tr>
      <w:tr w:rsidR="00EF75F6" w:rsidRPr="00445B4D" w:rsidTr="003C2044">
        <w:tc>
          <w:tcPr>
            <w:tcW w:w="958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1.2.2.</w:t>
            </w:r>
          </w:p>
        </w:tc>
        <w:tc>
          <w:tcPr>
            <w:tcW w:w="14068" w:type="dxa"/>
            <w:gridSpan w:val="17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Организация предоставления основного общего, среднего (полного) общего образования по основным общеобразовательным пр</w:t>
            </w:r>
            <w:r w:rsidRPr="00445B4D">
              <w:t>о</w:t>
            </w:r>
            <w:r w:rsidRPr="00445B4D">
              <w:t>граммам путём оснащения муниципальных бюджетных и автономных общеобразовательных организаций  оборудованием для орг</w:t>
            </w:r>
            <w:r w:rsidRPr="00445B4D">
              <w:t>а</w:t>
            </w:r>
            <w:r w:rsidRPr="00445B4D">
              <w:t>низации коррекционной работы и обучения инвалидов по зрению, инвалидов по слуху и инвалидов с нарушениями опорно-двигательного аппарата,  в том числе инвалидов, передвигающихся на креслах-колясках, в том числе:</w:t>
            </w:r>
          </w:p>
        </w:tc>
      </w:tr>
      <w:tr w:rsidR="00EF75F6" w:rsidRPr="00445B4D" w:rsidTr="003C2044">
        <w:tc>
          <w:tcPr>
            <w:tcW w:w="958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1.2.2.1.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Муниципального бюджетного общ</w:t>
            </w:r>
            <w:r w:rsidRPr="00445B4D">
              <w:t>е</w:t>
            </w:r>
            <w:r w:rsidRPr="00445B4D">
              <w:t xml:space="preserve">образовательного </w:t>
            </w:r>
            <w:proofErr w:type="spellStart"/>
            <w:proofErr w:type="gramStart"/>
            <w:r w:rsidRPr="00445B4D">
              <w:t>уч</w:t>
            </w:r>
            <w:r>
              <w:t>-</w:t>
            </w:r>
            <w:r w:rsidRPr="00445B4D">
              <w:t>реждения</w:t>
            </w:r>
            <w:proofErr w:type="spellEnd"/>
            <w:proofErr w:type="gramEnd"/>
            <w:r w:rsidRPr="00445B4D">
              <w:t xml:space="preserve">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Краснодар лицея № 4, г. Кра</w:t>
            </w:r>
            <w:r w:rsidRPr="00445B4D">
              <w:t>с</w:t>
            </w:r>
            <w:r w:rsidRPr="00445B4D">
              <w:t>нодар, ул. Бурга</w:t>
            </w:r>
            <w:r w:rsidRPr="00445B4D">
              <w:t>с</w:t>
            </w:r>
            <w:r w:rsidRPr="00445B4D">
              <w:t>ская, 29</w:t>
            </w: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311,3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311,3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Оснащение муниц</w:t>
            </w:r>
            <w:r w:rsidRPr="00445B4D">
              <w:t>и</w:t>
            </w:r>
            <w:r w:rsidRPr="00445B4D">
              <w:t>пальных бюдже</w:t>
            </w:r>
            <w:r w:rsidRPr="00445B4D">
              <w:t>т</w:t>
            </w:r>
            <w:r w:rsidRPr="00445B4D">
              <w:t>ных и а</w:t>
            </w:r>
            <w:r w:rsidRPr="00445B4D">
              <w:t>в</w:t>
            </w:r>
            <w:r w:rsidRPr="00445B4D">
              <w:t>тономных общеобр</w:t>
            </w:r>
            <w:r w:rsidRPr="00445B4D">
              <w:t>а</w:t>
            </w:r>
            <w:r w:rsidRPr="00445B4D">
              <w:t>зовател</w:t>
            </w:r>
            <w:r w:rsidRPr="00445B4D">
              <w:t>ь</w:t>
            </w:r>
            <w:r w:rsidRPr="00445B4D">
              <w:t>ных орг</w:t>
            </w:r>
            <w:r w:rsidRPr="00445B4D">
              <w:t>а</w:t>
            </w:r>
            <w:r w:rsidRPr="00445B4D">
              <w:t>низаций реабилит</w:t>
            </w:r>
            <w:r w:rsidRPr="00445B4D">
              <w:t>а</w:t>
            </w:r>
            <w:r w:rsidRPr="00445B4D">
              <w:t>ционным оборудов</w:t>
            </w:r>
            <w:r w:rsidRPr="00445B4D">
              <w:t>а</w:t>
            </w:r>
            <w:r w:rsidRPr="00445B4D">
              <w:t>нием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о</w:t>
            </w:r>
            <w:r w:rsidRPr="00445B4D">
              <w:t>б</w:t>
            </w:r>
            <w:r w:rsidRPr="00445B4D">
              <w:t>разования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EF75F6" w:rsidRPr="00445B4D" w:rsidTr="003C2044"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217,8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217,8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3C2044"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57,5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57,5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</w:tr>
      <w:tr w:rsidR="00EF75F6" w:rsidRPr="00445B4D" w:rsidTr="003C2044"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 xml:space="preserve">жет 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36,0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36,0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3C2044">
        <w:tc>
          <w:tcPr>
            <w:tcW w:w="958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 xml:space="preserve">1.2.2.2. 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EF75F6" w:rsidRDefault="00EF75F6" w:rsidP="00445B4D">
            <w:pPr>
              <w:jc w:val="both"/>
            </w:pPr>
            <w:r w:rsidRPr="00445B4D">
              <w:t>Муниципального бюджетного общ</w:t>
            </w:r>
            <w:r w:rsidRPr="00445B4D">
              <w:t>е</w:t>
            </w:r>
            <w:r w:rsidRPr="00445B4D">
              <w:t xml:space="preserve">образовательного </w:t>
            </w:r>
            <w:proofErr w:type="spellStart"/>
            <w:proofErr w:type="gramStart"/>
            <w:r w:rsidRPr="00445B4D">
              <w:t>уч</w:t>
            </w:r>
            <w:r>
              <w:t>-</w:t>
            </w:r>
            <w:r w:rsidRPr="00445B4D">
              <w:t>реждения</w:t>
            </w:r>
            <w:proofErr w:type="spellEnd"/>
            <w:proofErr w:type="gramEnd"/>
            <w:r w:rsidRPr="00445B4D">
              <w:t xml:space="preserve">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 xml:space="preserve">ния </w:t>
            </w:r>
            <w:r>
              <w:t xml:space="preserve"> </w:t>
            </w:r>
            <w:r w:rsidRPr="00445B4D">
              <w:t xml:space="preserve">город </w:t>
            </w:r>
            <w:r>
              <w:t xml:space="preserve"> </w:t>
            </w:r>
            <w:r w:rsidRPr="00445B4D">
              <w:t>Красн</w:t>
            </w:r>
            <w:r w:rsidRPr="00445B4D">
              <w:t>о</w:t>
            </w:r>
            <w:r w:rsidRPr="00445B4D">
              <w:t>дар гимназии № 2</w:t>
            </w:r>
            <w:r>
              <w:t xml:space="preserve">5, г. Краснодар,                   ул. </w:t>
            </w:r>
            <w:r w:rsidRPr="00445B4D">
              <w:t>Рашпилевская, 134</w:t>
            </w:r>
          </w:p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363,2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363,2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EF75F6" w:rsidRPr="00445B4D" w:rsidRDefault="00EF75F6" w:rsidP="00EF75F6">
            <w:pPr>
              <w:jc w:val="both"/>
            </w:pPr>
            <w:r w:rsidRPr="00445B4D">
              <w:t>Оснащение муниц</w:t>
            </w:r>
            <w:r w:rsidRPr="00445B4D">
              <w:t>и</w:t>
            </w:r>
            <w:r w:rsidRPr="00445B4D">
              <w:t>пальных бюдже</w:t>
            </w:r>
            <w:r w:rsidRPr="00445B4D">
              <w:t>т</w:t>
            </w:r>
            <w:r w:rsidRPr="00445B4D">
              <w:t>ных и а</w:t>
            </w:r>
            <w:r w:rsidRPr="00445B4D">
              <w:t>в</w:t>
            </w:r>
            <w:r w:rsidRPr="00445B4D">
              <w:t>тономных общеобр</w:t>
            </w:r>
            <w:r w:rsidRPr="00445B4D">
              <w:t>а</w:t>
            </w:r>
            <w:r w:rsidRPr="00445B4D">
              <w:t>зовател</w:t>
            </w:r>
            <w:r w:rsidRPr="00445B4D">
              <w:t>ь</w:t>
            </w:r>
            <w:r w:rsidRPr="00445B4D">
              <w:t>ных орг</w:t>
            </w:r>
            <w:r w:rsidRPr="00445B4D">
              <w:t>а</w:t>
            </w:r>
            <w:r w:rsidRPr="00445B4D">
              <w:t xml:space="preserve">низаций </w:t>
            </w:r>
            <w:proofErr w:type="spellStart"/>
            <w:r w:rsidRPr="00445B4D">
              <w:t>реабилита</w:t>
            </w:r>
            <w:proofErr w:type="spellEnd"/>
            <w:r>
              <w:t>-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EF75F6" w:rsidRPr="00445B4D" w:rsidRDefault="00EF75F6" w:rsidP="00EF75F6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о</w:t>
            </w:r>
            <w:r w:rsidRPr="00445B4D">
              <w:t>б</w:t>
            </w:r>
            <w:r w:rsidRPr="00445B4D">
              <w:t>разования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EF75F6" w:rsidRPr="00445B4D" w:rsidTr="003C2044"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254,2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254,2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3C2044"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67,0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67,0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3C2044"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Мест</w:t>
            </w: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0048E9">
            <w:pPr>
              <w:jc w:val="center"/>
            </w:pPr>
            <w:r w:rsidRPr="00445B4D">
              <w:t>42,0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  <w:r w:rsidRPr="00445B4D">
              <w:t>42,0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0048E9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3C2044">
        <w:tc>
          <w:tcPr>
            <w:tcW w:w="958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lastRenderedPageBreak/>
              <w:t>1</w:t>
            </w:r>
          </w:p>
        </w:tc>
        <w:tc>
          <w:tcPr>
            <w:tcW w:w="2411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2</w:t>
            </w: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3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4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5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6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7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8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9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10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>
              <w:t>11</w:t>
            </w:r>
          </w:p>
        </w:tc>
        <w:tc>
          <w:tcPr>
            <w:tcW w:w="1421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1</w:t>
            </w:r>
            <w:r>
              <w:t>2</w:t>
            </w:r>
          </w:p>
        </w:tc>
        <w:tc>
          <w:tcPr>
            <w:tcW w:w="1286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1</w:t>
            </w:r>
            <w:r>
              <w:t>3</w:t>
            </w:r>
          </w:p>
        </w:tc>
      </w:tr>
      <w:tr w:rsidR="00EF75F6" w:rsidRPr="00445B4D" w:rsidTr="003C2044">
        <w:tc>
          <w:tcPr>
            <w:tcW w:w="958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</w:p>
        </w:tc>
        <w:tc>
          <w:tcPr>
            <w:tcW w:w="2411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0048E9">
            <w:pPr>
              <w:jc w:val="both"/>
            </w:pPr>
            <w:proofErr w:type="spellStart"/>
            <w:r w:rsidRPr="00445B4D">
              <w:t>ный</w:t>
            </w:r>
            <w:proofErr w:type="spellEnd"/>
            <w:r w:rsidRPr="00445B4D">
              <w:t xml:space="preserve">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0048E9">
            <w:pPr>
              <w:jc w:val="center"/>
            </w:pPr>
          </w:p>
        </w:tc>
        <w:tc>
          <w:tcPr>
            <w:tcW w:w="1421" w:type="dxa"/>
            <w:shd w:val="clear" w:color="auto" w:fill="FFFFFF"/>
          </w:tcPr>
          <w:p w:rsidR="00EF75F6" w:rsidRPr="00445B4D" w:rsidRDefault="00EF75F6" w:rsidP="00EF75F6">
            <w:pPr>
              <w:jc w:val="both"/>
            </w:pPr>
            <w:proofErr w:type="spellStart"/>
            <w:r w:rsidRPr="00445B4D">
              <w:t>ционным</w:t>
            </w:r>
            <w:proofErr w:type="spellEnd"/>
            <w:r w:rsidRPr="00445B4D">
              <w:t xml:space="preserve"> оборудов</w:t>
            </w:r>
            <w:r w:rsidRPr="00445B4D">
              <w:t>а</w:t>
            </w:r>
            <w:r w:rsidRPr="00445B4D">
              <w:t>нием</w:t>
            </w:r>
          </w:p>
        </w:tc>
        <w:tc>
          <w:tcPr>
            <w:tcW w:w="1286" w:type="dxa"/>
            <w:shd w:val="clear" w:color="auto" w:fill="FFFFFF"/>
          </w:tcPr>
          <w:p w:rsidR="00EF75F6" w:rsidRPr="00445B4D" w:rsidRDefault="00EF75F6" w:rsidP="00EF75F6">
            <w:pPr>
              <w:jc w:val="both"/>
            </w:pPr>
          </w:p>
        </w:tc>
      </w:tr>
      <w:tr w:rsidR="00EF75F6" w:rsidRPr="00445B4D" w:rsidTr="003C2044">
        <w:tc>
          <w:tcPr>
            <w:tcW w:w="958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1.2.2.3.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Муниципального бюджетного общ</w:t>
            </w:r>
            <w:r w:rsidRPr="00445B4D">
              <w:t>е</w:t>
            </w:r>
            <w:r w:rsidRPr="00445B4D">
              <w:t xml:space="preserve">образовательного </w:t>
            </w:r>
            <w:proofErr w:type="spellStart"/>
            <w:r w:rsidRPr="00445B4D">
              <w:t>уч</w:t>
            </w:r>
            <w:r>
              <w:t>-</w:t>
            </w:r>
            <w:r w:rsidRPr="00445B4D">
              <w:t>реждения</w:t>
            </w:r>
            <w:proofErr w:type="spellEnd"/>
            <w:r w:rsidRPr="00445B4D">
              <w:t xml:space="preserve">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Краснодар средней общеобр</w:t>
            </w:r>
            <w:r w:rsidRPr="00445B4D">
              <w:t>а</w:t>
            </w:r>
            <w:r w:rsidRPr="00445B4D">
              <w:t xml:space="preserve">зовательной школы      № 38, г. Краснодар,              пос. Лазурный, </w:t>
            </w:r>
            <w:r>
              <w:t xml:space="preserve">                 </w:t>
            </w:r>
            <w:r w:rsidRPr="00445B4D">
              <w:t xml:space="preserve">ул. </w:t>
            </w:r>
            <w:proofErr w:type="gramStart"/>
            <w:r w:rsidRPr="00445B4D">
              <w:t>Октябрьская</w:t>
            </w:r>
            <w:proofErr w:type="gramEnd"/>
            <w:r w:rsidRPr="00445B4D">
              <w:t>, 1</w:t>
            </w: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363,2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363,2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Оснащение муниц</w:t>
            </w:r>
            <w:r w:rsidRPr="00445B4D">
              <w:t>и</w:t>
            </w:r>
            <w:r w:rsidRPr="00445B4D">
              <w:t>пальных бюдже</w:t>
            </w:r>
            <w:r w:rsidRPr="00445B4D">
              <w:t>т</w:t>
            </w:r>
            <w:r w:rsidRPr="00445B4D">
              <w:t>ных и а</w:t>
            </w:r>
            <w:r w:rsidRPr="00445B4D">
              <w:t>в</w:t>
            </w:r>
            <w:r w:rsidRPr="00445B4D">
              <w:t>тономных общеобр</w:t>
            </w:r>
            <w:r w:rsidRPr="00445B4D">
              <w:t>а</w:t>
            </w:r>
            <w:r w:rsidRPr="00445B4D">
              <w:t>зовател</w:t>
            </w:r>
            <w:r w:rsidRPr="00445B4D">
              <w:t>ь</w:t>
            </w:r>
            <w:r w:rsidRPr="00445B4D">
              <w:t>ных орг</w:t>
            </w:r>
            <w:r w:rsidRPr="00445B4D">
              <w:t>а</w:t>
            </w:r>
            <w:r w:rsidRPr="00445B4D">
              <w:t>низаций реабилит</w:t>
            </w:r>
            <w:r w:rsidRPr="00445B4D">
              <w:t>а</w:t>
            </w:r>
            <w:r w:rsidRPr="00445B4D">
              <w:t>ционным оборудов</w:t>
            </w:r>
            <w:r w:rsidRPr="00445B4D">
              <w:t>а</w:t>
            </w:r>
            <w:r w:rsidRPr="00445B4D">
              <w:t>нием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о</w:t>
            </w:r>
            <w:r w:rsidRPr="00445B4D">
              <w:t>б</w:t>
            </w:r>
            <w:r w:rsidRPr="00445B4D">
              <w:t>разования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EF75F6" w:rsidRPr="00445B4D" w:rsidTr="003C2044"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254,2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254,2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3C2044"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67,0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67,0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3C2044"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 xml:space="preserve">жет 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42,0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42,0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3C2044">
        <w:trPr>
          <w:trHeight w:val="278"/>
        </w:trPr>
        <w:tc>
          <w:tcPr>
            <w:tcW w:w="958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1.2.2.4.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EF75F6" w:rsidRPr="00445B4D" w:rsidRDefault="00EF75F6" w:rsidP="00F138F3">
            <w:pPr>
              <w:jc w:val="both"/>
            </w:pPr>
            <w:r w:rsidRPr="00445B4D">
              <w:t xml:space="preserve">Муниципального </w:t>
            </w:r>
            <w:proofErr w:type="gramStart"/>
            <w:r w:rsidRPr="00445B4D">
              <w:t>об</w:t>
            </w:r>
            <w:r>
              <w:t>-</w:t>
            </w:r>
            <w:proofErr w:type="spellStart"/>
            <w:r>
              <w:t>щ</w:t>
            </w:r>
            <w:r w:rsidRPr="00445B4D">
              <w:t>еобразователь</w:t>
            </w:r>
            <w:r>
              <w:t>ного</w:t>
            </w:r>
            <w:proofErr w:type="spellEnd"/>
            <w:proofErr w:type="gramEnd"/>
            <w:r>
              <w:t xml:space="preserve"> учреждения </w:t>
            </w:r>
            <w:r w:rsidRPr="00445B4D">
              <w:t>мун</w:t>
            </w:r>
            <w:r w:rsidRPr="00445B4D">
              <w:t>и</w:t>
            </w:r>
            <w:r w:rsidRPr="00445B4D">
              <w:t>ципального образ</w:t>
            </w:r>
            <w:r w:rsidRPr="00445B4D">
              <w:t>о</w:t>
            </w:r>
            <w:r w:rsidRPr="00445B4D">
              <w:t>вания город Красн</w:t>
            </w:r>
            <w:r w:rsidRPr="00445B4D">
              <w:t>о</w:t>
            </w:r>
            <w:r w:rsidRPr="00445B4D">
              <w:t>дар средней общео</w:t>
            </w:r>
            <w:r w:rsidRPr="00445B4D">
              <w:t>б</w:t>
            </w:r>
            <w:r w:rsidRPr="00445B4D">
              <w:t>разовательной шк</w:t>
            </w:r>
            <w:r w:rsidRPr="00445B4D">
              <w:t>о</w:t>
            </w:r>
            <w:r>
              <w:t xml:space="preserve">лы № 101, </w:t>
            </w:r>
            <w:r w:rsidRPr="00445B4D">
              <w:t>г. Красн</w:t>
            </w:r>
            <w:r w:rsidRPr="00445B4D">
              <w:t>о</w:t>
            </w:r>
            <w:r w:rsidRPr="00445B4D">
              <w:t>дар, проспект Чек</w:t>
            </w:r>
            <w:r w:rsidRPr="00445B4D">
              <w:t>и</w:t>
            </w:r>
            <w:r w:rsidRPr="00445B4D">
              <w:t>стов, 18</w:t>
            </w:r>
          </w:p>
        </w:tc>
        <w:tc>
          <w:tcPr>
            <w:tcW w:w="861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300,0</w:t>
            </w:r>
          </w:p>
        </w:tc>
        <w:tc>
          <w:tcPr>
            <w:tcW w:w="1006" w:type="dxa"/>
            <w:gridSpan w:val="2"/>
            <w:vMerge w:val="restart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150,0</w:t>
            </w:r>
          </w:p>
        </w:tc>
        <w:tc>
          <w:tcPr>
            <w:tcW w:w="995" w:type="dxa"/>
            <w:gridSpan w:val="2"/>
            <w:vMerge w:val="restart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150,0</w:t>
            </w:r>
          </w:p>
          <w:p w:rsidR="00EF75F6" w:rsidRPr="00445B4D" w:rsidRDefault="00EF75F6" w:rsidP="00445B4D">
            <w:pPr>
              <w:jc w:val="center"/>
            </w:pPr>
            <w:r w:rsidRPr="00445B4D">
              <w:t>&lt;**&gt;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Оснащение муниц</w:t>
            </w:r>
            <w:r w:rsidRPr="00445B4D">
              <w:t>и</w:t>
            </w:r>
            <w:r w:rsidRPr="00445B4D">
              <w:t>пальных бюдже</w:t>
            </w:r>
            <w:r w:rsidRPr="00445B4D">
              <w:t>т</w:t>
            </w:r>
            <w:r w:rsidRPr="00445B4D">
              <w:t>ных и а</w:t>
            </w:r>
            <w:r w:rsidRPr="00445B4D">
              <w:t>в</w:t>
            </w:r>
            <w:r w:rsidRPr="00445B4D">
              <w:t>тономных общеобр</w:t>
            </w:r>
            <w:r w:rsidRPr="00445B4D">
              <w:t>а</w:t>
            </w:r>
            <w:r w:rsidRPr="00445B4D">
              <w:t>зовател</w:t>
            </w:r>
            <w:r w:rsidRPr="00445B4D">
              <w:t>ь</w:t>
            </w:r>
            <w:r w:rsidRPr="00445B4D">
              <w:t>ных орг</w:t>
            </w:r>
            <w:r w:rsidRPr="00445B4D">
              <w:t>а</w:t>
            </w:r>
            <w:r w:rsidRPr="00445B4D">
              <w:t>низаций реабилит</w:t>
            </w:r>
            <w:r w:rsidRPr="00445B4D">
              <w:t>а</w:t>
            </w:r>
            <w:r w:rsidRPr="00445B4D">
              <w:t>ционным оборудов</w:t>
            </w:r>
            <w:r w:rsidRPr="00445B4D">
              <w:t>а</w:t>
            </w:r>
            <w:r w:rsidRPr="00445B4D">
              <w:t>нием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о</w:t>
            </w:r>
            <w:r w:rsidRPr="00445B4D">
              <w:t>б</w:t>
            </w:r>
            <w:r w:rsidRPr="00445B4D">
              <w:t>разования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EF75F6" w:rsidRPr="00445B4D" w:rsidTr="003C2044">
        <w:trPr>
          <w:trHeight w:val="422"/>
        </w:trPr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150,0</w:t>
            </w:r>
          </w:p>
          <w:p w:rsidR="00EF75F6" w:rsidRPr="00445B4D" w:rsidRDefault="00EF75F6" w:rsidP="00445B4D">
            <w:pPr>
              <w:jc w:val="center"/>
            </w:pPr>
            <w:r w:rsidRPr="00445B4D">
              <w:t>&lt;**&gt;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9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992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3C2044"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3C2044">
        <w:trPr>
          <w:trHeight w:val="270"/>
        </w:trPr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3C2044">
        <w:trPr>
          <w:trHeight w:val="141"/>
        </w:trPr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  <w:rPr>
                <w:b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  <w:rPr>
                <w:b/>
              </w:rPr>
            </w:pPr>
          </w:p>
        </w:tc>
        <w:tc>
          <w:tcPr>
            <w:tcW w:w="861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</w:tcPr>
          <w:p w:rsidR="00EF75F6" w:rsidRPr="00445B4D" w:rsidRDefault="00EF75F6" w:rsidP="00445B4D">
            <w:pPr>
              <w:jc w:val="center"/>
            </w:pPr>
            <w:r w:rsidRPr="00445B4D">
              <w:t>300</w:t>
            </w:r>
          </w:p>
        </w:tc>
        <w:tc>
          <w:tcPr>
            <w:tcW w:w="1006" w:type="dxa"/>
            <w:gridSpan w:val="2"/>
            <w:vMerge w:val="restart"/>
          </w:tcPr>
          <w:p w:rsidR="00EF75F6" w:rsidRPr="00445B4D" w:rsidRDefault="00EF75F6" w:rsidP="00445B4D">
            <w:pPr>
              <w:jc w:val="center"/>
            </w:pPr>
            <w:r w:rsidRPr="00445B4D">
              <w:t>150,0</w:t>
            </w:r>
          </w:p>
        </w:tc>
        <w:tc>
          <w:tcPr>
            <w:tcW w:w="995" w:type="dxa"/>
            <w:gridSpan w:val="2"/>
            <w:vMerge w:val="restart"/>
          </w:tcPr>
          <w:p w:rsidR="00EF75F6" w:rsidRPr="00445B4D" w:rsidRDefault="00EF75F6" w:rsidP="00445B4D">
            <w:pPr>
              <w:jc w:val="center"/>
            </w:pPr>
            <w:r w:rsidRPr="00445B4D">
              <w:t>150,0</w:t>
            </w:r>
          </w:p>
          <w:p w:rsidR="00EF75F6" w:rsidRPr="00445B4D" w:rsidRDefault="00EF75F6" w:rsidP="00445B4D">
            <w:pPr>
              <w:jc w:val="center"/>
            </w:pPr>
            <w:r w:rsidRPr="00445B4D">
              <w:t>&lt;**&gt;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3C2044">
        <w:trPr>
          <w:trHeight w:val="412"/>
        </w:trPr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  <w:rPr>
                <w:b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  <w:rPr>
                <w:b/>
              </w:rPr>
            </w:pPr>
          </w:p>
        </w:tc>
        <w:tc>
          <w:tcPr>
            <w:tcW w:w="86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134" w:type="dxa"/>
          </w:tcPr>
          <w:p w:rsidR="00EF75F6" w:rsidRPr="00445B4D" w:rsidRDefault="00EF75F6" w:rsidP="00445B4D">
            <w:pPr>
              <w:jc w:val="center"/>
            </w:pPr>
            <w:r w:rsidRPr="00445B4D">
              <w:t>150,0</w:t>
            </w:r>
          </w:p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&lt;**&gt;</w:t>
            </w:r>
          </w:p>
        </w:tc>
        <w:tc>
          <w:tcPr>
            <w:tcW w:w="1006" w:type="dxa"/>
            <w:gridSpan w:val="2"/>
            <w:vMerge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</w:p>
        </w:tc>
        <w:tc>
          <w:tcPr>
            <w:tcW w:w="995" w:type="dxa"/>
            <w:gridSpan w:val="2"/>
            <w:vMerge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</w:p>
        </w:tc>
        <w:tc>
          <w:tcPr>
            <w:tcW w:w="9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992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EF75F6">
        <w:trPr>
          <w:trHeight w:val="136"/>
        </w:trPr>
        <w:tc>
          <w:tcPr>
            <w:tcW w:w="958" w:type="dxa"/>
            <w:shd w:val="clear" w:color="auto" w:fill="FFFFFF"/>
          </w:tcPr>
          <w:p w:rsidR="00EF75F6" w:rsidRPr="00445B4D" w:rsidRDefault="00EF75F6" w:rsidP="000048E9">
            <w:pPr>
              <w:jc w:val="center"/>
            </w:pPr>
            <w:r w:rsidRPr="00445B4D">
              <w:lastRenderedPageBreak/>
              <w:t>1</w:t>
            </w:r>
          </w:p>
        </w:tc>
        <w:tc>
          <w:tcPr>
            <w:tcW w:w="2411" w:type="dxa"/>
            <w:shd w:val="clear" w:color="auto" w:fill="FFFFFF"/>
          </w:tcPr>
          <w:p w:rsidR="00EF75F6" w:rsidRPr="00445B4D" w:rsidRDefault="00EF75F6" w:rsidP="000048E9">
            <w:pPr>
              <w:jc w:val="center"/>
            </w:pPr>
            <w:r w:rsidRPr="00445B4D">
              <w:t>2</w:t>
            </w: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0048E9">
            <w:pPr>
              <w:jc w:val="center"/>
            </w:pPr>
            <w:r w:rsidRPr="00445B4D">
              <w:t>3</w:t>
            </w:r>
          </w:p>
        </w:tc>
        <w:tc>
          <w:tcPr>
            <w:tcW w:w="1134" w:type="dxa"/>
          </w:tcPr>
          <w:p w:rsidR="00EF75F6" w:rsidRPr="00445B4D" w:rsidRDefault="00EF75F6" w:rsidP="000048E9">
            <w:pPr>
              <w:jc w:val="center"/>
            </w:pPr>
            <w:r w:rsidRPr="00445B4D">
              <w:t>4</w:t>
            </w:r>
          </w:p>
        </w:tc>
        <w:tc>
          <w:tcPr>
            <w:tcW w:w="1006" w:type="dxa"/>
            <w:gridSpan w:val="2"/>
          </w:tcPr>
          <w:p w:rsidR="00EF75F6" w:rsidRPr="00445B4D" w:rsidRDefault="00EF75F6" w:rsidP="000048E9">
            <w:pPr>
              <w:jc w:val="center"/>
            </w:pPr>
            <w:r w:rsidRPr="00445B4D">
              <w:t>5</w:t>
            </w:r>
          </w:p>
        </w:tc>
        <w:tc>
          <w:tcPr>
            <w:tcW w:w="995" w:type="dxa"/>
            <w:gridSpan w:val="2"/>
          </w:tcPr>
          <w:p w:rsidR="00EF75F6" w:rsidRPr="00445B4D" w:rsidRDefault="00EF75F6" w:rsidP="000048E9">
            <w:pPr>
              <w:jc w:val="center"/>
            </w:pPr>
            <w:r w:rsidRPr="00445B4D">
              <w:t>6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  <w:r w:rsidRPr="00445B4D">
              <w:t>7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  <w:r w:rsidRPr="00445B4D">
              <w:t>8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0048E9">
            <w:pPr>
              <w:jc w:val="center"/>
            </w:pPr>
            <w:r w:rsidRPr="00445B4D">
              <w:t>9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0048E9">
            <w:pPr>
              <w:jc w:val="center"/>
            </w:pPr>
            <w:r w:rsidRPr="00445B4D">
              <w:t>10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0048E9">
            <w:pPr>
              <w:jc w:val="center"/>
            </w:pPr>
            <w:r>
              <w:t>11</w:t>
            </w:r>
          </w:p>
        </w:tc>
        <w:tc>
          <w:tcPr>
            <w:tcW w:w="1421" w:type="dxa"/>
            <w:shd w:val="clear" w:color="auto" w:fill="FFFFFF"/>
          </w:tcPr>
          <w:p w:rsidR="00EF75F6" w:rsidRPr="00445B4D" w:rsidRDefault="00EF75F6" w:rsidP="000048E9">
            <w:pPr>
              <w:jc w:val="center"/>
            </w:pPr>
            <w:r w:rsidRPr="00445B4D">
              <w:t>1</w:t>
            </w:r>
            <w:r>
              <w:t>2</w:t>
            </w:r>
          </w:p>
        </w:tc>
        <w:tc>
          <w:tcPr>
            <w:tcW w:w="1286" w:type="dxa"/>
            <w:shd w:val="clear" w:color="auto" w:fill="FFFFFF"/>
          </w:tcPr>
          <w:p w:rsidR="00EF75F6" w:rsidRPr="00445B4D" w:rsidRDefault="00EF75F6" w:rsidP="000048E9">
            <w:pPr>
              <w:jc w:val="center"/>
            </w:pPr>
            <w:r w:rsidRPr="00445B4D">
              <w:t>1</w:t>
            </w:r>
            <w:r>
              <w:t>3</w:t>
            </w:r>
          </w:p>
        </w:tc>
      </w:tr>
      <w:tr w:rsidR="00EF75F6" w:rsidRPr="00445B4D" w:rsidTr="003C2044">
        <w:trPr>
          <w:trHeight w:val="412"/>
        </w:trPr>
        <w:tc>
          <w:tcPr>
            <w:tcW w:w="958" w:type="dxa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1.2.3.</w:t>
            </w:r>
          </w:p>
        </w:tc>
        <w:tc>
          <w:tcPr>
            <w:tcW w:w="14068" w:type="dxa"/>
            <w:gridSpan w:val="17"/>
            <w:shd w:val="clear" w:color="auto" w:fill="FFFFFF"/>
          </w:tcPr>
          <w:p w:rsidR="00EF75F6" w:rsidRPr="00445B4D" w:rsidRDefault="00EF75F6" w:rsidP="009D3808">
            <w:pPr>
              <w:jc w:val="both"/>
            </w:pPr>
            <w:r w:rsidRPr="00445B4D">
              <w:t>Организация предоставления общедоступного и бесплатного дошкольного образования по основным общеобразовательным пр</w:t>
            </w:r>
            <w:r w:rsidRPr="00445B4D">
              <w:t>о</w:t>
            </w:r>
            <w:r w:rsidRPr="00445B4D">
              <w:t xml:space="preserve">граммам в муниципальных образовательных организациях (за исключением полномочий по </w:t>
            </w:r>
            <w:proofErr w:type="gramStart"/>
            <w:r w:rsidRPr="00445B4D">
              <w:t>финансовому</w:t>
            </w:r>
            <w:proofErr w:type="gramEnd"/>
            <w:r w:rsidRPr="00445B4D">
              <w:t xml:space="preserve"> обеспечению реализации основных общеобразовательных программ в соответствии с федеральными государственными образовательными стандартами) путём создания в муниципальных дошкольных образовательных организациях условий для получения детьми-инвалидами качественного образования, в том числе:</w:t>
            </w:r>
          </w:p>
        </w:tc>
      </w:tr>
      <w:tr w:rsidR="00EF75F6" w:rsidRPr="00445B4D" w:rsidTr="003C2044">
        <w:trPr>
          <w:trHeight w:val="136"/>
        </w:trPr>
        <w:tc>
          <w:tcPr>
            <w:tcW w:w="958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1.2.3.1.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  <w:rPr>
                <w:b/>
              </w:rPr>
            </w:pPr>
            <w:r w:rsidRPr="00445B4D">
              <w:t>Муниципального бюджетного д</w:t>
            </w:r>
            <w:r w:rsidRPr="00445B4D">
              <w:t>о</w:t>
            </w:r>
            <w:r w:rsidRPr="00445B4D">
              <w:t>школьного образов</w:t>
            </w:r>
            <w:r w:rsidRPr="00445B4D">
              <w:t>а</w:t>
            </w:r>
            <w:r w:rsidRPr="00445B4D">
              <w:t>тельного учрежд</w:t>
            </w:r>
            <w:r w:rsidRPr="00445B4D">
              <w:t>е</w:t>
            </w:r>
            <w:r w:rsidRPr="00445B4D">
              <w:t>ния муниципального образования город Краснодар «Детский сад комбинирова</w:t>
            </w:r>
            <w:r w:rsidRPr="00445B4D">
              <w:t>н</w:t>
            </w:r>
            <w:r w:rsidRPr="00445B4D">
              <w:t xml:space="preserve">ного вида № 24», </w:t>
            </w:r>
            <w:r>
              <w:t xml:space="preserve">                 </w:t>
            </w:r>
            <w:r w:rsidRPr="00445B4D">
              <w:t>г. Краснодар, ул. Б</w:t>
            </w:r>
            <w:r w:rsidRPr="00445B4D">
              <w:t>е</w:t>
            </w:r>
            <w:r w:rsidRPr="00445B4D">
              <w:t>резанская, 37</w:t>
            </w: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r w:rsidRPr="00445B4D">
              <w:t>Всего</w:t>
            </w:r>
          </w:p>
        </w:tc>
        <w:tc>
          <w:tcPr>
            <w:tcW w:w="1134" w:type="dxa"/>
          </w:tcPr>
          <w:p w:rsidR="00EF75F6" w:rsidRPr="00445B4D" w:rsidRDefault="00EF75F6" w:rsidP="00445B4D">
            <w:pPr>
              <w:jc w:val="center"/>
            </w:pPr>
            <w:r w:rsidRPr="00445B4D">
              <w:t>2185,9</w:t>
            </w:r>
          </w:p>
        </w:tc>
        <w:tc>
          <w:tcPr>
            <w:tcW w:w="1006" w:type="dxa"/>
            <w:gridSpan w:val="2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2185,9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0048E9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Создание беспрепя</w:t>
            </w:r>
            <w:r w:rsidRPr="00445B4D">
              <w:t>т</w:t>
            </w:r>
            <w:r w:rsidRPr="00445B4D">
              <w:t>ственного доступа в муниц</w:t>
            </w:r>
            <w:r w:rsidRPr="00445B4D">
              <w:t>и</w:t>
            </w:r>
            <w:r w:rsidRPr="00445B4D">
              <w:t>пальные бюджетные дошкол</w:t>
            </w:r>
            <w:r w:rsidRPr="00445B4D">
              <w:t>ь</w:t>
            </w:r>
            <w:r w:rsidRPr="00445B4D">
              <w:t>ные обр</w:t>
            </w:r>
            <w:r w:rsidRPr="00445B4D">
              <w:t>а</w:t>
            </w:r>
            <w:r w:rsidRPr="00445B4D">
              <w:t>зовател</w:t>
            </w:r>
            <w:r w:rsidRPr="00445B4D">
              <w:t>ь</w:t>
            </w:r>
            <w:r w:rsidRPr="00445B4D">
              <w:t>ные орг</w:t>
            </w:r>
            <w:r w:rsidRPr="00445B4D">
              <w:t>а</w:t>
            </w:r>
            <w:r w:rsidRPr="00445B4D">
              <w:t>низации для инв</w:t>
            </w:r>
            <w:r w:rsidRPr="00445B4D">
              <w:t>а</w:t>
            </w:r>
            <w:r w:rsidRPr="00445B4D">
              <w:t>лидов и других м</w:t>
            </w:r>
            <w:r w:rsidRPr="00445B4D">
              <w:t>а</w:t>
            </w:r>
            <w:r w:rsidRPr="00445B4D">
              <w:t>ломобил</w:t>
            </w:r>
            <w:r w:rsidRPr="00445B4D">
              <w:t>ь</w:t>
            </w:r>
            <w:r w:rsidRPr="00445B4D">
              <w:t>ных групп населения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EF75F6" w:rsidRPr="00445B4D" w:rsidRDefault="00EF75F6" w:rsidP="00445B4D">
            <w:r w:rsidRPr="00445B4D">
              <w:t>Департ</w:t>
            </w:r>
            <w:r w:rsidRPr="00445B4D">
              <w:t>а</w:t>
            </w:r>
            <w:r w:rsidRPr="00445B4D">
              <w:t>мент о</w:t>
            </w:r>
            <w:r w:rsidRPr="00445B4D">
              <w:t>б</w:t>
            </w:r>
            <w:r w:rsidRPr="00445B4D">
              <w:t>разования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EF75F6" w:rsidRPr="00445B4D" w:rsidTr="003C2044">
        <w:trPr>
          <w:trHeight w:val="412"/>
        </w:trPr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  <w:rPr>
                <w:b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  <w:rPr>
                <w:b/>
              </w:rPr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95" w:type="dxa"/>
            <w:gridSpan w:val="2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0048E9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3C2044">
        <w:trPr>
          <w:trHeight w:val="412"/>
        </w:trPr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  <w:rPr>
                <w:b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  <w:rPr>
                <w:b/>
              </w:rPr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</w:tcPr>
          <w:p w:rsidR="00EF75F6" w:rsidRPr="00445B4D" w:rsidRDefault="00EF75F6" w:rsidP="00445B4D">
            <w:pPr>
              <w:jc w:val="center"/>
            </w:pPr>
            <w:r w:rsidRPr="00445B4D">
              <w:t>1934,5</w:t>
            </w:r>
          </w:p>
        </w:tc>
        <w:tc>
          <w:tcPr>
            <w:tcW w:w="1006" w:type="dxa"/>
            <w:gridSpan w:val="2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95" w:type="dxa"/>
            <w:gridSpan w:val="2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1934,5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0048E9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3C2044">
        <w:trPr>
          <w:trHeight w:val="412"/>
        </w:trPr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  <w:rPr>
                <w:b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  <w:rPr>
                <w:b/>
              </w:rPr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 xml:space="preserve">жет </w:t>
            </w:r>
          </w:p>
        </w:tc>
        <w:tc>
          <w:tcPr>
            <w:tcW w:w="1134" w:type="dxa"/>
          </w:tcPr>
          <w:p w:rsidR="00EF75F6" w:rsidRPr="00445B4D" w:rsidRDefault="00EF75F6" w:rsidP="00445B4D">
            <w:pPr>
              <w:jc w:val="center"/>
            </w:pPr>
            <w:r w:rsidRPr="00445B4D">
              <w:t>251,4</w:t>
            </w:r>
          </w:p>
        </w:tc>
        <w:tc>
          <w:tcPr>
            <w:tcW w:w="1006" w:type="dxa"/>
            <w:gridSpan w:val="2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95" w:type="dxa"/>
            <w:gridSpan w:val="2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251,4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0048E9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3C2044">
        <w:trPr>
          <w:trHeight w:val="270"/>
        </w:trPr>
        <w:tc>
          <w:tcPr>
            <w:tcW w:w="958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1.2.3.2.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Муниципального бюджетного д</w:t>
            </w:r>
            <w:r w:rsidRPr="00445B4D">
              <w:t>о</w:t>
            </w:r>
            <w:r w:rsidRPr="00445B4D">
              <w:t>школьного образов</w:t>
            </w:r>
            <w:r w:rsidRPr="00445B4D">
              <w:t>а</w:t>
            </w:r>
            <w:r w:rsidRPr="00445B4D">
              <w:t>тельного учрежд</w:t>
            </w:r>
            <w:r w:rsidRPr="00445B4D">
              <w:t>е</w:t>
            </w:r>
            <w:r w:rsidRPr="00445B4D">
              <w:t>ния муниципального образования город Краснодар «Детский сад комбинирова</w:t>
            </w:r>
            <w:r w:rsidRPr="00445B4D">
              <w:t>н</w:t>
            </w:r>
            <w:r w:rsidRPr="00445B4D">
              <w:t>ного вида № 214»,</w:t>
            </w:r>
            <w:r>
              <w:t xml:space="preserve">                  </w:t>
            </w:r>
            <w:r w:rsidRPr="00445B4D">
              <w:t xml:space="preserve"> г. Краснодар, </w:t>
            </w:r>
            <w:r>
              <w:t xml:space="preserve">               </w:t>
            </w:r>
            <w:r w:rsidRPr="00445B4D">
              <w:t xml:space="preserve">ул. </w:t>
            </w:r>
            <w:proofErr w:type="gramStart"/>
            <w:r w:rsidRPr="00445B4D">
              <w:t>Уральская</w:t>
            </w:r>
            <w:proofErr w:type="gramEnd"/>
            <w:r w:rsidRPr="00445B4D">
              <w:t>, 192</w:t>
            </w: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r w:rsidRPr="00445B4D">
              <w:t>Всего</w:t>
            </w:r>
          </w:p>
        </w:tc>
        <w:tc>
          <w:tcPr>
            <w:tcW w:w="1134" w:type="dxa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EF75F6" w:rsidRPr="00445B4D" w:rsidRDefault="00EF75F6" w:rsidP="00EF75F6">
            <w:pPr>
              <w:jc w:val="both"/>
            </w:pPr>
            <w:r w:rsidRPr="00445B4D">
              <w:t>Создание беспрепя</w:t>
            </w:r>
            <w:r w:rsidRPr="00445B4D">
              <w:t>т</w:t>
            </w:r>
            <w:r w:rsidRPr="00445B4D">
              <w:t xml:space="preserve">ственного доступа в </w:t>
            </w:r>
            <w:proofErr w:type="gramStart"/>
            <w:r w:rsidRPr="00445B4D">
              <w:t>муниц</w:t>
            </w:r>
            <w:r w:rsidRPr="00445B4D">
              <w:t>и</w:t>
            </w:r>
            <w:r w:rsidRPr="00445B4D">
              <w:t>пальные</w:t>
            </w:r>
            <w:proofErr w:type="gramEnd"/>
            <w:r w:rsidRPr="00445B4D">
              <w:t xml:space="preserve"> бюджетные дошкол</w:t>
            </w:r>
            <w:r w:rsidRPr="00445B4D">
              <w:t>ь</w:t>
            </w:r>
            <w:r w:rsidRPr="00445B4D">
              <w:t>ные обр</w:t>
            </w:r>
            <w:r w:rsidRPr="00445B4D">
              <w:t>а</w:t>
            </w:r>
            <w:r w:rsidRPr="00445B4D">
              <w:t>зовател</w:t>
            </w:r>
            <w:r w:rsidRPr="00445B4D">
              <w:t>ь</w:t>
            </w:r>
            <w:r w:rsidRPr="00445B4D">
              <w:t xml:space="preserve">ные </w:t>
            </w:r>
            <w:r>
              <w:t xml:space="preserve">   </w:t>
            </w:r>
            <w:proofErr w:type="spellStart"/>
            <w:r w:rsidRPr="00445B4D">
              <w:t>орга</w:t>
            </w:r>
            <w:proofErr w:type="spellEnd"/>
            <w:r>
              <w:t>-</w:t>
            </w:r>
            <w:r w:rsidRPr="00445B4D">
              <w:t xml:space="preserve"> 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EF75F6" w:rsidRPr="00445B4D" w:rsidRDefault="00EF75F6" w:rsidP="00445B4D">
            <w:r w:rsidRPr="00445B4D">
              <w:t>Департ</w:t>
            </w:r>
            <w:r w:rsidRPr="00445B4D">
              <w:t>а</w:t>
            </w:r>
            <w:r w:rsidRPr="00445B4D">
              <w:t>мент о</w:t>
            </w:r>
            <w:r w:rsidRPr="00445B4D">
              <w:t>б</w:t>
            </w:r>
            <w:r w:rsidRPr="00445B4D">
              <w:t>разования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EF75F6" w:rsidRPr="00445B4D" w:rsidTr="003C2044">
        <w:trPr>
          <w:trHeight w:val="270"/>
        </w:trPr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1006" w:type="dxa"/>
            <w:gridSpan w:val="2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95" w:type="dxa"/>
            <w:gridSpan w:val="2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EA3946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</w:tr>
      <w:tr w:rsidR="00EF75F6" w:rsidRPr="00445B4D" w:rsidTr="003C2044">
        <w:trPr>
          <w:trHeight w:val="270"/>
        </w:trPr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1006" w:type="dxa"/>
            <w:gridSpan w:val="2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95" w:type="dxa"/>
            <w:gridSpan w:val="2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EA3946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</w:tr>
      <w:tr w:rsidR="00EF75F6" w:rsidRPr="00445B4D" w:rsidTr="003C2044">
        <w:trPr>
          <w:trHeight w:val="270"/>
        </w:trPr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EF75F6">
            <w:pPr>
              <w:jc w:val="both"/>
            </w:pPr>
            <w:r w:rsidRPr="00445B4D">
              <w:t>Мест</w:t>
            </w:r>
            <w:r>
              <w:t>-</w:t>
            </w:r>
            <w:r w:rsidRPr="00445B4D">
              <w:t xml:space="preserve"> </w:t>
            </w:r>
          </w:p>
        </w:tc>
        <w:tc>
          <w:tcPr>
            <w:tcW w:w="1134" w:type="dxa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1006" w:type="dxa"/>
            <w:gridSpan w:val="2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95" w:type="dxa"/>
            <w:gridSpan w:val="2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EA3946">
            <w:pPr>
              <w:jc w:val="center"/>
              <w:rPr>
                <w:b/>
              </w:rPr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</w:tr>
      <w:tr w:rsidR="00EF75F6" w:rsidRPr="00445B4D" w:rsidTr="003C2044">
        <w:trPr>
          <w:trHeight w:val="270"/>
        </w:trPr>
        <w:tc>
          <w:tcPr>
            <w:tcW w:w="958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lastRenderedPageBreak/>
              <w:t>1</w:t>
            </w:r>
          </w:p>
        </w:tc>
        <w:tc>
          <w:tcPr>
            <w:tcW w:w="2411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2</w:t>
            </w: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3</w:t>
            </w:r>
          </w:p>
        </w:tc>
        <w:tc>
          <w:tcPr>
            <w:tcW w:w="1134" w:type="dxa"/>
          </w:tcPr>
          <w:p w:rsidR="00EF75F6" w:rsidRPr="00445B4D" w:rsidRDefault="00EF75F6" w:rsidP="00EA3946">
            <w:pPr>
              <w:jc w:val="center"/>
            </w:pPr>
            <w:r w:rsidRPr="00445B4D">
              <w:t>4</w:t>
            </w:r>
          </w:p>
        </w:tc>
        <w:tc>
          <w:tcPr>
            <w:tcW w:w="1006" w:type="dxa"/>
            <w:gridSpan w:val="2"/>
          </w:tcPr>
          <w:p w:rsidR="00EF75F6" w:rsidRPr="00445B4D" w:rsidRDefault="00EF75F6" w:rsidP="00EA3946">
            <w:pPr>
              <w:jc w:val="center"/>
            </w:pPr>
            <w:r w:rsidRPr="00445B4D">
              <w:t>5</w:t>
            </w:r>
          </w:p>
        </w:tc>
        <w:tc>
          <w:tcPr>
            <w:tcW w:w="995" w:type="dxa"/>
            <w:gridSpan w:val="2"/>
          </w:tcPr>
          <w:p w:rsidR="00EF75F6" w:rsidRPr="00445B4D" w:rsidRDefault="00EF75F6" w:rsidP="00EA3946">
            <w:pPr>
              <w:jc w:val="center"/>
            </w:pPr>
            <w:r w:rsidRPr="00445B4D">
              <w:t>6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7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8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9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10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>
              <w:t>11</w:t>
            </w:r>
          </w:p>
        </w:tc>
        <w:tc>
          <w:tcPr>
            <w:tcW w:w="1421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1</w:t>
            </w:r>
            <w:r>
              <w:t>2</w:t>
            </w:r>
          </w:p>
        </w:tc>
        <w:tc>
          <w:tcPr>
            <w:tcW w:w="1286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1</w:t>
            </w:r>
            <w:r>
              <w:t>3</w:t>
            </w:r>
          </w:p>
        </w:tc>
      </w:tr>
      <w:tr w:rsidR="00EF75F6" w:rsidRPr="00445B4D" w:rsidTr="003C2044">
        <w:trPr>
          <w:trHeight w:val="270"/>
        </w:trPr>
        <w:tc>
          <w:tcPr>
            <w:tcW w:w="958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proofErr w:type="spellStart"/>
            <w:r w:rsidRPr="00445B4D">
              <w:t>ный</w:t>
            </w:r>
            <w:proofErr w:type="spellEnd"/>
            <w:r w:rsidRPr="00445B4D">
              <w:t xml:space="preserve">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1006" w:type="dxa"/>
            <w:gridSpan w:val="2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995" w:type="dxa"/>
            <w:gridSpan w:val="2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</w:p>
        </w:tc>
        <w:tc>
          <w:tcPr>
            <w:tcW w:w="1421" w:type="dxa"/>
            <w:shd w:val="clear" w:color="auto" w:fill="FFFFFF"/>
          </w:tcPr>
          <w:p w:rsidR="00EF75F6" w:rsidRPr="00445B4D" w:rsidRDefault="00EF75F6" w:rsidP="00EF75F6">
            <w:pPr>
              <w:jc w:val="both"/>
            </w:pPr>
            <w:proofErr w:type="spellStart"/>
            <w:r w:rsidRPr="00445B4D">
              <w:t>низации</w:t>
            </w:r>
            <w:proofErr w:type="spellEnd"/>
            <w:r w:rsidRPr="00445B4D">
              <w:t xml:space="preserve"> для инв</w:t>
            </w:r>
            <w:r w:rsidRPr="00445B4D">
              <w:t>а</w:t>
            </w:r>
            <w:r>
              <w:t xml:space="preserve">лидов </w:t>
            </w:r>
            <w:r w:rsidRPr="00445B4D">
              <w:t>и других м</w:t>
            </w:r>
            <w:r w:rsidRPr="00445B4D">
              <w:t>а</w:t>
            </w:r>
            <w:r w:rsidRPr="00445B4D">
              <w:t>ломобил</w:t>
            </w:r>
            <w:r w:rsidRPr="00445B4D">
              <w:t>ь</w:t>
            </w:r>
            <w:r w:rsidRPr="00445B4D">
              <w:t>ных групп населения</w:t>
            </w:r>
          </w:p>
        </w:tc>
        <w:tc>
          <w:tcPr>
            <w:tcW w:w="12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</w:tr>
      <w:tr w:rsidR="00EF75F6" w:rsidRPr="00445B4D" w:rsidTr="00143CDE">
        <w:trPr>
          <w:trHeight w:val="150"/>
        </w:trPr>
        <w:tc>
          <w:tcPr>
            <w:tcW w:w="3369" w:type="dxa"/>
            <w:gridSpan w:val="2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  <w:rPr>
                <w:b/>
              </w:rPr>
            </w:pPr>
            <w:r w:rsidRPr="00445B4D">
              <w:rPr>
                <w:b/>
              </w:rPr>
              <w:t>ИТОГО</w:t>
            </w:r>
          </w:p>
        </w:tc>
        <w:tc>
          <w:tcPr>
            <w:tcW w:w="861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</w:tcPr>
          <w:p w:rsidR="00EF75F6" w:rsidRPr="00445B4D" w:rsidRDefault="00EF75F6" w:rsidP="00241A45">
            <w:pPr>
              <w:jc w:val="center"/>
              <w:rPr>
                <w:b/>
              </w:rPr>
            </w:pPr>
            <w:r w:rsidRPr="00445B4D">
              <w:rPr>
                <w:b/>
              </w:rPr>
              <w:t>2</w:t>
            </w:r>
            <w:r>
              <w:rPr>
                <w:b/>
              </w:rPr>
              <w:t>618</w:t>
            </w:r>
            <w:r w:rsidRPr="00445B4D">
              <w:rPr>
                <w:b/>
              </w:rPr>
              <w:t>7,4</w:t>
            </w:r>
          </w:p>
        </w:tc>
        <w:tc>
          <w:tcPr>
            <w:tcW w:w="1006" w:type="dxa"/>
            <w:gridSpan w:val="2"/>
            <w:vMerge w:val="restart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15105,6</w:t>
            </w:r>
          </w:p>
        </w:tc>
        <w:tc>
          <w:tcPr>
            <w:tcW w:w="995" w:type="dxa"/>
            <w:gridSpan w:val="2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1150,0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4191,8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1000,0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>
              <w:rPr>
                <w:b/>
              </w:rPr>
              <w:t>610</w:t>
            </w:r>
            <w:r w:rsidRPr="00445B4D">
              <w:rPr>
                <w:b/>
              </w:rPr>
              <w:t>,0</w:t>
            </w:r>
          </w:p>
        </w:tc>
        <w:tc>
          <w:tcPr>
            <w:tcW w:w="986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>
              <w:rPr>
                <w:b/>
              </w:rPr>
              <w:t>311</w:t>
            </w: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EF75F6" w:rsidRPr="00241A45" w:rsidRDefault="00EF75F6" w:rsidP="00241A45">
            <w:pPr>
              <w:jc w:val="center"/>
              <w:rPr>
                <w:b/>
              </w:rPr>
            </w:pPr>
            <w:r w:rsidRPr="00241A45">
              <w:rPr>
                <w:b/>
              </w:rPr>
              <w:t>1020,0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о</w:t>
            </w:r>
            <w:r w:rsidRPr="00445B4D">
              <w:t>б</w:t>
            </w:r>
            <w:r w:rsidRPr="00445B4D">
              <w:t>разования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EF75F6" w:rsidRPr="00445B4D" w:rsidTr="00143CDE">
        <w:trPr>
          <w:trHeight w:val="150"/>
        </w:trPr>
        <w:tc>
          <w:tcPr>
            <w:tcW w:w="3369" w:type="dxa"/>
            <w:gridSpan w:val="2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  <w:rPr>
                <w:b/>
              </w:rPr>
            </w:pPr>
          </w:p>
        </w:tc>
        <w:tc>
          <w:tcPr>
            <w:tcW w:w="86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134" w:type="dxa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1150,0</w:t>
            </w:r>
          </w:p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&lt;**&gt;</w:t>
            </w:r>
          </w:p>
        </w:tc>
        <w:tc>
          <w:tcPr>
            <w:tcW w:w="1006" w:type="dxa"/>
            <w:gridSpan w:val="2"/>
            <w:vMerge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</w:p>
        </w:tc>
        <w:tc>
          <w:tcPr>
            <w:tcW w:w="995" w:type="dxa"/>
            <w:gridSpan w:val="2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150,0</w:t>
            </w:r>
          </w:p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&lt;**&gt;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1000,0</w:t>
            </w:r>
          </w:p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&lt;**&gt;</w:t>
            </w: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  <w:rPr>
                <w:b/>
              </w:rPr>
            </w:pPr>
          </w:p>
        </w:tc>
        <w:tc>
          <w:tcPr>
            <w:tcW w:w="9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992" w:type="dxa"/>
            <w:vMerge/>
            <w:shd w:val="clear" w:color="auto" w:fill="FFFFFF"/>
          </w:tcPr>
          <w:p w:rsidR="00EF75F6" w:rsidRPr="00241A45" w:rsidRDefault="00EF75F6" w:rsidP="00241A45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143CDE">
        <w:trPr>
          <w:trHeight w:val="294"/>
        </w:trPr>
        <w:tc>
          <w:tcPr>
            <w:tcW w:w="3369" w:type="dxa"/>
            <w:gridSpan w:val="2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  <w:rPr>
                <w:b/>
              </w:rPr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9241,2</w:t>
            </w:r>
          </w:p>
        </w:tc>
        <w:tc>
          <w:tcPr>
            <w:tcW w:w="1006" w:type="dxa"/>
            <w:gridSpan w:val="2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9241,2</w:t>
            </w:r>
          </w:p>
        </w:tc>
        <w:tc>
          <w:tcPr>
            <w:tcW w:w="995" w:type="dxa"/>
            <w:gridSpan w:val="2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241A45" w:rsidRDefault="00EF75F6" w:rsidP="00241A45">
            <w:pPr>
              <w:jc w:val="center"/>
              <w:rPr>
                <w:b/>
              </w:rPr>
            </w:pPr>
            <w:r w:rsidRPr="00241A45">
              <w:rPr>
                <w:b/>
              </w:rP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143CDE">
        <w:trPr>
          <w:trHeight w:val="278"/>
        </w:trPr>
        <w:tc>
          <w:tcPr>
            <w:tcW w:w="3369" w:type="dxa"/>
            <w:gridSpan w:val="2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861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6351,8</w:t>
            </w:r>
          </w:p>
        </w:tc>
        <w:tc>
          <w:tcPr>
            <w:tcW w:w="1006" w:type="dxa"/>
            <w:gridSpan w:val="2"/>
            <w:vMerge w:val="restart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3923,5</w:t>
            </w:r>
          </w:p>
        </w:tc>
        <w:tc>
          <w:tcPr>
            <w:tcW w:w="995" w:type="dxa"/>
            <w:gridSpan w:val="2"/>
            <w:vMerge w:val="restart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2428,3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86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EF75F6" w:rsidRPr="00241A45" w:rsidRDefault="00EF75F6" w:rsidP="00241A45">
            <w:pPr>
              <w:jc w:val="center"/>
              <w:rPr>
                <w:b/>
              </w:rPr>
            </w:pPr>
            <w:r w:rsidRPr="00241A45">
              <w:rPr>
                <w:b/>
              </w:rP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143CDE">
        <w:trPr>
          <w:trHeight w:val="277"/>
        </w:trPr>
        <w:tc>
          <w:tcPr>
            <w:tcW w:w="3369" w:type="dxa"/>
            <w:gridSpan w:val="2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86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134" w:type="dxa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493,8</w:t>
            </w:r>
          </w:p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&lt;**&gt;</w:t>
            </w:r>
          </w:p>
        </w:tc>
        <w:tc>
          <w:tcPr>
            <w:tcW w:w="1006" w:type="dxa"/>
            <w:gridSpan w:val="2"/>
            <w:vMerge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</w:p>
        </w:tc>
        <w:tc>
          <w:tcPr>
            <w:tcW w:w="995" w:type="dxa"/>
            <w:gridSpan w:val="2"/>
            <w:vMerge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493,8</w:t>
            </w:r>
          </w:p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&lt;**&gt;</w:t>
            </w: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</w:p>
        </w:tc>
        <w:tc>
          <w:tcPr>
            <w:tcW w:w="986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F75F6" w:rsidRPr="00241A45" w:rsidRDefault="00EF75F6" w:rsidP="00241A45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143CDE">
        <w:trPr>
          <w:trHeight w:val="152"/>
        </w:trPr>
        <w:tc>
          <w:tcPr>
            <w:tcW w:w="3369" w:type="dxa"/>
            <w:gridSpan w:val="2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 xml:space="preserve">жет </w:t>
            </w:r>
          </w:p>
        </w:tc>
        <w:tc>
          <w:tcPr>
            <w:tcW w:w="1134" w:type="dxa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>
              <w:rPr>
                <w:b/>
              </w:rPr>
              <w:t>1059</w:t>
            </w:r>
            <w:r w:rsidRPr="00445B4D">
              <w:rPr>
                <w:b/>
              </w:rPr>
              <w:t>4,4</w:t>
            </w:r>
          </w:p>
        </w:tc>
        <w:tc>
          <w:tcPr>
            <w:tcW w:w="1006" w:type="dxa"/>
            <w:gridSpan w:val="2"/>
            <w:vMerge w:val="restart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1940,9</w:t>
            </w:r>
          </w:p>
        </w:tc>
        <w:tc>
          <w:tcPr>
            <w:tcW w:w="995" w:type="dxa"/>
            <w:gridSpan w:val="2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1150,0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1763,5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1000,0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  <w:r w:rsidRPr="00445B4D">
              <w:rPr>
                <w:b/>
              </w:rPr>
              <w:t>0,0</w:t>
            </w:r>
          </w:p>
        </w:tc>
        <w:tc>
          <w:tcPr>
            <w:tcW w:w="986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>
              <w:rPr>
                <w:b/>
              </w:rPr>
              <w:t>311</w:t>
            </w: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EF75F6" w:rsidRPr="00241A45" w:rsidRDefault="00EF75F6" w:rsidP="00241A45">
            <w:pPr>
              <w:jc w:val="center"/>
              <w:rPr>
                <w:b/>
              </w:rPr>
            </w:pPr>
            <w:r>
              <w:rPr>
                <w:b/>
              </w:rPr>
              <w:t>1020,0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EF75F6">
        <w:trPr>
          <w:trHeight w:val="489"/>
        </w:trPr>
        <w:tc>
          <w:tcPr>
            <w:tcW w:w="3369" w:type="dxa"/>
            <w:gridSpan w:val="2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134" w:type="dxa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656,2</w:t>
            </w:r>
          </w:p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&lt;**&gt;</w:t>
            </w:r>
          </w:p>
        </w:tc>
        <w:tc>
          <w:tcPr>
            <w:tcW w:w="1006" w:type="dxa"/>
            <w:gridSpan w:val="2"/>
            <w:vMerge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</w:p>
        </w:tc>
        <w:tc>
          <w:tcPr>
            <w:tcW w:w="995" w:type="dxa"/>
            <w:gridSpan w:val="2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150,0</w:t>
            </w:r>
          </w:p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&lt;**&gt;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506,2</w:t>
            </w:r>
          </w:p>
          <w:p w:rsidR="00EF75F6" w:rsidRPr="00445B4D" w:rsidRDefault="00EF75F6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&lt;**&gt;</w:t>
            </w: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9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992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EF75F6">
        <w:trPr>
          <w:trHeight w:val="587"/>
        </w:trPr>
        <w:tc>
          <w:tcPr>
            <w:tcW w:w="958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1.3.</w:t>
            </w:r>
          </w:p>
        </w:tc>
        <w:tc>
          <w:tcPr>
            <w:tcW w:w="14068" w:type="dxa"/>
            <w:gridSpan w:val="17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Задача: Повышение уровня доступности для инвалидов и других маломобильных групп населения  учреждений физической культуры и спорта и организация проведения совместных спортивных мероприятий  среди инвалидов и граждан, не имеющих инвалидности, с участием  в качестве зрителей инвалидов и граждан, не имеющих инвалидности</w:t>
            </w:r>
          </w:p>
        </w:tc>
      </w:tr>
      <w:tr w:rsidR="00EF75F6" w:rsidRPr="00445B4D" w:rsidTr="00EF75F6">
        <w:trPr>
          <w:trHeight w:val="813"/>
        </w:trPr>
        <w:tc>
          <w:tcPr>
            <w:tcW w:w="958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1.3.1.</w:t>
            </w:r>
          </w:p>
        </w:tc>
        <w:tc>
          <w:tcPr>
            <w:tcW w:w="14068" w:type="dxa"/>
            <w:gridSpan w:val="17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rPr>
                <w:bCs/>
              </w:rPr>
              <w:t>Обеспечение условий для развития физической культуры и массового спорта путём обеспечения доступности для маломобильных групп населения муниципальных учреждений спортивной направленности, в том числе по адаптивной физической культуре и спорту,</w:t>
            </w:r>
            <w:r w:rsidRPr="00445B4D">
              <w:t xml:space="preserve"> а также разработка проектной документации,  в том числе:</w:t>
            </w:r>
          </w:p>
        </w:tc>
      </w:tr>
      <w:tr w:rsidR="00EF75F6" w:rsidRPr="00445B4D" w:rsidTr="003C2044">
        <w:tc>
          <w:tcPr>
            <w:tcW w:w="958" w:type="dxa"/>
            <w:vMerge w:val="restart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 xml:space="preserve">1.3.1.1. 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EF75F6" w:rsidRPr="00445B4D" w:rsidRDefault="00EF75F6" w:rsidP="000048E9">
            <w:pPr>
              <w:jc w:val="both"/>
            </w:pPr>
            <w:r w:rsidRPr="00445B4D">
              <w:t>Муниципального бюджетного учр</w:t>
            </w:r>
            <w:r w:rsidRPr="00445B4D">
              <w:t>е</w:t>
            </w:r>
            <w:r w:rsidRPr="00445B4D">
              <w:t xml:space="preserve">ждения «Дирекция </w:t>
            </w:r>
            <w:proofErr w:type="gramStart"/>
            <w:r w:rsidRPr="00445B4D">
              <w:t>спортивных</w:t>
            </w:r>
            <w:proofErr w:type="gramEnd"/>
            <w:r w:rsidRPr="00445B4D">
              <w:t xml:space="preserve"> </w:t>
            </w:r>
            <w:r w:rsidR="000048E9">
              <w:t xml:space="preserve">   </w:t>
            </w:r>
            <w:proofErr w:type="spellStart"/>
            <w:r w:rsidRPr="00445B4D">
              <w:t>объек</w:t>
            </w:r>
            <w:proofErr w:type="spellEnd"/>
            <w:r w:rsidR="000048E9">
              <w:t>-</w:t>
            </w: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2011,3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2011,3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EF75F6" w:rsidRPr="00445B4D" w:rsidRDefault="00EF75F6" w:rsidP="000048E9">
            <w:pPr>
              <w:jc w:val="both"/>
            </w:pPr>
            <w:r w:rsidRPr="00445B4D">
              <w:t xml:space="preserve">Создание доступной среды для инвалидов 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EF75F6" w:rsidRPr="00445B4D" w:rsidRDefault="00EF75F6" w:rsidP="000048E9">
            <w:pPr>
              <w:jc w:val="both"/>
            </w:pPr>
            <w:r w:rsidRPr="00445B4D">
              <w:t>Управл</w:t>
            </w:r>
            <w:r w:rsidRPr="00445B4D">
              <w:t>е</w:t>
            </w:r>
            <w:r w:rsidRPr="00445B4D">
              <w:t>ние по физич</w:t>
            </w:r>
            <w:r w:rsidRPr="00445B4D">
              <w:t>е</w:t>
            </w:r>
            <w:r w:rsidRPr="00445B4D">
              <w:t xml:space="preserve">ской </w:t>
            </w:r>
          </w:p>
        </w:tc>
      </w:tr>
      <w:tr w:rsidR="00EF75F6" w:rsidRPr="00445B4D" w:rsidTr="003C2044">
        <w:tc>
          <w:tcPr>
            <w:tcW w:w="958" w:type="dxa"/>
            <w:vMerge/>
            <w:shd w:val="clear" w:color="auto" w:fill="FFFFFF"/>
          </w:tcPr>
          <w:p w:rsidR="00EF75F6" w:rsidRPr="00445B4D" w:rsidRDefault="00EF75F6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0048E9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 xml:space="preserve">ный 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1407,9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1407,9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EF75F6" w:rsidRPr="00445B4D" w:rsidRDefault="00EF75F6" w:rsidP="00445B4D">
            <w:pPr>
              <w:jc w:val="both"/>
            </w:pPr>
          </w:p>
        </w:tc>
      </w:tr>
      <w:tr w:rsidR="00EF75F6" w:rsidRPr="00445B4D" w:rsidTr="003C2044">
        <w:tc>
          <w:tcPr>
            <w:tcW w:w="958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lastRenderedPageBreak/>
              <w:t>1</w:t>
            </w:r>
          </w:p>
        </w:tc>
        <w:tc>
          <w:tcPr>
            <w:tcW w:w="2411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2</w:t>
            </w:r>
          </w:p>
        </w:tc>
        <w:tc>
          <w:tcPr>
            <w:tcW w:w="861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3</w:t>
            </w:r>
          </w:p>
        </w:tc>
        <w:tc>
          <w:tcPr>
            <w:tcW w:w="1134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4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5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6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7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8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9</w:t>
            </w:r>
          </w:p>
        </w:tc>
        <w:tc>
          <w:tcPr>
            <w:tcW w:w="986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10</w:t>
            </w:r>
          </w:p>
        </w:tc>
        <w:tc>
          <w:tcPr>
            <w:tcW w:w="992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>
              <w:t>11</w:t>
            </w:r>
          </w:p>
        </w:tc>
        <w:tc>
          <w:tcPr>
            <w:tcW w:w="1421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1</w:t>
            </w:r>
            <w:r>
              <w:t>2</w:t>
            </w:r>
          </w:p>
        </w:tc>
        <w:tc>
          <w:tcPr>
            <w:tcW w:w="1286" w:type="dxa"/>
            <w:shd w:val="clear" w:color="auto" w:fill="FFFFFF"/>
          </w:tcPr>
          <w:p w:rsidR="00EF75F6" w:rsidRPr="00445B4D" w:rsidRDefault="00EF75F6" w:rsidP="00EA3946">
            <w:pPr>
              <w:jc w:val="center"/>
            </w:pPr>
            <w:r w:rsidRPr="00445B4D">
              <w:t>1</w:t>
            </w:r>
            <w:r>
              <w:t>3</w:t>
            </w:r>
          </w:p>
        </w:tc>
      </w:tr>
      <w:tr w:rsidR="000048E9" w:rsidRPr="00445B4D" w:rsidTr="003C2044">
        <w:tc>
          <w:tcPr>
            <w:tcW w:w="958" w:type="dxa"/>
            <w:vMerge w:val="restart"/>
            <w:shd w:val="clear" w:color="auto" w:fill="FFFFFF"/>
          </w:tcPr>
          <w:p w:rsidR="000048E9" w:rsidRPr="00445B4D" w:rsidRDefault="000048E9" w:rsidP="00EA3946">
            <w:pPr>
              <w:jc w:val="center"/>
            </w:pPr>
          </w:p>
        </w:tc>
        <w:tc>
          <w:tcPr>
            <w:tcW w:w="2411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proofErr w:type="spellStart"/>
            <w:proofErr w:type="gramStart"/>
            <w:r w:rsidRPr="00445B4D">
              <w:t>тов</w:t>
            </w:r>
            <w:proofErr w:type="spellEnd"/>
            <w:proofErr w:type="gramEnd"/>
            <w:r w:rsidRPr="00445B4D">
              <w:t>» муниципальн</w:t>
            </w:r>
            <w:r w:rsidRPr="00445B4D">
              <w:t>о</w:t>
            </w:r>
            <w:r w:rsidRPr="00445B4D">
              <w:t>го образования город Краснодар (спорти</w:t>
            </w:r>
            <w:r w:rsidRPr="00445B4D">
              <w:t>в</w:t>
            </w:r>
            <w:r w:rsidRPr="00445B4D">
              <w:t>ный комплекс «Ек</w:t>
            </w:r>
            <w:r w:rsidRPr="00445B4D">
              <w:t>а</w:t>
            </w:r>
            <w:r w:rsidRPr="00445B4D">
              <w:t>теринодар», г. Кра</w:t>
            </w:r>
            <w:r w:rsidRPr="00445B4D">
              <w:t>с</w:t>
            </w:r>
            <w:r w:rsidRPr="00445B4D">
              <w:t>нодар, ул. Восточно-Кругликовская, 66/1)</w:t>
            </w: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0048E9">
            <w:pPr>
              <w:jc w:val="both"/>
            </w:pPr>
            <w:r w:rsidRPr="00445B4D">
              <w:t>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0048E9" w:rsidRDefault="000048E9" w:rsidP="00EA3946">
            <w:pPr>
              <w:jc w:val="center"/>
            </w:pPr>
          </w:p>
        </w:tc>
        <w:tc>
          <w:tcPr>
            <w:tcW w:w="1421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 xml:space="preserve">и других </w:t>
            </w:r>
            <w:proofErr w:type="spellStart"/>
            <w:r w:rsidRPr="00445B4D">
              <w:t>маломо</w:t>
            </w:r>
            <w:r>
              <w:t>-</w:t>
            </w:r>
            <w:r w:rsidRPr="00445B4D">
              <w:t>бильных</w:t>
            </w:r>
            <w:proofErr w:type="spellEnd"/>
            <w:r w:rsidRPr="00445B4D">
              <w:t xml:space="preserve"> групп населения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культуре и спорту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0048E9" w:rsidRPr="00445B4D" w:rsidTr="003C2044"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EA3946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370,3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370,3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EA3946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 xml:space="preserve">жет 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233,1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233,1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EF75F6" w:rsidRPr="00445B4D" w:rsidTr="003C2044">
        <w:tc>
          <w:tcPr>
            <w:tcW w:w="958" w:type="dxa"/>
            <w:shd w:val="clear" w:color="auto" w:fill="FFFFFF"/>
          </w:tcPr>
          <w:p w:rsidR="00EF75F6" w:rsidRPr="00445B4D" w:rsidRDefault="00EF75F6" w:rsidP="00445B4D">
            <w:pPr>
              <w:jc w:val="center"/>
            </w:pPr>
            <w:r w:rsidRPr="00445B4D">
              <w:t>1.3.2.</w:t>
            </w:r>
          </w:p>
        </w:tc>
        <w:tc>
          <w:tcPr>
            <w:tcW w:w="14068" w:type="dxa"/>
            <w:gridSpan w:val="17"/>
            <w:shd w:val="clear" w:color="auto" w:fill="FFFFFF"/>
          </w:tcPr>
          <w:p w:rsidR="00EF75F6" w:rsidRPr="00445B4D" w:rsidRDefault="00EF75F6" w:rsidP="00445B4D">
            <w:pPr>
              <w:jc w:val="both"/>
            </w:pPr>
            <w:r w:rsidRPr="00445B4D">
              <w:t>Проведение официальных спортивных мероприятий путём организации проведения совместных спортивных мероприятий среди и</w:t>
            </w:r>
            <w:r w:rsidRPr="00445B4D">
              <w:t>н</w:t>
            </w:r>
            <w:r w:rsidRPr="00445B4D">
              <w:t xml:space="preserve">валидов и граждан, не имеющих инвалидности, с участием в качестве зрителей инвалидов и граждан, не имеющих инвалидности </w:t>
            </w:r>
          </w:p>
        </w:tc>
      </w:tr>
      <w:tr w:rsidR="000048E9" w:rsidRPr="00445B4D" w:rsidTr="003C2044">
        <w:tc>
          <w:tcPr>
            <w:tcW w:w="958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 xml:space="preserve">1.3.2.1. 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Муниципальное бюджетное учр</w:t>
            </w:r>
            <w:r w:rsidRPr="00445B4D">
              <w:t>е</w:t>
            </w:r>
            <w:r w:rsidRPr="00445B4D">
              <w:t>ждение «Физкул</w:t>
            </w:r>
            <w:r w:rsidRPr="00445B4D">
              <w:t>ь</w:t>
            </w:r>
            <w:r w:rsidRPr="00445B4D">
              <w:t>турно-спортивный клуб инвалидов «Искра», г. Красн</w:t>
            </w:r>
            <w:r w:rsidRPr="00445B4D">
              <w:t>о</w:t>
            </w:r>
            <w:r w:rsidRPr="00445B4D">
              <w:t>дар, ул. Береговая, 9</w:t>
            </w: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0048E9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450,0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450,0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Провед</w:t>
            </w:r>
            <w:r w:rsidRPr="00445B4D">
              <w:t>е</w:t>
            </w:r>
            <w:r w:rsidRPr="00445B4D">
              <w:t>ние со</w:t>
            </w:r>
            <w:r w:rsidRPr="00445B4D">
              <w:t>в</w:t>
            </w:r>
            <w:r w:rsidRPr="00445B4D">
              <w:t>местных спорти</w:t>
            </w:r>
            <w:r w:rsidRPr="00445B4D">
              <w:t>в</w:t>
            </w:r>
            <w:r w:rsidRPr="00445B4D">
              <w:t>ных мер</w:t>
            </w:r>
            <w:r w:rsidRPr="00445B4D">
              <w:t>о</w:t>
            </w:r>
            <w:r w:rsidRPr="00445B4D">
              <w:t>приятий среди и</w:t>
            </w:r>
            <w:r w:rsidRPr="00445B4D">
              <w:t>н</w:t>
            </w:r>
            <w:r w:rsidRPr="00445B4D">
              <w:t>валидов и граждан, не имеющих инвалидн</w:t>
            </w:r>
            <w:r w:rsidRPr="00445B4D">
              <w:t>о</w:t>
            </w:r>
            <w:r w:rsidRPr="00445B4D">
              <w:t>сти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Управл</w:t>
            </w:r>
            <w:r w:rsidRPr="00445B4D">
              <w:t>е</w:t>
            </w:r>
            <w:r w:rsidRPr="00445B4D">
              <w:t>ние по физич</w:t>
            </w:r>
            <w:r w:rsidRPr="00445B4D">
              <w:t>е</w:t>
            </w:r>
            <w:r w:rsidRPr="00445B4D">
              <w:t>ской культуре и спорту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0048E9" w:rsidRPr="00445B4D" w:rsidTr="003C2044"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0048E9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0048E9" w:rsidRDefault="000048E9" w:rsidP="000048E9">
            <w:pPr>
              <w:jc w:val="center"/>
            </w:pPr>
            <w:r w:rsidRPr="00A371AC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0048E9" w:rsidRDefault="000048E9" w:rsidP="000048E9">
            <w:pPr>
              <w:jc w:val="center"/>
            </w:pPr>
            <w:r w:rsidRPr="00A371AC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Default="000048E9" w:rsidP="000048E9">
            <w:pPr>
              <w:jc w:val="center"/>
            </w:pPr>
            <w:r w:rsidRPr="00A371AC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Default="000048E9" w:rsidP="000048E9">
            <w:pPr>
              <w:jc w:val="center"/>
            </w:pPr>
            <w:r w:rsidRPr="00A371AC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Default="000048E9" w:rsidP="000048E9">
            <w:pPr>
              <w:jc w:val="center"/>
            </w:pPr>
            <w:r w:rsidRPr="00A371AC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Default="000048E9" w:rsidP="000048E9">
            <w:pPr>
              <w:jc w:val="center"/>
            </w:pPr>
            <w:r w:rsidRPr="00A371AC">
              <w:t>0,0</w:t>
            </w:r>
          </w:p>
        </w:tc>
        <w:tc>
          <w:tcPr>
            <w:tcW w:w="986" w:type="dxa"/>
            <w:shd w:val="clear" w:color="auto" w:fill="FFFFFF"/>
          </w:tcPr>
          <w:p w:rsidR="000048E9" w:rsidRDefault="000048E9" w:rsidP="000048E9">
            <w:pPr>
              <w:jc w:val="center"/>
            </w:pPr>
            <w:r w:rsidRPr="00A371AC">
              <w:t>0,0</w:t>
            </w:r>
          </w:p>
        </w:tc>
        <w:tc>
          <w:tcPr>
            <w:tcW w:w="992" w:type="dxa"/>
            <w:shd w:val="clear" w:color="auto" w:fill="FFFFFF"/>
          </w:tcPr>
          <w:p w:rsidR="000048E9" w:rsidRDefault="000048E9" w:rsidP="000048E9">
            <w:pPr>
              <w:jc w:val="center"/>
            </w:pPr>
            <w:r w:rsidRPr="00A371AC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0048E9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0048E9" w:rsidRDefault="000048E9" w:rsidP="000048E9">
            <w:pPr>
              <w:jc w:val="center"/>
            </w:pPr>
            <w:r w:rsidRPr="00A371AC"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0048E9" w:rsidRDefault="000048E9" w:rsidP="000048E9">
            <w:pPr>
              <w:jc w:val="center"/>
            </w:pPr>
            <w:r w:rsidRPr="00A371AC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Default="000048E9" w:rsidP="000048E9">
            <w:pPr>
              <w:jc w:val="center"/>
            </w:pPr>
            <w:r w:rsidRPr="00A371AC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Default="000048E9" w:rsidP="000048E9">
            <w:pPr>
              <w:jc w:val="center"/>
            </w:pPr>
            <w:r w:rsidRPr="00A371AC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Default="000048E9" w:rsidP="000048E9">
            <w:pPr>
              <w:jc w:val="center"/>
            </w:pPr>
            <w:r w:rsidRPr="00A371AC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Default="000048E9" w:rsidP="000048E9">
            <w:pPr>
              <w:jc w:val="center"/>
            </w:pPr>
            <w:r w:rsidRPr="00A371AC">
              <w:t>0,0</w:t>
            </w:r>
          </w:p>
        </w:tc>
        <w:tc>
          <w:tcPr>
            <w:tcW w:w="986" w:type="dxa"/>
            <w:shd w:val="clear" w:color="auto" w:fill="FFFFFF"/>
          </w:tcPr>
          <w:p w:rsidR="000048E9" w:rsidRDefault="000048E9" w:rsidP="000048E9">
            <w:pPr>
              <w:jc w:val="center"/>
            </w:pPr>
            <w:r w:rsidRPr="00A371AC">
              <w:t>0,0</w:t>
            </w:r>
          </w:p>
        </w:tc>
        <w:tc>
          <w:tcPr>
            <w:tcW w:w="992" w:type="dxa"/>
            <w:shd w:val="clear" w:color="auto" w:fill="FFFFFF"/>
          </w:tcPr>
          <w:p w:rsidR="000048E9" w:rsidRDefault="000048E9" w:rsidP="000048E9">
            <w:pPr>
              <w:jc w:val="center"/>
            </w:pPr>
            <w:r w:rsidRPr="00A371AC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0048E9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 xml:space="preserve">жет 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450,0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450,0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DA3EE8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c>
          <w:tcPr>
            <w:tcW w:w="958" w:type="dxa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1.3.3.</w:t>
            </w:r>
          </w:p>
        </w:tc>
        <w:tc>
          <w:tcPr>
            <w:tcW w:w="14068" w:type="dxa"/>
            <w:gridSpan w:val="17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rPr>
                <w:bCs/>
              </w:rPr>
              <w:t>Обеспечение условий для развития на территории городского округа физической культуры и массового спорта (поддержка муниц</w:t>
            </w:r>
            <w:r w:rsidRPr="00445B4D">
              <w:rPr>
                <w:bCs/>
              </w:rPr>
              <w:t>и</w:t>
            </w:r>
            <w:r w:rsidRPr="00445B4D">
              <w:rPr>
                <w:bCs/>
              </w:rPr>
              <w:t>пальных учреждений спортивной направленности по адаптивной физической культуре и спорту: приобретение  оборудования, инве</w:t>
            </w:r>
            <w:r w:rsidRPr="00445B4D">
              <w:rPr>
                <w:bCs/>
              </w:rPr>
              <w:t>н</w:t>
            </w:r>
            <w:r w:rsidRPr="00445B4D">
              <w:rPr>
                <w:bCs/>
              </w:rPr>
              <w:t>таря и экипировки, компьютерной техники и оргтехники, транспортных средств)</w:t>
            </w:r>
          </w:p>
        </w:tc>
      </w:tr>
      <w:tr w:rsidR="000048E9" w:rsidRPr="00445B4D" w:rsidTr="000048E9">
        <w:trPr>
          <w:trHeight w:val="114"/>
        </w:trPr>
        <w:tc>
          <w:tcPr>
            <w:tcW w:w="958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 xml:space="preserve">1.3.3.1. 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0048E9" w:rsidRPr="00445B4D" w:rsidRDefault="000048E9" w:rsidP="000048E9">
            <w:pPr>
              <w:jc w:val="both"/>
            </w:pPr>
            <w:r w:rsidRPr="00445B4D">
              <w:t>Муниципальное бюджетное учр</w:t>
            </w:r>
            <w:r w:rsidRPr="00445B4D">
              <w:t>е</w:t>
            </w:r>
            <w:r w:rsidRPr="00445B4D">
              <w:t>ждение «</w:t>
            </w:r>
            <w:proofErr w:type="gramStart"/>
            <w:r w:rsidRPr="00445B4D">
              <w:t>Физкул</w:t>
            </w:r>
            <w:r w:rsidRPr="00445B4D">
              <w:t>ь</w:t>
            </w:r>
            <w:r w:rsidRPr="00445B4D">
              <w:t>турно-спортивный</w:t>
            </w:r>
            <w:proofErr w:type="gramEnd"/>
            <w:r w:rsidRPr="00445B4D">
              <w:t xml:space="preserve"> </w:t>
            </w: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0048E9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500,0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500,0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0048E9">
            <w:pPr>
              <w:jc w:val="center"/>
              <w:rPr>
                <w:bCs/>
              </w:rPr>
            </w:pPr>
            <w:r w:rsidRPr="00445B4D">
              <w:rPr>
                <w:bCs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0048E9">
            <w:pPr>
              <w:jc w:val="center"/>
              <w:rPr>
                <w:bCs/>
              </w:rPr>
            </w:pPr>
            <w:r w:rsidRPr="00BD48B2">
              <w:rPr>
                <w:bCs/>
              </w:rPr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0048E9" w:rsidRPr="00445B4D" w:rsidRDefault="000048E9" w:rsidP="000048E9">
            <w:pPr>
              <w:jc w:val="both"/>
              <w:rPr>
                <w:bCs/>
              </w:rPr>
            </w:pPr>
            <w:r w:rsidRPr="00445B4D">
              <w:rPr>
                <w:bCs/>
              </w:rPr>
              <w:t>Приобр</w:t>
            </w:r>
            <w:r w:rsidRPr="00445B4D">
              <w:rPr>
                <w:bCs/>
              </w:rPr>
              <w:t>е</w:t>
            </w:r>
            <w:r w:rsidRPr="00445B4D">
              <w:rPr>
                <w:bCs/>
              </w:rPr>
              <w:t>тение об</w:t>
            </w:r>
            <w:r w:rsidRPr="00445B4D">
              <w:rPr>
                <w:bCs/>
              </w:rPr>
              <w:t>о</w:t>
            </w:r>
            <w:r w:rsidRPr="00445B4D">
              <w:rPr>
                <w:bCs/>
              </w:rPr>
              <w:t>рудов</w:t>
            </w:r>
            <w:r>
              <w:rPr>
                <w:bCs/>
              </w:rPr>
              <w:t xml:space="preserve">ания, инвентаря 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0048E9" w:rsidRPr="00445B4D" w:rsidRDefault="000048E9" w:rsidP="000048E9">
            <w:pPr>
              <w:jc w:val="both"/>
            </w:pPr>
            <w:r w:rsidRPr="00445B4D">
              <w:t>Управл</w:t>
            </w:r>
            <w:r w:rsidRPr="00445B4D">
              <w:t>е</w:t>
            </w:r>
            <w:r w:rsidRPr="00445B4D">
              <w:t>ние по физич</w:t>
            </w:r>
            <w:r w:rsidRPr="00445B4D">
              <w:t>е</w:t>
            </w:r>
            <w:r w:rsidRPr="00445B4D">
              <w:t xml:space="preserve">ской </w:t>
            </w:r>
          </w:p>
        </w:tc>
      </w:tr>
      <w:tr w:rsidR="000048E9" w:rsidRPr="00445B4D" w:rsidTr="003C2044">
        <w:trPr>
          <w:trHeight w:val="557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0048E9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0048E9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 xml:space="preserve">ный 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500,0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500,0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0048E9">
            <w:pPr>
              <w:jc w:val="center"/>
              <w:rPr>
                <w:bCs/>
              </w:rPr>
            </w:pPr>
            <w:r w:rsidRPr="00445B4D">
              <w:rPr>
                <w:bCs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0048E9">
            <w:pPr>
              <w:jc w:val="center"/>
              <w:rPr>
                <w:bCs/>
              </w:rPr>
            </w:pPr>
            <w:r w:rsidRPr="00BD48B2">
              <w:rPr>
                <w:bCs/>
              </w:rP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0048E9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0048E9">
            <w:pPr>
              <w:jc w:val="both"/>
            </w:pPr>
          </w:p>
        </w:tc>
      </w:tr>
      <w:tr w:rsidR="000048E9" w:rsidRPr="00445B4D" w:rsidTr="003C2044">
        <w:trPr>
          <w:trHeight w:val="278"/>
        </w:trPr>
        <w:tc>
          <w:tcPr>
            <w:tcW w:w="958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lastRenderedPageBreak/>
              <w:t>1</w:t>
            </w:r>
          </w:p>
        </w:tc>
        <w:tc>
          <w:tcPr>
            <w:tcW w:w="2411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2</w:t>
            </w: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3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4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5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6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7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8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9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10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>
              <w:t>11</w:t>
            </w:r>
          </w:p>
        </w:tc>
        <w:tc>
          <w:tcPr>
            <w:tcW w:w="1421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1</w:t>
            </w:r>
            <w:r>
              <w:t>2</w:t>
            </w:r>
          </w:p>
        </w:tc>
        <w:tc>
          <w:tcPr>
            <w:tcW w:w="1286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1</w:t>
            </w:r>
            <w:r>
              <w:t>3</w:t>
            </w:r>
          </w:p>
        </w:tc>
      </w:tr>
      <w:tr w:rsidR="000048E9" w:rsidRPr="00445B4D" w:rsidTr="003C2044">
        <w:trPr>
          <w:trHeight w:val="278"/>
        </w:trPr>
        <w:tc>
          <w:tcPr>
            <w:tcW w:w="958" w:type="dxa"/>
            <w:vMerge w:val="restart"/>
            <w:shd w:val="clear" w:color="auto" w:fill="FFFFFF"/>
          </w:tcPr>
          <w:p w:rsidR="000048E9" w:rsidRPr="00445B4D" w:rsidRDefault="000048E9" w:rsidP="00EA3946">
            <w:pPr>
              <w:jc w:val="center"/>
            </w:pPr>
          </w:p>
        </w:tc>
        <w:tc>
          <w:tcPr>
            <w:tcW w:w="2411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клуб инвалидов «Искра», г. Красн</w:t>
            </w:r>
            <w:r w:rsidRPr="00445B4D">
              <w:t>о</w:t>
            </w:r>
            <w:r w:rsidRPr="00445B4D">
              <w:t>дар, ул. Береговая, 9</w:t>
            </w: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0048E9">
            <w:pPr>
              <w:jc w:val="both"/>
            </w:pPr>
            <w:r w:rsidRPr="00445B4D">
              <w:t>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0048E9" w:rsidRDefault="000048E9" w:rsidP="00EA3946">
            <w:pPr>
              <w:jc w:val="center"/>
            </w:pPr>
          </w:p>
        </w:tc>
        <w:tc>
          <w:tcPr>
            <w:tcW w:w="1421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>
              <w:rPr>
                <w:bCs/>
              </w:rPr>
              <w:t xml:space="preserve">и </w:t>
            </w:r>
            <w:r w:rsidRPr="00445B4D">
              <w:rPr>
                <w:bCs/>
              </w:rPr>
              <w:t>экип</w:t>
            </w:r>
            <w:r w:rsidRPr="00445B4D">
              <w:rPr>
                <w:bCs/>
              </w:rPr>
              <w:t>и</w:t>
            </w:r>
            <w:r w:rsidRPr="00445B4D">
              <w:rPr>
                <w:bCs/>
              </w:rPr>
              <w:t xml:space="preserve">ровки, </w:t>
            </w:r>
            <w:proofErr w:type="spellStart"/>
            <w:proofErr w:type="gramStart"/>
            <w:r w:rsidRPr="00445B4D">
              <w:rPr>
                <w:bCs/>
              </w:rPr>
              <w:t>компью</w:t>
            </w:r>
            <w:r>
              <w:rPr>
                <w:bCs/>
              </w:rPr>
              <w:t>-</w:t>
            </w:r>
            <w:r w:rsidRPr="00445B4D">
              <w:rPr>
                <w:bCs/>
              </w:rPr>
              <w:t>терной</w:t>
            </w:r>
            <w:proofErr w:type="spellEnd"/>
            <w:proofErr w:type="gramEnd"/>
            <w:r w:rsidRPr="00445B4D">
              <w:rPr>
                <w:bCs/>
              </w:rPr>
              <w:t xml:space="preserve"> техники и оргтехники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 xml:space="preserve">культуре и спорту </w:t>
            </w:r>
            <w:proofErr w:type="spellStart"/>
            <w:proofErr w:type="gramStart"/>
            <w:r w:rsidRPr="00445B4D">
              <w:t>админи</w:t>
            </w:r>
            <w:r>
              <w:t>-</w:t>
            </w:r>
            <w:r w:rsidRPr="00445B4D">
              <w:t>страции</w:t>
            </w:r>
            <w:proofErr w:type="spellEnd"/>
            <w:proofErr w:type="gramEnd"/>
            <w:r w:rsidRPr="00445B4D">
              <w:t xml:space="preserve">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0048E9" w:rsidRPr="00445B4D" w:rsidTr="003C2044">
        <w:trPr>
          <w:trHeight w:val="278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EA3946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0048E9">
            <w:pPr>
              <w:jc w:val="both"/>
            </w:pPr>
            <w:proofErr w:type="gramStart"/>
            <w:r w:rsidRPr="000048E9">
              <w:t>Крае-вой</w:t>
            </w:r>
            <w:proofErr w:type="gramEnd"/>
            <w:r w:rsidRPr="000048E9">
              <w:t xml:space="preserve"> </w:t>
            </w:r>
            <w:proofErr w:type="spellStart"/>
            <w:r w:rsidRPr="000048E9">
              <w:t>бюд-жет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500,0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500,0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0048E9">
            <w:pPr>
              <w:jc w:val="center"/>
              <w:rPr>
                <w:bCs/>
              </w:rPr>
            </w:pPr>
            <w:r w:rsidRPr="00445B4D">
              <w:rPr>
                <w:bCs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0048E9">
            <w:pPr>
              <w:jc w:val="center"/>
              <w:rPr>
                <w:bCs/>
              </w:rPr>
            </w:pPr>
            <w:r w:rsidRPr="00BD48B2">
              <w:rPr>
                <w:bCs/>
              </w:rP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rPr>
          <w:trHeight w:val="557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0048E9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 xml:space="preserve">жет 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500,0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500,0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0048E9">
            <w:pPr>
              <w:jc w:val="center"/>
              <w:rPr>
                <w:bCs/>
              </w:rPr>
            </w:pPr>
            <w:r w:rsidRPr="00445B4D">
              <w:rPr>
                <w:bCs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0048E9">
            <w:pPr>
              <w:jc w:val="center"/>
              <w:rPr>
                <w:bCs/>
              </w:rPr>
            </w:pPr>
            <w:r w:rsidRPr="00BD48B2">
              <w:rPr>
                <w:bCs/>
              </w:rP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Cs/>
              </w:rPr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143CDE">
        <w:tc>
          <w:tcPr>
            <w:tcW w:w="3369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</w:rPr>
            </w:pPr>
            <w:r w:rsidRPr="00445B4D">
              <w:rPr>
                <w:b/>
              </w:rPr>
              <w:t>ИТОГО</w:t>
            </w: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2961,3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2011,3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950,0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EA3946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  <w:bCs/>
              </w:rPr>
            </w:pPr>
          </w:p>
        </w:tc>
        <w:tc>
          <w:tcPr>
            <w:tcW w:w="1286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Управл</w:t>
            </w:r>
            <w:r w:rsidRPr="00445B4D">
              <w:t>е</w:t>
            </w:r>
            <w:r w:rsidRPr="00445B4D">
              <w:t>ние по физич</w:t>
            </w:r>
            <w:r w:rsidRPr="00445B4D">
              <w:t>е</w:t>
            </w:r>
            <w:r w:rsidRPr="00445B4D">
              <w:t>ской культуре и спорту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0048E9" w:rsidRPr="00445B4D" w:rsidTr="00143CDE"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</w:rPr>
            </w:pP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1407,9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1407,9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EA3946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  <w:bCs/>
              </w:rPr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</w:rPr>
            </w:pPr>
          </w:p>
        </w:tc>
      </w:tr>
      <w:tr w:rsidR="000048E9" w:rsidRPr="00445B4D" w:rsidTr="00143CDE"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</w:rPr>
            </w:pP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370,3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370,3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EA3946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  <w:bCs/>
              </w:rPr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</w:rPr>
            </w:pPr>
          </w:p>
        </w:tc>
      </w:tr>
      <w:tr w:rsidR="000048E9" w:rsidRPr="00445B4D" w:rsidTr="00143CDE">
        <w:trPr>
          <w:trHeight w:val="562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 xml:space="preserve">жет 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1183,1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233,1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950,0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EA3946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Cs/>
              </w:rPr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0048E9">
        <w:trPr>
          <w:trHeight w:val="656"/>
        </w:trPr>
        <w:tc>
          <w:tcPr>
            <w:tcW w:w="958" w:type="dxa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1.4.</w:t>
            </w:r>
          </w:p>
        </w:tc>
        <w:tc>
          <w:tcPr>
            <w:tcW w:w="14068" w:type="dxa"/>
            <w:gridSpan w:val="17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Задача: Устранение существующих ограничений и барьеров, обеспечение равного доступа инвалидов и других маломобильных групп населения наравне с другими к физическому окружению, транспорту, информации, а также к приоритетным объектам и услугам, о</w:t>
            </w:r>
            <w:r w:rsidRPr="00445B4D">
              <w:t>т</w:t>
            </w:r>
            <w:r w:rsidRPr="00445B4D">
              <w:t>крытым и предоставляемым для населения</w:t>
            </w:r>
          </w:p>
        </w:tc>
      </w:tr>
      <w:tr w:rsidR="000048E9" w:rsidRPr="00445B4D" w:rsidTr="003C2044">
        <w:trPr>
          <w:trHeight w:val="124"/>
        </w:trPr>
        <w:tc>
          <w:tcPr>
            <w:tcW w:w="958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1.4.1.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0048E9" w:rsidRPr="00445B4D" w:rsidRDefault="000048E9" w:rsidP="00746124">
            <w:pPr>
              <w:jc w:val="both"/>
            </w:pPr>
            <w:r w:rsidRPr="00445B4D">
              <w:t>Организация тран</w:t>
            </w:r>
            <w:r w:rsidRPr="00445B4D">
              <w:t>с</w:t>
            </w:r>
            <w:r w:rsidRPr="00445B4D">
              <w:t>портного обслуж</w:t>
            </w:r>
            <w:r w:rsidRPr="00445B4D">
              <w:t>и</w:t>
            </w:r>
            <w:r w:rsidRPr="00445B4D">
              <w:t>вания населения в границах городского округа путём осн</w:t>
            </w:r>
            <w:r w:rsidRPr="00445B4D">
              <w:t>а</w:t>
            </w:r>
            <w:r w:rsidRPr="00445B4D">
              <w:t>щения общественно</w:t>
            </w:r>
            <w:r w:rsidR="00746124">
              <w:t>-</w:t>
            </w:r>
          </w:p>
        </w:tc>
        <w:tc>
          <w:tcPr>
            <w:tcW w:w="861" w:type="dxa"/>
            <w:vMerge w:val="restart"/>
            <w:shd w:val="clear" w:color="auto" w:fill="FFFFFF"/>
          </w:tcPr>
          <w:p w:rsidR="000048E9" w:rsidRPr="00445B4D" w:rsidRDefault="000048E9" w:rsidP="00445B4D"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D07B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14</w:t>
            </w:r>
            <w:r>
              <w:t>940,7</w:t>
            </w:r>
          </w:p>
        </w:tc>
        <w:tc>
          <w:tcPr>
            <w:tcW w:w="1006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5498,2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7673,9</w:t>
            </w:r>
          </w:p>
        </w:tc>
        <w:tc>
          <w:tcPr>
            <w:tcW w:w="992" w:type="dxa"/>
            <w:gridSpan w:val="2"/>
            <w:vMerge w:val="restart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712,6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D07B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489,0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Default="000048E9" w:rsidP="00D07B59">
            <w:pPr>
              <w:jc w:val="center"/>
            </w:pPr>
            <w:r w:rsidRPr="00B5146B">
              <w:t>189,0</w:t>
            </w:r>
          </w:p>
        </w:tc>
        <w:tc>
          <w:tcPr>
            <w:tcW w:w="986" w:type="dxa"/>
            <w:vMerge w:val="restart"/>
            <w:shd w:val="clear" w:color="auto" w:fill="FFFFFF"/>
          </w:tcPr>
          <w:p w:rsidR="000048E9" w:rsidRDefault="000048E9" w:rsidP="00D07B59">
            <w:pPr>
              <w:jc w:val="center"/>
            </w:pPr>
            <w:r w:rsidRPr="00B5146B">
              <w:t>189,0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48E9" w:rsidRDefault="000048E9" w:rsidP="00D07B59">
            <w:pPr>
              <w:jc w:val="center"/>
            </w:pPr>
            <w:r w:rsidRPr="00B5146B">
              <w:t>189,0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0048E9" w:rsidRPr="00445B4D" w:rsidRDefault="000048E9" w:rsidP="00746124">
            <w:pPr>
              <w:jc w:val="both"/>
            </w:pPr>
            <w:r w:rsidRPr="00445B4D">
              <w:t>Оснащение обществен</w:t>
            </w:r>
            <w:r>
              <w:t>-</w:t>
            </w:r>
            <w:proofErr w:type="spellStart"/>
            <w:r w:rsidRPr="00445B4D">
              <w:t>ного</w:t>
            </w:r>
            <w:proofErr w:type="spellEnd"/>
            <w:r w:rsidRPr="00445B4D">
              <w:t xml:space="preserve"> </w:t>
            </w:r>
            <w:proofErr w:type="gramStart"/>
            <w:r w:rsidRPr="00445B4D">
              <w:t>па</w:t>
            </w:r>
            <w:r w:rsidRPr="00445B4D">
              <w:t>с</w:t>
            </w:r>
            <w:r w:rsidRPr="00445B4D">
              <w:t>сажирского</w:t>
            </w:r>
            <w:proofErr w:type="gramEnd"/>
            <w:r w:rsidRPr="00445B4D">
              <w:t xml:space="preserve"> транспорта </w:t>
            </w:r>
            <w:proofErr w:type="spellStart"/>
            <w:r w:rsidRPr="00445B4D">
              <w:t>радиоин</w:t>
            </w:r>
            <w:proofErr w:type="spellEnd"/>
            <w:r w:rsidR="00746124">
              <w:t>-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0048E9" w:rsidRPr="00445B4D" w:rsidRDefault="000048E9" w:rsidP="00746124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транспо</w:t>
            </w:r>
            <w:r w:rsidRPr="00445B4D">
              <w:t>р</w:t>
            </w:r>
            <w:r>
              <w:t xml:space="preserve">та и </w:t>
            </w:r>
            <w:r w:rsidRPr="00445B4D">
              <w:t>д</w:t>
            </w:r>
            <w:r w:rsidRPr="00445B4D">
              <w:t>о</w:t>
            </w:r>
            <w:r w:rsidRPr="00445B4D">
              <w:t xml:space="preserve">рожного хозяйства </w:t>
            </w:r>
          </w:p>
        </w:tc>
      </w:tr>
      <w:tr w:rsidR="000048E9" w:rsidRPr="00445B4D" w:rsidTr="003C2044">
        <w:trPr>
          <w:trHeight w:val="285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4394,2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&lt;**&gt;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4394,2</w:t>
            </w:r>
          </w:p>
          <w:p w:rsidR="000048E9" w:rsidRPr="00445B4D" w:rsidRDefault="000048E9" w:rsidP="00445B4D">
            <w:pPr>
              <w:jc w:val="center"/>
            </w:pPr>
            <w:r w:rsidRPr="00445B4D">
              <w:t>&lt;**&gt;</w:t>
            </w: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D07B59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D07B59">
            <w:pPr>
              <w:jc w:val="center"/>
              <w:rPr>
                <w:color w:val="FF0000"/>
              </w:rPr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D07B59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D07B59">
            <w:pPr>
              <w:jc w:val="center"/>
              <w:rPr>
                <w:color w:val="FF0000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color w:val="FF0000"/>
              </w:rPr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color w:val="FF0000"/>
              </w:rPr>
            </w:pPr>
          </w:p>
        </w:tc>
      </w:tr>
      <w:tr w:rsidR="000048E9" w:rsidRPr="00445B4D" w:rsidTr="003C2044">
        <w:trPr>
          <w:trHeight w:val="285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proofErr w:type="spellStart"/>
            <w:proofErr w:type="gramStart"/>
            <w:r w:rsidRPr="00445B4D">
              <w:t>Фед</w:t>
            </w:r>
            <w:r w:rsidRPr="00445B4D">
              <w:t>е</w:t>
            </w:r>
            <w:r w:rsidRPr="00445B4D">
              <w:t>раль</w:t>
            </w:r>
            <w:r>
              <w:t>-</w:t>
            </w:r>
            <w:r w:rsidRPr="00445B4D">
              <w:t>ный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0048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1534,3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772,8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0048E9">
            <w:pPr>
              <w:jc w:val="center"/>
            </w:pPr>
            <w:r w:rsidRPr="00445B4D">
              <w:t>566,6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0048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194,9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0048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0048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0048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0048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color w:val="FF0000"/>
              </w:rPr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color w:val="FF0000"/>
              </w:rPr>
            </w:pPr>
          </w:p>
        </w:tc>
      </w:tr>
      <w:tr w:rsidR="000048E9" w:rsidRPr="00445B4D" w:rsidTr="003C2044">
        <w:trPr>
          <w:trHeight w:val="135"/>
        </w:trPr>
        <w:tc>
          <w:tcPr>
            <w:tcW w:w="958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lastRenderedPageBreak/>
              <w:t>1</w:t>
            </w:r>
          </w:p>
        </w:tc>
        <w:tc>
          <w:tcPr>
            <w:tcW w:w="2411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2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0048E9" w:rsidRPr="00445B4D" w:rsidRDefault="000048E9" w:rsidP="00EA3946">
            <w:pPr>
              <w:jc w:val="center"/>
            </w:pPr>
            <w:r w:rsidRPr="00445B4D"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048E9" w:rsidRPr="00445B4D" w:rsidRDefault="000048E9" w:rsidP="00D07B59">
            <w:pPr>
              <w:jc w:val="center"/>
            </w:pPr>
            <w:r w:rsidRPr="00445B4D"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048E9" w:rsidRPr="00445B4D" w:rsidRDefault="000048E9" w:rsidP="00D07B59">
            <w:pPr>
              <w:jc w:val="center"/>
            </w:pPr>
            <w:r w:rsidRPr="00445B4D">
              <w:t>9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/>
          </w:tcPr>
          <w:p w:rsidR="000048E9" w:rsidRPr="00445B4D" w:rsidRDefault="000048E9" w:rsidP="00D07B59">
            <w:pPr>
              <w:jc w:val="center"/>
            </w:pPr>
            <w:r w:rsidRPr="00445B4D"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0048E9" w:rsidRPr="00445B4D" w:rsidRDefault="000048E9" w:rsidP="00D07B59">
            <w:pPr>
              <w:jc w:val="center"/>
            </w:pPr>
            <w:r>
              <w:t>11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1</w:t>
            </w:r>
            <w:r>
              <w:t>2</w:t>
            </w:r>
          </w:p>
        </w:tc>
        <w:tc>
          <w:tcPr>
            <w:tcW w:w="1286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1</w:t>
            </w:r>
            <w:r>
              <w:t>3</w:t>
            </w:r>
          </w:p>
        </w:tc>
      </w:tr>
      <w:tr w:rsidR="00746124" w:rsidRPr="00445B4D" w:rsidTr="003C2044">
        <w:trPr>
          <w:trHeight w:val="135"/>
        </w:trPr>
        <w:tc>
          <w:tcPr>
            <w:tcW w:w="958" w:type="dxa"/>
            <w:vMerge w:val="restart"/>
            <w:shd w:val="clear" w:color="auto" w:fill="FFFFFF"/>
          </w:tcPr>
          <w:p w:rsidR="00746124" w:rsidRPr="00445B4D" w:rsidRDefault="00746124" w:rsidP="00EA3946">
            <w:pPr>
              <w:jc w:val="center"/>
            </w:pPr>
          </w:p>
        </w:tc>
        <w:tc>
          <w:tcPr>
            <w:tcW w:w="2411" w:type="dxa"/>
            <w:vMerge w:val="restart"/>
            <w:shd w:val="clear" w:color="auto" w:fill="FFFFFF"/>
          </w:tcPr>
          <w:p w:rsidR="00746124" w:rsidRPr="00445B4D" w:rsidRDefault="00746124" w:rsidP="00746124">
            <w:pPr>
              <w:jc w:val="both"/>
            </w:pPr>
            <w:proofErr w:type="spellStart"/>
            <w:r w:rsidRPr="00445B4D">
              <w:t>го</w:t>
            </w:r>
            <w:proofErr w:type="spellEnd"/>
            <w:r w:rsidRPr="00445B4D">
              <w:t xml:space="preserve"> пассажирского транспорта</w:t>
            </w:r>
            <w:r>
              <w:t xml:space="preserve"> </w:t>
            </w:r>
            <w:r w:rsidRPr="00445B4D">
              <w:t>радио</w:t>
            </w:r>
            <w:r>
              <w:t>-</w:t>
            </w:r>
            <w:r w:rsidRPr="00445B4D">
              <w:t>информаторами транспортными (для ориентирования и</w:t>
            </w:r>
            <w:r w:rsidRPr="00445B4D">
              <w:t>н</w:t>
            </w:r>
            <w:r w:rsidRPr="00445B4D">
              <w:t>валидов по зрению)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FFFFFF"/>
          </w:tcPr>
          <w:p w:rsidR="00746124" w:rsidRPr="00445B4D" w:rsidRDefault="00746124" w:rsidP="00746124">
            <w:pPr>
              <w:jc w:val="both"/>
            </w:pPr>
            <w:r w:rsidRPr="00445B4D">
              <w:t>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746124" w:rsidRPr="00445B4D" w:rsidRDefault="00746124" w:rsidP="00EA3946">
            <w:pPr>
              <w:jc w:val="center"/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46124" w:rsidRPr="00445B4D" w:rsidRDefault="00746124" w:rsidP="00EA3946">
            <w:pPr>
              <w:jc w:val="center"/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46124" w:rsidRPr="00445B4D" w:rsidRDefault="00746124" w:rsidP="00EA3946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46124" w:rsidRPr="00445B4D" w:rsidRDefault="00746124" w:rsidP="00EA3946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46124" w:rsidRPr="00445B4D" w:rsidRDefault="00746124" w:rsidP="00D07B59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46124" w:rsidRPr="00445B4D" w:rsidRDefault="00746124" w:rsidP="00D07B59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/>
          </w:tcPr>
          <w:p w:rsidR="00746124" w:rsidRPr="00445B4D" w:rsidRDefault="00746124" w:rsidP="00D07B5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746124" w:rsidRDefault="00746124" w:rsidP="00D07B59">
            <w:pPr>
              <w:jc w:val="center"/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46124" w:rsidRPr="00445B4D" w:rsidRDefault="00746124" w:rsidP="00445B4D">
            <w:pPr>
              <w:jc w:val="both"/>
            </w:pPr>
            <w:proofErr w:type="gramStart"/>
            <w:r w:rsidRPr="00445B4D">
              <w:t>формат</w:t>
            </w:r>
            <w:r>
              <w:t>о</w:t>
            </w:r>
            <w:r w:rsidRPr="006365D3">
              <w:t>ра</w:t>
            </w:r>
            <w:r>
              <w:t>-</w:t>
            </w:r>
            <w:r w:rsidRPr="006365D3">
              <w:t>ми</w:t>
            </w:r>
            <w:proofErr w:type="gramEnd"/>
            <w:r>
              <w:t xml:space="preserve">    транс</w:t>
            </w:r>
            <w:r w:rsidRPr="00D07B59">
              <w:t>-</w:t>
            </w:r>
            <w:r w:rsidRPr="006365D3">
              <w:t>портными для орие</w:t>
            </w:r>
            <w:r w:rsidRPr="006365D3">
              <w:t>н</w:t>
            </w:r>
            <w:r w:rsidRPr="006365D3">
              <w:t>тирования инвалидов по зрению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746124" w:rsidRPr="00445B4D" w:rsidRDefault="00746124" w:rsidP="00445B4D">
            <w:pPr>
              <w:jc w:val="both"/>
            </w:pPr>
            <w:r w:rsidRPr="00445B4D">
              <w:t>админ</w:t>
            </w:r>
            <w:r w:rsidRPr="00445B4D">
              <w:t>и</w:t>
            </w:r>
            <w:r w:rsidRPr="00445B4D">
              <w:t xml:space="preserve">страции </w:t>
            </w:r>
            <w:r w:rsidRPr="006365D3">
              <w:t>муниц</w:t>
            </w:r>
            <w:r w:rsidRPr="006365D3">
              <w:t>и</w:t>
            </w:r>
            <w:r w:rsidRPr="006365D3">
              <w:t>пального образов</w:t>
            </w:r>
            <w:r w:rsidRPr="006365D3">
              <w:t>а</w:t>
            </w:r>
            <w:r w:rsidRPr="006365D3">
              <w:t>ния город Красн</w:t>
            </w:r>
            <w:r w:rsidRPr="006365D3">
              <w:t>о</w:t>
            </w:r>
            <w:r w:rsidRPr="006365D3">
              <w:t>дар</w:t>
            </w:r>
          </w:p>
        </w:tc>
      </w:tr>
      <w:tr w:rsidR="00746124" w:rsidRPr="00445B4D" w:rsidTr="003C2044">
        <w:trPr>
          <w:trHeight w:val="135"/>
        </w:trPr>
        <w:tc>
          <w:tcPr>
            <w:tcW w:w="958" w:type="dxa"/>
            <w:vMerge/>
            <w:shd w:val="clear" w:color="auto" w:fill="FFFFFF"/>
          </w:tcPr>
          <w:p w:rsidR="00746124" w:rsidRPr="00445B4D" w:rsidRDefault="00746124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746124" w:rsidRPr="00445B4D" w:rsidRDefault="00746124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746124" w:rsidRPr="00445B4D" w:rsidRDefault="00746124" w:rsidP="00EA3946"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746124" w:rsidRPr="00445B4D" w:rsidRDefault="00746124" w:rsidP="00EA3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1148,9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746124" w:rsidRPr="00445B4D" w:rsidRDefault="00746124" w:rsidP="00EA3946">
            <w:pPr>
              <w:jc w:val="center"/>
            </w:pPr>
            <w:r w:rsidRPr="00445B4D">
              <w:t>203,2</w:t>
            </w:r>
          </w:p>
        </w:tc>
        <w:tc>
          <w:tcPr>
            <w:tcW w:w="995" w:type="dxa"/>
            <w:gridSpan w:val="2"/>
            <w:tcBorders>
              <w:top w:val="nil"/>
            </w:tcBorders>
            <w:shd w:val="clear" w:color="auto" w:fill="FFFFFF"/>
          </w:tcPr>
          <w:p w:rsidR="00746124" w:rsidRPr="00445B4D" w:rsidRDefault="00746124" w:rsidP="00EA3946">
            <w:pPr>
              <w:jc w:val="center"/>
            </w:pPr>
            <w:r w:rsidRPr="00445B4D">
              <w:t>317,0</w:t>
            </w:r>
          </w:p>
        </w:tc>
        <w:tc>
          <w:tcPr>
            <w:tcW w:w="992" w:type="dxa"/>
            <w:gridSpan w:val="2"/>
          </w:tcPr>
          <w:p w:rsidR="00746124" w:rsidRPr="00445B4D" w:rsidRDefault="00746124" w:rsidP="00EA3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328,7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746124" w:rsidRPr="006365D3" w:rsidRDefault="00746124" w:rsidP="00D07B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65D3">
              <w:t>300,0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746124" w:rsidRPr="006365D3" w:rsidRDefault="00746124" w:rsidP="00D07B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65D3">
              <w:t>0,0</w:t>
            </w:r>
          </w:p>
        </w:tc>
        <w:tc>
          <w:tcPr>
            <w:tcW w:w="986" w:type="dxa"/>
            <w:shd w:val="clear" w:color="auto" w:fill="FFFFFF"/>
          </w:tcPr>
          <w:p w:rsidR="00746124" w:rsidRPr="006365D3" w:rsidRDefault="00746124" w:rsidP="00D07B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65D3">
              <w:t>0,0</w:t>
            </w:r>
          </w:p>
        </w:tc>
        <w:tc>
          <w:tcPr>
            <w:tcW w:w="992" w:type="dxa"/>
            <w:shd w:val="clear" w:color="auto" w:fill="FFFFFF"/>
          </w:tcPr>
          <w:p w:rsidR="00746124" w:rsidRPr="006365D3" w:rsidRDefault="00746124" w:rsidP="00D07B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65D3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746124" w:rsidRPr="006365D3" w:rsidRDefault="00746124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746124" w:rsidRPr="006365D3" w:rsidRDefault="00746124" w:rsidP="00445B4D">
            <w:pPr>
              <w:jc w:val="both"/>
            </w:pPr>
          </w:p>
        </w:tc>
      </w:tr>
      <w:tr w:rsidR="00746124" w:rsidRPr="00445B4D" w:rsidTr="003C2044">
        <w:trPr>
          <w:trHeight w:val="135"/>
        </w:trPr>
        <w:tc>
          <w:tcPr>
            <w:tcW w:w="958" w:type="dxa"/>
            <w:vMerge/>
            <w:shd w:val="clear" w:color="auto" w:fill="FFFFFF"/>
          </w:tcPr>
          <w:p w:rsidR="00746124" w:rsidRPr="00445B4D" w:rsidRDefault="00746124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746124" w:rsidRPr="00445B4D" w:rsidRDefault="00746124" w:rsidP="00445B4D">
            <w:pPr>
              <w:jc w:val="both"/>
            </w:pPr>
          </w:p>
        </w:tc>
        <w:tc>
          <w:tcPr>
            <w:tcW w:w="861" w:type="dxa"/>
            <w:vMerge w:val="restart"/>
            <w:shd w:val="clear" w:color="auto" w:fill="FFFFFF"/>
          </w:tcPr>
          <w:p w:rsidR="00746124" w:rsidRPr="00445B4D" w:rsidRDefault="00746124" w:rsidP="00EA3946"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746124" w:rsidRPr="00445B4D" w:rsidRDefault="00746124" w:rsidP="00EA39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12257,5</w:t>
            </w:r>
          </w:p>
        </w:tc>
        <w:tc>
          <w:tcPr>
            <w:tcW w:w="1006" w:type="dxa"/>
            <w:gridSpan w:val="2"/>
            <w:vMerge w:val="restart"/>
            <w:shd w:val="clear" w:color="auto" w:fill="FFFFFF"/>
          </w:tcPr>
          <w:p w:rsidR="00746124" w:rsidRPr="00445B4D" w:rsidRDefault="00746124" w:rsidP="00EA3946">
            <w:pPr>
              <w:jc w:val="center"/>
            </w:pPr>
            <w:r w:rsidRPr="00445B4D">
              <w:t>4522,2</w:t>
            </w:r>
          </w:p>
        </w:tc>
        <w:tc>
          <w:tcPr>
            <w:tcW w:w="995" w:type="dxa"/>
            <w:gridSpan w:val="2"/>
            <w:tcBorders>
              <w:top w:val="nil"/>
            </w:tcBorders>
            <w:shd w:val="clear" w:color="auto" w:fill="FFFFFF"/>
          </w:tcPr>
          <w:p w:rsidR="00746124" w:rsidRPr="00445B4D" w:rsidRDefault="00746124" w:rsidP="00EA3946">
            <w:pPr>
              <w:jc w:val="center"/>
            </w:pPr>
            <w:r w:rsidRPr="00445B4D">
              <w:t>6790,3</w:t>
            </w:r>
          </w:p>
        </w:tc>
        <w:tc>
          <w:tcPr>
            <w:tcW w:w="992" w:type="dxa"/>
            <w:gridSpan w:val="2"/>
            <w:vMerge w:val="restart"/>
          </w:tcPr>
          <w:p w:rsidR="00746124" w:rsidRPr="00445B4D" w:rsidRDefault="00746124" w:rsidP="00EA3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189,0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746124" w:rsidRPr="006365D3" w:rsidRDefault="00746124" w:rsidP="00D07B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65D3">
              <w:t>189,0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746124" w:rsidRDefault="00746124" w:rsidP="00D07B59">
            <w:pPr>
              <w:jc w:val="center"/>
            </w:pPr>
            <w:r w:rsidRPr="004C0A07">
              <w:t>189,0</w:t>
            </w:r>
          </w:p>
        </w:tc>
        <w:tc>
          <w:tcPr>
            <w:tcW w:w="986" w:type="dxa"/>
            <w:vMerge w:val="restart"/>
            <w:shd w:val="clear" w:color="auto" w:fill="FFFFFF"/>
          </w:tcPr>
          <w:p w:rsidR="00746124" w:rsidRDefault="00746124" w:rsidP="00D07B59">
            <w:pPr>
              <w:jc w:val="center"/>
            </w:pPr>
            <w:r w:rsidRPr="004C0A07">
              <w:t>189,0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746124" w:rsidRDefault="00746124" w:rsidP="00D07B59">
            <w:pPr>
              <w:jc w:val="center"/>
            </w:pPr>
            <w:r w:rsidRPr="004C0A07">
              <w:t>189,0</w:t>
            </w:r>
          </w:p>
        </w:tc>
        <w:tc>
          <w:tcPr>
            <w:tcW w:w="1421" w:type="dxa"/>
            <w:vMerge/>
            <w:shd w:val="clear" w:color="auto" w:fill="FFFFFF"/>
          </w:tcPr>
          <w:p w:rsidR="00746124" w:rsidRPr="006365D3" w:rsidRDefault="00746124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746124" w:rsidRPr="006365D3" w:rsidRDefault="00746124" w:rsidP="00445B4D">
            <w:pPr>
              <w:jc w:val="both"/>
            </w:pPr>
          </w:p>
        </w:tc>
      </w:tr>
      <w:tr w:rsidR="00746124" w:rsidRPr="00445B4D" w:rsidTr="003C2044">
        <w:trPr>
          <w:trHeight w:val="135"/>
        </w:trPr>
        <w:tc>
          <w:tcPr>
            <w:tcW w:w="958" w:type="dxa"/>
            <w:vMerge/>
            <w:shd w:val="clear" w:color="auto" w:fill="FFFFFF"/>
          </w:tcPr>
          <w:p w:rsidR="00746124" w:rsidRPr="00445B4D" w:rsidRDefault="00746124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746124" w:rsidRPr="00445B4D" w:rsidRDefault="00746124" w:rsidP="00445B4D">
            <w:pPr>
              <w:jc w:val="both"/>
            </w:pPr>
          </w:p>
        </w:tc>
        <w:tc>
          <w:tcPr>
            <w:tcW w:w="861" w:type="dxa"/>
            <w:vMerge/>
            <w:shd w:val="clear" w:color="auto" w:fill="FFFFFF"/>
          </w:tcPr>
          <w:p w:rsidR="00746124" w:rsidRPr="00445B4D" w:rsidRDefault="00746124" w:rsidP="00EA3946">
            <w:pPr>
              <w:jc w:val="both"/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746124" w:rsidRPr="00445B4D" w:rsidRDefault="00746124" w:rsidP="00EA3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4394,2</w:t>
            </w:r>
          </w:p>
          <w:p w:rsidR="00746124" w:rsidRPr="00445B4D" w:rsidRDefault="00746124" w:rsidP="00EA3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&lt;**&gt;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746124" w:rsidRPr="00445B4D" w:rsidRDefault="00746124" w:rsidP="00EA3946">
            <w:pPr>
              <w:jc w:val="center"/>
            </w:pPr>
          </w:p>
        </w:tc>
        <w:tc>
          <w:tcPr>
            <w:tcW w:w="995" w:type="dxa"/>
            <w:gridSpan w:val="2"/>
            <w:tcBorders>
              <w:top w:val="nil"/>
            </w:tcBorders>
            <w:shd w:val="clear" w:color="auto" w:fill="FFFFFF"/>
          </w:tcPr>
          <w:p w:rsidR="00746124" w:rsidRPr="00445B4D" w:rsidRDefault="00746124" w:rsidP="00EA3946">
            <w:pPr>
              <w:jc w:val="center"/>
            </w:pPr>
            <w:r w:rsidRPr="00445B4D">
              <w:t>4394,2</w:t>
            </w:r>
          </w:p>
          <w:p w:rsidR="00746124" w:rsidRPr="00445B4D" w:rsidRDefault="00746124" w:rsidP="00EA3946">
            <w:pPr>
              <w:jc w:val="center"/>
            </w:pPr>
            <w:r w:rsidRPr="00445B4D">
              <w:t>&lt;**&gt;</w:t>
            </w:r>
          </w:p>
        </w:tc>
        <w:tc>
          <w:tcPr>
            <w:tcW w:w="992" w:type="dxa"/>
            <w:gridSpan w:val="2"/>
            <w:vMerge/>
          </w:tcPr>
          <w:p w:rsidR="00746124" w:rsidRPr="00445B4D" w:rsidRDefault="00746124" w:rsidP="00EA3946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746124" w:rsidRPr="00445B4D" w:rsidRDefault="00746124" w:rsidP="00EA3946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746124" w:rsidRPr="00445B4D" w:rsidRDefault="00746124" w:rsidP="00EA3946">
            <w:pPr>
              <w:jc w:val="both"/>
              <w:rPr>
                <w:color w:val="FF0000"/>
              </w:rPr>
            </w:pPr>
          </w:p>
        </w:tc>
        <w:tc>
          <w:tcPr>
            <w:tcW w:w="986" w:type="dxa"/>
            <w:vMerge/>
            <w:shd w:val="clear" w:color="auto" w:fill="FFFFFF"/>
          </w:tcPr>
          <w:p w:rsidR="00746124" w:rsidRPr="00445B4D" w:rsidRDefault="00746124" w:rsidP="00EA3946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746124" w:rsidRPr="00445B4D" w:rsidRDefault="00746124" w:rsidP="00445B4D">
            <w:pPr>
              <w:jc w:val="both"/>
              <w:rPr>
                <w:color w:val="FF0000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746124" w:rsidRPr="00445B4D" w:rsidRDefault="00746124" w:rsidP="00445B4D">
            <w:pPr>
              <w:jc w:val="both"/>
              <w:rPr>
                <w:color w:val="FF0000"/>
              </w:rPr>
            </w:pPr>
          </w:p>
        </w:tc>
        <w:tc>
          <w:tcPr>
            <w:tcW w:w="1286" w:type="dxa"/>
            <w:vMerge/>
            <w:shd w:val="clear" w:color="auto" w:fill="FFFFFF"/>
          </w:tcPr>
          <w:p w:rsidR="00746124" w:rsidRPr="00445B4D" w:rsidRDefault="00746124" w:rsidP="00445B4D">
            <w:pPr>
              <w:jc w:val="both"/>
              <w:rPr>
                <w:color w:val="FF0000"/>
              </w:rPr>
            </w:pPr>
          </w:p>
        </w:tc>
      </w:tr>
      <w:tr w:rsidR="000048E9" w:rsidRPr="00445B4D" w:rsidTr="003C2044">
        <w:trPr>
          <w:trHeight w:val="135"/>
        </w:trPr>
        <w:tc>
          <w:tcPr>
            <w:tcW w:w="958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 xml:space="preserve">1.4.2. 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Организация тран</w:t>
            </w:r>
            <w:r w:rsidRPr="00445B4D">
              <w:t>с</w:t>
            </w:r>
            <w:r w:rsidRPr="00445B4D">
              <w:t>портного обслуж</w:t>
            </w:r>
            <w:r w:rsidRPr="00445B4D">
              <w:t>и</w:t>
            </w:r>
            <w:r w:rsidRPr="00445B4D">
              <w:t>вания населения в границах городского округа путём осн</w:t>
            </w:r>
            <w:r w:rsidRPr="00445B4D">
              <w:t>а</w:t>
            </w:r>
            <w:r w:rsidRPr="00445B4D">
              <w:t>щения общественн</w:t>
            </w:r>
            <w:r w:rsidRPr="00445B4D">
              <w:t>о</w:t>
            </w:r>
            <w:r w:rsidRPr="00445B4D">
              <w:t>го пассажирского транспорта звук</w:t>
            </w:r>
            <w:r w:rsidRPr="00445B4D">
              <w:t>о</w:t>
            </w:r>
            <w:r w:rsidRPr="00445B4D">
              <w:t>выми и (или) виз</w:t>
            </w:r>
            <w:r w:rsidRPr="00445B4D">
              <w:t>у</w:t>
            </w:r>
            <w:r w:rsidRPr="00445B4D">
              <w:t xml:space="preserve">альными (табло, </w:t>
            </w:r>
            <w:proofErr w:type="spellStart"/>
            <w:proofErr w:type="gramStart"/>
            <w:r w:rsidRPr="00445B4D">
              <w:t>дис</w:t>
            </w:r>
            <w:r>
              <w:t>-</w:t>
            </w:r>
            <w:r w:rsidRPr="00445B4D">
              <w:t>плей</w:t>
            </w:r>
            <w:proofErr w:type="spellEnd"/>
            <w:proofErr w:type="gramEnd"/>
            <w:r w:rsidRPr="00445B4D">
              <w:t>) информацио</w:t>
            </w:r>
            <w:r w:rsidRPr="00445B4D">
              <w:t>н</w:t>
            </w:r>
            <w:r w:rsidRPr="00445B4D">
              <w:t>ными системами для обеспечения инвал</w:t>
            </w:r>
            <w:r w:rsidRPr="00445B4D">
              <w:t>и</w:t>
            </w:r>
            <w:r w:rsidRPr="00445B4D">
              <w:t>дов и других мал</w:t>
            </w:r>
            <w:r w:rsidRPr="00445B4D">
              <w:t>о</w:t>
            </w:r>
            <w:r w:rsidRPr="00445B4D">
              <w:t>мобильных групп на</w:t>
            </w:r>
            <w:r>
              <w:t>-</w:t>
            </w:r>
            <w:r w:rsidRPr="00445B4D">
              <w:t>селения, а также других пассажиров сообщениями о маршруте следов</w:t>
            </w:r>
            <w:r w:rsidRPr="00445B4D">
              <w:t>а</w:t>
            </w:r>
            <w:r w:rsidRPr="00445B4D">
              <w:t>ния и остановках</w:t>
            </w:r>
          </w:p>
        </w:tc>
        <w:tc>
          <w:tcPr>
            <w:tcW w:w="861" w:type="dxa"/>
            <w:vMerge w:val="restart"/>
            <w:shd w:val="clear" w:color="auto" w:fill="FFFFFF"/>
          </w:tcPr>
          <w:p w:rsidR="000048E9" w:rsidRPr="00445B4D" w:rsidRDefault="000048E9" w:rsidP="00445B4D">
            <w:r w:rsidRPr="00445B4D">
              <w:t>Всего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13569,8</w:t>
            </w:r>
          </w:p>
        </w:tc>
        <w:tc>
          <w:tcPr>
            <w:tcW w:w="1006" w:type="dxa"/>
            <w:gridSpan w:val="2"/>
            <w:vMerge w:val="restart"/>
            <w:tcBorders>
              <w:top w:val="nil"/>
            </w:tcBorders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2654,4</w:t>
            </w:r>
          </w:p>
        </w:tc>
        <w:tc>
          <w:tcPr>
            <w:tcW w:w="995" w:type="dxa"/>
            <w:gridSpan w:val="2"/>
            <w:tcBorders>
              <w:top w:val="nil"/>
            </w:tcBorders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6114,7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0048E9" w:rsidRPr="00445B4D" w:rsidRDefault="000048E9" w:rsidP="00445B4D">
            <w:pPr>
              <w:jc w:val="center"/>
            </w:pPr>
            <w:r w:rsidRPr="00445B4D">
              <w:t>3265,3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711,0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  <w:shd w:val="clear" w:color="auto" w:fill="FFFFFF"/>
          </w:tcPr>
          <w:p w:rsidR="000048E9" w:rsidRDefault="000048E9" w:rsidP="00D07B59">
            <w:pPr>
              <w:jc w:val="center"/>
            </w:pPr>
            <w:r w:rsidRPr="00225DA7">
              <w:t>274,8</w:t>
            </w:r>
          </w:p>
        </w:tc>
        <w:tc>
          <w:tcPr>
            <w:tcW w:w="986" w:type="dxa"/>
            <w:vMerge w:val="restart"/>
            <w:tcBorders>
              <w:top w:val="nil"/>
            </w:tcBorders>
            <w:shd w:val="clear" w:color="auto" w:fill="FFFFFF"/>
          </w:tcPr>
          <w:p w:rsidR="000048E9" w:rsidRDefault="000048E9" w:rsidP="00D07B59">
            <w:pPr>
              <w:jc w:val="center"/>
            </w:pPr>
            <w:r w:rsidRPr="00225DA7">
              <w:t>274,8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/>
          </w:tcPr>
          <w:p w:rsidR="000048E9" w:rsidRDefault="000048E9" w:rsidP="00D07B59">
            <w:pPr>
              <w:jc w:val="center"/>
            </w:pPr>
            <w:r w:rsidRPr="00225DA7">
              <w:t>274,8</w:t>
            </w:r>
          </w:p>
        </w:tc>
        <w:tc>
          <w:tcPr>
            <w:tcW w:w="1421" w:type="dxa"/>
            <w:vMerge w:val="restart"/>
            <w:tcBorders>
              <w:top w:val="nil"/>
            </w:tcBorders>
            <w:shd w:val="clear" w:color="auto" w:fill="FFFFFF"/>
          </w:tcPr>
          <w:p w:rsidR="000048E9" w:rsidRPr="00746124" w:rsidRDefault="000048E9" w:rsidP="00746124">
            <w:pPr>
              <w:jc w:val="both"/>
            </w:pPr>
            <w:r w:rsidRPr="00746124">
              <w:t xml:space="preserve">Оснащение </w:t>
            </w:r>
            <w:proofErr w:type="gramStart"/>
            <w:r w:rsidRPr="00746124">
              <w:t>обществен-</w:t>
            </w:r>
            <w:proofErr w:type="spellStart"/>
            <w:r w:rsidRPr="00746124">
              <w:t>ного</w:t>
            </w:r>
            <w:proofErr w:type="spellEnd"/>
            <w:proofErr w:type="gramEnd"/>
            <w:r w:rsidRPr="00746124">
              <w:t xml:space="preserve"> па</w:t>
            </w:r>
            <w:r w:rsidRPr="00746124">
              <w:t>с</w:t>
            </w:r>
            <w:r w:rsidRPr="00746124">
              <w:t>сажирского транспорта звуковыми и (или) в</w:t>
            </w:r>
            <w:r w:rsidRPr="00746124">
              <w:t>и</w:t>
            </w:r>
            <w:r w:rsidRPr="00746124">
              <w:t>зуальными (табло, дисплей) информ</w:t>
            </w:r>
            <w:r w:rsidRPr="00746124">
              <w:t>а</w:t>
            </w:r>
            <w:r w:rsidRPr="00746124">
              <w:t xml:space="preserve">ционными системами для </w:t>
            </w:r>
            <w:proofErr w:type="spellStart"/>
            <w:r w:rsidRPr="00746124">
              <w:t>обеспе-чения</w:t>
            </w:r>
            <w:proofErr w:type="spellEnd"/>
            <w:r w:rsidRPr="00746124">
              <w:t xml:space="preserve"> и</w:t>
            </w:r>
            <w:r w:rsidRPr="00746124">
              <w:t>н</w:t>
            </w:r>
            <w:r w:rsidRPr="00746124">
              <w:t>валидов и других м</w:t>
            </w:r>
            <w:r w:rsidRPr="00746124">
              <w:t>а</w:t>
            </w:r>
            <w:r w:rsidRPr="00746124">
              <w:t>ломобил</w:t>
            </w:r>
            <w:r w:rsidRPr="00746124">
              <w:t>ь</w:t>
            </w:r>
            <w:r w:rsidRPr="00746124">
              <w:t>ных групп населения, а также других пас-</w:t>
            </w:r>
            <w:proofErr w:type="spellStart"/>
            <w:r w:rsidRPr="00746124">
              <w:t>сажиров</w:t>
            </w:r>
            <w:proofErr w:type="spellEnd"/>
            <w:r w:rsidRPr="00746124">
              <w:t xml:space="preserve"> </w:t>
            </w:r>
            <w:proofErr w:type="spellStart"/>
            <w:r w:rsidRPr="00746124">
              <w:t>сообще</w:t>
            </w:r>
            <w:proofErr w:type="spellEnd"/>
            <w:r w:rsidR="00746124" w:rsidRPr="00746124">
              <w:t>-</w:t>
            </w:r>
          </w:p>
        </w:tc>
        <w:tc>
          <w:tcPr>
            <w:tcW w:w="1286" w:type="dxa"/>
            <w:vMerge w:val="restart"/>
            <w:tcBorders>
              <w:top w:val="nil"/>
            </w:tcBorders>
            <w:shd w:val="clear" w:color="auto" w:fill="FFFFFF"/>
          </w:tcPr>
          <w:p w:rsidR="000048E9" w:rsidRPr="00746124" w:rsidRDefault="000048E9" w:rsidP="00445B4D">
            <w:pPr>
              <w:jc w:val="both"/>
            </w:pPr>
            <w:r w:rsidRPr="00746124">
              <w:t>Департ</w:t>
            </w:r>
            <w:r w:rsidRPr="00746124">
              <w:t>а</w:t>
            </w:r>
            <w:r w:rsidRPr="00746124">
              <w:t>мент транспо</w:t>
            </w:r>
            <w:r w:rsidRPr="00746124">
              <w:t>р</w:t>
            </w:r>
            <w:r w:rsidRPr="00746124">
              <w:t>та и д</w:t>
            </w:r>
            <w:r w:rsidRPr="00746124">
              <w:t>о</w:t>
            </w:r>
            <w:r w:rsidRPr="00746124">
              <w:t>рожного хозяйства админ</w:t>
            </w:r>
            <w:r w:rsidRPr="00746124">
              <w:t>и</w:t>
            </w:r>
            <w:r w:rsidRPr="00746124">
              <w:t>страции муниц</w:t>
            </w:r>
            <w:r w:rsidRPr="00746124">
              <w:t>и</w:t>
            </w:r>
            <w:r w:rsidRPr="00746124">
              <w:t>пального образов</w:t>
            </w:r>
            <w:r w:rsidRPr="00746124">
              <w:t>а</w:t>
            </w:r>
            <w:r w:rsidRPr="00746124">
              <w:t>ния город Красн</w:t>
            </w:r>
            <w:r w:rsidRPr="00746124">
              <w:t>о</w:t>
            </w:r>
            <w:r w:rsidRPr="00746124">
              <w:t>дар</w:t>
            </w:r>
          </w:p>
        </w:tc>
      </w:tr>
      <w:tr w:rsidR="000048E9" w:rsidRPr="00445B4D" w:rsidTr="003C2044">
        <w:trPr>
          <w:trHeight w:val="278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981,5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&lt;*&gt;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5" w:type="dxa"/>
            <w:gridSpan w:val="2"/>
            <w:vMerge w:val="restart"/>
            <w:tcBorders>
              <w:top w:val="nil"/>
            </w:tcBorders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981,5</w:t>
            </w:r>
          </w:p>
          <w:p w:rsidR="000048E9" w:rsidRPr="00445B4D" w:rsidRDefault="000048E9" w:rsidP="00445B4D">
            <w:pPr>
              <w:jc w:val="center"/>
            </w:pPr>
            <w:r w:rsidRPr="00445B4D">
              <w:t>&lt;*&gt;</w:t>
            </w:r>
          </w:p>
        </w:tc>
        <w:tc>
          <w:tcPr>
            <w:tcW w:w="992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</w:pPr>
            <w:r w:rsidRPr="00445B4D">
              <w:t>2477,9</w:t>
            </w:r>
          </w:p>
          <w:p w:rsidR="000048E9" w:rsidRPr="00445B4D" w:rsidRDefault="000048E9" w:rsidP="00445B4D">
            <w:pPr>
              <w:jc w:val="center"/>
            </w:pPr>
            <w:r w:rsidRPr="00445B4D">
              <w:t>&lt;**&gt;</w:t>
            </w: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rPr>
          <w:trHeight w:val="277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2477,9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&lt;**&gt;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rPr>
          <w:trHeight w:val="278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vMerge w:val="restart"/>
            <w:shd w:val="clear" w:color="auto" w:fill="FFFFFF"/>
          </w:tcPr>
          <w:p w:rsidR="000048E9" w:rsidRPr="00445B4D" w:rsidRDefault="000048E9" w:rsidP="00445B4D"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3666,9</w:t>
            </w:r>
          </w:p>
        </w:tc>
        <w:tc>
          <w:tcPr>
            <w:tcW w:w="1006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1837,8</w:t>
            </w:r>
          </w:p>
        </w:tc>
        <w:tc>
          <w:tcPr>
            <w:tcW w:w="995" w:type="dxa"/>
            <w:gridSpan w:val="2"/>
          </w:tcPr>
          <w:p w:rsidR="000048E9" w:rsidRPr="00445B4D" w:rsidRDefault="000048E9" w:rsidP="00445B4D">
            <w:pPr>
              <w:jc w:val="center"/>
            </w:pPr>
            <w:r w:rsidRPr="00445B4D">
              <w:t>1638,3</w:t>
            </w:r>
          </w:p>
        </w:tc>
        <w:tc>
          <w:tcPr>
            <w:tcW w:w="992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</w:pPr>
            <w:r w:rsidRPr="00445B4D">
              <w:t>190,8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rPr>
          <w:trHeight w:val="277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498,3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&lt;*&gt;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5" w:type="dxa"/>
            <w:gridSpan w:val="2"/>
          </w:tcPr>
          <w:p w:rsidR="000048E9" w:rsidRPr="00445B4D" w:rsidRDefault="000048E9" w:rsidP="00445B4D">
            <w:pPr>
              <w:jc w:val="center"/>
            </w:pPr>
            <w:r w:rsidRPr="00445B4D">
              <w:t>498,3</w:t>
            </w:r>
          </w:p>
          <w:p w:rsidR="000048E9" w:rsidRPr="00445B4D" w:rsidRDefault="000048E9" w:rsidP="00445B4D">
            <w:pPr>
              <w:jc w:val="center"/>
            </w:pPr>
            <w:r w:rsidRPr="00445B4D">
              <w:t>&lt;*&gt;</w:t>
            </w: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rPr>
          <w:trHeight w:val="278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vMerge w:val="restart"/>
            <w:shd w:val="clear" w:color="auto" w:fill="FFFFFF"/>
          </w:tcPr>
          <w:p w:rsidR="000048E9" w:rsidRPr="00445B4D" w:rsidRDefault="000048E9" w:rsidP="00445B4D"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3370,0</w:t>
            </w:r>
          </w:p>
        </w:tc>
        <w:tc>
          <w:tcPr>
            <w:tcW w:w="1006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483,2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2128,8</w:t>
            </w:r>
          </w:p>
        </w:tc>
        <w:tc>
          <w:tcPr>
            <w:tcW w:w="992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</w:pPr>
            <w:r w:rsidRPr="00445B4D">
              <w:t>321,8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436,2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rPr>
          <w:trHeight w:val="277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483,2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&lt;*&gt;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483,2</w:t>
            </w:r>
          </w:p>
          <w:p w:rsidR="000048E9" w:rsidRPr="00445B4D" w:rsidRDefault="000048E9" w:rsidP="00445B4D">
            <w:pPr>
              <w:jc w:val="center"/>
            </w:pPr>
            <w:r w:rsidRPr="00445B4D">
              <w:t>&lt;*&gt;</w:t>
            </w: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rPr>
          <w:trHeight w:val="94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vMerge w:val="restart"/>
            <w:shd w:val="clear" w:color="auto" w:fill="FFFFFF"/>
          </w:tcPr>
          <w:p w:rsidR="000048E9" w:rsidRPr="00445B4D" w:rsidRDefault="000048E9" w:rsidP="00445B4D"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 xml:space="preserve">жет 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6532,9</w:t>
            </w:r>
          </w:p>
        </w:tc>
        <w:tc>
          <w:tcPr>
            <w:tcW w:w="1006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333,4</w:t>
            </w:r>
          </w:p>
        </w:tc>
        <w:tc>
          <w:tcPr>
            <w:tcW w:w="995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2347,6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jc w:val="center"/>
            </w:pPr>
            <w:r w:rsidRPr="00445B4D">
              <w:t>2752,7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274,8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Default="000048E9" w:rsidP="00D07B59">
            <w:pPr>
              <w:jc w:val="center"/>
            </w:pPr>
            <w:r w:rsidRPr="000343CA">
              <w:t>274,8</w:t>
            </w:r>
          </w:p>
        </w:tc>
        <w:tc>
          <w:tcPr>
            <w:tcW w:w="986" w:type="dxa"/>
            <w:vMerge w:val="restart"/>
            <w:shd w:val="clear" w:color="auto" w:fill="FFFFFF"/>
          </w:tcPr>
          <w:p w:rsidR="000048E9" w:rsidRDefault="000048E9" w:rsidP="00D07B59">
            <w:pPr>
              <w:jc w:val="center"/>
            </w:pPr>
            <w:r w:rsidRPr="000343CA">
              <w:t>274,8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48E9" w:rsidRDefault="000048E9" w:rsidP="00D07B59">
            <w:pPr>
              <w:jc w:val="center"/>
            </w:pPr>
            <w:r w:rsidRPr="000343CA">
              <w:t>274,8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rPr>
          <w:trHeight w:val="1627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/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2477,9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&lt;**&gt;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jc w:val="center"/>
            </w:pPr>
            <w:r w:rsidRPr="00445B4D">
              <w:t>2477,9</w:t>
            </w:r>
          </w:p>
          <w:p w:rsidR="000048E9" w:rsidRPr="00445B4D" w:rsidRDefault="000048E9" w:rsidP="00445B4D">
            <w:pPr>
              <w:jc w:val="center"/>
            </w:pPr>
            <w:r w:rsidRPr="00445B4D">
              <w:t>&lt;**&gt;</w:t>
            </w: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rPr>
          <w:trHeight w:val="330"/>
        </w:trPr>
        <w:tc>
          <w:tcPr>
            <w:tcW w:w="958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lastRenderedPageBreak/>
              <w:t>1</w:t>
            </w:r>
          </w:p>
        </w:tc>
        <w:tc>
          <w:tcPr>
            <w:tcW w:w="2411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2</w:t>
            </w: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3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4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5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6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EA3946">
            <w:pPr>
              <w:jc w:val="center"/>
            </w:pPr>
            <w:r w:rsidRPr="00445B4D">
              <w:t>7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8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9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10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>
              <w:t>11</w:t>
            </w:r>
          </w:p>
        </w:tc>
        <w:tc>
          <w:tcPr>
            <w:tcW w:w="1421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1</w:t>
            </w:r>
            <w:r>
              <w:t>2</w:t>
            </w:r>
          </w:p>
        </w:tc>
        <w:tc>
          <w:tcPr>
            <w:tcW w:w="1286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1</w:t>
            </w:r>
            <w:r>
              <w:t>3</w:t>
            </w:r>
          </w:p>
        </w:tc>
      </w:tr>
      <w:tr w:rsidR="000048E9" w:rsidRPr="00445B4D" w:rsidTr="003C2044">
        <w:trPr>
          <w:trHeight w:val="779"/>
        </w:trPr>
        <w:tc>
          <w:tcPr>
            <w:tcW w:w="958" w:type="dxa"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445B4D"/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421" w:type="dxa"/>
            <w:shd w:val="clear" w:color="auto" w:fill="FFFFFF"/>
          </w:tcPr>
          <w:p w:rsidR="000048E9" w:rsidRPr="00445B4D" w:rsidRDefault="00746124" w:rsidP="00445B4D">
            <w:pPr>
              <w:jc w:val="both"/>
            </w:pPr>
            <w:proofErr w:type="spellStart"/>
            <w:r w:rsidRPr="00445B4D">
              <w:t>ниями</w:t>
            </w:r>
            <w:proofErr w:type="spellEnd"/>
            <w:r w:rsidRPr="00445B4D">
              <w:t xml:space="preserve"> о</w:t>
            </w:r>
            <w:r>
              <w:t xml:space="preserve"> </w:t>
            </w:r>
            <w:r w:rsidRPr="00445B4D">
              <w:t xml:space="preserve">маршруте </w:t>
            </w:r>
            <w:r w:rsidR="000048E9" w:rsidRPr="00445B4D">
              <w:t>следования и остано</w:t>
            </w:r>
            <w:r w:rsidR="000048E9" w:rsidRPr="00445B4D">
              <w:t>в</w:t>
            </w:r>
            <w:r w:rsidR="000048E9" w:rsidRPr="00445B4D">
              <w:t>ках</w:t>
            </w:r>
          </w:p>
        </w:tc>
        <w:tc>
          <w:tcPr>
            <w:tcW w:w="1286" w:type="dxa"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143CDE">
        <w:trPr>
          <w:trHeight w:val="172"/>
        </w:trPr>
        <w:tc>
          <w:tcPr>
            <w:tcW w:w="3369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r w:rsidRPr="00445B4D">
              <w:rPr>
                <w:b/>
              </w:rPr>
              <w:t>ИТОГО</w:t>
            </w:r>
          </w:p>
        </w:tc>
        <w:tc>
          <w:tcPr>
            <w:tcW w:w="861" w:type="dxa"/>
            <w:vMerge w:val="restart"/>
            <w:shd w:val="clear" w:color="auto" w:fill="FFFFFF"/>
          </w:tcPr>
          <w:p w:rsidR="000048E9" w:rsidRPr="00445B4D" w:rsidRDefault="000048E9" w:rsidP="00445B4D"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8D46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2</w:t>
            </w:r>
            <w:r>
              <w:rPr>
                <w:b/>
              </w:rPr>
              <w:t>8510,5</w:t>
            </w:r>
          </w:p>
        </w:tc>
        <w:tc>
          <w:tcPr>
            <w:tcW w:w="1006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8152,6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ind w:right="-97"/>
              <w:jc w:val="center"/>
              <w:rPr>
                <w:b/>
              </w:rPr>
            </w:pPr>
            <w:r w:rsidRPr="00445B4D">
              <w:rPr>
                <w:b/>
              </w:rPr>
              <w:t>13788,6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ind w:right="-97"/>
              <w:jc w:val="center"/>
              <w:rPr>
                <w:b/>
              </w:rPr>
            </w:pPr>
            <w:r w:rsidRPr="00445B4D">
              <w:rPr>
                <w:b/>
              </w:rPr>
              <w:t>3977,9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1200,0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>
              <w:rPr>
                <w:b/>
              </w:rPr>
              <w:t>463,8</w:t>
            </w:r>
          </w:p>
        </w:tc>
        <w:tc>
          <w:tcPr>
            <w:tcW w:w="986" w:type="dxa"/>
            <w:vMerge w:val="restart"/>
            <w:shd w:val="clear" w:color="auto" w:fill="FFFFFF"/>
          </w:tcPr>
          <w:p w:rsidR="000048E9" w:rsidRDefault="000048E9" w:rsidP="008D46A5">
            <w:pPr>
              <w:jc w:val="center"/>
            </w:pPr>
            <w:r w:rsidRPr="00B32DCE">
              <w:rPr>
                <w:b/>
              </w:rPr>
              <w:t>463,8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48E9" w:rsidRDefault="000048E9" w:rsidP="008D46A5">
            <w:pPr>
              <w:jc w:val="center"/>
            </w:pPr>
            <w:r w:rsidRPr="00B32DCE">
              <w:rPr>
                <w:b/>
              </w:rPr>
              <w:t>463,8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286" w:type="dxa"/>
            <w:vMerge w:val="restart"/>
            <w:shd w:val="clear" w:color="auto" w:fill="FFFFFF"/>
          </w:tcPr>
          <w:p w:rsidR="000048E9" w:rsidRPr="00445B4D" w:rsidRDefault="000048E9" w:rsidP="008D46A5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транспо</w:t>
            </w:r>
            <w:r w:rsidRPr="00445B4D">
              <w:t>р</w:t>
            </w:r>
            <w:r>
              <w:t xml:space="preserve">та и </w:t>
            </w:r>
            <w:r w:rsidRPr="00445B4D">
              <w:t>д</w:t>
            </w:r>
            <w:r w:rsidRPr="00445B4D">
              <w:t>о</w:t>
            </w:r>
            <w:r w:rsidRPr="00445B4D">
              <w:t>рожного хозяйства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0048E9" w:rsidRPr="00445B4D" w:rsidTr="00143CDE">
        <w:trPr>
          <w:trHeight w:val="172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981,5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&lt;*&gt;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ind w:right="-97"/>
              <w:jc w:val="center"/>
              <w:rPr>
                <w:b/>
              </w:rPr>
            </w:pPr>
            <w:r w:rsidRPr="00445B4D">
              <w:rPr>
                <w:b/>
              </w:rPr>
              <w:t>981,5</w:t>
            </w:r>
          </w:p>
          <w:p w:rsidR="000048E9" w:rsidRPr="00445B4D" w:rsidRDefault="000048E9" w:rsidP="00445B4D">
            <w:pPr>
              <w:ind w:right="-97"/>
              <w:jc w:val="center"/>
              <w:rPr>
                <w:b/>
              </w:rPr>
            </w:pPr>
            <w:r w:rsidRPr="00445B4D">
              <w:rPr>
                <w:b/>
              </w:rPr>
              <w:t>&lt;*&gt;</w:t>
            </w:r>
          </w:p>
        </w:tc>
        <w:tc>
          <w:tcPr>
            <w:tcW w:w="992" w:type="dxa"/>
            <w:gridSpan w:val="2"/>
            <w:vMerge w:val="restart"/>
          </w:tcPr>
          <w:p w:rsidR="000048E9" w:rsidRPr="00445B4D" w:rsidRDefault="000048E9" w:rsidP="00445B4D">
            <w:pPr>
              <w:ind w:right="-97"/>
              <w:jc w:val="center"/>
              <w:rPr>
                <w:b/>
              </w:rPr>
            </w:pPr>
            <w:r w:rsidRPr="00445B4D">
              <w:rPr>
                <w:b/>
              </w:rPr>
              <w:t>2477,9</w:t>
            </w:r>
          </w:p>
          <w:p w:rsidR="000048E9" w:rsidRPr="00445B4D" w:rsidRDefault="000048E9" w:rsidP="00445B4D">
            <w:pPr>
              <w:ind w:right="-97"/>
              <w:jc w:val="center"/>
              <w:rPr>
                <w:b/>
              </w:rPr>
            </w:pPr>
            <w:r w:rsidRPr="00445B4D">
              <w:rPr>
                <w:b/>
              </w:rPr>
              <w:t>&lt;**&gt;</w:t>
            </w: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/>
        </w:tc>
      </w:tr>
      <w:tr w:rsidR="000048E9" w:rsidRPr="00445B4D" w:rsidTr="00143CDE">
        <w:trPr>
          <w:trHeight w:val="172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6872,1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&lt;**&gt;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ind w:right="-97"/>
              <w:jc w:val="center"/>
              <w:rPr>
                <w:b/>
              </w:rPr>
            </w:pPr>
            <w:r w:rsidRPr="00445B4D">
              <w:rPr>
                <w:b/>
              </w:rPr>
              <w:t>4394,2</w:t>
            </w:r>
          </w:p>
          <w:p w:rsidR="000048E9" w:rsidRPr="00445B4D" w:rsidRDefault="000048E9" w:rsidP="00445B4D">
            <w:pPr>
              <w:ind w:right="-97"/>
              <w:jc w:val="center"/>
              <w:rPr>
                <w:b/>
              </w:rPr>
            </w:pPr>
            <w:r w:rsidRPr="00445B4D">
              <w:rPr>
                <w:b/>
              </w:rPr>
              <w:t>&lt;**&gt;</w:t>
            </w: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ind w:right="-97"/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</w:tr>
      <w:tr w:rsidR="000048E9" w:rsidRPr="00445B4D" w:rsidTr="00143CDE">
        <w:trPr>
          <w:trHeight w:val="172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861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5201,2</w:t>
            </w:r>
          </w:p>
        </w:tc>
        <w:tc>
          <w:tcPr>
            <w:tcW w:w="1006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2610,6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ind w:right="-97"/>
              <w:jc w:val="center"/>
              <w:rPr>
                <w:b/>
              </w:rPr>
            </w:pPr>
            <w:r w:rsidRPr="00445B4D">
              <w:rPr>
                <w:b/>
              </w:rPr>
              <w:t>2204,9</w:t>
            </w:r>
          </w:p>
        </w:tc>
        <w:tc>
          <w:tcPr>
            <w:tcW w:w="992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</w:pPr>
            <w:r w:rsidRPr="00445B4D">
              <w:rPr>
                <w:b/>
              </w:rPr>
              <w:t>385,7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86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48E9" w:rsidRPr="00445B4D" w:rsidRDefault="000048E9" w:rsidP="00EA3946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</w:tr>
      <w:tr w:rsidR="000048E9" w:rsidRPr="00445B4D" w:rsidTr="00143CDE">
        <w:trPr>
          <w:trHeight w:val="172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498,3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&lt;*&gt;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ind w:right="-97"/>
              <w:jc w:val="center"/>
              <w:rPr>
                <w:b/>
              </w:rPr>
            </w:pPr>
            <w:r w:rsidRPr="00445B4D">
              <w:rPr>
                <w:b/>
              </w:rPr>
              <w:t>498,3</w:t>
            </w:r>
          </w:p>
          <w:p w:rsidR="000048E9" w:rsidRPr="00445B4D" w:rsidRDefault="000048E9" w:rsidP="00445B4D">
            <w:pPr>
              <w:ind w:right="-97"/>
              <w:jc w:val="center"/>
              <w:rPr>
                <w:b/>
              </w:rPr>
            </w:pPr>
            <w:r w:rsidRPr="00445B4D">
              <w:rPr>
                <w:b/>
              </w:rPr>
              <w:t>&lt;*&gt;</w:t>
            </w: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ind w:right="-97"/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</w:tr>
      <w:tr w:rsidR="000048E9" w:rsidRPr="00445B4D" w:rsidTr="00143CDE">
        <w:trPr>
          <w:trHeight w:val="278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861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4518,9</w:t>
            </w:r>
          </w:p>
        </w:tc>
        <w:tc>
          <w:tcPr>
            <w:tcW w:w="1006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686,4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ind w:right="-97"/>
              <w:jc w:val="center"/>
              <w:rPr>
                <w:b/>
              </w:rPr>
            </w:pPr>
            <w:r w:rsidRPr="00445B4D">
              <w:rPr>
                <w:b/>
              </w:rPr>
              <w:t>2445,8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rPr>
                <w:b/>
              </w:rPr>
              <w:t>650,5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736,2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86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48E9" w:rsidRPr="00445B4D" w:rsidRDefault="000048E9" w:rsidP="00EA3946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143CDE">
        <w:trPr>
          <w:trHeight w:val="277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483,2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&lt;*&gt;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ind w:right="-97"/>
              <w:jc w:val="center"/>
              <w:rPr>
                <w:b/>
              </w:rPr>
            </w:pPr>
            <w:r w:rsidRPr="00445B4D">
              <w:rPr>
                <w:b/>
              </w:rPr>
              <w:t>483,2</w:t>
            </w:r>
          </w:p>
          <w:p w:rsidR="000048E9" w:rsidRPr="00445B4D" w:rsidRDefault="000048E9" w:rsidP="00445B4D">
            <w:pPr>
              <w:ind w:right="-97"/>
              <w:jc w:val="center"/>
              <w:rPr>
                <w:b/>
              </w:rPr>
            </w:pPr>
            <w:r w:rsidRPr="00445B4D">
              <w:rPr>
                <w:b/>
              </w:rPr>
              <w:t>&lt;*&gt;</w:t>
            </w: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ind w:right="-97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143CDE">
        <w:trPr>
          <w:trHeight w:val="174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Cs/>
              </w:rPr>
            </w:pPr>
          </w:p>
        </w:tc>
        <w:tc>
          <w:tcPr>
            <w:tcW w:w="861" w:type="dxa"/>
            <w:vMerge w:val="restart"/>
            <w:tcBorders>
              <w:top w:val="nil"/>
            </w:tcBorders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18790,4</w:t>
            </w:r>
          </w:p>
        </w:tc>
        <w:tc>
          <w:tcPr>
            <w:tcW w:w="1006" w:type="dxa"/>
            <w:gridSpan w:val="2"/>
            <w:vMerge w:val="restart"/>
            <w:tcBorders>
              <w:top w:val="nil"/>
            </w:tcBorders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rPr>
                <w:b/>
              </w:rPr>
              <w:t>4855,6</w:t>
            </w:r>
          </w:p>
        </w:tc>
        <w:tc>
          <w:tcPr>
            <w:tcW w:w="995" w:type="dxa"/>
            <w:gridSpan w:val="2"/>
            <w:tcBorders>
              <w:top w:val="nil"/>
            </w:tcBorders>
            <w:shd w:val="clear" w:color="auto" w:fill="FFFFFF"/>
          </w:tcPr>
          <w:p w:rsidR="000048E9" w:rsidRPr="00445B4D" w:rsidRDefault="000048E9" w:rsidP="00445B4D">
            <w:pPr>
              <w:ind w:right="-97"/>
              <w:jc w:val="center"/>
              <w:rPr>
                <w:b/>
              </w:rPr>
            </w:pPr>
            <w:r w:rsidRPr="00445B4D">
              <w:rPr>
                <w:b/>
              </w:rPr>
              <w:t>9137,9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FFFFFF"/>
          </w:tcPr>
          <w:p w:rsidR="000048E9" w:rsidRPr="00445B4D" w:rsidRDefault="000048E9" w:rsidP="00445B4D">
            <w:pPr>
              <w:ind w:right="-97"/>
              <w:jc w:val="center"/>
              <w:rPr>
                <w:b/>
              </w:rPr>
            </w:pPr>
            <w:r w:rsidRPr="00445B4D">
              <w:rPr>
                <w:b/>
              </w:rPr>
              <w:t>2941,7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  <w:shd w:val="clear" w:color="auto" w:fill="FFFFFF"/>
          </w:tcPr>
          <w:p w:rsidR="000048E9" w:rsidRPr="00445B4D" w:rsidRDefault="000048E9" w:rsidP="00445B4D">
            <w:pPr>
              <w:widowControl w:val="0"/>
              <w:tabs>
                <w:tab w:val="left" w:pos="225"/>
                <w:tab w:val="center" w:pos="38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463,8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  <w:shd w:val="clear" w:color="auto" w:fill="FFFFFF"/>
          </w:tcPr>
          <w:p w:rsidR="000048E9" w:rsidRDefault="000048E9" w:rsidP="008D46A5">
            <w:pPr>
              <w:jc w:val="center"/>
            </w:pPr>
            <w:r w:rsidRPr="00213C61">
              <w:rPr>
                <w:b/>
              </w:rPr>
              <w:t>463,8</w:t>
            </w:r>
          </w:p>
        </w:tc>
        <w:tc>
          <w:tcPr>
            <w:tcW w:w="986" w:type="dxa"/>
            <w:vMerge w:val="restart"/>
            <w:tcBorders>
              <w:top w:val="nil"/>
            </w:tcBorders>
            <w:shd w:val="clear" w:color="auto" w:fill="FFFFFF"/>
          </w:tcPr>
          <w:p w:rsidR="000048E9" w:rsidRDefault="000048E9" w:rsidP="008D46A5">
            <w:pPr>
              <w:jc w:val="center"/>
            </w:pPr>
            <w:r w:rsidRPr="00213C61">
              <w:rPr>
                <w:b/>
              </w:rPr>
              <w:t>463,8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48E9" w:rsidRDefault="000048E9" w:rsidP="008D46A5">
            <w:pPr>
              <w:jc w:val="center"/>
            </w:pPr>
            <w:r w:rsidRPr="00213C61">
              <w:rPr>
                <w:b/>
              </w:rPr>
              <w:t>463,8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Cs/>
              </w:rPr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143CDE">
        <w:trPr>
          <w:trHeight w:val="174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Cs/>
              </w:rPr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6872,1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rPr>
                <w:b/>
              </w:rPr>
              <w:t>&lt;**&gt;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5" w:type="dxa"/>
            <w:gridSpan w:val="2"/>
            <w:tcBorders>
              <w:top w:val="nil"/>
            </w:tcBorders>
            <w:shd w:val="clear" w:color="auto" w:fill="FFFFFF"/>
          </w:tcPr>
          <w:p w:rsidR="000048E9" w:rsidRPr="00445B4D" w:rsidRDefault="000048E9" w:rsidP="00445B4D">
            <w:pPr>
              <w:ind w:right="-97"/>
              <w:jc w:val="center"/>
              <w:rPr>
                <w:b/>
              </w:rPr>
            </w:pPr>
            <w:r w:rsidRPr="00445B4D">
              <w:rPr>
                <w:b/>
              </w:rPr>
              <w:t>4394,2</w:t>
            </w:r>
          </w:p>
          <w:p w:rsidR="000048E9" w:rsidRPr="00445B4D" w:rsidRDefault="000048E9" w:rsidP="00445B4D">
            <w:pPr>
              <w:jc w:val="center"/>
            </w:pPr>
            <w:r w:rsidRPr="00445B4D">
              <w:rPr>
                <w:b/>
              </w:rPr>
              <w:t>&lt;**&gt;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FFFFFF"/>
          </w:tcPr>
          <w:p w:rsidR="000048E9" w:rsidRPr="00445B4D" w:rsidRDefault="000048E9" w:rsidP="00445B4D">
            <w:pPr>
              <w:ind w:right="-97"/>
              <w:jc w:val="center"/>
              <w:rPr>
                <w:b/>
              </w:rPr>
            </w:pPr>
            <w:r w:rsidRPr="00445B4D">
              <w:rPr>
                <w:b/>
              </w:rPr>
              <w:t>2477,9</w:t>
            </w:r>
          </w:p>
          <w:p w:rsidR="000048E9" w:rsidRPr="00445B4D" w:rsidRDefault="000048E9" w:rsidP="00445B4D">
            <w:pPr>
              <w:jc w:val="center"/>
            </w:pPr>
            <w:r w:rsidRPr="00445B4D">
              <w:rPr>
                <w:b/>
              </w:rPr>
              <w:t>&lt;**&gt;</w:t>
            </w: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Cs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Cs/>
              </w:rPr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Cs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Cs/>
              </w:rPr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rPr>
          <w:trHeight w:val="416"/>
        </w:trPr>
        <w:tc>
          <w:tcPr>
            <w:tcW w:w="958" w:type="dxa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1.5.</w:t>
            </w:r>
          </w:p>
        </w:tc>
        <w:tc>
          <w:tcPr>
            <w:tcW w:w="14068" w:type="dxa"/>
            <w:gridSpan w:val="17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Задача: Устранение существующих ограничений и барьеров, обеспечение равного доступа инвалидов и других маломобильных групп населения, наравне с другими, к приоритетным объектам и услугам, открытым и предоставляемым для населения</w:t>
            </w:r>
          </w:p>
        </w:tc>
      </w:tr>
      <w:tr w:rsidR="000048E9" w:rsidRPr="00445B4D" w:rsidTr="003C2044">
        <w:trPr>
          <w:trHeight w:val="174"/>
        </w:trPr>
        <w:tc>
          <w:tcPr>
            <w:tcW w:w="958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1.5.1.</w:t>
            </w:r>
          </w:p>
        </w:tc>
        <w:tc>
          <w:tcPr>
            <w:tcW w:w="2411" w:type="dxa"/>
            <w:vMerge w:val="restart"/>
            <w:tcBorders>
              <w:top w:val="nil"/>
            </w:tcBorders>
            <w:shd w:val="clear" w:color="auto" w:fill="FFFFFF"/>
          </w:tcPr>
          <w:p w:rsidR="000048E9" w:rsidRPr="00445B4D" w:rsidRDefault="000048E9" w:rsidP="00746124">
            <w:pPr>
              <w:jc w:val="both"/>
              <w:rPr>
                <w:bCs/>
              </w:rPr>
            </w:pPr>
            <w:r w:rsidRPr="00445B4D">
              <w:rPr>
                <w:bCs/>
              </w:rPr>
              <w:t>Создание условий для массового отд</w:t>
            </w:r>
            <w:r w:rsidRPr="00445B4D">
              <w:rPr>
                <w:bCs/>
              </w:rPr>
              <w:t>ы</w:t>
            </w:r>
            <w:r w:rsidRPr="00445B4D">
              <w:rPr>
                <w:bCs/>
              </w:rPr>
              <w:t>ха жителей горо</w:t>
            </w:r>
            <w:r w:rsidRPr="00445B4D">
              <w:rPr>
                <w:bCs/>
              </w:rPr>
              <w:t>д</w:t>
            </w:r>
            <w:r w:rsidRPr="00445B4D">
              <w:rPr>
                <w:bCs/>
              </w:rPr>
              <w:t>ского округа и орг</w:t>
            </w:r>
            <w:r w:rsidRPr="00445B4D">
              <w:rPr>
                <w:bCs/>
              </w:rPr>
              <w:t>а</w:t>
            </w:r>
            <w:r w:rsidRPr="00445B4D">
              <w:rPr>
                <w:bCs/>
              </w:rPr>
              <w:t>низации обустро</w:t>
            </w:r>
            <w:r w:rsidRPr="00445B4D">
              <w:rPr>
                <w:bCs/>
              </w:rPr>
              <w:t>й</w:t>
            </w:r>
            <w:r w:rsidRPr="00445B4D">
              <w:rPr>
                <w:bCs/>
              </w:rPr>
              <w:t xml:space="preserve">ства мест массового отдыха населения путём </w:t>
            </w:r>
            <w:r w:rsidR="00746124">
              <w:rPr>
                <w:bCs/>
              </w:rPr>
              <w:t xml:space="preserve"> </w:t>
            </w:r>
            <w:r w:rsidRPr="00445B4D">
              <w:rPr>
                <w:bCs/>
              </w:rPr>
              <w:t xml:space="preserve">приобретения </w:t>
            </w:r>
          </w:p>
        </w:tc>
        <w:tc>
          <w:tcPr>
            <w:tcW w:w="861" w:type="dxa"/>
            <w:vMerge w:val="restart"/>
            <w:tcBorders>
              <w:top w:val="nil"/>
            </w:tcBorders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7923,7</w:t>
            </w:r>
          </w:p>
        </w:tc>
        <w:tc>
          <w:tcPr>
            <w:tcW w:w="1006" w:type="dxa"/>
            <w:gridSpan w:val="2"/>
            <w:vMerge w:val="restart"/>
            <w:tcBorders>
              <w:top w:val="nil"/>
            </w:tcBorders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5847,0</w:t>
            </w:r>
          </w:p>
        </w:tc>
        <w:tc>
          <w:tcPr>
            <w:tcW w:w="995" w:type="dxa"/>
            <w:gridSpan w:val="2"/>
            <w:tcBorders>
              <w:top w:val="nil"/>
            </w:tcBorders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2076,7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Cs/>
              </w:rPr>
            </w:pPr>
            <w:r w:rsidRPr="00445B4D">
              <w:rPr>
                <w:bCs/>
              </w:rP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Cs/>
              </w:rPr>
            </w:pPr>
            <w:r w:rsidRPr="00445B4D">
              <w:rPr>
                <w:bCs/>
              </w:rPr>
              <w:t>0,0</w:t>
            </w:r>
          </w:p>
        </w:tc>
        <w:tc>
          <w:tcPr>
            <w:tcW w:w="986" w:type="dxa"/>
            <w:vMerge w:val="restart"/>
            <w:tcBorders>
              <w:top w:val="nil"/>
            </w:tcBorders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Cs/>
              </w:rPr>
            </w:pPr>
            <w:r w:rsidRPr="00445B4D">
              <w:rPr>
                <w:bCs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/>
          </w:tcPr>
          <w:p w:rsidR="000048E9" w:rsidRPr="00445B4D" w:rsidRDefault="000048E9" w:rsidP="00EA3946">
            <w:pPr>
              <w:jc w:val="center"/>
              <w:rPr>
                <w:bCs/>
              </w:rPr>
            </w:pPr>
            <w:r w:rsidRPr="00445B4D">
              <w:rPr>
                <w:bCs/>
              </w:rPr>
              <w:t>0,0</w:t>
            </w:r>
          </w:p>
        </w:tc>
        <w:tc>
          <w:tcPr>
            <w:tcW w:w="1421" w:type="dxa"/>
            <w:vMerge w:val="restart"/>
            <w:tcBorders>
              <w:top w:val="nil"/>
            </w:tcBorders>
            <w:shd w:val="clear" w:color="auto" w:fill="FFFFFF"/>
          </w:tcPr>
          <w:p w:rsidR="000048E9" w:rsidRPr="00445B4D" w:rsidRDefault="000048E9" w:rsidP="00746124">
            <w:pPr>
              <w:jc w:val="both"/>
              <w:rPr>
                <w:bCs/>
              </w:rPr>
            </w:pPr>
            <w:r w:rsidRPr="00445B4D">
              <w:rPr>
                <w:bCs/>
              </w:rPr>
              <w:t>Приобр</w:t>
            </w:r>
            <w:r w:rsidRPr="00445B4D">
              <w:rPr>
                <w:bCs/>
              </w:rPr>
              <w:t>е</w:t>
            </w:r>
            <w:r w:rsidRPr="00445B4D">
              <w:rPr>
                <w:bCs/>
              </w:rPr>
              <w:t xml:space="preserve">тение и установка в </w:t>
            </w:r>
            <w:proofErr w:type="spellStart"/>
            <w:proofErr w:type="gramStart"/>
            <w:r w:rsidRPr="00445B4D">
              <w:rPr>
                <w:bCs/>
              </w:rPr>
              <w:t>общест</w:t>
            </w:r>
            <w:proofErr w:type="spellEnd"/>
            <w:r>
              <w:rPr>
                <w:bCs/>
              </w:rPr>
              <w:t>-</w:t>
            </w:r>
            <w:r w:rsidRPr="00445B4D">
              <w:rPr>
                <w:bCs/>
              </w:rPr>
              <w:t>венных</w:t>
            </w:r>
            <w:proofErr w:type="gramEnd"/>
            <w:r w:rsidRPr="00445B4D">
              <w:rPr>
                <w:bCs/>
              </w:rPr>
              <w:t xml:space="preserve"> м</w:t>
            </w:r>
            <w:r w:rsidRPr="00445B4D">
              <w:rPr>
                <w:bCs/>
              </w:rPr>
              <w:t>е</w:t>
            </w:r>
            <w:r w:rsidRPr="00445B4D">
              <w:rPr>
                <w:bCs/>
              </w:rPr>
              <w:t>стах</w:t>
            </w:r>
            <w:r w:rsidRPr="00445B4D">
              <w:t xml:space="preserve"> </w:t>
            </w:r>
            <w:r w:rsidRPr="00445B4D">
              <w:rPr>
                <w:bCs/>
              </w:rPr>
              <w:t>м</w:t>
            </w:r>
            <w:r w:rsidRPr="00445B4D">
              <w:rPr>
                <w:bCs/>
              </w:rPr>
              <w:t>о</w:t>
            </w:r>
            <w:r w:rsidRPr="00445B4D">
              <w:rPr>
                <w:bCs/>
              </w:rPr>
              <w:t xml:space="preserve">бильных, в том </w:t>
            </w:r>
            <w:r w:rsidR="00746124">
              <w:rPr>
                <w:bCs/>
              </w:rPr>
              <w:t xml:space="preserve">   </w:t>
            </w:r>
            <w:r w:rsidRPr="00445B4D">
              <w:rPr>
                <w:bCs/>
              </w:rPr>
              <w:t xml:space="preserve">числе </w:t>
            </w:r>
          </w:p>
        </w:tc>
        <w:tc>
          <w:tcPr>
            <w:tcW w:w="1286" w:type="dxa"/>
            <w:vMerge w:val="restart"/>
            <w:tcBorders>
              <w:top w:val="nil"/>
            </w:tcBorders>
            <w:shd w:val="clear" w:color="auto" w:fill="FFFFFF"/>
          </w:tcPr>
          <w:p w:rsidR="000048E9" w:rsidRPr="00445B4D" w:rsidRDefault="000048E9" w:rsidP="00746124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г</w:t>
            </w:r>
            <w:r w:rsidRPr="00445B4D">
              <w:t>о</w:t>
            </w:r>
            <w:r w:rsidRPr="00445B4D">
              <w:t>родского хозяйства и топли</w:t>
            </w:r>
            <w:r w:rsidRPr="00445B4D">
              <w:t>в</w:t>
            </w:r>
            <w:r w:rsidRPr="00445B4D">
              <w:t>но</w:t>
            </w:r>
            <w:r w:rsidRPr="00EA3946">
              <w:rPr>
                <w:sz w:val="22"/>
                <w:szCs w:val="22"/>
              </w:rPr>
              <w:t>-</w:t>
            </w:r>
            <w:proofErr w:type="spellStart"/>
            <w:r w:rsidRPr="00445B4D">
              <w:t>энер</w:t>
            </w:r>
            <w:r>
              <w:t>ге</w:t>
            </w:r>
            <w:proofErr w:type="spellEnd"/>
            <w:r w:rsidRPr="00EA3946">
              <w:rPr>
                <w:sz w:val="22"/>
                <w:szCs w:val="22"/>
              </w:rPr>
              <w:t>-</w:t>
            </w:r>
            <w:proofErr w:type="spellStart"/>
            <w:r w:rsidRPr="00445B4D">
              <w:t>тическо</w:t>
            </w:r>
            <w:r w:rsidRPr="00EA3946">
              <w:t>го</w:t>
            </w:r>
            <w:proofErr w:type="spellEnd"/>
            <w:r>
              <w:t xml:space="preserve"> </w:t>
            </w:r>
            <w:proofErr w:type="spellStart"/>
            <w:r w:rsidRPr="00445B4D">
              <w:t>ко</w:t>
            </w:r>
            <w:r>
              <w:t>м</w:t>
            </w:r>
            <w:r w:rsidRPr="00445B4D">
              <w:t>плек</w:t>
            </w:r>
            <w:proofErr w:type="spellEnd"/>
            <w:r w:rsidR="00746124">
              <w:t>-</w:t>
            </w:r>
          </w:p>
        </w:tc>
      </w:tr>
      <w:tr w:rsidR="000048E9" w:rsidRPr="00445B4D" w:rsidTr="003C2044">
        <w:trPr>
          <w:trHeight w:val="441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Cs/>
              </w:rPr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847,7</w:t>
            </w:r>
          </w:p>
          <w:p w:rsidR="000048E9" w:rsidRPr="00445B4D" w:rsidRDefault="000048E9" w:rsidP="00445B4D">
            <w:pPr>
              <w:jc w:val="center"/>
            </w:pPr>
            <w:r w:rsidRPr="00445B4D">
              <w:t>&lt;*&gt;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847,7</w:t>
            </w:r>
          </w:p>
          <w:p w:rsidR="000048E9" w:rsidRPr="00445B4D" w:rsidRDefault="000048E9" w:rsidP="00445B4D">
            <w:pPr>
              <w:jc w:val="center"/>
            </w:pPr>
            <w:r w:rsidRPr="00445B4D">
              <w:t>&lt;*&gt;</w:t>
            </w: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Cs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Cs/>
              </w:rPr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8D46A5">
            <w:pPr>
              <w:jc w:val="center"/>
              <w:rPr>
                <w:bCs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Cs/>
              </w:rPr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rPr>
          <w:trHeight w:val="463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Cs/>
              </w:rPr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988,2</w:t>
            </w:r>
          </w:p>
          <w:p w:rsidR="000048E9" w:rsidRPr="00445B4D" w:rsidRDefault="000048E9" w:rsidP="00445B4D">
            <w:pPr>
              <w:jc w:val="center"/>
            </w:pPr>
            <w:r w:rsidRPr="00445B4D">
              <w:t>&lt;***&gt;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988,2</w:t>
            </w:r>
          </w:p>
          <w:p w:rsidR="000048E9" w:rsidRPr="00445B4D" w:rsidRDefault="000048E9" w:rsidP="00445B4D">
            <w:pPr>
              <w:jc w:val="center"/>
            </w:pPr>
            <w:r w:rsidRPr="00445B4D">
              <w:t>&lt;***&gt;</w:t>
            </w: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Cs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Cs/>
              </w:rPr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8D46A5">
            <w:pPr>
              <w:jc w:val="center"/>
              <w:rPr>
                <w:bCs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Cs/>
              </w:rPr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rPr>
          <w:trHeight w:val="150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vMerge w:val="restart"/>
            <w:shd w:val="clear" w:color="auto" w:fill="FFFFFF"/>
          </w:tcPr>
          <w:p w:rsidR="000048E9" w:rsidRPr="00445B4D" w:rsidRDefault="000048E9" w:rsidP="00746124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 xml:space="preserve">ный 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3799,3</w:t>
            </w:r>
          </w:p>
        </w:tc>
        <w:tc>
          <w:tcPr>
            <w:tcW w:w="1006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3333,9</w:t>
            </w:r>
          </w:p>
        </w:tc>
        <w:tc>
          <w:tcPr>
            <w:tcW w:w="995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465,4</w:t>
            </w:r>
          </w:p>
          <w:p w:rsidR="000048E9" w:rsidRPr="00445B4D" w:rsidRDefault="000048E9" w:rsidP="00445B4D">
            <w:pPr>
              <w:jc w:val="center"/>
            </w:pPr>
            <w:r w:rsidRPr="00445B4D">
              <w:t>&lt;*&gt;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rPr>
          <w:trHeight w:val="70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465,4</w:t>
            </w:r>
          </w:p>
          <w:p w:rsidR="000048E9" w:rsidRPr="00445B4D" w:rsidRDefault="000048E9" w:rsidP="00445B4D">
            <w:pPr>
              <w:jc w:val="center"/>
            </w:pPr>
            <w:r w:rsidRPr="00445B4D">
              <w:t>&lt;*&gt;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rPr>
          <w:trHeight w:val="278"/>
        </w:trPr>
        <w:tc>
          <w:tcPr>
            <w:tcW w:w="958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lastRenderedPageBreak/>
              <w:t>1</w:t>
            </w:r>
          </w:p>
        </w:tc>
        <w:tc>
          <w:tcPr>
            <w:tcW w:w="2411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2</w:t>
            </w: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3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4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5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6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7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8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9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10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>
              <w:t>11</w:t>
            </w:r>
          </w:p>
        </w:tc>
        <w:tc>
          <w:tcPr>
            <w:tcW w:w="1421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1</w:t>
            </w:r>
            <w:r>
              <w:t>2</w:t>
            </w:r>
          </w:p>
        </w:tc>
        <w:tc>
          <w:tcPr>
            <w:tcW w:w="1286" w:type="dxa"/>
            <w:shd w:val="clear" w:color="auto" w:fill="FFFFFF"/>
          </w:tcPr>
          <w:p w:rsidR="000048E9" w:rsidRPr="00445B4D" w:rsidRDefault="000048E9" w:rsidP="00EA3946">
            <w:pPr>
              <w:jc w:val="center"/>
            </w:pPr>
            <w:r w:rsidRPr="00445B4D">
              <w:t>1</w:t>
            </w:r>
            <w:r>
              <w:t>3</w:t>
            </w:r>
          </w:p>
        </w:tc>
      </w:tr>
      <w:tr w:rsidR="00746124" w:rsidRPr="00445B4D" w:rsidTr="003C2044">
        <w:trPr>
          <w:trHeight w:val="278"/>
        </w:trPr>
        <w:tc>
          <w:tcPr>
            <w:tcW w:w="958" w:type="dxa"/>
            <w:vMerge w:val="restart"/>
            <w:shd w:val="clear" w:color="auto" w:fill="FFFFFF"/>
          </w:tcPr>
          <w:p w:rsidR="00746124" w:rsidRPr="00445B4D" w:rsidRDefault="00746124" w:rsidP="00EA3946">
            <w:pPr>
              <w:jc w:val="center"/>
            </w:pPr>
          </w:p>
        </w:tc>
        <w:tc>
          <w:tcPr>
            <w:tcW w:w="2411" w:type="dxa"/>
            <w:vMerge w:val="restart"/>
            <w:shd w:val="clear" w:color="auto" w:fill="FFFFFF"/>
          </w:tcPr>
          <w:p w:rsidR="00746124" w:rsidRPr="00445B4D" w:rsidRDefault="00746124" w:rsidP="008D46A5">
            <w:pPr>
              <w:jc w:val="both"/>
            </w:pPr>
            <w:r w:rsidRPr="00445B4D">
              <w:rPr>
                <w:bCs/>
              </w:rPr>
              <w:t>и установки в общ</w:t>
            </w:r>
            <w:r w:rsidRPr="00445B4D">
              <w:rPr>
                <w:bCs/>
              </w:rPr>
              <w:t>е</w:t>
            </w:r>
            <w:r w:rsidRPr="00445B4D">
              <w:rPr>
                <w:bCs/>
              </w:rPr>
              <w:t>ственных местах</w:t>
            </w:r>
            <w:r w:rsidRPr="00445B4D">
              <w:t xml:space="preserve"> </w:t>
            </w:r>
            <w:r w:rsidRPr="00445B4D">
              <w:rPr>
                <w:bCs/>
              </w:rPr>
              <w:t>м</w:t>
            </w:r>
            <w:r w:rsidRPr="00445B4D">
              <w:rPr>
                <w:bCs/>
              </w:rPr>
              <w:t>о</w:t>
            </w:r>
            <w:r w:rsidRPr="00445B4D">
              <w:rPr>
                <w:bCs/>
              </w:rPr>
              <w:t>бильных, в том чи</w:t>
            </w:r>
            <w:r w:rsidRPr="00445B4D">
              <w:rPr>
                <w:bCs/>
              </w:rPr>
              <w:t>с</w:t>
            </w:r>
            <w:r w:rsidRPr="00445B4D">
              <w:rPr>
                <w:bCs/>
              </w:rPr>
              <w:t>ле автономных, ту</w:t>
            </w:r>
            <w:r w:rsidRPr="00445B4D">
              <w:rPr>
                <w:bCs/>
              </w:rPr>
              <w:t>а</w:t>
            </w:r>
            <w:r w:rsidRPr="00445B4D">
              <w:rPr>
                <w:bCs/>
              </w:rPr>
              <w:t>летных эко-модулей, адаптированных для маломобильных групп населения</w:t>
            </w:r>
          </w:p>
        </w:tc>
        <w:tc>
          <w:tcPr>
            <w:tcW w:w="861" w:type="dxa"/>
            <w:shd w:val="clear" w:color="auto" w:fill="FFFFFF"/>
          </w:tcPr>
          <w:p w:rsidR="00746124" w:rsidRPr="00445B4D" w:rsidRDefault="00746124" w:rsidP="00746124">
            <w:pPr>
              <w:jc w:val="both"/>
            </w:pPr>
            <w:r w:rsidRPr="00445B4D">
              <w:t>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746124" w:rsidRPr="00445B4D" w:rsidRDefault="00746124" w:rsidP="00EA3946">
            <w:pPr>
              <w:jc w:val="center"/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746124" w:rsidRPr="00445B4D" w:rsidRDefault="00746124" w:rsidP="00EA3946">
            <w:pPr>
              <w:jc w:val="center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746124" w:rsidRPr="00445B4D" w:rsidRDefault="00746124" w:rsidP="00EA3946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746124" w:rsidRPr="00445B4D" w:rsidRDefault="00746124" w:rsidP="00EA3946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746124" w:rsidRPr="00445B4D" w:rsidRDefault="00746124" w:rsidP="00EA3946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746124" w:rsidRPr="00445B4D" w:rsidRDefault="00746124" w:rsidP="00EA3946">
            <w:pPr>
              <w:jc w:val="center"/>
            </w:pPr>
          </w:p>
        </w:tc>
        <w:tc>
          <w:tcPr>
            <w:tcW w:w="986" w:type="dxa"/>
            <w:shd w:val="clear" w:color="auto" w:fill="FFFFFF"/>
          </w:tcPr>
          <w:p w:rsidR="00746124" w:rsidRPr="00445B4D" w:rsidRDefault="00746124" w:rsidP="00EA3946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746124" w:rsidRDefault="00746124" w:rsidP="00EA3946">
            <w:pPr>
              <w:jc w:val="center"/>
            </w:pPr>
          </w:p>
        </w:tc>
        <w:tc>
          <w:tcPr>
            <w:tcW w:w="1421" w:type="dxa"/>
            <w:vMerge w:val="restart"/>
            <w:shd w:val="clear" w:color="auto" w:fill="FFFFFF"/>
          </w:tcPr>
          <w:p w:rsidR="00746124" w:rsidRPr="00445B4D" w:rsidRDefault="00746124" w:rsidP="00EA3946">
            <w:pPr>
              <w:jc w:val="both"/>
            </w:pPr>
            <w:r w:rsidRPr="00445B4D">
              <w:rPr>
                <w:bCs/>
              </w:rPr>
              <w:t>автоно</w:t>
            </w:r>
            <w:r w:rsidRPr="00445B4D">
              <w:rPr>
                <w:bCs/>
              </w:rPr>
              <w:t>м</w:t>
            </w:r>
            <w:r w:rsidRPr="00445B4D">
              <w:rPr>
                <w:bCs/>
              </w:rPr>
              <w:t>ных,</w:t>
            </w:r>
            <w:r>
              <w:rPr>
                <w:bCs/>
              </w:rPr>
              <w:t xml:space="preserve">   </w:t>
            </w:r>
            <w:r w:rsidRPr="00445B4D">
              <w:rPr>
                <w:bCs/>
              </w:rPr>
              <w:t xml:space="preserve"> ту</w:t>
            </w:r>
            <w:r w:rsidRPr="00445B4D">
              <w:rPr>
                <w:bCs/>
              </w:rPr>
              <w:t>а</w:t>
            </w:r>
            <w:r w:rsidRPr="00445B4D">
              <w:rPr>
                <w:bCs/>
              </w:rPr>
              <w:t>летных эко-моду</w:t>
            </w:r>
            <w:r>
              <w:rPr>
                <w:bCs/>
              </w:rPr>
              <w:t>-</w:t>
            </w:r>
            <w:r w:rsidRPr="00445B4D">
              <w:rPr>
                <w:bCs/>
              </w:rPr>
              <w:t>лей, ада</w:t>
            </w:r>
            <w:r w:rsidRPr="00445B4D">
              <w:rPr>
                <w:bCs/>
              </w:rPr>
              <w:t>п</w:t>
            </w:r>
            <w:r w:rsidRPr="00445B4D">
              <w:rPr>
                <w:bCs/>
              </w:rPr>
              <w:t>тирова</w:t>
            </w:r>
            <w:r w:rsidRPr="00445B4D">
              <w:rPr>
                <w:bCs/>
              </w:rPr>
              <w:t>н</w:t>
            </w:r>
            <w:r>
              <w:rPr>
                <w:bCs/>
              </w:rPr>
              <w:t xml:space="preserve">ных для </w:t>
            </w:r>
            <w:r w:rsidRPr="00445B4D">
              <w:rPr>
                <w:bCs/>
              </w:rPr>
              <w:t>малом</w:t>
            </w:r>
            <w:r w:rsidRPr="00445B4D">
              <w:rPr>
                <w:bCs/>
              </w:rPr>
              <w:t>о</w:t>
            </w:r>
            <w:r w:rsidRPr="00445B4D">
              <w:rPr>
                <w:bCs/>
              </w:rPr>
              <w:t>бильных групп населения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746124" w:rsidRPr="00445B4D" w:rsidRDefault="00746124" w:rsidP="00EA3946">
            <w:pPr>
              <w:jc w:val="both"/>
            </w:pPr>
            <w:proofErr w:type="spellStart"/>
            <w:r w:rsidRPr="00445B4D">
              <w:t>са</w:t>
            </w:r>
            <w:proofErr w:type="spellEnd"/>
            <w:r w:rsidRPr="00445B4D">
              <w:t xml:space="preserve"> </w:t>
            </w:r>
            <w:proofErr w:type="spellStart"/>
            <w:proofErr w:type="gramStart"/>
            <w:r w:rsidRPr="00445B4D">
              <w:t>адм</w:t>
            </w:r>
            <w:r w:rsidRPr="00445B4D">
              <w:t>и</w:t>
            </w:r>
            <w:r w:rsidRPr="00445B4D">
              <w:t>ни</w:t>
            </w:r>
            <w:r>
              <w:t>стра-</w:t>
            </w:r>
            <w:r w:rsidRPr="00445B4D">
              <w:t>ции</w:t>
            </w:r>
            <w:proofErr w:type="spellEnd"/>
            <w:proofErr w:type="gramEnd"/>
            <w:r w:rsidRPr="00445B4D">
              <w:t xml:space="preserve"> </w:t>
            </w:r>
            <w:proofErr w:type="spellStart"/>
            <w:r w:rsidRPr="00445B4D">
              <w:t>муни</w:t>
            </w:r>
            <w:r>
              <w:t>-</w:t>
            </w:r>
            <w:r w:rsidRPr="00445B4D">
              <w:t>ципальн</w:t>
            </w:r>
            <w:r w:rsidRPr="00445B4D">
              <w:t>о</w:t>
            </w:r>
            <w:r w:rsidRPr="00445B4D">
              <w:t>го</w:t>
            </w:r>
            <w:proofErr w:type="spellEnd"/>
            <w:r w:rsidRPr="00445B4D">
              <w:t xml:space="preserve"> обр</w:t>
            </w:r>
            <w:r w:rsidRPr="00445B4D">
              <w:t>а</w:t>
            </w:r>
            <w:r w:rsidRPr="00445B4D">
              <w:t>зования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746124" w:rsidRPr="00445B4D" w:rsidTr="003C2044">
        <w:trPr>
          <w:trHeight w:val="278"/>
        </w:trPr>
        <w:tc>
          <w:tcPr>
            <w:tcW w:w="958" w:type="dxa"/>
            <w:vMerge/>
            <w:shd w:val="clear" w:color="auto" w:fill="FFFFFF"/>
          </w:tcPr>
          <w:p w:rsidR="00746124" w:rsidRPr="00445B4D" w:rsidRDefault="00746124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746124" w:rsidRPr="00445B4D" w:rsidRDefault="00746124" w:rsidP="008D46A5">
            <w:pPr>
              <w:jc w:val="both"/>
            </w:pPr>
          </w:p>
        </w:tc>
        <w:tc>
          <w:tcPr>
            <w:tcW w:w="861" w:type="dxa"/>
            <w:vMerge w:val="restart"/>
            <w:shd w:val="clear" w:color="auto" w:fill="FFFFFF"/>
          </w:tcPr>
          <w:p w:rsidR="00746124" w:rsidRPr="00445B4D" w:rsidRDefault="00746124" w:rsidP="00EA3946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746124" w:rsidRPr="00445B4D" w:rsidRDefault="00746124" w:rsidP="00EA3946">
            <w:pPr>
              <w:jc w:val="center"/>
            </w:pPr>
            <w:r w:rsidRPr="00445B4D">
              <w:t>3206,1</w:t>
            </w:r>
          </w:p>
        </w:tc>
        <w:tc>
          <w:tcPr>
            <w:tcW w:w="1006" w:type="dxa"/>
            <w:gridSpan w:val="2"/>
            <w:vMerge w:val="restart"/>
            <w:shd w:val="clear" w:color="auto" w:fill="FFFFFF"/>
          </w:tcPr>
          <w:p w:rsidR="00746124" w:rsidRPr="00445B4D" w:rsidRDefault="00746124" w:rsidP="00EA3946">
            <w:pPr>
              <w:jc w:val="center"/>
            </w:pPr>
            <w:r w:rsidRPr="00445B4D">
              <w:t>1835,6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746124" w:rsidRPr="00445B4D" w:rsidRDefault="00746124" w:rsidP="00EA3946">
            <w:pPr>
              <w:jc w:val="center"/>
            </w:pPr>
            <w:r w:rsidRPr="00445B4D">
              <w:t>1370,5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746124" w:rsidRPr="00445B4D" w:rsidRDefault="00746124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746124" w:rsidRPr="00445B4D" w:rsidRDefault="00746124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746124" w:rsidRPr="00445B4D" w:rsidRDefault="00746124" w:rsidP="00EA3946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vMerge w:val="restart"/>
            <w:shd w:val="clear" w:color="auto" w:fill="FFFFFF"/>
          </w:tcPr>
          <w:p w:rsidR="00746124" w:rsidRPr="00445B4D" w:rsidRDefault="00746124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746124" w:rsidRPr="00445B4D" w:rsidRDefault="00746124" w:rsidP="00EA3946">
            <w:pPr>
              <w:jc w:val="center"/>
            </w:pPr>
            <w: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746124" w:rsidRPr="00445B4D" w:rsidRDefault="00746124" w:rsidP="00EA3946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746124" w:rsidRPr="00445B4D" w:rsidRDefault="00746124" w:rsidP="00EA3946">
            <w:pPr>
              <w:jc w:val="both"/>
            </w:pPr>
          </w:p>
        </w:tc>
      </w:tr>
      <w:tr w:rsidR="00746124" w:rsidRPr="00445B4D" w:rsidTr="003C2044">
        <w:trPr>
          <w:trHeight w:val="278"/>
        </w:trPr>
        <w:tc>
          <w:tcPr>
            <w:tcW w:w="958" w:type="dxa"/>
            <w:vMerge/>
            <w:shd w:val="clear" w:color="auto" w:fill="FFFFFF"/>
          </w:tcPr>
          <w:p w:rsidR="00746124" w:rsidRPr="00445B4D" w:rsidRDefault="00746124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746124" w:rsidRPr="00445B4D" w:rsidRDefault="00746124" w:rsidP="00445B4D">
            <w:pPr>
              <w:jc w:val="center"/>
            </w:pPr>
          </w:p>
        </w:tc>
        <w:tc>
          <w:tcPr>
            <w:tcW w:w="861" w:type="dxa"/>
            <w:vMerge/>
            <w:shd w:val="clear" w:color="auto" w:fill="FFFFFF"/>
          </w:tcPr>
          <w:p w:rsidR="00746124" w:rsidRPr="00445B4D" w:rsidRDefault="00746124" w:rsidP="00445B4D">
            <w:pPr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746124" w:rsidRPr="00445B4D" w:rsidRDefault="00746124" w:rsidP="00EA3946">
            <w:pPr>
              <w:jc w:val="center"/>
            </w:pPr>
            <w:r w:rsidRPr="00445B4D">
              <w:t>382,3</w:t>
            </w:r>
          </w:p>
          <w:p w:rsidR="00746124" w:rsidRPr="00445B4D" w:rsidRDefault="00746124" w:rsidP="00EA3946">
            <w:pPr>
              <w:jc w:val="center"/>
            </w:pPr>
            <w:r w:rsidRPr="00445B4D">
              <w:t>&lt;*&gt;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746124" w:rsidRPr="00445B4D" w:rsidRDefault="00746124" w:rsidP="00EA3946">
            <w:pPr>
              <w:jc w:val="center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746124" w:rsidRPr="00445B4D" w:rsidRDefault="00746124" w:rsidP="00EA3946">
            <w:pPr>
              <w:jc w:val="center"/>
            </w:pPr>
            <w:r w:rsidRPr="00445B4D">
              <w:t>382,3</w:t>
            </w:r>
          </w:p>
          <w:p w:rsidR="00746124" w:rsidRPr="00445B4D" w:rsidRDefault="00746124" w:rsidP="00EA3946">
            <w:pPr>
              <w:jc w:val="center"/>
            </w:pPr>
            <w:r w:rsidRPr="00445B4D">
              <w:t>&lt;*&gt;</w:t>
            </w: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746124" w:rsidRPr="00445B4D" w:rsidRDefault="00746124" w:rsidP="00EA3946">
            <w:pPr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746124" w:rsidRPr="00445B4D" w:rsidRDefault="00746124" w:rsidP="00EA3946">
            <w:pPr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746124" w:rsidRPr="00445B4D" w:rsidRDefault="00746124" w:rsidP="00EA3946">
            <w:pPr>
              <w:jc w:val="center"/>
            </w:pPr>
          </w:p>
        </w:tc>
        <w:tc>
          <w:tcPr>
            <w:tcW w:w="986" w:type="dxa"/>
            <w:vMerge/>
            <w:shd w:val="clear" w:color="auto" w:fill="FFFFFF"/>
          </w:tcPr>
          <w:p w:rsidR="00746124" w:rsidRPr="00445B4D" w:rsidRDefault="00746124" w:rsidP="00EA3946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746124" w:rsidRPr="00445B4D" w:rsidRDefault="00746124" w:rsidP="00EA3946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/>
          </w:tcPr>
          <w:p w:rsidR="00746124" w:rsidRPr="00445B4D" w:rsidRDefault="00746124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746124" w:rsidRPr="00445B4D" w:rsidRDefault="00746124" w:rsidP="00445B4D">
            <w:pPr>
              <w:jc w:val="center"/>
            </w:pPr>
          </w:p>
        </w:tc>
      </w:tr>
      <w:tr w:rsidR="00746124" w:rsidRPr="00445B4D" w:rsidTr="003C2044">
        <w:trPr>
          <w:trHeight w:val="278"/>
        </w:trPr>
        <w:tc>
          <w:tcPr>
            <w:tcW w:w="958" w:type="dxa"/>
            <w:vMerge/>
            <w:shd w:val="clear" w:color="auto" w:fill="FFFFFF"/>
          </w:tcPr>
          <w:p w:rsidR="00746124" w:rsidRPr="00445B4D" w:rsidRDefault="00746124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746124" w:rsidRPr="00445B4D" w:rsidRDefault="00746124" w:rsidP="00445B4D">
            <w:pPr>
              <w:jc w:val="center"/>
            </w:pPr>
          </w:p>
        </w:tc>
        <w:tc>
          <w:tcPr>
            <w:tcW w:w="861" w:type="dxa"/>
            <w:vMerge/>
            <w:shd w:val="clear" w:color="auto" w:fill="FFFFFF"/>
          </w:tcPr>
          <w:p w:rsidR="00746124" w:rsidRPr="00445B4D" w:rsidRDefault="00746124" w:rsidP="00445B4D">
            <w:pPr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746124" w:rsidRPr="00445B4D" w:rsidRDefault="00746124" w:rsidP="00EA3946">
            <w:pPr>
              <w:jc w:val="center"/>
            </w:pPr>
            <w:r w:rsidRPr="00445B4D">
              <w:t>988,2</w:t>
            </w:r>
          </w:p>
          <w:p w:rsidR="00746124" w:rsidRPr="00445B4D" w:rsidRDefault="00746124" w:rsidP="00EA3946">
            <w:pPr>
              <w:jc w:val="center"/>
            </w:pPr>
            <w:r w:rsidRPr="00445B4D">
              <w:rPr>
                <w:b/>
              </w:rPr>
              <w:t>&lt;***&gt;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746124" w:rsidRPr="00445B4D" w:rsidRDefault="00746124" w:rsidP="00EA3946">
            <w:pPr>
              <w:jc w:val="center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746124" w:rsidRPr="00445B4D" w:rsidRDefault="00746124" w:rsidP="00EA3946">
            <w:pPr>
              <w:jc w:val="center"/>
            </w:pPr>
            <w:r w:rsidRPr="00445B4D">
              <w:t>988,2</w:t>
            </w:r>
          </w:p>
          <w:p w:rsidR="00746124" w:rsidRPr="00445B4D" w:rsidRDefault="00746124" w:rsidP="00EA3946">
            <w:pPr>
              <w:jc w:val="center"/>
            </w:pPr>
            <w:r w:rsidRPr="00445B4D">
              <w:rPr>
                <w:b/>
              </w:rPr>
              <w:t>&lt;***&gt;</w:t>
            </w: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746124" w:rsidRPr="00445B4D" w:rsidRDefault="00746124" w:rsidP="00EA3946">
            <w:pPr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746124" w:rsidRPr="00445B4D" w:rsidRDefault="00746124" w:rsidP="00EA3946">
            <w:pPr>
              <w:jc w:val="center"/>
              <w:rPr>
                <w:bCs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746124" w:rsidRPr="00445B4D" w:rsidRDefault="00746124" w:rsidP="00EA3946">
            <w:pPr>
              <w:jc w:val="center"/>
              <w:rPr>
                <w:bCs/>
              </w:rPr>
            </w:pPr>
          </w:p>
        </w:tc>
        <w:tc>
          <w:tcPr>
            <w:tcW w:w="986" w:type="dxa"/>
            <w:vMerge/>
            <w:shd w:val="clear" w:color="auto" w:fill="FFFFFF"/>
          </w:tcPr>
          <w:p w:rsidR="00746124" w:rsidRPr="00445B4D" w:rsidRDefault="00746124" w:rsidP="00EA3946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746124" w:rsidRPr="00445B4D" w:rsidRDefault="00746124" w:rsidP="00EA3946">
            <w:pPr>
              <w:jc w:val="both"/>
            </w:pPr>
          </w:p>
        </w:tc>
        <w:tc>
          <w:tcPr>
            <w:tcW w:w="1421" w:type="dxa"/>
            <w:vMerge/>
            <w:shd w:val="clear" w:color="auto" w:fill="FFFFFF"/>
          </w:tcPr>
          <w:p w:rsidR="00746124" w:rsidRPr="00445B4D" w:rsidRDefault="00746124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746124" w:rsidRPr="00445B4D" w:rsidRDefault="00746124" w:rsidP="00445B4D">
            <w:pPr>
              <w:jc w:val="center"/>
            </w:pPr>
          </w:p>
        </w:tc>
      </w:tr>
      <w:tr w:rsidR="00746124" w:rsidRPr="00445B4D" w:rsidTr="00746124">
        <w:trPr>
          <w:trHeight w:val="990"/>
        </w:trPr>
        <w:tc>
          <w:tcPr>
            <w:tcW w:w="958" w:type="dxa"/>
            <w:vMerge/>
            <w:shd w:val="clear" w:color="auto" w:fill="FFFFFF"/>
          </w:tcPr>
          <w:p w:rsidR="00746124" w:rsidRPr="00445B4D" w:rsidRDefault="00746124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746124" w:rsidRPr="00445B4D" w:rsidRDefault="00746124" w:rsidP="00445B4D">
            <w:pPr>
              <w:jc w:val="center"/>
            </w:pPr>
          </w:p>
        </w:tc>
        <w:tc>
          <w:tcPr>
            <w:tcW w:w="861" w:type="dxa"/>
            <w:shd w:val="clear" w:color="auto" w:fill="FFFFFF"/>
          </w:tcPr>
          <w:p w:rsidR="00746124" w:rsidRPr="00445B4D" w:rsidRDefault="00746124" w:rsidP="00445B4D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746124" w:rsidRPr="00445B4D" w:rsidRDefault="00746124" w:rsidP="00EA3946">
            <w:pPr>
              <w:jc w:val="center"/>
            </w:pPr>
            <w:r w:rsidRPr="00445B4D">
              <w:t>918,3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746124" w:rsidRPr="00445B4D" w:rsidRDefault="00746124" w:rsidP="00EA3946">
            <w:pPr>
              <w:jc w:val="center"/>
            </w:pPr>
            <w:r w:rsidRPr="00445B4D">
              <w:t>677,5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746124" w:rsidRPr="00445B4D" w:rsidRDefault="00746124" w:rsidP="00EA3946">
            <w:pPr>
              <w:jc w:val="center"/>
            </w:pPr>
            <w:r w:rsidRPr="00445B4D">
              <w:t>240,8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746124" w:rsidRPr="00445B4D" w:rsidRDefault="00746124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746124" w:rsidRPr="00445B4D" w:rsidRDefault="00746124" w:rsidP="00EA3946">
            <w:pPr>
              <w:jc w:val="center"/>
              <w:rPr>
                <w:bCs/>
              </w:rPr>
            </w:pPr>
            <w:r w:rsidRPr="00445B4D">
              <w:rPr>
                <w:bCs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746124" w:rsidRPr="00445B4D" w:rsidRDefault="00746124" w:rsidP="00EA3946">
            <w:pPr>
              <w:jc w:val="center"/>
              <w:rPr>
                <w:bCs/>
              </w:rPr>
            </w:pPr>
            <w:r w:rsidRPr="00445B4D">
              <w:rPr>
                <w:bCs/>
              </w:rPr>
              <w:t>0,0</w:t>
            </w:r>
          </w:p>
        </w:tc>
        <w:tc>
          <w:tcPr>
            <w:tcW w:w="986" w:type="dxa"/>
            <w:shd w:val="clear" w:color="auto" w:fill="FFFFFF"/>
          </w:tcPr>
          <w:p w:rsidR="00746124" w:rsidRPr="00445B4D" w:rsidRDefault="00746124" w:rsidP="00EA3946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746124" w:rsidRPr="00445B4D" w:rsidRDefault="00746124" w:rsidP="00EA3946">
            <w:pPr>
              <w:jc w:val="center"/>
            </w:pPr>
            <w: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746124" w:rsidRPr="00445B4D" w:rsidRDefault="00746124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746124" w:rsidRPr="00445B4D" w:rsidRDefault="00746124" w:rsidP="00445B4D">
            <w:pPr>
              <w:jc w:val="center"/>
            </w:pPr>
          </w:p>
        </w:tc>
      </w:tr>
      <w:tr w:rsidR="000048E9" w:rsidRPr="00445B4D" w:rsidTr="00EA3946">
        <w:trPr>
          <w:trHeight w:val="289"/>
        </w:trPr>
        <w:tc>
          <w:tcPr>
            <w:tcW w:w="3369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r w:rsidRPr="00445B4D">
              <w:rPr>
                <w:b/>
              </w:rPr>
              <w:t>ИТОГО</w:t>
            </w:r>
          </w:p>
        </w:tc>
        <w:tc>
          <w:tcPr>
            <w:tcW w:w="861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7923,7</w:t>
            </w:r>
          </w:p>
        </w:tc>
        <w:tc>
          <w:tcPr>
            <w:tcW w:w="1006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5847,0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2076,7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  <w:bCs/>
              </w:rPr>
            </w:pPr>
            <w:r w:rsidRPr="00445B4D"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  <w:bCs/>
              </w:rPr>
            </w:pPr>
            <w:r w:rsidRPr="00445B4D">
              <w:rPr>
                <w:b/>
                <w:bCs/>
              </w:rPr>
              <w:t>0,0</w:t>
            </w:r>
          </w:p>
        </w:tc>
        <w:tc>
          <w:tcPr>
            <w:tcW w:w="986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  <w:bCs/>
              </w:rPr>
            </w:pPr>
            <w:r w:rsidRPr="00445B4D">
              <w:rPr>
                <w:b/>
                <w:bCs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48E9" w:rsidRPr="00445B4D" w:rsidRDefault="000048E9" w:rsidP="00EA3946">
            <w:pPr>
              <w:jc w:val="center"/>
              <w:rPr>
                <w:b/>
                <w:bCs/>
              </w:rPr>
            </w:pPr>
            <w:r w:rsidRPr="00445B4D">
              <w:rPr>
                <w:b/>
                <w:bCs/>
              </w:rPr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286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г</w:t>
            </w:r>
            <w:r w:rsidRPr="00445B4D">
              <w:t>о</w:t>
            </w:r>
            <w:r w:rsidRPr="00445B4D">
              <w:t>родского хозяйства и топли</w:t>
            </w:r>
            <w:r w:rsidRPr="00445B4D">
              <w:t>в</w:t>
            </w:r>
            <w:r w:rsidRPr="00445B4D">
              <w:t>но</w:t>
            </w:r>
            <w:r w:rsidRPr="00EA3946">
              <w:rPr>
                <w:sz w:val="22"/>
                <w:szCs w:val="22"/>
              </w:rPr>
              <w:t>-</w:t>
            </w:r>
            <w:proofErr w:type="spellStart"/>
            <w:r w:rsidRPr="00445B4D">
              <w:t>энер</w:t>
            </w:r>
            <w:r>
              <w:t>ге</w:t>
            </w:r>
            <w:proofErr w:type="spellEnd"/>
            <w:r w:rsidRPr="00EA3946">
              <w:rPr>
                <w:sz w:val="22"/>
                <w:szCs w:val="22"/>
              </w:rPr>
              <w:t>-</w:t>
            </w:r>
            <w:proofErr w:type="spellStart"/>
            <w:r w:rsidRPr="00445B4D">
              <w:t>тического</w:t>
            </w:r>
            <w:proofErr w:type="spellEnd"/>
            <w:r w:rsidRPr="00445B4D">
              <w:t xml:space="preserve"> ко</w:t>
            </w:r>
            <w:r>
              <w:t>м</w:t>
            </w:r>
            <w:r w:rsidRPr="00445B4D">
              <w:t>пле</w:t>
            </w:r>
            <w:r w:rsidRPr="00445B4D">
              <w:t>к</w:t>
            </w:r>
            <w:r w:rsidRPr="00445B4D">
              <w:t xml:space="preserve">са </w:t>
            </w:r>
            <w:proofErr w:type="spellStart"/>
            <w:proofErr w:type="gramStart"/>
            <w:r w:rsidRPr="00445B4D">
              <w:t>адм</w:t>
            </w:r>
            <w:r w:rsidRPr="00445B4D">
              <w:t>и</w:t>
            </w:r>
            <w:r w:rsidRPr="00445B4D">
              <w:t>ни</w:t>
            </w:r>
            <w:r>
              <w:t>стра-</w:t>
            </w:r>
            <w:r w:rsidRPr="00445B4D">
              <w:t>ции</w:t>
            </w:r>
            <w:proofErr w:type="spellEnd"/>
            <w:proofErr w:type="gramEnd"/>
            <w:r w:rsidRPr="00445B4D">
              <w:t xml:space="preserve"> </w:t>
            </w:r>
            <w:proofErr w:type="spellStart"/>
            <w:r w:rsidRPr="00445B4D">
              <w:t>муни</w:t>
            </w:r>
            <w:r>
              <w:t>-</w:t>
            </w:r>
            <w:r w:rsidRPr="00445B4D">
              <w:t>ципальн</w:t>
            </w:r>
            <w:r w:rsidRPr="00445B4D">
              <w:t>о</w:t>
            </w:r>
            <w:r w:rsidRPr="00445B4D">
              <w:t>го</w:t>
            </w:r>
            <w:proofErr w:type="spellEnd"/>
            <w:r w:rsidRPr="00445B4D">
              <w:t xml:space="preserve"> обр</w:t>
            </w:r>
            <w:r w:rsidRPr="00445B4D">
              <w:t>а</w:t>
            </w:r>
            <w:r w:rsidRPr="00445B4D">
              <w:t>зования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0048E9" w:rsidRPr="00445B4D" w:rsidTr="00EA3946">
        <w:trPr>
          <w:trHeight w:val="565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847,7</w:t>
            </w:r>
          </w:p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847,7</w:t>
            </w:r>
          </w:p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&lt;*&gt;</w:t>
            </w: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</w:rPr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</w:tr>
      <w:tr w:rsidR="000048E9" w:rsidRPr="00445B4D" w:rsidTr="00746124">
        <w:trPr>
          <w:trHeight w:val="409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988,2</w:t>
            </w:r>
          </w:p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&lt;***&gt;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988,2</w:t>
            </w:r>
          </w:p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&lt;***&gt;</w:t>
            </w: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</w:rPr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</w:tr>
      <w:tr w:rsidR="000048E9" w:rsidRPr="00445B4D" w:rsidTr="00EA3946">
        <w:trPr>
          <w:trHeight w:val="269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861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3799,3</w:t>
            </w:r>
          </w:p>
        </w:tc>
        <w:tc>
          <w:tcPr>
            <w:tcW w:w="1006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3333,9</w:t>
            </w:r>
          </w:p>
        </w:tc>
        <w:tc>
          <w:tcPr>
            <w:tcW w:w="995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465,4</w:t>
            </w:r>
          </w:p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&lt;*&gt;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86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48E9" w:rsidRPr="00445B4D" w:rsidRDefault="000048E9" w:rsidP="00EA3946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</w:tr>
      <w:tr w:rsidR="000048E9" w:rsidRPr="00445B4D" w:rsidTr="00746124">
        <w:trPr>
          <w:trHeight w:val="988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465,4</w:t>
            </w:r>
          </w:p>
          <w:p w:rsidR="000048E9" w:rsidRPr="00445B4D" w:rsidRDefault="000048E9" w:rsidP="00445B4D">
            <w:pPr>
              <w:jc w:val="center"/>
            </w:pPr>
            <w:r w:rsidRPr="00445B4D">
              <w:rPr>
                <w:b/>
              </w:rPr>
              <w:t>&lt;*&gt;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</w:tr>
      <w:tr w:rsidR="000048E9" w:rsidRPr="00445B4D" w:rsidTr="00EA3946">
        <w:trPr>
          <w:trHeight w:val="235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861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3206,1</w:t>
            </w:r>
          </w:p>
        </w:tc>
        <w:tc>
          <w:tcPr>
            <w:tcW w:w="1006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1835,6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1370,5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86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48E9" w:rsidRPr="00445B4D" w:rsidRDefault="000048E9" w:rsidP="00EA3946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EA3946">
        <w:trPr>
          <w:trHeight w:val="564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382,3</w:t>
            </w:r>
          </w:p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382,3</w:t>
            </w:r>
          </w:p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&lt;*&gt;</w:t>
            </w: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746124">
        <w:trPr>
          <w:trHeight w:val="449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/>
        </w:tc>
        <w:tc>
          <w:tcPr>
            <w:tcW w:w="1134" w:type="dxa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988,2</w:t>
            </w:r>
          </w:p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&lt;***&gt;</w:t>
            </w:r>
          </w:p>
        </w:tc>
        <w:tc>
          <w:tcPr>
            <w:tcW w:w="1006" w:type="dxa"/>
            <w:gridSpan w:val="2"/>
            <w:vMerge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5" w:type="dxa"/>
            <w:gridSpan w:val="2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988,2</w:t>
            </w:r>
          </w:p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&lt;***&gt;</w:t>
            </w: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746124">
        <w:trPr>
          <w:trHeight w:val="1010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 xml:space="preserve">жет </w:t>
            </w:r>
          </w:p>
        </w:tc>
        <w:tc>
          <w:tcPr>
            <w:tcW w:w="1134" w:type="dxa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918,3</w:t>
            </w:r>
          </w:p>
        </w:tc>
        <w:tc>
          <w:tcPr>
            <w:tcW w:w="1006" w:type="dxa"/>
            <w:gridSpan w:val="2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677,5</w:t>
            </w:r>
          </w:p>
        </w:tc>
        <w:tc>
          <w:tcPr>
            <w:tcW w:w="995" w:type="dxa"/>
            <w:gridSpan w:val="2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240,8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jc w:val="center"/>
              <w:rPr>
                <w:b/>
                <w:bCs/>
              </w:rPr>
            </w:pPr>
            <w:r w:rsidRPr="00445B4D"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jc w:val="center"/>
              <w:rPr>
                <w:b/>
                <w:bCs/>
              </w:rPr>
            </w:pPr>
            <w:r w:rsidRPr="00445B4D">
              <w:rPr>
                <w:b/>
                <w:bCs/>
              </w:rPr>
              <w:t>0,0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  <w:bCs/>
              </w:rPr>
            </w:pPr>
            <w:r w:rsidRPr="00445B4D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EA3946">
            <w:pPr>
              <w:jc w:val="center"/>
              <w:rPr>
                <w:b/>
                <w:bCs/>
              </w:rPr>
            </w:pPr>
            <w:r w:rsidRPr="00445B4D">
              <w:rPr>
                <w:b/>
                <w:bCs/>
              </w:rP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rPr>
          <w:trHeight w:val="715"/>
        </w:trPr>
        <w:tc>
          <w:tcPr>
            <w:tcW w:w="958" w:type="dxa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1.6.</w:t>
            </w:r>
          </w:p>
        </w:tc>
        <w:tc>
          <w:tcPr>
            <w:tcW w:w="14068" w:type="dxa"/>
            <w:gridSpan w:val="17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Задача: Устранение существующих ограничений и барьеров, обеспечение равного доступа инвалидов и других маломобильных групп населения, наравне с другими, к приоритетным объектам и услугам, открытым и предоставляемым для населения</w:t>
            </w:r>
          </w:p>
        </w:tc>
      </w:tr>
      <w:tr w:rsidR="000048E9" w:rsidRPr="00445B4D" w:rsidTr="003C2044">
        <w:trPr>
          <w:trHeight w:val="175"/>
        </w:trPr>
        <w:tc>
          <w:tcPr>
            <w:tcW w:w="958" w:type="dxa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lastRenderedPageBreak/>
              <w:t>1</w:t>
            </w:r>
          </w:p>
        </w:tc>
        <w:tc>
          <w:tcPr>
            <w:tcW w:w="2411" w:type="dxa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2</w:t>
            </w: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3</w:t>
            </w:r>
          </w:p>
        </w:tc>
        <w:tc>
          <w:tcPr>
            <w:tcW w:w="1134" w:type="dxa"/>
          </w:tcPr>
          <w:p w:rsidR="000048E9" w:rsidRPr="00445B4D" w:rsidRDefault="000048E9" w:rsidP="009E4ABF">
            <w:pPr>
              <w:jc w:val="center"/>
            </w:pPr>
            <w:r w:rsidRPr="00445B4D">
              <w:t>4</w:t>
            </w:r>
          </w:p>
        </w:tc>
        <w:tc>
          <w:tcPr>
            <w:tcW w:w="1006" w:type="dxa"/>
            <w:gridSpan w:val="2"/>
          </w:tcPr>
          <w:p w:rsidR="000048E9" w:rsidRPr="00445B4D" w:rsidRDefault="000048E9" w:rsidP="009E4ABF">
            <w:pPr>
              <w:jc w:val="center"/>
            </w:pPr>
            <w:r w:rsidRPr="00445B4D">
              <w:t>5</w:t>
            </w:r>
          </w:p>
        </w:tc>
        <w:tc>
          <w:tcPr>
            <w:tcW w:w="995" w:type="dxa"/>
            <w:gridSpan w:val="2"/>
          </w:tcPr>
          <w:p w:rsidR="000048E9" w:rsidRPr="00445B4D" w:rsidRDefault="000048E9" w:rsidP="009E4ABF">
            <w:pPr>
              <w:jc w:val="center"/>
            </w:pPr>
            <w:r w:rsidRPr="00445B4D">
              <w:t>6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9E4ABF">
            <w:pPr>
              <w:jc w:val="center"/>
            </w:pPr>
            <w:r w:rsidRPr="00445B4D">
              <w:t>7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9E4ABF">
            <w:pPr>
              <w:jc w:val="center"/>
            </w:pPr>
            <w:r w:rsidRPr="00445B4D">
              <w:t>8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9E4ABF">
            <w:pPr>
              <w:jc w:val="center"/>
            </w:pPr>
            <w:r w:rsidRPr="00445B4D">
              <w:t>9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10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>
              <w:t>11</w:t>
            </w:r>
          </w:p>
        </w:tc>
        <w:tc>
          <w:tcPr>
            <w:tcW w:w="1421" w:type="dxa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1</w:t>
            </w:r>
            <w:r>
              <w:t>2</w:t>
            </w:r>
          </w:p>
        </w:tc>
        <w:tc>
          <w:tcPr>
            <w:tcW w:w="1286" w:type="dxa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1</w:t>
            </w:r>
            <w:r>
              <w:t>3</w:t>
            </w:r>
          </w:p>
        </w:tc>
      </w:tr>
      <w:tr w:rsidR="000048E9" w:rsidRPr="00445B4D" w:rsidTr="003C2044">
        <w:trPr>
          <w:trHeight w:val="175"/>
        </w:trPr>
        <w:tc>
          <w:tcPr>
            <w:tcW w:w="958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1.6.1.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Обеспечение д</w:t>
            </w:r>
            <w:r w:rsidRPr="00445B4D">
              <w:t>о</w:t>
            </w:r>
            <w:r w:rsidRPr="00445B4D">
              <w:t>ступности для мал</w:t>
            </w:r>
            <w:r w:rsidRPr="00445B4D">
              <w:t>о</w:t>
            </w:r>
            <w:r w:rsidRPr="00445B4D">
              <w:t>мобильных граждан  наземных и подзе</w:t>
            </w:r>
            <w:r w:rsidRPr="00445B4D">
              <w:t>м</w:t>
            </w:r>
            <w:r w:rsidRPr="00445B4D">
              <w:t>ных пешеходных п</w:t>
            </w:r>
            <w:r w:rsidRPr="00445B4D">
              <w:t>е</w:t>
            </w:r>
            <w:r w:rsidRPr="00445B4D">
              <w:t>реходов (обозначе</w:t>
            </w:r>
            <w:r w:rsidRPr="00445B4D">
              <w:t>н</w:t>
            </w:r>
            <w:r w:rsidRPr="00445B4D">
              <w:t>ных дорожными зн</w:t>
            </w:r>
            <w:r w:rsidRPr="00445B4D">
              <w:t>а</w:t>
            </w:r>
            <w:r w:rsidRPr="00445B4D">
              <w:t>ками и (или) разме</w:t>
            </w:r>
            <w:r w:rsidRPr="00445B4D">
              <w:t>т</w:t>
            </w:r>
            <w:r w:rsidRPr="00445B4D">
              <w:t>кой инженерных с</w:t>
            </w:r>
            <w:r w:rsidRPr="00445B4D">
              <w:t>о</w:t>
            </w:r>
            <w:r w:rsidRPr="00445B4D">
              <w:t xml:space="preserve">оружений или </w:t>
            </w:r>
            <w:proofErr w:type="spellStart"/>
            <w:proofErr w:type="gramStart"/>
            <w:r w:rsidRPr="00445B4D">
              <w:t>учас</w:t>
            </w:r>
            <w:proofErr w:type="spellEnd"/>
            <w:r>
              <w:t>-</w:t>
            </w:r>
            <w:r w:rsidRPr="00445B4D">
              <w:t>ток</w:t>
            </w:r>
            <w:proofErr w:type="gramEnd"/>
            <w:r w:rsidRPr="00445B4D">
              <w:t xml:space="preserve"> проезжей части для движения пеш</w:t>
            </w:r>
            <w:r w:rsidRPr="00445B4D">
              <w:t>е</w:t>
            </w:r>
            <w:r w:rsidRPr="00445B4D">
              <w:t>ходов через дорогу), расположенных на автомобильных д</w:t>
            </w:r>
            <w:r w:rsidRPr="00445B4D">
              <w:t>о</w:t>
            </w:r>
            <w:r w:rsidRPr="00445B4D">
              <w:t>рогах местного зн</w:t>
            </w:r>
            <w:r w:rsidRPr="00445B4D">
              <w:t>а</w:t>
            </w:r>
            <w:r w:rsidRPr="00445B4D">
              <w:t>чения в муниц</w:t>
            </w:r>
            <w:r w:rsidRPr="00445B4D">
              <w:t>и</w:t>
            </w:r>
            <w:r w:rsidRPr="00445B4D">
              <w:t>пальном образов</w:t>
            </w:r>
            <w:r w:rsidRPr="00445B4D">
              <w:t>а</w:t>
            </w:r>
            <w:r w:rsidRPr="00445B4D">
              <w:t xml:space="preserve">нии город Краснодар </w:t>
            </w:r>
          </w:p>
        </w:tc>
        <w:tc>
          <w:tcPr>
            <w:tcW w:w="861" w:type="dxa"/>
            <w:vMerge w:val="restart"/>
            <w:shd w:val="clear" w:color="auto" w:fill="FFFFFF"/>
          </w:tcPr>
          <w:p w:rsidR="000048E9" w:rsidRPr="00445B4D" w:rsidRDefault="000048E9" w:rsidP="00445B4D">
            <w:r w:rsidRPr="00445B4D">
              <w:t>Всего</w:t>
            </w:r>
          </w:p>
        </w:tc>
        <w:tc>
          <w:tcPr>
            <w:tcW w:w="1134" w:type="dxa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36524,2</w:t>
            </w:r>
          </w:p>
        </w:tc>
        <w:tc>
          <w:tcPr>
            <w:tcW w:w="1006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</w:pPr>
            <w:r w:rsidRPr="00445B4D">
              <w:t>18523,2</w:t>
            </w:r>
          </w:p>
        </w:tc>
        <w:tc>
          <w:tcPr>
            <w:tcW w:w="995" w:type="dxa"/>
            <w:gridSpan w:val="2"/>
          </w:tcPr>
          <w:p w:rsidR="000048E9" w:rsidRPr="00445B4D" w:rsidRDefault="000048E9" w:rsidP="00445B4D">
            <w:pPr>
              <w:ind w:right="-97"/>
              <w:jc w:val="center"/>
            </w:pPr>
            <w:r w:rsidRPr="00445B4D">
              <w:t>15929,3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jc w:val="center"/>
            </w:pPr>
            <w:r w:rsidRPr="00445B4D">
              <w:t>2071,7</w:t>
            </w:r>
          </w:p>
        </w:tc>
        <w:tc>
          <w:tcPr>
            <w:tcW w:w="992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 xml:space="preserve">Создание доступной среды на улично- </w:t>
            </w:r>
          </w:p>
          <w:p w:rsidR="000048E9" w:rsidRPr="00445B4D" w:rsidRDefault="000048E9" w:rsidP="00445B4D">
            <w:pPr>
              <w:jc w:val="both"/>
            </w:pPr>
            <w:r w:rsidRPr="00445B4D">
              <w:t>дорожной сети города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стро</w:t>
            </w:r>
            <w:r w:rsidRPr="00445B4D">
              <w:t>и</w:t>
            </w:r>
            <w:r w:rsidRPr="00445B4D">
              <w:t>тельства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0048E9" w:rsidRPr="00445B4D" w:rsidTr="003C2044">
        <w:trPr>
          <w:trHeight w:val="321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3263,7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&lt;*&gt;</w:t>
            </w:r>
          </w:p>
        </w:tc>
        <w:tc>
          <w:tcPr>
            <w:tcW w:w="1006" w:type="dxa"/>
            <w:gridSpan w:val="2"/>
            <w:vMerge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5" w:type="dxa"/>
            <w:gridSpan w:val="2"/>
          </w:tcPr>
          <w:p w:rsidR="000048E9" w:rsidRPr="00445B4D" w:rsidRDefault="000048E9" w:rsidP="00445B4D">
            <w:pPr>
              <w:jc w:val="center"/>
            </w:pPr>
            <w:r w:rsidRPr="00445B4D">
              <w:t>3263,7</w:t>
            </w:r>
          </w:p>
          <w:p w:rsidR="000048E9" w:rsidRPr="00445B4D" w:rsidRDefault="000048E9" w:rsidP="00445B4D">
            <w:pPr>
              <w:jc w:val="center"/>
            </w:pPr>
            <w:r w:rsidRPr="00445B4D">
              <w:t>&lt;*&gt;</w:t>
            </w:r>
          </w:p>
        </w:tc>
        <w:tc>
          <w:tcPr>
            <w:tcW w:w="992" w:type="dxa"/>
            <w:gridSpan w:val="2"/>
            <w:vMerge w:val="restart"/>
          </w:tcPr>
          <w:p w:rsidR="000048E9" w:rsidRPr="00445B4D" w:rsidRDefault="000048E9" w:rsidP="00445B4D">
            <w:pPr>
              <w:ind w:right="-97"/>
              <w:jc w:val="center"/>
            </w:pPr>
            <w:r w:rsidRPr="00445B4D">
              <w:t>406,7</w:t>
            </w:r>
          </w:p>
          <w:p w:rsidR="000048E9" w:rsidRPr="00445B4D" w:rsidRDefault="000048E9" w:rsidP="00445B4D">
            <w:pPr>
              <w:jc w:val="center"/>
            </w:pPr>
            <w:r w:rsidRPr="00445B4D">
              <w:t>&lt;**&gt;</w:t>
            </w: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rPr>
          <w:trHeight w:val="278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406,7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&lt;**&gt;</w:t>
            </w:r>
          </w:p>
        </w:tc>
        <w:tc>
          <w:tcPr>
            <w:tcW w:w="1006" w:type="dxa"/>
            <w:gridSpan w:val="2"/>
            <w:vMerge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5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</w:pPr>
            <w:r w:rsidRPr="00445B4D">
              <w:t>1165,0</w:t>
            </w:r>
          </w:p>
          <w:p w:rsidR="000048E9" w:rsidRPr="00445B4D" w:rsidRDefault="000048E9" w:rsidP="00445B4D">
            <w:pPr>
              <w:jc w:val="center"/>
            </w:pPr>
            <w:r w:rsidRPr="00445B4D">
              <w:t>&lt;***&gt;</w:t>
            </w: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ind w:right="-97"/>
              <w:jc w:val="center"/>
            </w:pP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rPr>
          <w:trHeight w:val="277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1165,0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&lt;***&gt;</w:t>
            </w:r>
          </w:p>
        </w:tc>
        <w:tc>
          <w:tcPr>
            <w:tcW w:w="1006" w:type="dxa"/>
            <w:gridSpan w:val="2"/>
            <w:vMerge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5" w:type="dxa"/>
            <w:gridSpan w:val="2"/>
            <w:vMerge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rPr>
          <w:trHeight w:val="244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vMerge w:val="restart"/>
            <w:shd w:val="clear" w:color="auto" w:fill="FFFFFF"/>
          </w:tcPr>
          <w:p w:rsidR="000048E9" w:rsidRPr="00445B4D" w:rsidRDefault="000048E9" w:rsidP="00445B4D"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14527,1</w:t>
            </w:r>
          </w:p>
        </w:tc>
        <w:tc>
          <w:tcPr>
            <w:tcW w:w="1006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</w:pPr>
            <w:r w:rsidRPr="00445B4D">
              <w:t>11077,3</w:t>
            </w:r>
          </w:p>
        </w:tc>
        <w:tc>
          <w:tcPr>
            <w:tcW w:w="995" w:type="dxa"/>
            <w:gridSpan w:val="2"/>
          </w:tcPr>
          <w:p w:rsidR="000048E9" w:rsidRPr="00445B4D" w:rsidRDefault="000048E9" w:rsidP="00445B4D">
            <w:pPr>
              <w:jc w:val="center"/>
            </w:pPr>
            <w:r w:rsidRPr="00445B4D">
              <w:t>3449,8</w:t>
            </w:r>
          </w:p>
        </w:tc>
        <w:tc>
          <w:tcPr>
            <w:tcW w:w="992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rPr>
          <w:trHeight w:val="424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1501,0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&lt;*&gt;</w:t>
            </w:r>
          </w:p>
        </w:tc>
        <w:tc>
          <w:tcPr>
            <w:tcW w:w="1006" w:type="dxa"/>
            <w:gridSpan w:val="2"/>
            <w:vMerge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5" w:type="dxa"/>
            <w:gridSpan w:val="2"/>
          </w:tcPr>
          <w:p w:rsidR="000048E9" w:rsidRPr="00445B4D" w:rsidRDefault="000048E9" w:rsidP="00445B4D">
            <w:pPr>
              <w:jc w:val="center"/>
            </w:pPr>
            <w:r w:rsidRPr="00445B4D">
              <w:t>1501,0</w:t>
            </w:r>
          </w:p>
          <w:p w:rsidR="000048E9" w:rsidRPr="00445B4D" w:rsidRDefault="000048E9" w:rsidP="00445B4D">
            <w:pPr>
              <w:jc w:val="center"/>
            </w:pPr>
            <w:r w:rsidRPr="00445B4D">
              <w:t>&lt;*&gt;</w:t>
            </w: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rPr>
          <w:trHeight w:val="164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/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vMerge w:val="restart"/>
            <w:shd w:val="clear" w:color="auto" w:fill="FFFFFF"/>
          </w:tcPr>
          <w:p w:rsidR="000048E9" w:rsidRPr="00445B4D" w:rsidRDefault="000048E9" w:rsidP="00445B4D"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14254,5</w:t>
            </w:r>
          </w:p>
        </w:tc>
        <w:tc>
          <w:tcPr>
            <w:tcW w:w="1006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</w:pPr>
            <w:r w:rsidRPr="00445B4D">
              <w:t>6945,9</w:t>
            </w:r>
          </w:p>
        </w:tc>
        <w:tc>
          <w:tcPr>
            <w:tcW w:w="995" w:type="dxa"/>
            <w:gridSpan w:val="2"/>
          </w:tcPr>
          <w:p w:rsidR="000048E9" w:rsidRPr="00445B4D" w:rsidRDefault="000048E9" w:rsidP="00445B4D">
            <w:pPr>
              <w:jc w:val="center"/>
            </w:pPr>
            <w:r w:rsidRPr="00445B4D">
              <w:t>6143,6</w:t>
            </w:r>
          </w:p>
        </w:tc>
        <w:tc>
          <w:tcPr>
            <w:tcW w:w="992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</w:pPr>
            <w:r w:rsidRPr="00445B4D">
              <w:t>1165,0</w:t>
            </w:r>
          </w:p>
        </w:tc>
        <w:tc>
          <w:tcPr>
            <w:tcW w:w="992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rPr>
          <w:trHeight w:val="447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/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1762,7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&lt;*&gt;</w:t>
            </w:r>
          </w:p>
        </w:tc>
        <w:tc>
          <w:tcPr>
            <w:tcW w:w="1006" w:type="dxa"/>
            <w:gridSpan w:val="2"/>
            <w:vMerge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5" w:type="dxa"/>
            <w:gridSpan w:val="2"/>
          </w:tcPr>
          <w:p w:rsidR="000048E9" w:rsidRPr="00445B4D" w:rsidRDefault="000048E9" w:rsidP="00445B4D">
            <w:pPr>
              <w:jc w:val="center"/>
            </w:pPr>
            <w:r w:rsidRPr="00445B4D">
              <w:t>1762,7&lt;*&gt;</w:t>
            </w: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rPr>
          <w:trHeight w:val="405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/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1165,0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&lt;***&gt;</w:t>
            </w:r>
          </w:p>
        </w:tc>
        <w:tc>
          <w:tcPr>
            <w:tcW w:w="1006" w:type="dxa"/>
            <w:gridSpan w:val="2"/>
            <w:vMerge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5" w:type="dxa"/>
            <w:gridSpan w:val="2"/>
          </w:tcPr>
          <w:p w:rsidR="000048E9" w:rsidRPr="00445B4D" w:rsidRDefault="000048E9" w:rsidP="00445B4D">
            <w:pPr>
              <w:jc w:val="center"/>
            </w:pPr>
            <w:r w:rsidRPr="00445B4D">
              <w:t>1165,0</w:t>
            </w:r>
          </w:p>
          <w:p w:rsidR="000048E9" w:rsidRPr="00445B4D" w:rsidRDefault="000048E9" w:rsidP="00445B4D">
            <w:pPr>
              <w:jc w:val="center"/>
            </w:pPr>
            <w:r w:rsidRPr="00445B4D">
              <w:t>&lt;***&gt;</w:t>
            </w: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rPr>
          <w:trHeight w:val="232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/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7742,6</w:t>
            </w:r>
          </w:p>
        </w:tc>
        <w:tc>
          <w:tcPr>
            <w:tcW w:w="1006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</w:pPr>
            <w:r w:rsidRPr="00445B4D">
              <w:t>500,0</w:t>
            </w:r>
          </w:p>
        </w:tc>
        <w:tc>
          <w:tcPr>
            <w:tcW w:w="995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</w:pPr>
            <w:r w:rsidRPr="00445B4D">
              <w:t>6335,9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jc w:val="center"/>
            </w:pPr>
            <w:r w:rsidRPr="00445B4D">
              <w:t>906,7</w:t>
            </w:r>
          </w:p>
        </w:tc>
        <w:tc>
          <w:tcPr>
            <w:tcW w:w="992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rPr>
          <w:trHeight w:val="405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/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406,7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&lt;**&gt;</w:t>
            </w:r>
          </w:p>
        </w:tc>
        <w:tc>
          <w:tcPr>
            <w:tcW w:w="1006" w:type="dxa"/>
            <w:gridSpan w:val="2"/>
            <w:vMerge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5" w:type="dxa"/>
            <w:gridSpan w:val="2"/>
            <w:vMerge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ind w:right="-97"/>
              <w:jc w:val="center"/>
            </w:pPr>
            <w:r w:rsidRPr="00445B4D">
              <w:t>406,7</w:t>
            </w:r>
          </w:p>
          <w:p w:rsidR="000048E9" w:rsidRPr="00445B4D" w:rsidRDefault="000048E9" w:rsidP="00445B4D">
            <w:pPr>
              <w:jc w:val="center"/>
            </w:pPr>
            <w:r w:rsidRPr="00445B4D">
              <w:t>&lt;**&gt;</w:t>
            </w: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rPr>
          <w:trHeight w:val="251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/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4725,1</w:t>
            </w:r>
          </w:p>
        </w:tc>
        <w:tc>
          <w:tcPr>
            <w:tcW w:w="1006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3725,1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500,0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500,0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9E4A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 w:val="restart"/>
            <w:shd w:val="clear" w:color="auto" w:fill="FFFFFF"/>
          </w:tcPr>
          <w:p w:rsidR="000048E9" w:rsidRPr="00445B4D" w:rsidRDefault="000048E9" w:rsidP="005275A9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транспо</w:t>
            </w:r>
            <w:r w:rsidRPr="00445B4D">
              <w:t>р</w:t>
            </w:r>
            <w:r>
              <w:t xml:space="preserve">та и </w:t>
            </w:r>
            <w:r w:rsidRPr="00445B4D">
              <w:t>д</w:t>
            </w:r>
            <w:r w:rsidRPr="00445B4D">
              <w:t>о</w:t>
            </w:r>
            <w:r w:rsidRPr="00445B4D">
              <w:t>рожного хозяйства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 xml:space="preserve">ния город </w:t>
            </w:r>
          </w:p>
        </w:tc>
      </w:tr>
      <w:tr w:rsidR="000048E9" w:rsidRPr="00445B4D" w:rsidTr="003C2044">
        <w:trPr>
          <w:trHeight w:val="405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/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9E4A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rPr>
          <w:trHeight w:val="405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/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2833,3</w:t>
            </w:r>
          </w:p>
        </w:tc>
        <w:tc>
          <w:tcPr>
            <w:tcW w:w="1006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2833,3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9E4A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rPr>
          <w:trHeight w:val="405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/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5275A9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</w:t>
            </w:r>
          </w:p>
        </w:tc>
        <w:tc>
          <w:tcPr>
            <w:tcW w:w="1134" w:type="dxa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1891,8</w:t>
            </w:r>
          </w:p>
        </w:tc>
        <w:tc>
          <w:tcPr>
            <w:tcW w:w="1006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891,8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500,0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500,0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9E4A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rPr>
          <w:trHeight w:val="70"/>
        </w:trPr>
        <w:tc>
          <w:tcPr>
            <w:tcW w:w="958" w:type="dxa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lastRenderedPageBreak/>
              <w:t>1</w:t>
            </w:r>
          </w:p>
        </w:tc>
        <w:tc>
          <w:tcPr>
            <w:tcW w:w="2411" w:type="dxa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2</w:t>
            </w: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3</w:t>
            </w:r>
          </w:p>
        </w:tc>
        <w:tc>
          <w:tcPr>
            <w:tcW w:w="1134" w:type="dxa"/>
          </w:tcPr>
          <w:p w:rsidR="000048E9" w:rsidRPr="00445B4D" w:rsidRDefault="000048E9" w:rsidP="009E4ABF">
            <w:pPr>
              <w:jc w:val="center"/>
            </w:pPr>
            <w:r w:rsidRPr="00445B4D">
              <w:t>4</w:t>
            </w:r>
          </w:p>
        </w:tc>
        <w:tc>
          <w:tcPr>
            <w:tcW w:w="1006" w:type="dxa"/>
            <w:gridSpan w:val="2"/>
          </w:tcPr>
          <w:p w:rsidR="000048E9" w:rsidRPr="00445B4D" w:rsidRDefault="000048E9" w:rsidP="009E4ABF">
            <w:pPr>
              <w:jc w:val="center"/>
            </w:pPr>
            <w:r w:rsidRPr="00445B4D">
              <w:t>5</w:t>
            </w:r>
          </w:p>
        </w:tc>
        <w:tc>
          <w:tcPr>
            <w:tcW w:w="995" w:type="dxa"/>
            <w:gridSpan w:val="2"/>
          </w:tcPr>
          <w:p w:rsidR="000048E9" w:rsidRPr="00445B4D" w:rsidRDefault="000048E9" w:rsidP="009E4ABF">
            <w:pPr>
              <w:jc w:val="center"/>
            </w:pPr>
            <w:r w:rsidRPr="00445B4D">
              <w:t>6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9E4ABF">
            <w:pPr>
              <w:jc w:val="center"/>
            </w:pPr>
            <w:r w:rsidRPr="00445B4D">
              <w:t>7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9E4ABF">
            <w:pPr>
              <w:jc w:val="center"/>
            </w:pPr>
            <w:r w:rsidRPr="00445B4D">
              <w:t>8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9E4ABF">
            <w:pPr>
              <w:jc w:val="center"/>
            </w:pPr>
            <w:r w:rsidRPr="00445B4D">
              <w:t>9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10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>
              <w:t>11</w:t>
            </w:r>
          </w:p>
        </w:tc>
        <w:tc>
          <w:tcPr>
            <w:tcW w:w="1421" w:type="dxa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1</w:t>
            </w:r>
            <w:r>
              <w:t>2</w:t>
            </w:r>
          </w:p>
        </w:tc>
        <w:tc>
          <w:tcPr>
            <w:tcW w:w="1286" w:type="dxa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1</w:t>
            </w:r>
            <w:r>
              <w:t>3</w:t>
            </w:r>
          </w:p>
        </w:tc>
      </w:tr>
      <w:tr w:rsidR="000048E9" w:rsidRPr="00445B4D" w:rsidTr="003C2044">
        <w:trPr>
          <w:trHeight w:val="70"/>
        </w:trPr>
        <w:tc>
          <w:tcPr>
            <w:tcW w:w="958" w:type="dxa"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445B4D">
            <w:r w:rsidRPr="00445B4D">
              <w:t>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6" w:type="dxa"/>
            <w:gridSpan w:val="2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5" w:type="dxa"/>
            <w:gridSpan w:val="2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421" w:type="dxa"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0048E9" w:rsidRPr="00445B4D" w:rsidTr="003C2044">
        <w:trPr>
          <w:trHeight w:val="70"/>
        </w:trPr>
        <w:tc>
          <w:tcPr>
            <w:tcW w:w="958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1.6.2.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Обеспечение доступ</w:t>
            </w:r>
            <w:r>
              <w:t>-</w:t>
            </w:r>
            <w:proofErr w:type="spellStart"/>
            <w:r w:rsidRPr="00445B4D">
              <w:t>ности</w:t>
            </w:r>
            <w:proofErr w:type="spellEnd"/>
            <w:r w:rsidRPr="00445B4D">
              <w:t xml:space="preserve"> для малом</w:t>
            </w:r>
            <w:r w:rsidRPr="00445B4D">
              <w:t>о</w:t>
            </w:r>
            <w:r w:rsidRPr="00445B4D">
              <w:t>бильных граждан остановочных пун</w:t>
            </w:r>
            <w:r w:rsidRPr="00445B4D">
              <w:t>к</w:t>
            </w:r>
            <w:r w:rsidRPr="00445B4D">
              <w:t>тов общественн</w:t>
            </w:r>
            <w:proofErr w:type="gramStart"/>
            <w:r w:rsidRPr="00445B4D">
              <w:t>о</w:t>
            </w:r>
            <w:r>
              <w:t>-</w:t>
            </w:r>
            <w:proofErr w:type="gramEnd"/>
            <w:r>
              <w:t xml:space="preserve">            </w:t>
            </w:r>
            <w:proofErr w:type="spellStart"/>
            <w:r w:rsidRPr="00445B4D">
              <w:t>го</w:t>
            </w:r>
            <w:proofErr w:type="spellEnd"/>
            <w:r w:rsidRPr="00445B4D">
              <w:t xml:space="preserve"> пассажирского транспорта, расп</w:t>
            </w:r>
            <w:r w:rsidRPr="00445B4D">
              <w:t>о</w:t>
            </w:r>
            <w:r w:rsidRPr="00445B4D">
              <w:t>ложенных на авт</w:t>
            </w:r>
            <w:r w:rsidRPr="00445B4D">
              <w:t>о</w:t>
            </w:r>
            <w:r w:rsidRPr="00445B4D">
              <w:t>мобильных дорогах местного значения в муниципальном о</w:t>
            </w:r>
            <w:r w:rsidRPr="00445B4D">
              <w:t>б</w:t>
            </w:r>
            <w:r w:rsidRPr="00445B4D">
              <w:t>разовании город Краснодар</w:t>
            </w:r>
          </w:p>
        </w:tc>
        <w:tc>
          <w:tcPr>
            <w:tcW w:w="861" w:type="dxa"/>
            <w:vMerge w:val="restart"/>
            <w:shd w:val="clear" w:color="auto" w:fill="FFFFFF"/>
          </w:tcPr>
          <w:p w:rsidR="000048E9" w:rsidRPr="00445B4D" w:rsidRDefault="000048E9" w:rsidP="00445B4D">
            <w:r w:rsidRPr="00445B4D">
              <w:t>Всего</w:t>
            </w:r>
          </w:p>
        </w:tc>
        <w:tc>
          <w:tcPr>
            <w:tcW w:w="1134" w:type="dxa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5762,9</w:t>
            </w:r>
          </w:p>
        </w:tc>
        <w:tc>
          <w:tcPr>
            <w:tcW w:w="1006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</w:pPr>
            <w:r w:rsidRPr="00445B4D">
              <w:t>4488,4</w:t>
            </w:r>
          </w:p>
        </w:tc>
        <w:tc>
          <w:tcPr>
            <w:tcW w:w="995" w:type="dxa"/>
            <w:gridSpan w:val="2"/>
          </w:tcPr>
          <w:p w:rsidR="000048E9" w:rsidRPr="00445B4D" w:rsidRDefault="000048E9" w:rsidP="00445B4D">
            <w:pPr>
              <w:jc w:val="center"/>
            </w:pPr>
            <w:r w:rsidRPr="00445B4D">
              <w:t>576,2</w:t>
            </w:r>
          </w:p>
        </w:tc>
        <w:tc>
          <w:tcPr>
            <w:tcW w:w="992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</w:pPr>
            <w:r w:rsidRPr="00445B4D">
              <w:t>698,3</w:t>
            </w:r>
          </w:p>
        </w:tc>
        <w:tc>
          <w:tcPr>
            <w:tcW w:w="992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Обеспеч</w:t>
            </w:r>
            <w:r w:rsidRPr="00445B4D">
              <w:t>е</w:t>
            </w:r>
            <w:r w:rsidRPr="00445B4D">
              <w:t>ние д</w:t>
            </w:r>
            <w:r w:rsidRPr="00445B4D">
              <w:t>о</w:t>
            </w:r>
            <w:r w:rsidRPr="00445B4D">
              <w:t>ступности для мал</w:t>
            </w:r>
            <w:r w:rsidRPr="00445B4D">
              <w:t>о</w:t>
            </w:r>
            <w:r w:rsidRPr="00445B4D">
              <w:t>мобильных граждан останово</w:t>
            </w:r>
            <w:r w:rsidRPr="00445B4D">
              <w:t>ч</w:t>
            </w:r>
            <w:r w:rsidRPr="00445B4D">
              <w:t>ных пун</w:t>
            </w:r>
            <w:r w:rsidRPr="00445B4D">
              <w:t>к</w:t>
            </w:r>
            <w:r w:rsidRPr="00445B4D">
              <w:t>тов общ</w:t>
            </w:r>
            <w:r w:rsidRPr="00445B4D">
              <w:t>е</w:t>
            </w:r>
            <w:r w:rsidRPr="00445B4D">
              <w:t>ственного пассажи</w:t>
            </w:r>
            <w:r w:rsidRPr="00445B4D">
              <w:t>р</w:t>
            </w:r>
            <w:r w:rsidRPr="00445B4D">
              <w:t>ского транспорта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стро</w:t>
            </w:r>
            <w:r w:rsidRPr="00445B4D">
              <w:t>и</w:t>
            </w:r>
            <w:r w:rsidRPr="00445B4D">
              <w:t>тельства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0048E9" w:rsidRPr="00445B4D" w:rsidTr="003C2044">
        <w:trPr>
          <w:trHeight w:val="313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80,6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&lt;*&gt;</w:t>
            </w:r>
          </w:p>
        </w:tc>
        <w:tc>
          <w:tcPr>
            <w:tcW w:w="1006" w:type="dxa"/>
            <w:gridSpan w:val="2"/>
            <w:vMerge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5" w:type="dxa"/>
            <w:gridSpan w:val="2"/>
          </w:tcPr>
          <w:p w:rsidR="000048E9" w:rsidRPr="00445B4D" w:rsidRDefault="000048E9" w:rsidP="00445B4D">
            <w:pPr>
              <w:jc w:val="center"/>
            </w:pPr>
            <w:r w:rsidRPr="00445B4D">
              <w:t>80,6</w:t>
            </w:r>
          </w:p>
          <w:p w:rsidR="000048E9" w:rsidRPr="00445B4D" w:rsidRDefault="000048E9" w:rsidP="00445B4D">
            <w:pPr>
              <w:jc w:val="center"/>
            </w:pPr>
            <w:r w:rsidRPr="00445B4D">
              <w:t>&lt;*&gt;</w:t>
            </w: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vMerge w:val="restart"/>
            <w:shd w:val="clear" w:color="auto" w:fill="FFFFFF"/>
          </w:tcPr>
          <w:p w:rsidR="000048E9" w:rsidRPr="00445B4D" w:rsidRDefault="000048E9" w:rsidP="00445B4D"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3074,9</w:t>
            </w:r>
          </w:p>
        </w:tc>
        <w:tc>
          <w:tcPr>
            <w:tcW w:w="1006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</w:pPr>
            <w:r w:rsidRPr="00445B4D">
              <w:t>2943,5</w:t>
            </w:r>
          </w:p>
        </w:tc>
        <w:tc>
          <w:tcPr>
            <w:tcW w:w="995" w:type="dxa"/>
            <w:gridSpan w:val="2"/>
          </w:tcPr>
          <w:p w:rsidR="000048E9" w:rsidRPr="00445B4D" w:rsidRDefault="000048E9" w:rsidP="00445B4D">
            <w:pPr>
              <w:jc w:val="center"/>
            </w:pPr>
            <w:r w:rsidRPr="00445B4D">
              <w:t>131,4</w:t>
            </w:r>
          </w:p>
        </w:tc>
        <w:tc>
          <w:tcPr>
            <w:tcW w:w="992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134" w:type="dxa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80,6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&lt;*&gt;</w:t>
            </w:r>
          </w:p>
        </w:tc>
        <w:tc>
          <w:tcPr>
            <w:tcW w:w="1006" w:type="dxa"/>
            <w:gridSpan w:val="2"/>
            <w:vMerge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5" w:type="dxa"/>
            <w:gridSpan w:val="2"/>
          </w:tcPr>
          <w:p w:rsidR="000048E9" w:rsidRPr="00445B4D" w:rsidRDefault="000048E9" w:rsidP="00445B4D">
            <w:pPr>
              <w:jc w:val="center"/>
            </w:pPr>
            <w:r w:rsidRPr="00445B4D">
              <w:t>80,6</w:t>
            </w:r>
          </w:p>
          <w:p w:rsidR="000048E9" w:rsidRPr="00445B4D" w:rsidRDefault="000048E9" w:rsidP="00445B4D">
            <w:pPr>
              <w:jc w:val="center"/>
            </w:pPr>
            <w:r w:rsidRPr="00445B4D">
              <w:t>&lt;*&gt;</w:t>
            </w: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445B4D"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1638,0</w:t>
            </w:r>
          </w:p>
        </w:tc>
        <w:tc>
          <w:tcPr>
            <w:tcW w:w="1006" w:type="dxa"/>
            <w:gridSpan w:val="2"/>
          </w:tcPr>
          <w:p w:rsidR="000048E9" w:rsidRPr="00445B4D" w:rsidRDefault="000048E9" w:rsidP="00445B4D">
            <w:pPr>
              <w:jc w:val="center"/>
            </w:pPr>
            <w:r w:rsidRPr="00445B4D">
              <w:t>1194,9</w:t>
            </w:r>
          </w:p>
        </w:tc>
        <w:tc>
          <w:tcPr>
            <w:tcW w:w="995" w:type="dxa"/>
            <w:gridSpan w:val="2"/>
          </w:tcPr>
          <w:p w:rsidR="000048E9" w:rsidRPr="00445B4D" w:rsidRDefault="000048E9" w:rsidP="00445B4D">
            <w:pPr>
              <w:jc w:val="center"/>
            </w:pPr>
            <w:r w:rsidRPr="00445B4D">
              <w:t>94,8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jc w:val="center"/>
            </w:pPr>
            <w:r w:rsidRPr="00445B4D">
              <w:t>348,3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445B4D"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1050,0</w:t>
            </w:r>
          </w:p>
        </w:tc>
        <w:tc>
          <w:tcPr>
            <w:tcW w:w="1006" w:type="dxa"/>
            <w:gridSpan w:val="2"/>
          </w:tcPr>
          <w:p w:rsidR="000048E9" w:rsidRPr="00445B4D" w:rsidRDefault="000048E9" w:rsidP="00445B4D">
            <w:pPr>
              <w:jc w:val="center"/>
            </w:pPr>
            <w:r w:rsidRPr="00445B4D">
              <w:t>350,0</w:t>
            </w:r>
          </w:p>
        </w:tc>
        <w:tc>
          <w:tcPr>
            <w:tcW w:w="995" w:type="dxa"/>
            <w:gridSpan w:val="2"/>
          </w:tcPr>
          <w:p w:rsidR="000048E9" w:rsidRPr="00445B4D" w:rsidRDefault="000048E9" w:rsidP="00445B4D">
            <w:pPr>
              <w:jc w:val="center"/>
            </w:pPr>
            <w:r w:rsidRPr="00445B4D">
              <w:t>350,0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jc w:val="center"/>
            </w:pPr>
            <w:r w:rsidRPr="00445B4D">
              <w:t>350,0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445B4D">
            <w:r w:rsidRPr="00445B4D">
              <w:t>Всего</w:t>
            </w:r>
          </w:p>
        </w:tc>
        <w:tc>
          <w:tcPr>
            <w:tcW w:w="1134" w:type="dxa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1889,8</w:t>
            </w:r>
          </w:p>
        </w:tc>
        <w:tc>
          <w:tcPr>
            <w:tcW w:w="1006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1189,8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350,0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350,0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9E4A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транспо</w:t>
            </w:r>
            <w:r w:rsidRPr="00445B4D">
              <w:t>р</w:t>
            </w:r>
            <w:r>
              <w:t xml:space="preserve">та и </w:t>
            </w:r>
            <w:r w:rsidRPr="00445B4D">
              <w:t>д</w:t>
            </w:r>
            <w:r w:rsidRPr="00445B4D">
              <w:t>о</w:t>
            </w:r>
            <w:r w:rsidRPr="00445B4D">
              <w:t>рожного хозяйства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0048E9" w:rsidRPr="00445B4D" w:rsidTr="003C2044"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445B4D"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1006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9E4A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445B4D"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1011,3</w:t>
            </w:r>
          </w:p>
        </w:tc>
        <w:tc>
          <w:tcPr>
            <w:tcW w:w="1006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1011,3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9E4A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rPr>
          <w:trHeight w:val="1569"/>
        </w:trPr>
        <w:tc>
          <w:tcPr>
            <w:tcW w:w="958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241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445B4D"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878,5</w:t>
            </w:r>
          </w:p>
        </w:tc>
        <w:tc>
          <w:tcPr>
            <w:tcW w:w="1006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5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178,5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350,0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350,0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9E4A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B4D"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C2044">
        <w:trPr>
          <w:trHeight w:val="136"/>
        </w:trPr>
        <w:tc>
          <w:tcPr>
            <w:tcW w:w="958" w:type="dxa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lastRenderedPageBreak/>
              <w:t>1</w:t>
            </w:r>
          </w:p>
        </w:tc>
        <w:tc>
          <w:tcPr>
            <w:tcW w:w="2411" w:type="dxa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2</w:t>
            </w: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3</w:t>
            </w:r>
          </w:p>
        </w:tc>
        <w:tc>
          <w:tcPr>
            <w:tcW w:w="1134" w:type="dxa"/>
          </w:tcPr>
          <w:p w:rsidR="000048E9" w:rsidRPr="00445B4D" w:rsidRDefault="000048E9" w:rsidP="009E4ABF">
            <w:pPr>
              <w:jc w:val="center"/>
            </w:pPr>
            <w:r w:rsidRPr="00445B4D">
              <w:t>4</w:t>
            </w:r>
          </w:p>
        </w:tc>
        <w:tc>
          <w:tcPr>
            <w:tcW w:w="1006" w:type="dxa"/>
            <w:gridSpan w:val="2"/>
          </w:tcPr>
          <w:p w:rsidR="000048E9" w:rsidRPr="00445B4D" w:rsidRDefault="000048E9" w:rsidP="009E4ABF">
            <w:pPr>
              <w:jc w:val="center"/>
            </w:pPr>
            <w:r w:rsidRPr="00445B4D">
              <w:t>5</w:t>
            </w:r>
          </w:p>
        </w:tc>
        <w:tc>
          <w:tcPr>
            <w:tcW w:w="995" w:type="dxa"/>
            <w:gridSpan w:val="2"/>
          </w:tcPr>
          <w:p w:rsidR="000048E9" w:rsidRPr="00445B4D" w:rsidRDefault="000048E9" w:rsidP="009E4ABF">
            <w:pPr>
              <w:jc w:val="center"/>
            </w:pPr>
            <w:r w:rsidRPr="00445B4D">
              <w:t>6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9E4ABF">
            <w:pPr>
              <w:jc w:val="center"/>
            </w:pPr>
            <w:r w:rsidRPr="00445B4D">
              <w:t>7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9E4ABF">
            <w:pPr>
              <w:jc w:val="center"/>
            </w:pPr>
            <w:r w:rsidRPr="00445B4D">
              <w:t>8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9E4ABF">
            <w:pPr>
              <w:jc w:val="center"/>
            </w:pPr>
            <w:r w:rsidRPr="00445B4D">
              <w:t>9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10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>
              <w:t>11</w:t>
            </w:r>
          </w:p>
        </w:tc>
        <w:tc>
          <w:tcPr>
            <w:tcW w:w="1421" w:type="dxa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1</w:t>
            </w:r>
            <w:r>
              <w:t>2</w:t>
            </w:r>
          </w:p>
        </w:tc>
        <w:tc>
          <w:tcPr>
            <w:tcW w:w="1286" w:type="dxa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1</w:t>
            </w:r>
            <w:r>
              <w:t>3</w:t>
            </w:r>
          </w:p>
        </w:tc>
      </w:tr>
      <w:tr w:rsidR="000048E9" w:rsidRPr="00445B4D" w:rsidTr="00143CDE">
        <w:trPr>
          <w:trHeight w:val="141"/>
        </w:trPr>
        <w:tc>
          <w:tcPr>
            <w:tcW w:w="3369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lang w:val="en-US"/>
              </w:rPr>
            </w:pPr>
            <w:r w:rsidRPr="00445B4D">
              <w:rPr>
                <w:b/>
              </w:rPr>
              <w:t xml:space="preserve">ИТОГО </w:t>
            </w:r>
          </w:p>
        </w:tc>
        <w:tc>
          <w:tcPr>
            <w:tcW w:w="861" w:type="dxa"/>
            <w:vMerge w:val="restart"/>
            <w:shd w:val="clear" w:color="auto" w:fill="FFFFFF"/>
          </w:tcPr>
          <w:p w:rsidR="000048E9" w:rsidRPr="00445B4D" w:rsidRDefault="000048E9" w:rsidP="00445B4D">
            <w:r w:rsidRPr="00445B4D">
              <w:t>Всего</w:t>
            </w:r>
          </w:p>
        </w:tc>
        <w:tc>
          <w:tcPr>
            <w:tcW w:w="1134" w:type="dxa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42287,1</w:t>
            </w:r>
          </w:p>
        </w:tc>
        <w:tc>
          <w:tcPr>
            <w:tcW w:w="1006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23011,6</w:t>
            </w:r>
          </w:p>
        </w:tc>
        <w:tc>
          <w:tcPr>
            <w:tcW w:w="995" w:type="dxa"/>
            <w:gridSpan w:val="2"/>
          </w:tcPr>
          <w:p w:rsidR="000048E9" w:rsidRPr="00445B4D" w:rsidRDefault="000048E9" w:rsidP="00445B4D">
            <w:pPr>
              <w:ind w:right="-97"/>
              <w:jc w:val="center"/>
              <w:rPr>
                <w:b/>
              </w:rPr>
            </w:pPr>
            <w:r w:rsidRPr="00445B4D">
              <w:rPr>
                <w:b/>
              </w:rPr>
              <w:t>16505,5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2770,0</w:t>
            </w:r>
          </w:p>
        </w:tc>
        <w:tc>
          <w:tcPr>
            <w:tcW w:w="992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86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48E9" w:rsidRPr="00445B4D" w:rsidRDefault="000048E9" w:rsidP="009E4ABF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стро</w:t>
            </w:r>
            <w:r w:rsidRPr="00445B4D">
              <w:t>и</w:t>
            </w:r>
            <w:r w:rsidRPr="00445B4D">
              <w:t>тельства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>ния город 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0048E9" w:rsidRPr="00445B4D" w:rsidTr="00143CDE">
        <w:trPr>
          <w:trHeight w:val="278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</w:rPr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3344,3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&lt;*&gt;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3344,3</w:t>
            </w:r>
          </w:p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&lt;*&gt;</w:t>
            </w:r>
          </w:p>
        </w:tc>
        <w:tc>
          <w:tcPr>
            <w:tcW w:w="992" w:type="dxa"/>
            <w:gridSpan w:val="2"/>
            <w:vMerge w:val="restart"/>
          </w:tcPr>
          <w:p w:rsidR="000048E9" w:rsidRPr="00445B4D" w:rsidRDefault="000048E9" w:rsidP="00445B4D">
            <w:pPr>
              <w:ind w:right="-97"/>
              <w:jc w:val="center"/>
              <w:rPr>
                <w:b/>
              </w:rPr>
            </w:pPr>
            <w:r w:rsidRPr="00445B4D">
              <w:rPr>
                <w:b/>
              </w:rPr>
              <w:t>406,7</w:t>
            </w:r>
          </w:p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&lt;**&gt;</w:t>
            </w: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143CDE">
        <w:trPr>
          <w:trHeight w:val="70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</w:rPr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406,7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&lt;**&gt;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1165,0</w:t>
            </w:r>
          </w:p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&lt;***&gt;</w:t>
            </w: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ind w:right="-97"/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143CDE">
        <w:trPr>
          <w:trHeight w:val="277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</w:rPr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1165,0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&lt;***&gt;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143CDE">
        <w:trPr>
          <w:trHeight w:val="278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</w:rPr>
            </w:pPr>
          </w:p>
        </w:tc>
        <w:tc>
          <w:tcPr>
            <w:tcW w:w="861" w:type="dxa"/>
            <w:vMerge w:val="restart"/>
            <w:shd w:val="clear" w:color="auto" w:fill="FFFFFF"/>
          </w:tcPr>
          <w:p w:rsidR="000048E9" w:rsidRPr="00445B4D" w:rsidRDefault="000048E9" w:rsidP="00445B4D"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17602,0</w:t>
            </w:r>
          </w:p>
        </w:tc>
        <w:tc>
          <w:tcPr>
            <w:tcW w:w="1006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14020,8</w:t>
            </w:r>
          </w:p>
        </w:tc>
        <w:tc>
          <w:tcPr>
            <w:tcW w:w="995" w:type="dxa"/>
            <w:gridSpan w:val="2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3581,2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86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48E9" w:rsidRPr="00445B4D" w:rsidRDefault="000048E9" w:rsidP="009E4ABF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143CDE">
        <w:trPr>
          <w:trHeight w:val="277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</w:rPr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1581,6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&lt;*&gt;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5" w:type="dxa"/>
            <w:gridSpan w:val="2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1581,6</w:t>
            </w:r>
          </w:p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&lt;*&gt;</w:t>
            </w: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143CDE"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</w:rPr>
            </w:pPr>
          </w:p>
        </w:tc>
        <w:tc>
          <w:tcPr>
            <w:tcW w:w="861" w:type="dxa"/>
            <w:vMerge w:val="restart"/>
            <w:shd w:val="clear" w:color="auto" w:fill="FFFFFF"/>
          </w:tcPr>
          <w:p w:rsidR="000048E9" w:rsidRPr="00445B4D" w:rsidRDefault="000048E9" w:rsidP="00445B4D"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15892,5</w:t>
            </w:r>
          </w:p>
        </w:tc>
        <w:tc>
          <w:tcPr>
            <w:tcW w:w="1006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8140,8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6238,4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1513,3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86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48E9" w:rsidRPr="00445B4D" w:rsidRDefault="000048E9" w:rsidP="009E4ABF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143CDE">
        <w:trPr>
          <w:trHeight w:val="304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</w:rPr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1762,7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&lt;*&gt;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1762,7</w:t>
            </w:r>
          </w:p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&lt;*&gt;</w:t>
            </w: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143CDE">
        <w:trPr>
          <w:trHeight w:val="277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/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1165,0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&lt;***&gt;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1165,0</w:t>
            </w:r>
          </w:p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&lt;***&gt;</w:t>
            </w: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ind w:right="-97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</w:tr>
      <w:tr w:rsidR="000048E9" w:rsidRPr="00445B4D" w:rsidTr="00143CDE">
        <w:trPr>
          <w:trHeight w:val="277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861" w:type="dxa"/>
            <w:vMerge w:val="restart"/>
            <w:shd w:val="clear" w:color="auto" w:fill="FFFFFF"/>
          </w:tcPr>
          <w:p w:rsidR="000048E9" w:rsidRPr="00445B4D" w:rsidRDefault="000048E9" w:rsidP="00445B4D"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 xml:space="preserve">жет 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8792,6</w:t>
            </w:r>
          </w:p>
        </w:tc>
        <w:tc>
          <w:tcPr>
            <w:tcW w:w="1006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850,0</w:t>
            </w:r>
          </w:p>
        </w:tc>
        <w:tc>
          <w:tcPr>
            <w:tcW w:w="995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6685,9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1256,7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86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rPr>
                <w:b/>
              </w:rP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</w:tr>
      <w:tr w:rsidR="000048E9" w:rsidRPr="00445B4D" w:rsidTr="00143CDE">
        <w:trPr>
          <w:trHeight w:val="277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/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406,7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&lt;**&gt;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ind w:right="-97"/>
              <w:jc w:val="center"/>
              <w:rPr>
                <w:b/>
              </w:rPr>
            </w:pPr>
            <w:r w:rsidRPr="00445B4D">
              <w:rPr>
                <w:b/>
              </w:rPr>
              <w:t>406,7</w:t>
            </w:r>
          </w:p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&lt;**&gt;</w:t>
            </w: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86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</w:tr>
      <w:tr w:rsidR="000048E9" w:rsidRPr="00445B4D" w:rsidTr="00143CDE">
        <w:trPr>
          <w:trHeight w:val="277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6614,9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4914,9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850,0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850,0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9E4A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286" w:type="dxa"/>
            <w:vMerge w:val="restart"/>
            <w:shd w:val="clear" w:color="auto" w:fill="FFFFFF"/>
          </w:tcPr>
          <w:p w:rsidR="000048E9" w:rsidRPr="00445B4D" w:rsidRDefault="000048E9" w:rsidP="003C2044">
            <w:pPr>
              <w:jc w:val="both"/>
            </w:pPr>
            <w:r w:rsidRPr="00445B4D">
              <w:t>Департ</w:t>
            </w:r>
            <w:r w:rsidRPr="00445B4D">
              <w:t>а</w:t>
            </w:r>
            <w:r w:rsidRPr="00445B4D">
              <w:t>мент транспо</w:t>
            </w:r>
            <w:r w:rsidRPr="00445B4D">
              <w:t>р</w:t>
            </w:r>
            <w:r>
              <w:t xml:space="preserve">та и </w:t>
            </w:r>
            <w:r w:rsidRPr="00445B4D">
              <w:t>д</w:t>
            </w:r>
            <w:r w:rsidRPr="00445B4D">
              <w:t>о</w:t>
            </w:r>
            <w:r w:rsidRPr="00445B4D">
              <w:t>рожного хозяйства админ</w:t>
            </w:r>
            <w:r w:rsidRPr="00445B4D">
              <w:t>и</w:t>
            </w:r>
            <w:r w:rsidRPr="00445B4D">
              <w:t>страции муниц</w:t>
            </w:r>
            <w:r w:rsidRPr="00445B4D">
              <w:t>и</w:t>
            </w:r>
            <w:r w:rsidRPr="00445B4D">
              <w:t>пального образов</w:t>
            </w:r>
            <w:r w:rsidRPr="00445B4D">
              <w:t>а</w:t>
            </w:r>
            <w:r w:rsidRPr="00445B4D">
              <w:t xml:space="preserve">ния город </w:t>
            </w:r>
          </w:p>
        </w:tc>
      </w:tr>
      <w:tr w:rsidR="000048E9" w:rsidRPr="00445B4D" w:rsidTr="00143CDE">
        <w:trPr>
          <w:trHeight w:val="277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9E4A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</w:tr>
      <w:tr w:rsidR="000048E9" w:rsidRPr="00445B4D" w:rsidTr="00143CDE">
        <w:trPr>
          <w:trHeight w:val="277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3844,6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3844,6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9E4A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</w:tr>
      <w:tr w:rsidR="000048E9" w:rsidRPr="00445B4D" w:rsidTr="00143CDE">
        <w:trPr>
          <w:trHeight w:val="277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3C2044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2770,3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1070,3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850,0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850,0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9E4A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</w:pPr>
          </w:p>
        </w:tc>
      </w:tr>
      <w:tr w:rsidR="000048E9" w:rsidRPr="00445B4D" w:rsidTr="003C2044">
        <w:trPr>
          <w:trHeight w:val="161"/>
        </w:trPr>
        <w:tc>
          <w:tcPr>
            <w:tcW w:w="958" w:type="dxa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lastRenderedPageBreak/>
              <w:t>1</w:t>
            </w:r>
          </w:p>
        </w:tc>
        <w:tc>
          <w:tcPr>
            <w:tcW w:w="2411" w:type="dxa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2</w:t>
            </w: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3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4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5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6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7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8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9</w:t>
            </w: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10</w:t>
            </w: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>
              <w:t>11</w:t>
            </w:r>
          </w:p>
        </w:tc>
        <w:tc>
          <w:tcPr>
            <w:tcW w:w="1421" w:type="dxa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1</w:t>
            </w:r>
            <w:r>
              <w:t>2</w:t>
            </w:r>
          </w:p>
        </w:tc>
        <w:tc>
          <w:tcPr>
            <w:tcW w:w="1286" w:type="dxa"/>
            <w:shd w:val="clear" w:color="auto" w:fill="FFFFFF"/>
          </w:tcPr>
          <w:p w:rsidR="000048E9" w:rsidRPr="00445B4D" w:rsidRDefault="000048E9" w:rsidP="009E4ABF">
            <w:pPr>
              <w:jc w:val="center"/>
            </w:pPr>
            <w:r w:rsidRPr="00445B4D">
              <w:t>1</w:t>
            </w:r>
            <w:r>
              <w:t>3</w:t>
            </w:r>
          </w:p>
        </w:tc>
      </w:tr>
      <w:tr w:rsidR="000048E9" w:rsidRPr="00445B4D" w:rsidTr="00143CDE">
        <w:trPr>
          <w:trHeight w:val="161"/>
        </w:trPr>
        <w:tc>
          <w:tcPr>
            <w:tcW w:w="3369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</w:rPr>
            </w:pPr>
          </w:p>
        </w:tc>
        <w:tc>
          <w:tcPr>
            <w:tcW w:w="861" w:type="dxa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ind w:right="-97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ind w:right="-97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86" w:type="dxa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0048E9" w:rsidRPr="00445B4D" w:rsidRDefault="000048E9" w:rsidP="003C2044">
            <w:pPr>
              <w:jc w:val="center"/>
            </w:pPr>
          </w:p>
        </w:tc>
        <w:tc>
          <w:tcPr>
            <w:tcW w:w="1421" w:type="dxa"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Красн</w:t>
            </w:r>
            <w:r w:rsidRPr="00445B4D">
              <w:t>о</w:t>
            </w:r>
            <w:r w:rsidRPr="00445B4D">
              <w:t>дар</w:t>
            </w:r>
          </w:p>
        </w:tc>
      </w:tr>
      <w:tr w:rsidR="000048E9" w:rsidRPr="00445B4D" w:rsidTr="003317E8">
        <w:trPr>
          <w:trHeight w:val="161"/>
        </w:trPr>
        <w:tc>
          <w:tcPr>
            <w:tcW w:w="3369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</w:rPr>
            </w:pPr>
            <w:r w:rsidRPr="00445B4D">
              <w:rPr>
                <w:b/>
              </w:rPr>
              <w:t>ВСЕГО</w:t>
            </w:r>
          </w:p>
        </w:tc>
        <w:tc>
          <w:tcPr>
            <w:tcW w:w="861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7913FF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121829,2</w:t>
            </w:r>
          </w:p>
        </w:tc>
        <w:tc>
          <w:tcPr>
            <w:tcW w:w="1006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58613,7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ind w:right="-97"/>
              <w:jc w:val="center"/>
              <w:rPr>
                <w:b/>
              </w:rPr>
            </w:pPr>
            <w:r w:rsidRPr="00445B4D">
              <w:rPr>
                <w:b/>
              </w:rPr>
              <w:t>34870,8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048E9" w:rsidRPr="00445B4D" w:rsidRDefault="000048E9" w:rsidP="00445B4D">
            <w:pPr>
              <w:ind w:right="-97"/>
              <w:jc w:val="center"/>
              <w:rPr>
                <w:b/>
              </w:rPr>
            </w:pPr>
            <w:r w:rsidRPr="00445B4D">
              <w:rPr>
                <w:b/>
              </w:rPr>
              <w:t>11659,7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7394,9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0048E9" w:rsidRPr="00445B4D" w:rsidRDefault="0014172B" w:rsidP="00445B4D">
            <w:pPr>
              <w:jc w:val="center"/>
              <w:rPr>
                <w:b/>
              </w:rPr>
            </w:pPr>
            <w:r>
              <w:rPr>
                <w:b/>
              </w:rPr>
              <w:t>3382,5</w:t>
            </w:r>
          </w:p>
        </w:tc>
        <w:tc>
          <w:tcPr>
            <w:tcW w:w="986" w:type="dxa"/>
            <w:vMerge w:val="restart"/>
            <w:shd w:val="clear" w:color="auto" w:fill="FFFFFF" w:themeFill="background1"/>
          </w:tcPr>
          <w:p w:rsidR="000048E9" w:rsidRPr="00445B4D" w:rsidRDefault="000048E9" w:rsidP="00445B4D">
            <w:pPr>
              <w:jc w:val="center"/>
            </w:pPr>
            <w:r>
              <w:rPr>
                <w:b/>
              </w:rPr>
              <w:t>4423,8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048E9" w:rsidRPr="003317E8" w:rsidRDefault="000048E9" w:rsidP="003C2044">
            <w:pPr>
              <w:jc w:val="center"/>
              <w:rPr>
                <w:b/>
              </w:rPr>
            </w:pPr>
            <w:r w:rsidRPr="003317E8">
              <w:rPr>
                <w:b/>
              </w:rPr>
              <w:t>1483,8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317E8">
        <w:trPr>
          <w:trHeight w:val="542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</w:rPr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5173,5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&lt;*&gt;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5173,5</w:t>
            </w:r>
          </w:p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&lt;*&gt;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3884,6</w:t>
            </w:r>
          </w:p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&lt;**&gt;</w:t>
            </w: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86" w:type="dxa"/>
            <w:vMerge/>
            <w:shd w:val="clear" w:color="auto" w:fill="FFFFFF" w:themeFill="background1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48E9" w:rsidRPr="003317E8" w:rsidRDefault="000048E9" w:rsidP="003C2044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317E8">
        <w:trPr>
          <w:trHeight w:val="265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</w:rPr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8428,8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&lt;**&gt;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4544,2</w:t>
            </w:r>
          </w:p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&lt;**&gt;</w:t>
            </w: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86" w:type="dxa"/>
            <w:vMerge/>
            <w:shd w:val="clear" w:color="auto" w:fill="FFFFFF" w:themeFill="background1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48E9" w:rsidRPr="003317E8" w:rsidRDefault="000048E9" w:rsidP="003C2044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317E8">
        <w:trPr>
          <w:trHeight w:val="404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</w:rPr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2153,2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&lt;***&gt;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2153,2</w:t>
            </w:r>
          </w:p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&lt;***&gt;</w:t>
            </w: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86" w:type="dxa"/>
            <w:vMerge/>
            <w:shd w:val="clear" w:color="auto" w:fill="FFFFFF" w:themeFill="background1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48E9" w:rsidRPr="003317E8" w:rsidRDefault="000048E9" w:rsidP="003C2044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317E8">
        <w:trPr>
          <w:trHeight w:val="288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</w:rPr>
            </w:pPr>
          </w:p>
        </w:tc>
        <w:tc>
          <w:tcPr>
            <w:tcW w:w="861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Фед</w:t>
            </w:r>
            <w:r w:rsidRPr="00445B4D">
              <w:t>е</w:t>
            </w:r>
            <w:r w:rsidRPr="00445B4D">
              <w:t>рал</w:t>
            </w:r>
            <w:r w:rsidRPr="00445B4D">
              <w:t>ь</w:t>
            </w:r>
            <w:r w:rsidRPr="00445B4D">
              <w:t>ный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39680,3</w:t>
            </w:r>
          </w:p>
        </w:tc>
        <w:tc>
          <w:tcPr>
            <w:tcW w:w="1006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32879,3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  <w:highlight w:val="yellow"/>
              </w:rPr>
            </w:pPr>
            <w:r w:rsidRPr="00445B4D">
              <w:rPr>
                <w:b/>
              </w:rPr>
              <w:t>6251,2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549,5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86" w:type="dxa"/>
            <w:vMerge w:val="restart"/>
            <w:shd w:val="clear" w:color="auto" w:fill="FFFFFF" w:themeFill="background1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048E9" w:rsidRPr="00445B4D" w:rsidRDefault="000048E9" w:rsidP="009E4ABF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317E8">
        <w:trPr>
          <w:trHeight w:val="404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</w:rPr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2545,3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&lt;*&gt;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2545,3</w:t>
            </w:r>
          </w:p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&lt;*&gt;</w:t>
            </w: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86" w:type="dxa"/>
            <w:vMerge/>
            <w:shd w:val="clear" w:color="auto" w:fill="FFFFFF" w:themeFill="background1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48E9" w:rsidRPr="003317E8" w:rsidRDefault="000048E9" w:rsidP="003C2044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317E8">
        <w:trPr>
          <w:trHeight w:val="127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</w:rPr>
            </w:pPr>
          </w:p>
        </w:tc>
        <w:tc>
          <w:tcPr>
            <w:tcW w:w="861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r w:rsidRPr="00445B4D">
              <w:t>Кра</w:t>
            </w:r>
            <w:r w:rsidRPr="00445B4D">
              <w:t>е</w:t>
            </w:r>
            <w:r w:rsidRPr="00445B4D">
              <w:t>вой бю</w:t>
            </w:r>
            <w:r w:rsidRPr="00445B4D">
              <w:t>д</w:t>
            </w:r>
            <w:r w:rsidRPr="00445B4D">
              <w:t>жет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36306,1</w:t>
            </w:r>
          </w:p>
        </w:tc>
        <w:tc>
          <w:tcPr>
            <w:tcW w:w="1006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16802,3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ind w:right="-238" w:hanging="117"/>
              <w:jc w:val="center"/>
              <w:rPr>
                <w:b/>
              </w:rPr>
            </w:pPr>
            <w:r w:rsidRPr="00445B4D">
              <w:rPr>
                <w:b/>
              </w:rPr>
              <w:t>10054,7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4868,3</w:t>
            </w:r>
          </w:p>
        </w:tc>
        <w:tc>
          <w:tcPr>
            <w:tcW w:w="992" w:type="dxa"/>
            <w:gridSpan w:val="2"/>
            <w:vMerge w:val="restart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4580,8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86" w:type="dxa"/>
            <w:vMerge w:val="restart"/>
            <w:shd w:val="clear" w:color="auto" w:fill="FFFFFF" w:themeFill="background1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048E9" w:rsidRPr="00445B4D" w:rsidRDefault="000048E9" w:rsidP="009E4ABF">
            <w:pPr>
              <w:jc w:val="center"/>
              <w:rPr>
                <w:b/>
              </w:rPr>
            </w:pPr>
            <w:r w:rsidRPr="00445B4D">
              <w:rPr>
                <w:b/>
              </w:rPr>
              <w:t>0,0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317E8">
        <w:trPr>
          <w:trHeight w:val="417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</w:rPr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2628,2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&lt;*&gt;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2628,2</w:t>
            </w:r>
          </w:p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&lt;*&gt;</w:t>
            </w:r>
          </w:p>
        </w:tc>
        <w:tc>
          <w:tcPr>
            <w:tcW w:w="992" w:type="dxa"/>
            <w:gridSpan w:val="2"/>
            <w:vMerge w:val="restart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493,8</w:t>
            </w:r>
          </w:p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&lt;**&gt;</w:t>
            </w: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86" w:type="dxa"/>
            <w:vMerge/>
            <w:shd w:val="clear" w:color="auto" w:fill="FFFFFF" w:themeFill="background1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48E9" w:rsidRPr="003317E8" w:rsidRDefault="000048E9" w:rsidP="003C2044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317E8">
        <w:trPr>
          <w:trHeight w:val="417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</w:rPr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493,8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&lt;**&gt;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2153,2</w:t>
            </w:r>
          </w:p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&lt;***&gt;</w:t>
            </w: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86" w:type="dxa"/>
            <w:vMerge/>
            <w:shd w:val="clear" w:color="auto" w:fill="FFFFFF" w:themeFill="background1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48E9" w:rsidRPr="003317E8" w:rsidRDefault="000048E9" w:rsidP="003C2044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317E8">
        <w:trPr>
          <w:trHeight w:val="313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</w:rPr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2153,2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&lt;***&gt;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86" w:type="dxa"/>
            <w:vMerge/>
            <w:shd w:val="clear" w:color="auto" w:fill="FFFFFF" w:themeFill="background1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48E9" w:rsidRPr="003317E8" w:rsidRDefault="000048E9" w:rsidP="003C2044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317E8">
        <w:trPr>
          <w:trHeight w:val="132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</w:rPr>
            </w:pPr>
          </w:p>
        </w:tc>
        <w:tc>
          <w:tcPr>
            <w:tcW w:w="861" w:type="dxa"/>
            <w:vMerge w:val="restart"/>
            <w:shd w:val="clear" w:color="auto" w:fill="FFFFFF"/>
          </w:tcPr>
          <w:p w:rsidR="000048E9" w:rsidRPr="00445B4D" w:rsidRDefault="000048E9" w:rsidP="00445B4D">
            <w:pPr>
              <w:jc w:val="both"/>
            </w:pPr>
            <w:proofErr w:type="gramStart"/>
            <w:r w:rsidRPr="00445B4D">
              <w:t>Мест</w:t>
            </w:r>
            <w:r>
              <w:t>-</w:t>
            </w:r>
            <w:proofErr w:type="spellStart"/>
            <w:r w:rsidRPr="00445B4D">
              <w:t>ный</w:t>
            </w:r>
            <w:proofErr w:type="spellEnd"/>
            <w:proofErr w:type="gramEnd"/>
            <w:r w:rsidRPr="00445B4D">
              <w:t xml:space="preserve"> бю</w:t>
            </w:r>
            <w:r w:rsidRPr="00445B4D">
              <w:t>д</w:t>
            </w:r>
            <w:r w:rsidRPr="00445B4D">
              <w:t xml:space="preserve">жет </w:t>
            </w:r>
          </w:p>
        </w:tc>
        <w:tc>
          <w:tcPr>
            <w:tcW w:w="1134" w:type="dxa"/>
            <w:shd w:val="clear" w:color="auto" w:fill="FFFFFF"/>
          </w:tcPr>
          <w:p w:rsidR="000048E9" w:rsidRPr="00445B4D" w:rsidRDefault="0014172B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45842,8</w:t>
            </w:r>
          </w:p>
        </w:tc>
        <w:tc>
          <w:tcPr>
            <w:tcW w:w="1006" w:type="dxa"/>
            <w:gridSpan w:val="2"/>
            <w:vMerge w:val="restart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8932,1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ind w:right="-97"/>
              <w:jc w:val="center"/>
              <w:rPr>
                <w:b/>
              </w:rPr>
            </w:pPr>
            <w:r w:rsidRPr="00445B4D">
              <w:rPr>
                <w:b/>
              </w:rPr>
              <w:t>18564,6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6241,9</w:t>
            </w:r>
          </w:p>
        </w:tc>
        <w:tc>
          <w:tcPr>
            <w:tcW w:w="992" w:type="dxa"/>
            <w:gridSpan w:val="2"/>
            <w:vMerge w:val="restart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2814,1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0048E9" w:rsidRPr="00445B4D" w:rsidRDefault="0014172B" w:rsidP="009E4ABF">
            <w:pPr>
              <w:jc w:val="center"/>
              <w:rPr>
                <w:b/>
              </w:rPr>
            </w:pPr>
            <w:r>
              <w:rPr>
                <w:b/>
              </w:rPr>
              <w:t>3382,5</w:t>
            </w:r>
          </w:p>
        </w:tc>
        <w:tc>
          <w:tcPr>
            <w:tcW w:w="986" w:type="dxa"/>
            <w:vMerge w:val="restart"/>
            <w:shd w:val="clear" w:color="auto" w:fill="FFFFFF" w:themeFill="background1"/>
          </w:tcPr>
          <w:p w:rsidR="000048E9" w:rsidRPr="00445B4D" w:rsidRDefault="000048E9" w:rsidP="009E4ABF">
            <w:pPr>
              <w:jc w:val="center"/>
            </w:pPr>
            <w:r>
              <w:rPr>
                <w:b/>
              </w:rPr>
              <w:t>4423,8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048E9" w:rsidRPr="003317E8" w:rsidRDefault="000048E9" w:rsidP="009E4ABF">
            <w:pPr>
              <w:jc w:val="center"/>
              <w:rPr>
                <w:b/>
              </w:rPr>
            </w:pPr>
            <w:r w:rsidRPr="003317E8">
              <w:rPr>
                <w:b/>
              </w:rPr>
              <w:t>1483,8</w:t>
            </w: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  <w:tr w:rsidR="000048E9" w:rsidRPr="00445B4D" w:rsidTr="003317E8">
        <w:trPr>
          <w:trHeight w:val="437"/>
        </w:trPr>
        <w:tc>
          <w:tcPr>
            <w:tcW w:w="3369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  <w:rPr>
                <w:b/>
              </w:rPr>
            </w:pPr>
          </w:p>
        </w:tc>
        <w:tc>
          <w:tcPr>
            <w:tcW w:w="86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7935,0</w:t>
            </w:r>
          </w:p>
          <w:p w:rsidR="000048E9" w:rsidRPr="00445B4D" w:rsidRDefault="000048E9" w:rsidP="00445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B4D">
              <w:rPr>
                <w:b/>
              </w:rPr>
              <w:t>&lt;**&gt;</w:t>
            </w:r>
          </w:p>
        </w:tc>
        <w:tc>
          <w:tcPr>
            <w:tcW w:w="1006" w:type="dxa"/>
            <w:gridSpan w:val="2"/>
            <w:vMerge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4544,2</w:t>
            </w:r>
          </w:p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&lt;**&gt;</w:t>
            </w:r>
          </w:p>
        </w:tc>
        <w:tc>
          <w:tcPr>
            <w:tcW w:w="992" w:type="dxa"/>
            <w:gridSpan w:val="2"/>
          </w:tcPr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3390,8</w:t>
            </w:r>
          </w:p>
          <w:p w:rsidR="000048E9" w:rsidRPr="00445B4D" w:rsidRDefault="000048E9" w:rsidP="00445B4D">
            <w:pPr>
              <w:jc w:val="center"/>
              <w:rPr>
                <w:b/>
              </w:rPr>
            </w:pPr>
            <w:r w:rsidRPr="00445B4D">
              <w:rPr>
                <w:b/>
              </w:rPr>
              <w:t>&lt;**&gt;</w:t>
            </w:r>
          </w:p>
        </w:tc>
        <w:tc>
          <w:tcPr>
            <w:tcW w:w="992" w:type="dxa"/>
            <w:gridSpan w:val="2"/>
            <w:vMerge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86" w:type="dxa"/>
            <w:vMerge/>
            <w:shd w:val="clear" w:color="auto" w:fill="FFFFFF" w:themeFill="background1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421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  <w:tc>
          <w:tcPr>
            <w:tcW w:w="1286" w:type="dxa"/>
            <w:vMerge/>
            <w:shd w:val="clear" w:color="auto" w:fill="FFFFFF"/>
          </w:tcPr>
          <w:p w:rsidR="000048E9" w:rsidRPr="00445B4D" w:rsidRDefault="000048E9" w:rsidP="00445B4D">
            <w:pPr>
              <w:jc w:val="both"/>
            </w:pPr>
          </w:p>
        </w:tc>
      </w:tr>
    </w:tbl>
    <w:p w:rsidR="00B25483" w:rsidRPr="00A75AB4" w:rsidRDefault="00B25483" w:rsidP="0004028C">
      <w:pPr>
        <w:ind w:right="-172" w:firstLine="708"/>
        <w:jc w:val="both"/>
        <w:rPr>
          <w:sz w:val="28"/>
          <w:szCs w:val="28"/>
        </w:rPr>
      </w:pPr>
      <w:r w:rsidRPr="00A75AB4">
        <w:rPr>
          <w:sz w:val="28"/>
          <w:szCs w:val="28"/>
        </w:rPr>
        <w:t>_____________________________________________________________________</w:t>
      </w:r>
      <w:r w:rsidR="0004028C" w:rsidRPr="00A75AB4">
        <w:rPr>
          <w:sz w:val="28"/>
          <w:szCs w:val="28"/>
        </w:rPr>
        <w:t>_______________________________</w:t>
      </w:r>
    </w:p>
    <w:p w:rsidR="0004028C" w:rsidRPr="00A75AB4" w:rsidRDefault="0004028C" w:rsidP="0004028C">
      <w:pPr>
        <w:ind w:right="-172" w:hanging="142"/>
        <w:jc w:val="both"/>
        <w:rPr>
          <w:sz w:val="28"/>
          <w:szCs w:val="28"/>
        </w:rPr>
      </w:pPr>
    </w:p>
    <w:p w:rsidR="008E4697" w:rsidRPr="00A75AB4" w:rsidRDefault="008E4697" w:rsidP="0004028C">
      <w:pPr>
        <w:ind w:left="-142" w:right="-172" w:firstLine="850"/>
        <w:jc w:val="both"/>
        <w:rPr>
          <w:sz w:val="28"/>
          <w:szCs w:val="28"/>
        </w:rPr>
      </w:pPr>
      <w:proofErr w:type="gramStart"/>
      <w:r w:rsidRPr="00A75AB4">
        <w:rPr>
          <w:sz w:val="28"/>
          <w:szCs w:val="28"/>
        </w:rPr>
        <w:t>&lt;*&gt;</w:t>
      </w:r>
      <w:r w:rsidR="00750F8C" w:rsidRPr="00A75AB4">
        <w:rPr>
          <w:sz w:val="28"/>
          <w:szCs w:val="28"/>
        </w:rPr>
        <w:t xml:space="preserve"> </w:t>
      </w:r>
      <w:r w:rsidR="00750F8C" w:rsidRPr="00A75AB4">
        <w:rPr>
          <w:sz w:val="28"/>
        </w:rPr>
        <w:t>–</w:t>
      </w:r>
      <w:r w:rsidR="00750F8C" w:rsidRPr="00A75AB4">
        <w:rPr>
          <w:sz w:val="28"/>
          <w:szCs w:val="28"/>
        </w:rPr>
        <w:t xml:space="preserve"> </w:t>
      </w:r>
      <w:r w:rsidR="002D584A" w:rsidRPr="00A75AB4">
        <w:rPr>
          <w:sz w:val="28"/>
          <w:szCs w:val="28"/>
        </w:rPr>
        <w:t>Неиспользованные остатки субсидий, субвенций и иных межбюджетных трансфертов, поступившие из кра</w:t>
      </w:r>
      <w:r w:rsidR="00D15377" w:rsidRPr="00A75AB4">
        <w:rPr>
          <w:sz w:val="28"/>
          <w:szCs w:val="28"/>
        </w:rPr>
        <w:t>е</w:t>
      </w:r>
      <w:r w:rsidR="00D15377" w:rsidRPr="00A75AB4">
        <w:rPr>
          <w:sz w:val="28"/>
          <w:szCs w:val="28"/>
        </w:rPr>
        <w:t>вого или федерального бюджетов</w:t>
      </w:r>
      <w:r w:rsidR="002D584A" w:rsidRPr="00A75AB4">
        <w:rPr>
          <w:sz w:val="28"/>
          <w:szCs w:val="28"/>
        </w:rPr>
        <w:t xml:space="preserve"> для направления на те же цели, потребность в которых подтверждена</w:t>
      </w:r>
      <w:r w:rsidRPr="00A75AB4">
        <w:rPr>
          <w:sz w:val="28"/>
          <w:szCs w:val="28"/>
        </w:rPr>
        <w:t>.</w:t>
      </w:r>
      <w:proofErr w:type="gramEnd"/>
    </w:p>
    <w:p w:rsidR="000539E0" w:rsidRPr="00A75AB4" w:rsidRDefault="00750F8C" w:rsidP="0004028C">
      <w:pPr>
        <w:ind w:left="-142" w:right="-172" w:firstLine="850"/>
        <w:jc w:val="both"/>
        <w:rPr>
          <w:sz w:val="28"/>
          <w:szCs w:val="28"/>
        </w:rPr>
      </w:pPr>
      <w:r w:rsidRPr="00A75AB4">
        <w:rPr>
          <w:sz w:val="28"/>
          <w:szCs w:val="28"/>
        </w:rPr>
        <w:t xml:space="preserve">&lt;**&gt; </w:t>
      </w:r>
      <w:r w:rsidRPr="00A75AB4">
        <w:rPr>
          <w:sz w:val="28"/>
        </w:rPr>
        <w:t>–</w:t>
      </w:r>
      <w:r w:rsidRPr="00A75AB4">
        <w:rPr>
          <w:sz w:val="28"/>
          <w:szCs w:val="28"/>
        </w:rPr>
        <w:t xml:space="preserve"> </w:t>
      </w:r>
      <w:r w:rsidR="002D584A" w:rsidRPr="00A75AB4">
        <w:rPr>
          <w:sz w:val="28"/>
          <w:szCs w:val="28"/>
        </w:rPr>
        <w:t>Денежные обязательства, не исполненные в связи с отсутствием возможности их финансового обеспечения в предшествующем финансовом году</w:t>
      </w:r>
      <w:r w:rsidR="00CF7BEB" w:rsidRPr="00A75AB4">
        <w:rPr>
          <w:sz w:val="28"/>
          <w:szCs w:val="28"/>
        </w:rPr>
        <w:t>.</w:t>
      </w:r>
    </w:p>
    <w:p w:rsidR="00D122D6" w:rsidRPr="00A75AB4" w:rsidRDefault="000539E0" w:rsidP="00CF7BEB">
      <w:pPr>
        <w:ind w:left="-142" w:right="-172" w:firstLine="850"/>
        <w:jc w:val="both"/>
        <w:rPr>
          <w:sz w:val="28"/>
          <w:szCs w:val="28"/>
        </w:rPr>
      </w:pPr>
      <w:r w:rsidRPr="00A75AB4">
        <w:rPr>
          <w:sz w:val="28"/>
          <w:szCs w:val="28"/>
        </w:rPr>
        <w:lastRenderedPageBreak/>
        <w:t xml:space="preserve">&lt;***&gt; </w:t>
      </w:r>
      <w:r w:rsidR="00750F8C" w:rsidRPr="00A75AB4">
        <w:rPr>
          <w:sz w:val="28"/>
        </w:rPr>
        <w:t>–</w:t>
      </w:r>
      <w:r w:rsidR="00750F8C" w:rsidRPr="00A75AB4">
        <w:rPr>
          <w:sz w:val="28"/>
          <w:szCs w:val="28"/>
        </w:rPr>
        <w:t xml:space="preserve"> </w:t>
      </w:r>
      <w:r w:rsidR="00CF7BEB" w:rsidRPr="00A75AB4">
        <w:rPr>
          <w:sz w:val="28"/>
          <w:szCs w:val="28"/>
        </w:rPr>
        <w:t xml:space="preserve">Субсидии из краевого бюджета </w:t>
      </w:r>
      <w:r w:rsidR="00BE0A08" w:rsidRPr="00A75AB4">
        <w:rPr>
          <w:sz w:val="28"/>
          <w:szCs w:val="28"/>
        </w:rPr>
        <w:t xml:space="preserve">для </w:t>
      </w:r>
      <w:r w:rsidR="00CF7BEB" w:rsidRPr="00A75AB4">
        <w:rPr>
          <w:sz w:val="28"/>
          <w:szCs w:val="28"/>
        </w:rPr>
        <w:t>завершени</w:t>
      </w:r>
      <w:r w:rsidR="00BE0A08" w:rsidRPr="00A75AB4">
        <w:rPr>
          <w:sz w:val="28"/>
          <w:szCs w:val="28"/>
        </w:rPr>
        <w:t xml:space="preserve">я </w:t>
      </w:r>
      <w:r w:rsidR="00CF7BEB" w:rsidRPr="00A75AB4">
        <w:rPr>
          <w:sz w:val="28"/>
          <w:szCs w:val="28"/>
        </w:rPr>
        <w:t xml:space="preserve">исполнения расходных обязательств, финансируемых в 2015 году за счёт субсидий из краевого бюджета местным бюджетам, в </w:t>
      </w:r>
      <w:r w:rsidR="00D122D6" w:rsidRPr="00A75AB4">
        <w:rPr>
          <w:sz w:val="28"/>
          <w:szCs w:val="28"/>
        </w:rPr>
        <w:t xml:space="preserve"> </w:t>
      </w:r>
      <w:r w:rsidR="00CF7BEB" w:rsidRPr="00A75AB4">
        <w:rPr>
          <w:sz w:val="28"/>
          <w:szCs w:val="28"/>
        </w:rPr>
        <w:t>том</w:t>
      </w:r>
      <w:r w:rsidR="00D122D6" w:rsidRPr="00A75AB4">
        <w:rPr>
          <w:sz w:val="28"/>
          <w:szCs w:val="28"/>
        </w:rPr>
        <w:t xml:space="preserve"> </w:t>
      </w:r>
      <w:r w:rsidR="00CF7BEB" w:rsidRPr="00A75AB4">
        <w:rPr>
          <w:sz w:val="28"/>
          <w:szCs w:val="28"/>
        </w:rPr>
        <w:t xml:space="preserve"> числе </w:t>
      </w:r>
      <w:r w:rsidR="00D122D6" w:rsidRPr="00A75AB4">
        <w:rPr>
          <w:sz w:val="28"/>
          <w:szCs w:val="28"/>
        </w:rPr>
        <w:t xml:space="preserve"> </w:t>
      </w:r>
      <w:r w:rsidR="00CF7BEB" w:rsidRPr="00A75AB4">
        <w:rPr>
          <w:sz w:val="28"/>
          <w:szCs w:val="28"/>
        </w:rPr>
        <w:t xml:space="preserve">источником </w:t>
      </w:r>
      <w:r w:rsidR="00D122D6" w:rsidRPr="00A75AB4">
        <w:rPr>
          <w:sz w:val="28"/>
          <w:szCs w:val="28"/>
        </w:rPr>
        <w:t xml:space="preserve"> </w:t>
      </w:r>
      <w:r w:rsidR="00CF7BEB" w:rsidRPr="00A75AB4">
        <w:rPr>
          <w:sz w:val="28"/>
          <w:szCs w:val="28"/>
        </w:rPr>
        <w:t xml:space="preserve">финансового </w:t>
      </w:r>
      <w:r w:rsidR="00D122D6" w:rsidRPr="00A75AB4">
        <w:rPr>
          <w:sz w:val="28"/>
          <w:szCs w:val="28"/>
        </w:rPr>
        <w:t xml:space="preserve"> </w:t>
      </w:r>
      <w:r w:rsidR="00CF7BEB" w:rsidRPr="00A75AB4">
        <w:rPr>
          <w:sz w:val="28"/>
          <w:szCs w:val="28"/>
        </w:rPr>
        <w:t xml:space="preserve">обеспечения </w:t>
      </w:r>
    </w:p>
    <w:p w:rsidR="00486869" w:rsidRPr="00A75AB4" w:rsidRDefault="00CF7BEB" w:rsidP="00D122D6">
      <w:pPr>
        <w:ind w:left="-142" w:right="-172"/>
        <w:jc w:val="both"/>
        <w:rPr>
          <w:sz w:val="28"/>
          <w:szCs w:val="28"/>
        </w:rPr>
      </w:pPr>
      <w:proofErr w:type="gramStart"/>
      <w:r w:rsidRPr="00A75AB4">
        <w:rPr>
          <w:sz w:val="28"/>
          <w:szCs w:val="28"/>
        </w:rPr>
        <w:t>которых являлись субсидии из федерального бюджета на соответствующие цели в рамках государственной программы Краснодарского края «Доступная среда», утвержд</w:t>
      </w:r>
      <w:r w:rsidR="00E368F9" w:rsidRPr="00A75AB4">
        <w:rPr>
          <w:sz w:val="28"/>
          <w:szCs w:val="28"/>
        </w:rPr>
        <w:t>ё</w:t>
      </w:r>
      <w:r w:rsidRPr="00A75AB4">
        <w:rPr>
          <w:sz w:val="28"/>
          <w:szCs w:val="28"/>
        </w:rPr>
        <w:t>нной постановлением главы администрации (губернатора) Краснода</w:t>
      </w:r>
      <w:r w:rsidRPr="00A75AB4">
        <w:rPr>
          <w:sz w:val="28"/>
          <w:szCs w:val="28"/>
        </w:rPr>
        <w:t>р</w:t>
      </w:r>
      <w:r w:rsidRPr="00A75AB4">
        <w:rPr>
          <w:sz w:val="28"/>
          <w:szCs w:val="28"/>
        </w:rPr>
        <w:t>ского края от 14.10.2013 № 1176.</w:t>
      </w:r>
      <w:r w:rsidR="008E4697" w:rsidRPr="00A75AB4">
        <w:rPr>
          <w:sz w:val="28"/>
          <w:szCs w:val="28"/>
        </w:rPr>
        <w:t>».</w:t>
      </w:r>
      <w:proofErr w:type="gramEnd"/>
    </w:p>
    <w:p w:rsidR="008E4697" w:rsidRPr="00A75AB4" w:rsidRDefault="008E4697" w:rsidP="008E4697">
      <w:pPr>
        <w:ind w:right="-172"/>
        <w:rPr>
          <w:sz w:val="28"/>
          <w:szCs w:val="28"/>
        </w:rPr>
      </w:pPr>
    </w:p>
    <w:p w:rsidR="00486869" w:rsidRPr="00A75AB4" w:rsidRDefault="00486869" w:rsidP="00AA4FE9">
      <w:pPr>
        <w:rPr>
          <w:sz w:val="28"/>
          <w:szCs w:val="28"/>
        </w:rPr>
      </w:pPr>
    </w:p>
    <w:p w:rsidR="000506F2" w:rsidRPr="00A75AB4" w:rsidRDefault="000506F2" w:rsidP="00AA4FE9">
      <w:pPr>
        <w:rPr>
          <w:sz w:val="28"/>
          <w:szCs w:val="28"/>
        </w:rPr>
      </w:pPr>
    </w:p>
    <w:p w:rsidR="0070742C" w:rsidRPr="0070742C" w:rsidRDefault="00B86F6D" w:rsidP="0070742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0742C" w:rsidRPr="0070742C">
        <w:rPr>
          <w:sz w:val="28"/>
          <w:szCs w:val="28"/>
        </w:rPr>
        <w:t xml:space="preserve">ачальник управления по социальным </w:t>
      </w:r>
    </w:p>
    <w:p w:rsidR="0070742C" w:rsidRPr="0070742C" w:rsidRDefault="0070742C" w:rsidP="0070742C">
      <w:pPr>
        <w:rPr>
          <w:sz w:val="28"/>
          <w:szCs w:val="28"/>
        </w:rPr>
      </w:pPr>
      <w:r w:rsidRPr="0070742C">
        <w:rPr>
          <w:sz w:val="28"/>
          <w:szCs w:val="28"/>
        </w:rPr>
        <w:t xml:space="preserve">вопросам администрации </w:t>
      </w:r>
      <w:proofErr w:type="gramStart"/>
      <w:r w:rsidRPr="0070742C">
        <w:rPr>
          <w:sz w:val="28"/>
          <w:szCs w:val="28"/>
        </w:rPr>
        <w:t>муниципального</w:t>
      </w:r>
      <w:proofErr w:type="gramEnd"/>
    </w:p>
    <w:p w:rsidR="0070742C" w:rsidRPr="0070742C" w:rsidRDefault="0070742C" w:rsidP="0070742C">
      <w:pPr>
        <w:ind w:right="-172"/>
      </w:pPr>
      <w:r w:rsidRPr="0070742C">
        <w:rPr>
          <w:sz w:val="28"/>
          <w:szCs w:val="28"/>
        </w:rPr>
        <w:t xml:space="preserve">образования город Краснодар </w:t>
      </w:r>
      <w:r w:rsidRPr="0070742C">
        <w:rPr>
          <w:sz w:val="28"/>
          <w:szCs w:val="28"/>
        </w:rPr>
        <w:tab/>
      </w:r>
      <w:r w:rsidRPr="0070742C">
        <w:rPr>
          <w:sz w:val="28"/>
          <w:szCs w:val="28"/>
        </w:rPr>
        <w:tab/>
      </w:r>
      <w:r w:rsidRPr="0070742C">
        <w:rPr>
          <w:sz w:val="28"/>
          <w:szCs w:val="28"/>
        </w:rPr>
        <w:tab/>
      </w:r>
      <w:r w:rsidRPr="0070742C">
        <w:rPr>
          <w:sz w:val="28"/>
          <w:szCs w:val="28"/>
        </w:rPr>
        <w:tab/>
      </w:r>
      <w:r w:rsidRPr="0070742C">
        <w:rPr>
          <w:sz w:val="28"/>
          <w:szCs w:val="28"/>
        </w:rPr>
        <w:tab/>
      </w:r>
      <w:r w:rsidRPr="0070742C">
        <w:rPr>
          <w:sz w:val="28"/>
          <w:szCs w:val="28"/>
        </w:rPr>
        <w:tab/>
      </w:r>
      <w:r w:rsidRPr="0070742C">
        <w:rPr>
          <w:sz w:val="28"/>
          <w:szCs w:val="28"/>
        </w:rPr>
        <w:tab/>
      </w:r>
      <w:r w:rsidRPr="0070742C">
        <w:rPr>
          <w:sz w:val="28"/>
          <w:szCs w:val="28"/>
        </w:rPr>
        <w:tab/>
      </w:r>
      <w:r w:rsidRPr="0070742C">
        <w:rPr>
          <w:sz w:val="28"/>
          <w:szCs w:val="28"/>
        </w:rPr>
        <w:tab/>
      </w:r>
      <w:r w:rsidRPr="0070742C">
        <w:rPr>
          <w:sz w:val="28"/>
          <w:szCs w:val="28"/>
        </w:rPr>
        <w:tab/>
      </w:r>
      <w:r w:rsidRPr="0070742C">
        <w:rPr>
          <w:sz w:val="28"/>
          <w:szCs w:val="28"/>
        </w:rPr>
        <w:tab/>
      </w:r>
      <w:r w:rsidRPr="0070742C">
        <w:rPr>
          <w:sz w:val="28"/>
          <w:szCs w:val="28"/>
        </w:rPr>
        <w:tab/>
      </w:r>
      <w:r w:rsidRPr="0070742C">
        <w:rPr>
          <w:sz w:val="28"/>
          <w:szCs w:val="28"/>
        </w:rPr>
        <w:tab/>
      </w:r>
      <w:r w:rsidR="00B86F6D">
        <w:rPr>
          <w:sz w:val="28"/>
          <w:szCs w:val="28"/>
        </w:rPr>
        <w:t xml:space="preserve"> </w:t>
      </w:r>
      <w:bookmarkStart w:id="0" w:name="_GoBack"/>
      <w:bookmarkEnd w:id="0"/>
      <w:r w:rsidRPr="0070742C">
        <w:rPr>
          <w:sz w:val="28"/>
          <w:szCs w:val="28"/>
        </w:rPr>
        <w:t xml:space="preserve"> </w:t>
      </w:r>
      <w:r w:rsidR="00B86F6D">
        <w:rPr>
          <w:sz w:val="28"/>
          <w:szCs w:val="28"/>
        </w:rPr>
        <w:t>А.Д.Черепахин</w:t>
      </w:r>
    </w:p>
    <w:p w:rsidR="00486869" w:rsidRPr="003759D1" w:rsidRDefault="00486869" w:rsidP="0070742C">
      <w:pPr>
        <w:ind w:hanging="142"/>
      </w:pPr>
    </w:p>
    <w:sectPr w:rsidR="00486869" w:rsidRPr="003759D1" w:rsidSect="00D91702">
      <w:headerReference w:type="even" r:id="rId8"/>
      <w:headerReference w:type="default" r:id="rId9"/>
      <w:pgSz w:w="16838" w:h="11906" w:orient="landscape" w:code="9"/>
      <w:pgMar w:top="1701" w:right="113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8E9" w:rsidRDefault="000048E9">
      <w:r>
        <w:separator/>
      </w:r>
    </w:p>
  </w:endnote>
  <w:endnote w:type="continuationSeparator" w:id="0">
    <w:p w:rsidR="000048E9" w:rsidRDefault="0000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8E9" w:rsidRDefault="000048E9">
      <w:r>
        <w:separator/>
      </w:r>
    </w:p>
  </w:footnote>
  <w:footnote w:type="continuationSeparator" w:id="0">
    <w:p w:rsidR="000048E9" w:rsidRDefault="00004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8E9" w:rsidRDefault="000048E9" w:rsidP="00D2120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048E9" w:rsidRDefault="000048E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8E9" w:rsidRPr="00385894" w:rsidRDefault="000048E9" w:rsidP="00D21201">
    <w:pPr>
      <w:pStyle w:val="a4"/>
      <w:framePr w:wrap="around" w:vAnchor="text" w:hAnchor="margin" w:xAlign="center" w:y="1"/>
      <w:rPr>
        <w:rStyle w:val="a3"/>
        <w:sz w:val="28"/>
        <w:szCs w:val="28"/>
      </w:rPr>
    </w:pPr>
    <w:r w:rsidRPr="00385894">
      <w:rPr>
        <w:rStyle w:val="a3"/>
        <w:sz w:val="28"/>
        <w:szCs w:val="28"/>
      </w:rPr>
      <w:fldChar w:fldCharType="begin"/>
    </w:r>
    <w:r w:rsidRPr="00385894">
      <w:rPr>
        <w:rStyle w:val="a3"/>
        <w:sz w:val="28"/>
        <w:szCs w:val="28"/>
      </w:rPr>
      <w:instrText xml:space="preserve">PAGE  </w:instrText>
    </w:r>
    <w:r w:rsidRPr="00385894">
      <w:rPr>
        <w:rStyle w:val="a3"/>
        <w:sz w:val="28"/>
        <w:szCs w:val="28"/>
      </w:rPr>
      <w:fldChar w:fldCharType="separate"/>
    </w:r>
    <w:r w:rsidR="00B86F6D">
      <w:rPr>
        <w:rStyle w:val="a3"/>
        <w:noProof/>
        <w:sz w:val="28"/>
        <w:szCs w:val="28"/>
      </w:rPr>
      <w:t>30</w:t>
    </w:r>
    <w:r w:rsidRPr="00385894">
      <w:rPr>
        <w:rStyle w:val="a3"/>
        <w:sz w:val="28"/>
        <w:szCs w:val="28"/>
      </w:rPr>
      <w:fldChar w:fldCharType="end"/>
    </w:r>
  </w:p>
  <w:p w:rsidR="000048E9" w:rsidRDefault="000048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201"/>
    <w:rsid w:val="00002821"/>
    <w:rsid w:val="00002B05"/>
    <w:rsid w:val="000037A2"/>
    <w:rsid w:val="00003F9A"/>
    <w:rsid w:val="000048E9"/>
    <w:rsid w:val="000053CE"/>
    <w:rsid w:val="00005715"/>
    <w:rsid w:val="000069AC"/>
    <w:rsid w:val="000102E1"/>
    <w:rsid w:val="00010C09"/>
    <w:rsid w:val="00010D75"/>
    <w:rsid w:val="00014AEB"/>
    <w:rsid w:val="00014BE8"/>
    <w:rsid w:val="00014E59"/>
    <w:rsid w:val="00015377"/>
    <w:rsid w:val="00021C35"/>
    <w:rsid w:val="00021F03"/>
    <w:rsid w:val="00023AAB"/>
    <w:rsid w:val="00023C3C"/>
    <w:rsid w:val="00023EA8"/>
    <w:rsid w:val="00026E0A"/>
    <w:rsid w:val="00026FE4"/>
    <w:rsid w:val="00027A18"/>
    <w:rsid w:val="00027B33"/>
    <w:rsid w:val="0003099E"/>
    <w:rsid w:val="00031E27"/>
    <w:rsid w:val="00032941"/>
    <w:rsid w:val="0003305A"/>
    <w:rsid w:val="00033D46"/>
    <w:rsid w:val="00034601"/>
    <w:rsid w:val="00036A36"/>
    <w:rsid w:val="00037DFE"/>
    <w:rsid w:val="0004028C"/>
    <w:rsid w:val="000402B6"/>
    <w:rsid w:val="000403FA"/>
    <w:rsid w:val="0004142E"/>
    <w:rsid w:val="00041CC2"/>
    <w:rsid w:val="000437A4"/>
    <w:rsid w:val="00044376"/>
    <w:rsid w:val="00044846"/>
    <w:rsid w:val="00044EA0"/>
    <w:rsid w:val="00044FCD"/>
    <w:rsid w:val="0004641B"/>
    <w:rsid w:val="00046B81"/>
    <w:rsid w:val="00047218"/>
    <w:rsid w:val="00047E6D"/>
    <w:rsid w:val="000506F2"/>
    <w:rsid w:val="0005075D"/>
    <w:rsid w:val="000523C1"/>
    <w:rsid w:val="00052439"/>
    <w:rsid w:val="000527FE"/>
    <w:rsid w:val="000539E0"/>
    <w:rsid w:val="00054454"/>
    <w:rsid w:val="000563E1"/>
    <w:rsid w:val="00057F55"/>
    <w:rsid w:val="00061A87"/>
    <w:rsid w:val="000628FB"/>
    <w:rsid w:val="00062B14"/>
    <w:rsid w:val="00063FDD"/>
    <w:rsid w:val="00064D59"/>
    <w:rsid w:val="00065D4A"/>
    <w:rsid w:val="0006633A"/>
    <w:rsid w:val="00066E62"/>
    <w:rsid w:val="00070426"/>
    <w:rsid w:val="000707A3"/>
    <w:rsid w:val="000708B6"/>
    <w:rsid w:val="00070A17"/>
    <w:rsid w:val="00071D36"/>
    <w:rsid w:val="000722DA"/>
    <w:rsid w:val="0007293A"/>
    <w:rsid w:val="00074261"/>
    <w:rsid w:val="00080680"/>
    <w:rsid w:val="00082346"/>
    <w:rsid w:val="0008245A"/>
    <w:rsid w:val="000855EC"/>
    <w:rsid w:val="00085CCF"/>
    <w:rsid w:val="00086A79"/>
    <w:rsid w:val="00087015"/>
    <w:rsid w:val="000871C8"/>
    <w:rsid w:val="00092295"/>
    <w:rsid w:val="00094E32"/>
    <w:rsid w:val="00096003"/>
    <w:rsid w:val="00096BE5"/>
    <w:rsid w:val="000A061D"/>
    <w:rsid w:val="000A19E5"/>
    <w:rsid w:val="000A1AC6"/>
    <w:rsid w:val="000A1B96"/>
    <w:rsid w:val="000A24A3"/>
    <w:rsid w:val="000A2AFF"/>
    <w:rsid w:val="000A409E"/>
    <w:rsid w:val="000A4335"/>
    <w:rsid w:val="000A444C"/>
    <w:rsid w:val="000A4DC5"/>
    <w:rsid w:val="000A4DE8"/>
    <w:rsid w:val="000A550F"/>
    <w:rsid w:val="000A6149"/>
    <w:rsid w:val="000A71D8"/>
    <w:rsid w:val="000B00A1"/>
    <w:rsid w:val="000B1796"/>
    <w:rsid w:val="000B235F"/>
    <w:rsid w:val="000B28C3"/>
    <w:rsid w:val="000B2BC1"/>
    <w:rsid w:val="000B3D4C"/>
    <w:rsid w:val="000B45C3"/>
    <w:rsid w:val="000B46D2"/>
    <w:rsid w:val="000B4CBC"/>
    <w:rsid w:val="000B4F86"/>
    <w:rsid w:val="000B5F9C"/>
    <w:rsid w:val="000B7640"/>
    <w:rsid w:val="000B7FB6"/>
    <w:rsid w:val="000C00D7"/>
    <w:rsid w:val="000C1B84"/>
    <w:rsid w:val="000C2A73"/>
    <w:rsid w:val="000C2D5E"/>
    <w:rsid w:val="000C3FF5"/>
    <w:rsid w:val="000C41BA"/>
    <w:rsid w:val="000C6817"/>
    <w:rsid w:val="000D15F5"/>
    <w:rsid w:val="000D191A"/>
    <w:rsid w:val="000D2E48"/>
    <w:rsid w:val="000D3887"/>
    <w:rsid w:val="000D3C7C"/>
    <w:rsid w:val="000D52A7"/>
    <w:rsid w:val="000D5305"/>
    <w:rsid w:val="000D7726"/>
    <w:rsid w:val="000E067B"/>
    <w:rsid w:val="000E0C60"/>
    <w:rsid w:val="000E338F"/>
    <w:rsid w:val="000E6004"/>
    <w:rsid w:val="000E6A5B"/>
    <w:rsid w:val="000F0201"/>
    <w:rsid w:val="000F3009"/>
    <w:rsid w:val="000F31F8"/>
    <w:rsid w:val="000F3662"/>
    <w:rsid w:val="000F3686"/>
    <w:rsid w:val="000F37FC"/>
    <w:rsid w:val="000F38E7"/>
    <w:rsid w:val="000F4CA5"/>
    <w:rsid w:val="000F5BAB"/>
    <w:rsid w:val="000F6B5B"/>
    <w:rsid w:val="000F6CE7"/>
    <w:rsid w:val="000F717E"/>
    <w:rsid w:val="0010053B"/>
    <w:rsid w:val="00100C78"/>
    <w:rsid w:val="001014FD"/>
    <w:rsid w:val="001015DF"/>
    <w:rsid w:val="00101633"/>
    <w:rsid w:val="00103223"/>
    <w:rsid w:val="00103B12"/>
    <w:rsid w:val="00107B7F"/>
    <w:rsid w:val="00110B00"/>
    <w:rsid w:val="0011122E"/>
    <w:rsid w:val="001117DF"/>
    <w:rsid w:val="0011300D"/>
    <w:rsid w:val="001136CF"/>
    <w:rsid w:val="001141DF"/>
    <w:rsid w:val="001146B5"/>
    <w:rsid w:val="00115C26"/>
    <w:rsid w:val="00115F9F"/>
    <w:rsid w:val="00121A70"/>
    <w:rsid w:val="00123C83"/>
    <w:rsid w:val="00123ED0"/>
    <w:rsid w:val="001251D3"/>
    <w:rsid w:val="001269C2"/>
    <w:rsid w:val="00130788"/>
    <w:rsid w:val="00130E4F"/>
    <w:rsid w:val="00131793"/>
    <w:rsid w:val="00132D6B"/>
    <w:rsid w:val="00134404"/>
    <w:rsid w:val="00135188"/>
    <w:rsid w:val="001356B5"/>
    <w:rsid w:val="00135EED"/>
    <w:rsid w:val="0013663F"/>
    <w:rsid w:val="00137017"/>
    <w:rsid w:val="00140782"/>
    <w:rsid w:val="0014172B"/>
    <w:rsid w:val="0014188D"/>
    <w:rsid w:val="001419B6"/>
    <w:rsid w:val="00143355"/>
    <w:rsid w:val="00143CDE"/>
    <w:rsid w:val="00146E47"/>
    <w:rsid w:val="001503FE"/>
    <w:rsid w:val="0015046B"/>
    <w:rsid w:val="0015122D"/>
    <w:rsid w:val="00153D71"/>
    <w:rsid w:val="00153FCC"/>
    <w:rsid w:val="00154E05"/>
    <w:rsid w:val="001553BF"/>
    <w:rsid w:val="00156BB1"/>
    <w:rsid w:val="00157123"/>
    <w:rsid w:val="00157770"/>
    <w:rsid w:val="001600FB"/>
    <w:rsid w:val="0016062D"/>
    <w:rsid w:val="001608C4"/>
    <w:rsid w:val="00161B16"/>
    <w:rsid w:val="00162335"/>
    <w:rsid w:val="0016317B"/>
    <w:rsid w:val="00166648"/>
    <w:rsid w:val="0016796A"/>
    <w:rsid w:val="001704E0"/>
    <w:rsid w:val="00170997"/>
    <w:rsid w:val="00171230"/>
    <w:rsid w:val="0017188E"/>
    <w:rsid w:val="001718CC"/>
    <w:rsid w:val="001724AA"/>
    <w:rsid w:val="00173BE3"/>
    <w:rsid w:val="00173F59"/>
    <w:rsid w:val="00175D80"/>
    <w:rsid w:val="00176B1A"/>
    <w:rsid w:val="00182B54"/>
    <w:rsid w:val="00184F41"/>
    <w:rsid w:val="00184FA8"/>
    <w:rsid w:val="00185AEF"/>
    <w:rsid w:val="0018718C"/>
    <w:rsid w:val="0018780B"/>
    <w:rsid w:val="00187CB8"/>
    <w:rsid w:val="00190221"/>
    <w:rsid w:val="0019218E"/>
    <w:rsid w:val="00192294"/>
    <w:rsid w:val="001924A4"/>
    <w:rsid w:val="001924FA"/>
    <w:rsid w:val="001947ED"/>
    <w:rsid w:val="00194B2B"/>
    <w:rsid w:val="00194C1D"/>
    <w:rsid w:val="00196E94"/>
    <w:rsid w:val="0019759B"/>
    <w:rsid w:val="00197D08"/>
    <w:rsid w:val="001A0BCA"/>
    <w:rsid w:val="001A0DD4"/>
    <w:rsid w:val="001A0E91"/>
    <w:rsid w:val="001A10D3"/>
    <w:rsid w:val="001A13B4"/>
    <w:rsid w:val="001A2ABB"/>
    <w:rsid w:val="001A2B5C"/>
    <w:rsid w:val="001A3D53"/>
    <w:rsid w:val="001A4814"/>
    <w:rsid w:val="001A5859"/>
    <w:rsid w:val="001A6E04"/>
    <w:rsid w:val="001A755C"/>
    <w:rsid w:val="001A7CAB"/>
    <w:rsid w:val="001B1837"/>
    <w:rsid w:val="001B22B6"/>
    <w:rsid w:val="001C090E"/>
    <w:rsid w:val="001C1971"/>
    <w:rsid w:val="001C2707"/>
    <w:rsid w:val="001C5347"/>
    <w:rsid w:val="001C5F02"/>
    <w:rsid w:val="001C6063"/>
    <w:rsid w:val="001D05B2"/>
    <w:rsid w:val="001D1037"/>
    <w:rsid w:val="001D1482"/>
    <w:rsid w:val="001D4209"/>
    <w:rsid w:val="001D4BE3"/>
    <w:rsid w:val="001D4CD6"/>
    <w:rsid w:val="001D786D"/>
    <w:rsid w:val="001D7E8E"/>
    <w:rsid w:val="001E0055"/>
    <w:rsid w:val="001E0FA0"/>
    <w:rsid w:val="001E1958"/>
    <w:rsid w:val="001E1C0C"/>
    <w:rsid w:val="001E1E83"/>
    <w:rsid w:val="001E3952"/>
    <w:rsid w:val="001E3E8D"/>
    <w:rsid w:val="001E5034"/>
    <w:rsid w:val="001E656E"/>
    <w:rsid w:val="001F17D0"/>
    <w:rsid w:val="001F47DF"/>
    <w:rsid w:val="001F497B"/>
    <w:rsid w:val="001F74BF"/>
    <w:rsid w:val="002019F8"/>
    <w:rsid w:val="002023E1"/>
    <w:rsid w:val="002028C9"/>
    <w:rsid w:val="00202923"/>
    <w:rsid w:val="00203260"/>
    <w:rsid w:val="00204422"/>
    <w:rsid w:val="0020648D"/>
    <w:rsid w:val="00207702"/>
    <w:rsid w:val="00207B08"/>
    <w:rsid w:val="0021230A"/>
    <w:rsid w:val="00212A70"/>
    <w:rsid w:val="00214481"/>
    <w:rsid w:val="002148A8"/>
    <w:rsid w:val="002148B8"/>
    <w:rsid w:val="00214E36"/>
    <w:rsid w:val="00215078"/>
    <w:rsid w:val="002154F6"/>
    <w:rsid w:val="00216A04"/>
    <w:rsid w:val="002177DB"/>
    <w:rsid w:val="00217F12"/>
    <w:rsid w:val="00222071"/>
    <w:rsid w:val="00222BC1"/>
    <w:rsid w:val="002235C2"/>
    <w:rsid w:val="00223AB0"/>
    <w:rsid w:val="00223FB9"/>
    <w:rsid w:val="002241A6"/>
    <w:rsid w:val="00224962"/>
    <w:rsid w:val="00231ABD"/>
    <w:rsid w:val="00234099"/>
    <w:rsid w:val="00234466"/>
    <w:rsid w:val="002374D4"/>
    <w:rsid w:val="002415C3"/>
    <w:rsid w:val="00241A45"/>
    <w:rsid w:val="002421C4"/>
    <w:rsid w:val="00243DAE"/>
    <w:rsid w:val="00243EAB"/>
    <w:rsid w:val="00243F8F"/>
    <w:rsid w:val="00244064"/>
    <w:rsid w:val="00246CD2"/>
    <w:rsid w:val="00247474"/>
    <w:rsid w:val="00247C99"/>
    <w:rsid w:val="0025020A"/>
    <w:rsid w:val="002507E1"/>
    <w:rsid w:val="00252320"/>
    <w:rsid w:val="00255605"/>
    <w:rsid w:val="0025762B"/>
    <w:rsid w:val="00263E40"/>
    <w:rsid w:val="00263EFD"/>
    <w:rsid w:val="00265186"/>
    <w:rsid w:val="002653C0"/>
    <w:rsid w:val="00265CAA"/>
    <w:rsid w:val="0026632F"/>
    <w:rsid w:val="0026635F"/>
    <w:rsid w:val="00266C39"/>
    <w:rsid w:val="00267F97"/>
    <w:rsid w:val="0027112B"/>
    <w:rsid w:val="00271ADE"/>
    <w:rsid w:val="002728C0"/>
    <w:rsid w:val="002732EF"/>
    <w:rsid w:val="00275D8F"/>
    <w:rsid w:val="00276E9A"/>
    <w:rsid w:val="00277C58"/>
    <w:rsid w:val="00282A19"/>
    <w:rsid w:val="00282C49"/>
    <w:rsid w:val="00282DE4"/>
    <w:rsid w:val="0028381E"/>
    <w:rsid w:val="00283B0B"/>
    <w:rsid w:val="002860EB"/>
    <w:rsid w:val="00286628"/>
    <w:rsid w:val="00290477"/>
    <w:rsid w:val="002908A7"/>
    <w:rsid w:val="0029120C"/>
    <w:rsid w:val="00291C17"/>
    <w:rsid w:val="00292C28"/>
    <w:rsid w:val="00297418"/>
    <w:rsid w:val="002A0006"/>
    <w:rsid w:val="002A150B"/>
    <w:rsid w:val="002A17B9"/>
    <w:rsid w:val="002A54E4"/>
    <w:rsid w:val="002A55FC"/>
    <w:rsid w:val="002A63CE"/>
    <w:rsid w:val="002A70C6"/>
    <w:rsid w:val="002A7F81"/>
    <w:rsid w:val="002B01E7"/>
    <w:rsid w:val="002B0233"/>
    <w:rsid w:val="002B0F87"/>
    <w:rsid w:val="002B199D"/>
    <w:rsid w:val="002B1B70"/>
    <w:rsid w:val="002B24CA"/>
    <w:rsid w:val="002B42E6"/>
    <w:rsid w:val="002B52E4"/>
    <w:rsid w:val="002B5C32"/>
    <w:rsid w:val="002B78CD"/>
    <w:rsid w:val="002C026E"/>
    <w:rsid w:val="002C2443"/>
    <w:rsid w:val="002C29F6"/>
    <w:rsid w:val="002C3CDD"/>
    <w:rsid w:val="002C4C73"/>
    <w:rsid w:val="002C66E3"/>
    <w:rsid w:val="002C7054"/>
    <w:rsid w:val="002C7BE4"/>
    <w:rsid w:val="002D1830"/>
    <w:rsid w:val="002D2F93"/>
    <w:rsid w:val="002D3E98"/>
    <w:rsid w:val="002D48FB"/>
    <w:rsid w:val="002D552C"/>
    <w:rsid w:val="002D584A"/>
    <w:rsid w:val="002D6F49"/>
    <w:rsid w:val="002E0FBB"/>
    <w:rsid w:val="002E141B"/>
    <w:rsid w:val="002E164C"/>
    <w:rsid w:val="002E1BEB"/>
    <w:rsid w:val="002E4CD4"/>
    <w:rsid w:val="002E6CFD"/>
    <w:rsid w:val="002E7850"/>
    <w:rsid w:val="002F15A7"/>
    <w:rsid w:val="002F181B"/>
    <w:rsid w:val="002F22D2"/>
    <w:rsid w:val="002F2395"/>
    <w:rsid w:val="002F4EED"/>
    <w:rsid w:val="002F5FFA"/>
    <w:rsid w:val="002F66D1"/>
    <w:rsid w:val="002F6D28"/>
    <w:rsid w:val="00300825"/>
    <w:rsid w:val="003011CA"/>
    <w:rsid w:val="0030214D"/>
    <w:rsid w:val="00302AEE"/>
    <w:rsid w:val="00303544"/>
    <w:rsid w:val="00310F72"/>
    <w:rsid w:val="003115A6"/>
    <w:rsid w:val="00311A80"/>
    <w:rsid w:val="00311FE5"/>
    <w:rsid w:val="00312378"/>
    <w:rsid w:val="00312DD3"/>
    <w:rsid w:val="003131E3"/>
    <w:rsid w:val="003141C1"/>
    <w:rsid w:val="0032140D"/>
    <w:rsid w:val="00321C66"/>
    <w:rsid w:val="00321E49"/>
    <w:rsid w:val="00324170"/>
    <w:rsid w:val="003254C3"/>
    <w:rsid w:val="00325623"/>
    <w:rsid w:val="00326D68"/>
    <w:rsid w:val="00326D8B"/>
    <w:rsid w:val="00327491"/>
    <w:rsid w:val="003309E9"/>
    <w:rsid w:val="00331487"/>
    <w:rsid w:val="003317E8"/>
    <w:rsid w:val="0033223F"/>
    <w:rsid w:val="00332783"/>
    <w:rsid w:val="00332A10"/>
    <w:rsid w:val="0033626A"/>
    <w:rsid w:val="00336D64"/>
    <w:rsid w:val="00337ABD"/>
    <w:rsid w:val="003411FA"/>
    <w:rsid w:val="00341F79"/>
    <w:rsid w:val="003427BE"/>
    <w:rsid w:val="00342E76"/>
    <w:rsid w:val="00343975"/>
    <w:rsid w:val="00344AE4"/>
    <w:rsid w:val="0034552E"/>
    <w:rsid w:val="00345624"/>
    <w:rsid w:val="00345732"/>
    <w:rsid w:val="00345B4A"/>
    <w:rsid w:val="00346232"/>
    <w:rsid w:val="00347AAF"/>
    <w:rsid w:val="003509C5"/>
    <w:rsid w:val="00351C32"/>
    <w:rsid w:val="00351EC1"/>
    <w:rsid w:val="00353C48"/>
    <w:rsid w:val="00353FC7"/>
    <w:rsid w:val="00355672"/>
    <w:rsid w:val="00356809"/>
    <w:rsid w:val="00356A7F"/>
    <w:rsid w:val="00360074"/>
    <w:rsid w:val="003605DC"/>
    <w:rsid w:val="00360DE6"/>
    <w:rsid w:val="00361025"/>
    <w:rsid w:val="00361745"/>
    <w:rsid w:val="00362BCA"/>
    <w:rsid w:val="003645F0"/>
    <w:rsid w:val="00364674"/>
    <w:rsid w:val="00366478"/>
    <w:rsid w:val="003676C8"/>
    <w:rsid w:val="00367F7B"/>
    <w:rsid w:val="00370A56"/>
    <w:rsid w:val="00370B99"/>
    <w:rsid w:val="00372C0A"/>
    <w:rsid w:val="003730C0"/>
    <w:rsid w:val="003740BD"/>
    <w:rsid w:val="0037420F"/>
    <w:rsid w:val="0037483A"/>
    <w:rsid w:val="00374B4D"/>
    <w:rsid w:val="003759D1"/>
    <w:rsid w:val="00380041"/>
    <w:rsid w:val="00380D79"/>
    <w:rsid w:val="00382645"/>
    <w:rsid w:val="00385894"/>
    <w:rsid w:val="003858CE"/>
    <w:rsid w:val="00385B25"/>
    <w:rsid w:val="00386FCF"/>
    <w:rsid w:val="00391291"/>
    <w:rsid w:val="00391301"/>
    <w:rsid w:val="00394A97"/>
    <w:rsid w:val="00395668"/>
    <w:rsid w:val="00395C47"/>
    <w:rsid w:val="003971B6"/>
    <w:rsid w:val="003A17BE"/>
    <w:rsid w:val="003A18CC"/>
    <w:rsid w:val="003A1CA2"/>
    <w:rsid w:val="003A3537"/>
    <w:rsid w:val="003A3AA3"/>
    <w:rsid w:val="003A6373"/>
    <w:rsid w:val="003A6A12"/>
    <w:rsid w:val="003A7BA1"/>
    <w:rsid w:val="003B2CD3"/>
    <w:rsid w:val="003B37DD"/>
    <w:rsid w:val="003B4875"/>
    <w:rsid w:val="003B62E6"/>
    <w:rsid w:val="003B67E9"/>
    <w:rsid w:val="003B6BBB"/>
    <w:rsid w:val="003B6D8A"/>
    <w:rsid w:val="003B6DDC"/>
    <w:rsid w:val="003B764C"/>
    <w:rsid w:val="003C122E"/>
    <w:rsid w:val="003C16D5"/>
    <w:rsid w:val="003C1F59"/>
    <w:rsid w:val="003C2044"/>
    <w:rsid w:val="003C2396"/>
    <w:rsid w:val="003C247D"/>
    <w:rsid w:val="003C3143"/>
    <w:rsid w:val="003C49B0"/>
    <w:rsid w:val="003C4ACB"/>
    <w:rsid w:val="003C4C81"/>
    <w:rsid w:val="003C56E6"/>
    <w:rsid w:val="003C5D4C"/>
    <w:rsid w:val="003C63B7"/>
    <w:rsid w:val="003D0436"/>
    <w:rsid w:val="003D2494"/>
    <w:rsid w:val="003D250C"/>
    <w:rsid w:val="003D284D"/>
    <w:rsid w:val="003D5435"/>
    <w:rsid w:val="003D559E"/>
    <w:rsid w:val="003D5DC1"/>
    <w:rsid w:val="003D6B14"/>
    <w:rsid w:val="003E0553"/>
    <w:rsid w:val="003E0ED6"/>
    <w:rsid w:val="003E15A0"/>
    <w:rsid w:val="003E34B2"/>
    <w:rsid w:val="003E48D7"/>
    <w:rsid w:val="003E4D28"/>
    <w:rsid w:val="003E71D5"/>
    <w:rsid w:val="003F0EC6"/>
    <w:rsid w:val="003F176E"/>
    <w:rsid w:val="003F1E81"/>
    <w:rsid w:val="003F25B0"/>
    <w:rsid w:val="003F35A2"/>
    <w:rsid w:val="003F3F5F"/>
    <w:rsid w:val="003F63A7"/>
    <w:rsid w:val="00400C44"/>
    <w:rsid w:val="00402358"/>
    <w:rsid w:val="00402CA4"/>
    <w:rsid w:val="00402FFB"/>
    <w:rsid w:val="00404AA7"/>
    <w:rsid w:val="004074AF"/>
    <w:rsid w:val="00411F2E"/>
    <w:rsid w:val="00412CA1"/>
    <w:rsid w:val="004147F0"/>
    <w:rsid w:val="00414E10"/>
    <w:rsid w:val="004151FF"/>
    <w:rsid w:val="00420F2C"/>
    <w:rsid w:val="00421E9C"/>
    <w:rsid w:val="00423228"/>
    <w:rsid w:val="00423249"/>
    <w:rsid w:val="004233A4"/>
    <w:rsid w:val="004235EF"/>
    <w:rsid w:val="00424680"/>
    <w:rsid w:val="00426DE5"/>
    <w:rsid w:val="00427537"/>
    <w:rsid w:val="00427D09"/>
    <w:rsid w:val="00427F97"/>
    <w:rsid w:val="0043215F"/>
    <w:rsid w:val="00432C63"/>
    <w:rsid w:val="004352BD"/>
    <w:rsid w:val="00437D83"/>
    <w:rsid w:val="0044166B"/>
    <w:rsid w:val="0044191B"/>
    <w:rsid w:val="004430C1"/>
    <w:rsid w:val="00443A3D"/>
    <w:rsid w:val="00445B4D"/>
    <w:rsid w:val="00445C33"/>
    <w:rsid w:val="00450B6E"/>
    <w:rsid w:val="00450B74"/>
    <w:rsid w:val="00451254"/>
    <w:rsid w:val="00451309"/>
    <w:rsid w:val="00451E19"/>
    <w:rsid w:val="00452CE6"/>
    <w:rsid w:val="00453ED9"/>
    <w:rsid w:val="004545FE"/>
    <w:rsid w:val="00454A1F"/>
    <w:rsid w:val="0045578D"/>
    <w:rsid w:val="00456195"/>
    <w:rsid w:val="00456CAE"/>
    <w:rsid w:val="0046277C"/>
    <w:rsid w:val="004648B6"/>
    <w:rsid w:val="00470496"/>
    <w:rsid w:val="004724C9"/>
    <w:rsid w:val="004728D5"/>
    <w:rsid w:val="00472E6F"/>
    <w:rsid w:val="00473DC4"/>
    <w:rsid w:val="00473EA9"/>
    <w:rsid w:val="00476981"/>
    <w:rsid w:val="00477881"/>
    <w:rsid w:val="00477DFB"/>
    <w:rsid w:val="00481CF8"/>
    <w:rsid w:val="0048309D"/>
    <w:rsid w:val="0048394C"/>
    <w:rsid w:val="00484365"/>
    <w:rsid w:val="00484923"/>
    <w:rsid w:val="00484C67"/>
    <w:rsid w:val="00486869"/>
    <w:rsid w:val="004879CA"/>
    <w:rsid w:val="00487FCC"/>
    <w:rsid w:val="00490F8D"/>
    <w:rsid w:val="00491142"/>
    <w:rsid w:val="00491186"/>
    <w:rsid w:val="0049132E"/>
    <w:rsid w:val="00494D37"/>
    <w:rsid w:val="004954E4"/>
    <w:rsid w:val="00496008"/>
    <w:rsid w:val="004967FB"/>
    <w:rsid w:val="0049691F"/>
    <w:rsid w:val="00496CE9"/>
    <w:rsid w:val="004A0DFD"/>
    <w:rsid w:val="004A2108"/>
    <w:rsid w:val="004A2770"/>
    <w:rsid w:val="004A2BAC"/>
    <w:rsid w:val="004A407F"/>
    <w:rsid w:val="004A5A65"/>
    <w:rsid w:val="004A67FE"/>
    <w:rsid w:val="004A7655"/>
    <w:rsid w:val="004A7854"/>
    <w:rsid w:val="004B14C1"/>
    <w:rsid w:val="004B1985"/>
    <w:rsid w:val="004B1A7D"/>
    <w:rsid w:val="004B1BAE"/>
    <w:rsid w:val="004B295C"/>
    <w:rsid w:val="004B2D2B"/>
    <w:rsid w:val="004B5833"/>
    <w:rsid w:val="004B7EA1"/>
    <w:rsid w:val="004C0E29"/>
    <w:rsid w:val="004C3328"/>
    <w:rsid w:val="004C3563"/>
    <w:rsid w:val="004C539E"/>
    <w:rsid w:val="004C7418"/>
    <w:rsid w:val="004D1126"/>
    <w:rsid w:val="004D2114"/>
    <w:rsid w:val="004D21FF"/>
    <w:rsid w:val="004D276D"/>
    <w:rsid w:val="004D3607"/>
    <w:rsid w:val="004D3E99"/>
    <w:rsid w:val="004D46AF"/>
    <w:rsid w:val="004D7059"/>
    <w:rsid w:val="004D722A"/>
    <w:rsid w:val="004E09ED"/>
    <w:rsid w:val="004E1029"/>
    <w:rsid w:val="004E3028"/>
    <w:rsid w:val="004E3CC4"/>
    <w:rsid w:val="004E46DC"/>
    <w:rsid w:val="004E5368"/>
    <w:rsid w:val="004E537B"/>
    <w:rsid w:val="004E7715"/>
    <w:rsid w:val="004E7BE9"/>
    <w:rsid w:val="004F00FC"/>
    <w:rsid w:val="004F1314"/>
    <w:rsid w:val="004F30D8"/>
    <w:rsid w:val="004F4907"/>
    <w:rsid w:val="004F4B48"/>
    <w:rsid w:val="004F770F"/>
    <w:rsid w:val="00500AAC"/>
    <w:rsid w:val="00501AF9"/>
    <w:rsid w:val="0050284F"/>
    <w:rsid w:val="00502C90"/>
    <w:rsid w:val="00505D10"/>
    <w:rsid w:val="00510D13"/>
    <w:rsid w:val="00512EEE"/>
    <w:rsid w:val="0051345E"/>
    <w:rsid w:val="00513F4B"/>
    <w:rsid w:val="00514C51"/>
    <w:rsid w:val="005151E5"/>
    <w:rsid w:val="00515A98"/>
    <w:rsid w:val="00515BC1"/>
    <w:rsid w:val="005162E9"/>
    <w:rsid w:val="00516509"/>
    <w:rsid w:val="005169AD"/>
    <w:rsid w:val="00516BC9"/>
    <w:rsid w:val="00517330"/>
    <w:rsid w:val="00522188"/>
    <w:rsid w:val="00523702"/>
    <w:rsid w:val="00527168"/>
    <w:rsid w:val="005275A9"/>
    <w:rsid w:val="00532FB4"/>
    <w:rsid w:val="00533B91"/>
    <w:rsid w:val="00533C32"/>
    <w:rsid w:val="00533D4B"/>
    <w:rsid w:val="0053445C"/>
    <w:rsid w:val="00534C42"/>
    <w:rsid w:val="00534C67"/>
    <w:rsid w:val="00540AD5"/>
    <w:rsid w:val="00541AFB"/>
    <w:rsid w:val="005433D7"/>
    <w:rsid w:val="005461AB"/>
    <w:rsid w:val="005465B4"/>
    <w:rsid w:val="00546D8C"/>
    <w:rsid w:val="00547575"/>
    <w:rsid w:val="00550C2F"/>
    <w:rsid w:val="0055100C"/>
    <w:rsid w:val="00553B89"/>
    <w:rsid w:val="00555AD3"/>
    <w:rsid w:val="00556B76"/>
    <w:rsid w:val="00557BEF"/>
    <w:rsid w:val="00557FA6"/>
    <w:rsid w:val="00557FE0"/>
    <w:rsid w:val="005615F8"/>
    <w:rsid w:val="00562AF7"/>
    <w:rsid w:val="0056310F"/>
    <w:rsid w:val="00563C55"/>
    <w:rsid w:val="0056477F"/>
    <w:rsid w:val="00564E3C"/>
    <w:rsid w:val="00565678"/>
    <w:rsid w:val="00567C10"/>
    <w:rsid w:val="005722BE"/>
    <w:rsid w:val="005723D9"/>
    <w:rsid w:val="00572D5D"/>
    <w:rsid w:val="00573257"/>
    <w:rsid w:val="00573526"/>
    <w:rsid w:val="00574094"/>
    <w:rsid w:val="005743BE"/>
    <w:rsid w:val="00574924"/>
    <w:rsid w:val="00575442"/>
    <w:rsid w:val="005757B8"/>
    <w:rsid w:val="00576363"/>
    <w:rsid w:val="00580264"/>
    <w:rsid w:val="00580488"/>
    <w:rsid w:val="00581649"/>
    <w:rsid w:val="0058204F"/>
    <w:rsid w:val="0058262F"/>
    <w:rsid w:val="0058592E"/>
    <w:rsid w:val="00585D60"/>
    <w:rsid w:val="00585EC2"/>
    <w:rsid w:val="00587066"/>
    <w:rsid w:val="00587399"/>
    <w:rsid w:val="00590BD3"/>
    <w:rsid w:val="005915EB"/>
    <w:rsid w:val="005921AC"/>
    <w:rsid w:val="00596817"/>
    <w:rsid w:val="0059686A"/>
    <w:rsid w:val="005A0192"/>
    <w:rsid w:val="005A04B4"/>
    <w:rsid w:val="005A0E1D"/>
    <w:rsid w:val="005A119C"/>
    <w:rsid w:val="005A35CC"/>
    <w:rsid w:val="005A5F15"/>
    <w:rsid w:val="005A6860"/>
    <w:rsid w:val="005A735A"/>
    <w:rsid w:val="005B1D03"/>
    <w:rsid w:val="005B24B9"/>
    <w:rsid w:val="005B371E"/>
    <w:rsid w:val="005B5852"/>
    <w:rsid w:val="005B5E63"/>
    <w:rsid w:val="005B7EC4"/>
    <w:rsid w:val="005C0AB4"/>
    <w:rsid w:val="005C2DB3"/>
    <w:rsid w:val="005C3166"/>
    <w:rsid w:val="005C45D7"/>
    <w:rsid w:val="005C5BFD"/>
    <w:rsid w:val="005C7204"/>
    <w:rsid w:val="005C75F7"/>
    <w:rsid w:val="005C7A4B"/>
    <w:rsid w:val="005C7EC5"/>
    <w:rsid w:val="005D02EA"/>
    <w:rsid w:val="005D0930"/>
    <w:rsid w:val="005D28E1"/>
    <w:rsid w:val="005D2DA0"/>
    <w:rsid w:val="005D3421"/>
    <w:rsid w:val="005D64E2"/>
    <w:rsid w:val="005D6FF8"/>
    <w:rsid w:val="005D72E8"/>
    <w:rsid w:val="005D7FC1"/>
    <w:rsid w:val="005E0022"/>
    <w:rsid w:val="005E1DB9"/>
    <w:rsid w:val="005E2324"/>
    <w:rsid w:val="005E2CA4"/>
    <w:rsid w:val="005E5324"/>
    <w:rsid w:val="005E545F"/>
    <w:rsid w:val="005F1E89"/>
    <w:rsid w:val="005F22F3"/>
    <w:rsid w:val="005F3702"/>
    <w:rsid w:val="005F58A9"/>
    <w:rsid w:val="005F7A15"/>
    <w:rsid w:val="0060272A"/>
    <w:rsid w:val="00602D0F"/>
    <w:rsid w:val="00603B7E"/>
    <w:rsid w:val="00603DB7"/>
    <w:rsid w:val="00605671"/>
    <w:rsid w:val="00605A56"/>
    <w:rsid w:val="00607357"/>
    <w:rsid w:val="006114C1"/>
    <w:rsid w:val="006148A9"/>
    <w:rsid w:val="00615B66"/>
    <w:rsid w:val="00616461"/>
    <w:rsid w:val="00620353"/>
    <w:rsid w:val="00620412"/>
    <w:rsid w:val="00620CA0"/>
    <w:rsid w:val="00622457"/>
    <w:rsid w:val="00624409"/>
    <w:rsid w:val="00625687"/>
    <w:rsid w:val="00626B52"/>
    <w:rsid w:val="0062706A"/>
    <w:rsid w:val="006273CF"/>
    <w:rsid w:val="0062799A"/>
    <w:rsid w:val="006300E4"/>
    <w:rsid w:val="0063241F"/>
    <w:rsid w:val="00632BBB"/>
    <w:rsid w:val="00632EEE"/>
    <w:rsid w:val="006338C2"/>
    <w:rsid w:val="00634FD7"/>
    <w:rsid w:val="006356FB"/>
    <w:rsid w:val="0063596A"/>
    <w:rsid w:val="0063651B"/>
    <w:rsid w:val="006365D3"/>
    <w:rsid w:val="00637A0B"/>
    <w:rsid w:val="00640649"/>
    <w:rsid w:val="00640975"/>
    <w:rsid w:val="00640DD6"/>
    <w:rsid w:val="00642439"/>
    <w:rsid w:val="00643B44"/>
    <w:rsid w:val="006444CE"/>
    <w:rsid w:val="00644643"/>
    <w:rsid w:val="00645F2F"/>
    <w:rsid w:val="00646295"/>
    <w:rsid w:val="006464D6"/>
    <w:rsid w:val="0065100F"/>
    <w:rsid w:val="006526B0"/>
    <w:rsid w:val="00652BE8"/>
    <w:rsid w:val="00653FAE"/>
    <w:rsid w:val="00654415"/>
    <w:rsid w:val="006549FC"/>
    <w:rsid w:val="00655691"/>
    <w:rsid w:val="00655D0E"/>
    <w:rsid w:val="00655F1D"/>
    <w:rsid w:val="00656CE5"/>
    <w:rsid w:val="00657445"/>
    <w:rsid w:val="00660CFD"/>
    <w:rsid w:val="0066101F"/>
    <w:rsid w:val="00661855"/>
    <w:rsid w:val="006623CE"/>
    <w:rsid w:val="00662810"/>
    <w:rsid w:val="00663153"/>
    <w:rsid w:val="0066374B"/>
    <w:rsid w:val="00663F08"/>
    <w:rsid w:val="00667184"/>
    <w:rsid w:val="006676D9"/>
    <w:rsid w:val="0066773F"/>
    <w:rsid w:val="00670908"/>
    <w:rsid w:val="0067137B"/>
    <w:rsid w:val="006717A3"/>
    <w:rsid w:val="00671A38"/>
    <w:rsid w:val="00676F9A"/>
    <w:rsid w:val="00677D59"/>
    <w:rsid w:val="00677E8A"/>
    <w:rsid w:val="00680AD7"/>
    <w:rsid w:val="00680F62"/>
    <w:rsid w:val="00681F17"/>
    <w:rsid w:val="00683B5E"/>
    <w:rsid w:val="00683CFE"/>
    <w:rsid w:val="0068413D"/>
    <w:rsid w:val="006859FA"/>
    <w:rsid w:val="00686327"/>
    <w:rsid w:val="006874C1"/>
    <w:rsid w:val="00687F8E"/>
    <w:rsid w:val="006905E3"/>
    <w:rsid w:val="006914E1"/>
    <w:rsid w:val="006916F7"/>
    <w:rsid w:val="00692BC4"/>
    <w:rsid w:val="00693EBC"/>
    <w:rsid w:val="00694B48"/>
    <w:rsid w:val="00695325"/>
    <w:rsid w:val="00697600"/>
    <w:rsid w:val="00697F64"/>
    <w:rsid w:val="006A051F"/>
    <w:rsid w:val="006A142A"/>
    <w:rsid w:val="006A1B22"/>
    <w:rsid w:val="006A30E8"/>
    <w:rsid w:val="006A323A"/>
    <w:rsid w:val="006A57C8"/>
    <w:rsid w:val="006B286B"/>
    <w:rsid w:val="006B3DC2"/>
    <w:rsid w:val="006B5741"/>
    <w:rsid w:val="006C0235"/>
    <w:rsid w:val="006C1D7E"/>
    <w:rsid w:val="006C1DEE"/>
    <w:rsid w:val="006C68E5"/>
    <w:rsid w:val="006C7748"/>
    <w:rsid w:val="006C7C9C"/>
    <w:rsid w:val="006D04C4"/>
    <w:rsid w:val="006D1B60"/>
    <w:rsid w:val="006D4670"/>
    <w:rsid w:val="006D6864"/>
    <w:rsid w:val="006D7293"/>
    <w:rsid w:val="006D79AD"/>
    <w:rsid w:val="006D7CA8"/>
    <w:rsid w:val="006E0965"/>
    <w:rsid w:val="006E18A1"/>
    <w:rsid w:val="006E1CF2"/>
    <w:rsid w:val="006E1E1B"/>
    <w:rsid w:val="006E3A83"/>
    <w:rsid w:val="006E4E90"/>
    <w:rsid w:val="006E4F44"/>
    <w:rsid w:val="006E62BE"/>
    <w:rsid w:val="006E7A00"/>
    <w:rsid w:val="006F0438"/>
    <w:rsid w:val="006F104C"/>
    <w:rsid w:val="006F236E"/>
    <w:rsid w:val="006F3F40"/>
    <w:rsid w:val="006F3FA6"/>
    <w:rsid w:val="006F72D6"/>
    <w:rsid w:val="007023DB"/>
    <w:rsid w:val="0070347B"/>
    <w:rsid w:val="00704BFF"/>
    <w:rsid w:val="00704F64"/>
    <w:rsid w:val="007069D5"/>
    <w:rsid w:val="0070742C"/>
    <w:rsid w:val="00710782"/>
    <w:rsid w:val="00712DA9"/>
    <w:rsid w:val="00712E59"/>
    <w:rsid w:val="00712E9D"/>
    <w:rsid w:val="00713D03"/>
    <w:rsid w:val="0071426E"/>
    <w:rsid w:val="00720517"/>
    <w:rsid w:val="00720EAA"/>
    <w:rsid w:val="00721F0F"/>
    <w:rsid w:val="00721FE3"/>
    <w:rsid w:val="00722D6D"/>
    <w:rsid w:val="0072554B"/>
    <w:rsid w:val="00730914"/>
    <w:rsid w:val="00731568"/>
    <w:rsid w:val="00731FAB"/>
    <w:rsid w:val="00733D6F"/>
    <w:rsid w:val="00733F4B"/>
    <w:rsid w:val="00734972"/>
    <w:rsid w:val="00734D33"/>
    <w:rsid w:val="00735477"/>
    <w:rsid w:val="00736F57"/>
    <w:rsid w:val="00737307"/>
    <w:rsid w:val="007374EF"/>
    <w:rsid w:val="00737C93"/>
    <w:rsid w:val="00740CEF"/>
    <w:rsid w:val="007414B0"/>
    <w:rsid w:val="00741A33"/>
    <w:rsid w:val="00742339"/>
    <w:rsid w:val="0074274D"/>
    <w:rsid w:val="0074348F"/>
    <w:rsid w:val="00745264"/>
    <w:rsid w:val="00745753"/>
    <w:rsid w:val="00745A63"/>
    <w:rsid w:val="00746124"/>
    <w:rsid w:val="00747BA1"/>
    <w:rsid w:val="00747C36"/>
    <w:rsid w:val="007502F3"/>
    <w:rsid w:val="00750F8C"/>
    <w:rsid w:val="007516AB"/>
    <w:rsid w:val="00751928"/>
    <w:rsid w:val="00751B2C"/>
    <w:rsid w:val="007532CE"/>
    <w:rsid w:val="00753817"/>
    <w:rsid w:val="00754FDD"/>
    <w:rsid w:val="007551AE"/>
    <w:rsid w:val="00755891"/>
    <w:rsid w:val="007575FC"/>
    <w:rsid w:val="00760275"/>
    <w:rsid w:val="007620CA"/>
    <w:rsid w:val="0076283F"/>
    <w:rsid w:val="0076471F"/>
    <w:rsid w:val="00765371"/>
    <w:rsid w:val="00765FC3"/>
    <w:rsid w:val="00767CA3"/>
    <w:rsid w:val="00771042"/>
    <w:rsid w:val="0077165C"/>
    <w:rsid w:val="00771A2D"/>
    <w:rsid w:val="0077226E"/>
    <w:rsid w:val="00773000"/>
    <w:rsid w:val="00773A05"/>
    <w:rsid w:val="0077432D"/>
    <w:rsid w:val="00774E5D"/>
    <w:rsid w:val="00776273"/>
    <w:rsid w:val="00780CD7"/>
    <w:rsid w:val="00781279"/>
    <w:rsid w:val="0078332C"/>
    <w:rsid w:val="007842F4"/>
    <w:rsid w:val="0078580F"/>
    <w:rsid w:val="00786210"/>
    <w:rsid w:val="00787234"/>
    <w:rsid w:val="0078758E"/>
    <w:rsid w:val="007875B7"/>
    <w:rsid w:val="00787DE6"/>
    <w:rsid w:val="00790DC9"/>
    <w:rsid w:val="007913FF"/>
    <w:rsid w:val="00794B3A"/>
    <w:rsid w:val="00795451"/>
    <w:rsid w:val="00796514"/>
    <w:rsid w:val="007A0CC9"/>
    <w:rsid w:val="007A0EA3"/>
    <w:rsid w:val="007A1296"/>
    <w:rsid w:val="007A2DD9"/>
    <w:rsid w:val="007A5BA5"/>
    <w:rsid w:val="007A645C"/>
    <w:rsid w:val="007A65C5"/>
    <w:rsid w:val="007A664E"/>
    <w:rsid w:val="007A67DE"/>
    <w:rsid w:val="007A6861"/>
    <w:rsid w:val="007B007E"/>
    <w:rsid w:val="007B016B"/>
    <w:rsid w:val="007B23A5"/>
    <w:rsid w:val="007B2E23"/>
    <w:rsid w:val="007B310D"/>
    <w:rsid w:val="007B3A3D"/>
    <w:rsid w:val="007B4274"/>
    <w:rsid w:val="007B55FB"/>
    <w:rsid w:val="007B5DE1"/>
    <w:rsid w:val="007B7DB1"/>
    <w:rsid w:val="007C011B"/>
    <w:rsid w:val="007C1DC9"/>
    <w:rsid w:val="007C1F54"/>
    <w:rsid w:val="007C2797"/>
    <w:rsid w:val="007C3622"/>
    <w:rsid w:val="007C55A6"/>
    <w:rsid w:val="007C5DB9"/>
    <w:rsid w:val="007C68C4"/>
    <w:rsid w:val="007D1138"/>
    <w:rsid w:val="007D2931"/>
    <w:rsid w:val="007D297D"/>
    <w:rsid w:val="007D3E00"/>
    <w:rsid w:val="007D42C2"/>
    <w:rsid w:val="007D59C7"/>
    <w:rsid w:val="007D6BEE"/>
    <w:rsid w:val="007D75C3"/>
    <w:rsid w:val="007D77BA"/>
    <w:rsid w:val="007D7BAE"/>
    <w:rsid w:val="007E0F26"/>
    <w:rsid w:val="007E1549"/>
    <w:rsid w:val="007E1F04"/>
    <w:rsid w:val="007E234D"/>
    <w:rsid w:val="007E3F35"/>
    <w:rsid w:val="007E4CE8"/>
    <w:rsid w:val="007E5329"/>
    <w:rsid w:val="007E58C2"/>
    <w:rsid w:val="007E6644"/>
    <w:rsid w:val="007E6662"/>
    <w:rsid w:val="007E66B8"/>
    <w:rsid w:val="007E7021"/>
    <w:rsid w:val="007F2DD0"/>
    <w:rsid w:val="007F37A8"/>
    <w:rsid w:val="007F3B08"/>
    <w:rsid w:val="007F4A09"/>
    <w:rsid w:val="007F5E5E"/>
    <w:rsid w:val="007F6B58"/>
    <w:rsid w:val="007F6F8C"/>
    <w:rsid w:val="007F7F03"/>
    <w:rsid w:val="00800A48"/>
    <w:rsid w:val="00801E4C"/>
    <w:rsid w:val="00802071"/>
    <w:rsid w:val="00802C73"/>
    <w:rsid w:val="00803AAB"/>
    <w:rsid w:val="00803F1E"/>
    <w:rsid w:val="00804A0B"/>
    <w:rsid w:val="00805F12"/>
    <w:rsid w:val="00807047"/>
    <w:rsid w:val="0080774D"/>
    <w:rsid w:val="00810F4E"/>
    <w:rsid w:val="00810F77"/>
    <w:rsid w:val="008113BD"/>
    <w:rsid w:val="00811C9B"/>
    <w:rsid w:val="00814928"/>
    <w:rsid w:val="00814F57"/>
    <w:rsid w:val="00815731"/>
    <w:rsid w:val="00815996"/>
    <w:rsid w:val="00817894"/>
    <w:rsid w:val="00817C21"/>
    <w:rsid w:val="008211D6"/>
    <w:rsid w:val="0082232E"/>
    <w:rsid w:val="00823508"/>
    <w:rsid w:val="008245C0"/>
    <w:rsid w:val="00824B25"/>
    <w:rsid w:val="00824D82"/>
    <w:rsid w:val="008257D4"/>
    <w:rsid w:val="00827274"/>
    <w:rsid w:val="00830F55"/>
    <w:rsid w:val="0083366E"/>
    <w:rsid w:val="00833825"/>
    <w:rsid w:val="008341AE"/>
    <w:rsid w:val="008365F6"/>
    <w:rsid w:val="00837946"/>
    <w:rsid w:val="00840DAC"/>
    <w:rsid w:val="008410C6"/>
    <w:rsid w:val="0084155E"/>
    <w:rsid w:val="008417C8"/>
    <w:rsid w:val="008423B3"/>
    <w:rsid w:val="008429D7"/>
    <w:rsid w:val="0084473E"/>
    <w:rsid w:val="00844800"/>
    <w:rsid w:val="008450EC"/>
    <w:rsid w:val="00846850"/>
    <w:rsid w:val="00846C93"/>
    <w:rsid w:val="0084758A"/>
    <w:rsid w:val="008517C0"/>
    <w:rsid w:val="008526E4"/>
    <w:rsid w:val="008543B7"/>
    <w:rsid w:val="00854934"/>
    <w:rsid w:val="0085543B"/>
    <w:rsid w:val="0085556E"/>
    <w:rsid w:val="00856BE9"/>
    <w:rsid w:val="00856F17"/>
    <w:rsid w:val="00857B41"/>
    <w:rsid w:val="008627C4"/>
    <w:rsid w:val="0086380A"/>
    <w:rsid w:val="008649DC"/>
    <w:rsid w:val="00866711"/>
    <w:rsid w:val="00871471"/>
    <w:rsid w:val="0087159B"/>
    <w:rsid w:val="00871F64"/>
    <w:rsid w:val="008735D2"/>
    <w:rsid w:val="008755A5"/>
    <w:rsid w:val="008767D6"/>
    <w:rsid w:val="00880373"/>
    <w:rsid w:val="008814BE"/>
    <w:rsid w:val="00881E8C"/>
    <w:rsid w:val="008820A8"/>
    <w:rsid w:val="00882A37"/>
    <w:rsid w:val="00882F57"/>
    <w:rsid w:val="00883874"/>
    <w:rsid w:val="008855E7"/>
    <w:rsid w:val="0088562D"/>
    <w:rsid w:val="00885687"/>
    <w:rsid w:val="00885EC3"/>
    <w:rsid w:val="0088712A"/>
    <w:rsid w:val="00887234"/>
    <w:rsid w:val="0089062C"/>
    <w:rsid w:val="00890FBA"/>
    <w:rsid w:val="008920E2"/>
    <w:rsid w:val="00892D73"/>
    <w:rsid w:val="008937D0"/>
    <w:rsid w:val="00893BC1"/>
    <w:rsid w:val="008940AE"/>
    <w:rsid w:val="0089596C"/>
    <w:rsid w:val="00897071"/>
    <w:rsid w:val="008978F3"/>
    <w:rsid w:val="008A1387"/>
    <w:rsid w:val="008A17E1"/>
    <w:rsid w:val="008A28A1"/>
    <w:rsid w:val="008A2FBD"/>
    <w:rsid w:val="008A347C"/>
    <w:rsid w:val="008A3E82"/>
    <w:rsid w:val="008B0772"/>
    <w:rsid w:val="008B195A"/>
    <w:rsid w:val="008B1D41"/>
    <w:rsid w:val="008B24A1"/>
    <w:rsid w:val="008B26F4"/>
    <w:rsid w:val="008B293D"/>
    <w:rsid w:val="008B2C0A"/>
    <w:rsid w:val="008B2CB7"/>
    <w:rsid w:val="008B2E65"/>
    <w:rsid w:val="008B3627"/>
    <w:rsid w:val="008B396F"/>
    <w:rsid w:val="008B4DDB"/>
    <w:rsid w:val="008B5F73"/>
    <w:rsid w:val="008B6F77"/>
    <w:rsid w:val="008B793E"/>
    <w:rsid w:val="008C2CC9"/>
    <w:rsid w:val="008C311F"/>
    <w:rsid w:val="008C3C53"/>
    <w:rsid w:val="008C3EEA"/>
    <w:rsid w:val="008C4A6F"/>
    <w:rsid w:val="008C4C81"/>
    <w:rsid w:val="008D0122"/>
    <w:rsid w:val="008D132D"/>
    <w:rsid w:val="008D18C3"/>
    <w:rsid w:val="008D1989"/>
    <w:rsid w:val="008D25D8"/>
    <w:rsid w:val="008D3D3A"/>
    <w:rsid w:val="008D412D"/>
    <w:rsid w:val="008D412E"/>
    <w:rsid w:val="008D46A5"/>
    <w:rsid w:val="008D5242"/>
    <w:rsid w:val="008D5493"/>
    <w:rsid w:val="008D621C"/>
    <w:rsid w:val="008D740A"/>
    <w:rsid w:val="008D7DC8"/>
    <w:rsid w:val="008E033D"/>
    <w:rsid w:val="008E0932"/>
    <w:rsid w:val="008E1D74"/>
    <w:rsid w:val="008E3C8A"/>
    <w:rsid w:val="008E4697"/>
    <w:rsid w:val="008E5564"/>
    <w:rsid w:val="008E5572"/>
    <w:rsid w:val="008E5AF8"/>
    <w:rsid w:val="008E5D71"/>
    <w:rsid w:val="008E6107"/>
    <w:rsid w:val="008E638F"/>
    <w:rsid w:val="008E63FC"/>
    <w:rsid w:val="008E6650"/>
    <w:rsid w:val="008F0320"/>
    <w:rsid w:val="008F0342"/>
    <w:rsid w:val="008F5160"/>
    <w:rsid w:val="008F6869"/>
    <w:rsid w:val="008F75AC"/>
    <w:rsid w:val="008F7D74"/>
    <w:rsid w:val="009019AA"/>
    <w:rsid w:val="0090221E"/>
    <w:rsid w:val="0090339C"/>
    <w:rsid w:val="009035DB"/>
    <w:rsid w:val="00903795"/>
    <w:rsid w:val="0090699B"/>
    <w:rsid w:val="00906F24"/>
    <w:rsid w:val="00907666"/>
    <w:rsid w:val="00907857"/>
    <w:rsid w:val="0091127E"/>
    <w:rsid w:val="00912395"/>
    <w:rsid w:val="00915A16"/>
    <w:rsid w:val="00916C62"/>
    <w:rsid w:val="009200E4"/>
    <w:rsid w:val="00920DCB"/>
    <w:rsid w:val="009219DF"/>
    <w:rsid w:val="00921D47"/>
    <w:rsid w:val="00923664"/>
    <w:rsid w:val="00924AB2"/>
    <w:rsid w:val="00926AAD"/>
    <w:rsid w:val="00926FB8"/>
    <w:rsid w:val="00927978"/>
    <w:rsid w:val="00930132"/>
    <w:rsid w:val="009320B6"/>
    <w:rsid w:val="009327FE"/>
    <w:rsid w:val="00934135"/>
    <w:rsid w:val="00934D16"/>
    <w:rsid w:val="00934D41"/>
    <w:rsid w:val="00936729"/>
    <w:rsid w:val="0093751C"/>
    <w:rsid w:val="009401BE"/>
    <w:rsid w:val="00942403"/>
    <w:rsid w:val="0094334F"/>
    <w:rsid w:val="0094598B"/>
    <w:rsid w:val="00947A32"/>
    <w:rsid w:val="00947F45"/>
    <w:rsid w:val="009500FE"/>
    <w:rsid w:val="009508FB"/>
    <w:rsid w:val="00950FB0"/>
    <w:rsid w:val="00951081"/>
    <w:rsid w:val="00952075"/>
    <w:rsid w:val="0095291E"/>
    <w:rsid w:val="009532EF"/>
    <w:rsid w:val="0095363D"/>
    <w:rsid w:val="00960B8F"/>
    <w:rsid w:val="00960D75"/>
    <w:rsid w:val="00961185"/>
    <w:rsid w:val="0096248C"/>
    <w:rsid w:val="00962F7C"/>
    <w:rsid w:val="00964C19"/>
    <w:rsid w:val="009679E4"/>
    <w:rsid w:val="00970743"/>
    <w:rsid w:val="00970FDE"/>
    <w:rsid w:val="0097151F"/>
    <w:rsid w:val="009718C1"/>
    <w:rsid w:val="0097206A"/>
    <w:rsid w:val="00973ED6"/>
    <w:rsid w:val="009748CA"/>
    <w:rsid w:val="00974E96"/>
    <w:rsid w:val="0097513C"/>
    <w:rsid w:val="0097736F"/>
    <w:rsid w:val="00980334"/>
    <w:rsid w:val="00980591"/>
    <w:rsid w:val="00985493"/>
    <w:rsid w:val="00990B02"/>
    <w:rsid w:val="00990CD5"/>
    <w:rsid w:val="00991D56"/>
    <w:rsid w:val="00991E1F"/>
    <w:rsid w:val="009924CB"/>
    <w:rsid w:val="0099438B"/>
    <w:rsid w:val="00994595"/>
    <w:rsid w:val="00995733"/>
    <w:rsid w:val="00995E94"/>
    <w:rsid w:val="009966D2"/>
    <w:rsid w:val="009A1DFB"/>
    <w:rsid w:val="009A2113"/>
    <w:rsid w:val="009A3B4B"/>
    <w:rsid w:val="009A4853"/>
    <w:rsid w:val="009A79A5"/>
    <w:rsid w:val="009B0DCD"/>
    <w:rsid w:val="009B1C18"/>
    <w:rsid w:val="009B384E"/>
    <w:rsid w:val="009B4023"/>
    <w:rsid w:val="009B5C71"/>
    <w:rsid w:val="009B5D67"/>
    <w:rsid w:val="009B5DED"/>
    <w:rsid w:val="009B6932"/>
    <w:rsid w:val="009B6B1E"/>
    <w:rsid w:val="009B76A0"/>
    <w:rsid w:val="009B7925"/>
    <w:rsid w:val="009B7A19"/>
    <w:rsid w:val="009C15F1"/>
    <w:rsid w:val="009C16B3"/>
    <w:rsid w:val="009C1F52"/>
    <w:rsid w:val="009C5738"/>
    <w:rsid w:val="009C79D9"/>
    <w:rsid w:val="009D147C"/>
    <w:rsid w:val="009D1AF3"/>
    <w:rsid w:val="009D2485"/>
    <w:rsid w:val="009D249B"/>
    <w:rsid w:val="009D3808"/>
    <w:rsid w:val="009D4DF9"/>
    <w:rsid w:val="009D50CB"/>
    <w:rsid w:val="009E2499"/>
    <w:rsid w:val="009E2CAF"/>
    <w:rsid w:val="009E4ABF"/>
    <w:rsid w:val="009E50E3"/>
    <w:rsid w:val="009F2378"/>
    <w:rsid w:val="009F247A"/>
    <w:rsid w:val="009F2486"/>
    <w:rsid w:val="009F32B5"/>
    <w:rsid w:val="009F6D21"/>
    <w:rsid w:val="00A004AB"/>
    <w:rsid w:val="00A0065C"/>
    <w:rsid w:val="00A00A6F"/>
    <w:rsid w:val="00A0186E"/>
    <w:rsid w:val="00A019F9"/>
    <w:rsid w:val="00A0288F"/>
    <w:rsid w:val="00A02B81"/>
    <w:rsid w:val="00A05DE5"/>
    <w:rsid w:val="00A069FA"/>
    <w:rsid w:val="00A06CA3"/>
    <w:rsid w:val="00A06CFE"/>
    <w:rsid w:val="00A100DD"/>
    <w:rsid w:val="00A1199D"/>
    <w:rsid w:val="00A120F3"/>
    <w:rsid w:val="00A1449B"/>
    <w:rsid w:val="00A14B9E"/>
    <w:rsid w:val="00A159D3"/>
    <w:rsid w:val="00A15E8E"/>
    <w:rsid w:val="00A168BB"/>
    <w:rsid w:val="00A17541"/>
    <w:rsid w:val="00A20478"/>
    <w:rsid w:val="00A20A1D"/>
    <w:rsid w:val="00A22E49"/>
    <w:rsid w:val="00A2372D"/>
    <w:rsid w:val="00A23D0E"/>
    <w:rsid w:val="00A23E93"/>
    <w:rsid w:val="00A23F59"/>
    <w:rsid w:val="00A246A3"/>
    <w:rsid w:val="00A2487B"/>
    <w:rsid w:val="00A262F8"/>
    <w:rsid w:val="00A275E6"/>
    <w:rsid w:val="00A30355"/>
    <w:rsid w:val="00A3107E"/>
    <w:rsid w:val="00A314EB"/>
    <w:rsid w:val="00A31EF0"/>
    <w:rsid w:val="00A32424"/>
    <w:rsid w:val="00A32BB5"/>
    <w:rsid w:val="00A32DF8"/>
    <w:rsid w:val="00A32E30"/>
    <w:rsid w:val="00A35C5F"/>
    <w:rsid w:val="00A3774E"/>
    <w:rsid w:val="00A37FF2"/>
    <w:rsid w:val="00A41307"/>
    <w:rsid w:val="00A41B5A"/>
    <w:rsid w:val="00A434D6"/>
    <w:rsid w:val="00A43E43"/>
    <w:rsid w:val="00A43F68"/>
    <w:rsid w:val="00A471F8"/>
    <w:rsid w:val="00A47458"/>
    <w:rsid w:val="00A477E2"/>
    <w:rsid w:val="00A47B33"/>
    <w:rsid w:val="00A47D28"/>
    <w:rsid w:val="00A5176A"/>
    <w:rsid w:val="00A55C9C"/>
    <w:rsid w:val="00A60A26"/>
    <w:rsid w:val="00A61DC5"/>
    <w:rsid w:val="00A6255D"/>
    <w:rsid w:val="00A6569F"/>
    <w:rsid w:val="00A65A86"/>
    <w:rsid w:val="00A7097D"/>
    <w:rsid w:val="00A7419A"/>
    <w:rsid w:val="00A7550C"/>
    <w:rsid w:val="00A75AB4"/>
    <w:rsid w:val="00A75E87"/>
    <w:rsid w:val="00A77098"/>
    <w:rsid w:val="00A77A0B"/>
    <w:rsid w:val="00A8234E"/>
    <w:rsid w:val="00A82A16"/>
    <w:rsid w:val="00A8316A"/>
    <w:rsid w:val="00A83F7D"/>
    <w:rsid w:val="00A84612"/>
    <w:rsid w:val="00A8526C"/>
    <w:rsid w:val="00A87328"/>
    <w:rsid w:val="00A87EFA"/>
    <w:rsid w:val="00A900E4"/>
    <w:rsid w:val="00A91CE2"/>
    <w:rsid w:val="00A92D52"/>
    <w:rsid w:val="00A94F88"/>
    <w:rsid w:val="00A96649"/>
    <w:rsid w:val="00A969D0"/>
    <w:rsid w:val="00AA0E3F"/>
    <w:rsid w:val="00AA1253"/>
    <w:rsid w:val="00AA2433"/>
    <w:rsid w:val="00AA2455"/>
    <w:rsid w:val="00AA245D"/>
    <w:rsid w:val="00AA24B1"/>
    <w:rsid w:val="00AA3015"/>
    <w:rsid w:val="00AA3A0B"/>
    <w:rsid w:val="00AA4FE9"/>
    <w:rsid w:val="00AA7B23"/>
    <w:rsid w:val="00AB1E5D"/>
    <w:rsid w:val="00AB1E6D"/>
    <w:rsid w:val="00AB5513"/>
    <w:rsid w:val="00AB6723"/>
    <w:rsid w:val="00AC2069"/>
    <w:rsid w:val="00AC346D"/>
    <w:rsid w:val="00AC4083"/>
    <w:rsid w:val="00AC5759"/>
    <w:rsid w:val="00AC6BAA"/>
    <w:rsid w:val="00AD0140"/>
    <w:rsid w:val="00AD1643"/>
    <w:rsid w:val="00AD2B5A"/>
    <w:rsid w:val="00AD2DAA"/>
    <w:rsid w:val="00AD3D09"/>
    <w:rsid w:val="00AD419F"/>
    <w:rsid w:val="00AD6A9F"/>
    <w:rsid w:val="00AD6AD4"/>
    <w:rsid w:val="00AE093F"/>
    <w:rsid w:val="00AE0EFF"/>
    <w:rsid w:val="00AE13FD"/>
    <w:rsid w:val="00AE23CC"/>
    <w:rsid w:val="00AE2CDF"/>
    <w:rsid w:val="00AE5810"/>
    <w:rsid w:val="00AE6F54"/>
    <w:rsid w:val="00AF377B"/>
    <w:rsid w:val="00AF3980"/>
    <w:rsid w:val="00AF39D4"/>
    <w:rsid w:val="00AF3B5B"/>
    <w:rsid w:val="00AF477D"/>
    <w:rsid w:val="00AF5BEB"/>
    <w:rsid w:val="00AF7590"/>
    <w:rsid w:val="00B00B7B"/>
    <w:rsid w:val="00B010B9"/>
    <w:rsid w:val="00B013D1"/>
    <w:rsid w:val="00B026BA"/>
    <w:rsid w:val="00B03EAD"/>
    <w:rsid w:val="00B04C50"/>
    <w:rsid w:val="00B05F16"/>
    <w:rsid w:val="00B101A7"/>
    <w:rsid w:val="00B10D50"/>
    <w:rsid w:val="00B12FF5"/>
    <w:rsid w:val="00B13E88"/>
    <w:rsid w:val="00B14B07"/>
    <w:rsid w:val="00B1563E"/>
    <w:rsid w:val="00B158CC"/>
    <w:rsid w:val="00B158D4"/>
    <w:rsid w:val="00B16511"/>
    <w:rsid w:val="00B20030"/>
    <w:rsid w:val="00B20603"/>
    <w:rsid w:val="00B20A96"/>
    <w:rsid w:val="00B21F8D"/>
    <w:rsid w:val="00B23283"/>
    <w:rsid w:val="00B2351B"/>
    <w:rsid w:val="00B23AA1"/>
    <w:rsid w:val="00B25483"/>
    <w:rsid w:val="00B25C01"/>
    <w:rsid w:val="00B308B7"/>
    <w:rsid w:val="00B31EDF"/>
    <w:rsid w:val="00B328D1"/>
    <w:rsid w:val="00B35065"/>
    <w:rsid w:val="00B357F5"/>
    <w:rsid w:val="00B36E5A"/>
    <w:rsid w:val="00B4028A"/>
    <w:rsid w:val="00B405C1"/>
    <w:rsid w:val="00B42F63"/>
    <w:rsid w:val="00B440BB"/>
    <w:rsid w:val="00B4431D"/>
    <w:rsid w:val="00B46752"/>
    <w:rsid w:val="00B46F2D"/>
    <w:rsid w:val="00B4797C"/>
    <w:rsid w:val="00B47A0A"/>
    <w:rsid w:val="00B506C0"/>
    <w:rsid w:val="00B514CB"/>
    <w:rsid w:val="00B5272B"/>
    <w:rsid w:val="00B52923"/>
    <w:rsid w:val="00B52CE2"/>
    <w:rsid w:val="00B53045"/>
    <w:rsid w:val="00B53664"/>
    <w:rsid w:val="00B5378C"/>
    <w:rsid w:val="00B538AA"/>
    <w:rsid w:val="00B608EF"/>
    <w:rsid w:val="00B63DC1"/>
    <w:rsid w:val="00B63F93"/>
    <w:rsid w:val="00B65F60"/>
    <w:rsid w:val="00B674D1"/>
    <w:rsid w:val="00B730D3"/>
    <w:rsid w:val="00B748B8"/>
    <w:rsid w:val="00B74A53"/>
    <w:rsid w:val="00B761CD"/>
    <w:rsid w:val="00B76575"/>
    <w:rsid w:val="00B767CD"/>
    <w:rsid w:val="00B76E34"/>
    <w:rsid w:val="00B83450"/>
    <w:rsid w:val="00B8542A"/>
    <w:rsid w:val="00B85EBC"/>
    <w:rsid w:val="00B8677A"/>
    <w:rsid w:val="00B86D90"/>
    <w:rsid w:val="00B86F6D"/>
    <w:rsid w:val="00B91429"/>
    <w:rsid w:val="00B917EF"/>
    <w:rsid w:val="00B927A8"/>
    <w:rsid w:val="00B94A85"/>
    <w:rsid w:val="00B95B58"/>
    <w:rsid w:val="00B96E39"/>
    <w:rsid w:val="00B979CC"/>
    <w:rsid w:val="00B97A4D"/>
    <w:rsid w:val="00BA10CC"/>
    <w:rsid w:val="00BA2AC6"/>
    <w:rsid w:val="00BA4225"/>
    <w:rsid w:val="00BA666A"/>
    <w:rsid w:val="00BB15B7"/>
    <w:rsid w:val="00BB23D4"/>
    <w:rsid w:val="00BB27FC"/>
    <w:rsid w:val="00BB3B9E"/>
    <w:rsid w:val="00BB412D"/>
    <w:rsid w:val="00BB5557"/>
    <w:rsid w:val="00BB562A"/>
    <w:rsid w:val="00BB59AE"/>
    <w:rsid w:val="00BB63DE"/>
    <w:rsid w:val="00BB649C"/>
    <w:rsid w:val="00BB679B"/>
    <w:rsid w:val="00BB6CBA"/>
    <w:rsid w:val="00BB7024"/>
    <w:rsid w:val="00BB70F3"/>
    <w:rsid w:val="00BB731A"/>
    <w:rsid w:val="00BB732F"/>
    <w:rsid w:val="00BB7CDE"/>
    <w:rsid w:val="00BC026E"/>
    <w:rsid w:val="00BC5DEF"/>
    <w:rsid w:val="00BC603C"/>
    <w:rsid w:val="00BC6B4D"/>
    <w:rsid w:val="00BC7E0B"/>
    <w:rsid w:val="00BD05F4"/>
    <w:rsid w:val="00BD2136"/>
    <w:rsid w:val="00BD437B"/>
    <w:rsid w:val="00BD48B2"/>
    <w:rsid w:val="00BD6A45"/>
    <w:rsid w:val="00BD6FAC"/>
    <w:rsid w:val="00BD7758"/>
    <w:rsid w:val="00BD7C34"/>
    <w:rsid w:val="00BE0A08"/>
    <w:rsid w:val="00BE523E"/>
    <w:rsid w:val="00BF1FDA"/>
    <w:rsid w:val="00BF2CEA"/>
    <w:rsid w:val="00BF3697"/>
    <w:rsid w:val="00BF525A"/>
    <w:rsid w:val="00BF53E0"/>
    <w:rsid w:val="00BF5786"/>
    <w:rsid w:val="00BF6294"/>
    <w:rsid w:val="00BF78FF"/>
    <w:rsid w:val="00C00970"/>
    <w:rsid w:val="00C00E50"/>
    <w:rsid w:val="00C01F5C"/>
    <w:rsid w:val="00C02D11"/>
    <w:rsid w:val="00C03430"/>
    <w:rsid w:val="00C036DC"/>
    <w:rsid w:val="00C03D2B"/>
    <w:rsid w:val="00C04D96"/>
    <w:rsid w:val="00C0546C"/>
    <w:rsid w:val="00C068D5"/>
    <w:rsid w:val="00C070AA"/>
    <w:rsid w:val="00C1068A"/>
    <w:rsid w:val="00C114E8"/>
    <w:rsid w:val="00C12748"/>
    <w:rsid w:val="00C13617"/>
    <w:rsid w:val="00C13C21"/>
    <w:rsid w:val="00C153E4"/>
    <w:rsid w:val="00C15680"/>
    <w:rsid w:val="00C17126"/>
    <w:rsid w:val="00C17CC8"/>
    <w:rsid w:val="00C17CFD"/>
    <w:rsid w:val="00C20B8D"/>
    <w:rsid w:val="00C20B97"/>
    <w:rsid w:val="00C21443"/>
    <w:rsid w:val="00C229C2"/>
    <w:rsid w:val="00C23882"/>
    <w:rsid w:val="00C243D4"/>
    <w:rsid w:val="00C25158"/>
    <w:rsid w:val="00C25BB7"/>
    <w:rsid w:val="00C30E39"/>
    <w:rsid w:val="00C31C72"/>
    <w:rsid w:val="00C321B5"/>
    <w:rsid w:val="00C32500"/>
    <w:rsid w:val="00C33C94"/>
    <w:rsid w:val="00C34558"/>
    <w:rsid w:val="00C4026E"/>
    <w:rsid w:val="00C41324"/>
    <w:rsid w:val="00C419EA"/>
    <w:rsid w:val="00C43109"/>
    <w:rsid w:val="00C45586"/>
    <w:rsid w:val="00C470EB"/>
    <w:rsid w:val="00C472CE"/>
    <w:rsid w:val="00C472EE"/>
    <w:rsid w:val="00C50945"/>
    <w:rsid w:val="00C54DCF"/>
    <w:rsid w:val="00C55B8A"/>
    <w:rsid w:val="00C55D66"/>
    <w:rsid w:val="00C56AF5"/>
    <w:rsid w:val="00C6087F"/>
    <w:rsid w:val="00C62518"/>
    <w:rsid w:val="00C62FE5"/>
    <w:rsid w:val="00C636F1"/>
    <w:rsid w:val="00C643A1"/>
    <w:rsid w:val="00C64845"/>
    <w:rsid w:val="00C71E1B"/>
    <w:rsid w:val="00C71E6A"/>
    <w:rsid w:val="00C73586"/>
    <w:rsid w:val="00C73836"/>
    <w:rsid w:val="00C74A29"/>
    <w:rsid w:val="00C75430"/>
    <w:rsid w:val="00C75B62"/>
    <w:rsid w:val="00C75D80"/>
    <w:rsid w:val="00C768EE"/>
    <w:rsid w:val="00C76D0F"/>
    <w:rsid w:val="00C77B3F"/>
    <w:rsid w:val="00C811D9"/>
    <w:rsid w:val="00C81D95"/>
    <w:rsid w:val="00C82DE9"/>
    <w:rsid w:val="00C8376E"/>
    <w:rsid w:val="00C8444B"/>
    <w:rsid w:val="00C84A94"/>
    <w:rsid w:val="00C850BD"/>
    <w:rsid w:val="00C878AC"/>
    <w:rsid w:val="00C8797B"/>
    <w:rsid w:val="00C87A6F"/>
    <w:rsid w:val="00C87E54"/>
    <w:rsid w:val="00C9709E"/>
    <w:rsid w:val="00CA2C1E"/>
    <w:rsid w:val="00CA459A"/>
    <w:rsid w:val="00CA4ECF"/>
    <w:rsid w:val="00CA506C"/>
    <w:rsid w:val="00CA5E2F"/>
    <w:rsid w:val="00CA5EC7"/>
    <w:rsid w:val="00CB069A"/>
    <w:rsid w:val="00CB0B29"/>
    <w:rsid w:val="00CB181D"/>
    <w:rsid w:val="00CB39EC"/>
    <w:rsid w:val="00CB4908"/>
    <w:rsid w:val="00CB49EC"/>
    <w:rsid w:val="00CC0349"/>
    <w:rsid w:val="00CC0F60"/>
    <w:rsid w:val="00CC31EF"/>
    <w:rsid w:val="00CC39E3"/>
    <w:rsid w:val="00CC3F16"/>
    <w:rsid w:val="00CC585B"/>
    <w:rsid w:val="00CC650B"/>
    <w:rsid w:val="00CC6B83"/>
    <w:rsid w:val="00CC7499"/>
    <w:rsid w:val="00CC78C7"/>
    <w:rsid w:val="00CD038E"/>
    <w:rsid w:val="00CD162C"/>
    <w:rsid w:val="00CD1EA4"/>
    <w:rsid w:val="00CD2F6D"/>
    <w:rsid w:val="00CD3747"/>
    <w:rsid w:val="00CD5868"/>
    <w:rsid w:val="00CD5BB2"/>
    <w:rsid w:val="00CD7599"/>
    <w:rsid w:val="00CE08A1"/>
    <w:rsid w:val="00CE0EFE"/>
    <w:rsid w:val="00CE1073"/>
    <w:rsid w:val="00CE1247"/>
    <w:rsid w:val="00CE2077"/>
    <w:rsid w:val="00CE3228"/>
    <w:rsid w:val="00CE4C47"/>
    <w:rsid w:val="00CE5CB3"/>
    <w:rsid w:val="00CE60BA"/>
    <w:rsid w:val="00CE62B0"/>
    <w:rsid w:val="00CE6BB1"/>
    <w:rsid w:val="00CF273A"/>
    <w:rsid w:val="00CF61AF"/>
    <w:rsid w:val="00CF6539"/>
    <w:rsid w:val="00CF7301"/>
    <w:rsid w:val="00CF75E9"/>
    <w:rsid w:val="00CF7BEB"/>
    <w:rsid w:val="00CF7E15"/>
    <w:rsid w:val="00D0115D"/>
    <w:rsid w:val="00D01E31"/>
    <w:rsid w:val="00D038B1"/>
    <w:rsid w:val="00D040D7"/>
    <w:rsid w:val="00D04736"/>
    <w:rsid w:val="00D04A67"/>
    <w:rsid w:val="00D070B4"/>
    <w:rsid w:val="00D0753E"/>
    <w:rsid w:val="00D07657"/>
    <w:rsid w:val="00D07B59"/>
    <w:rsid w:val="00D122D6"/>
    <w:rsid w:val="00D12BD2"/>
    <w:rsid w:val="00D13DD9"/>
    <w:rsid w:val="00D14987"/>
    <w:rsid w:val="00D15033"/>
    <w:rsid w:val="00D15377"/>
    <w:rsid w:val="00D15E9C"/>
    <w:rsid w:val="00D16BE5"/>
    <w:rsid w:val="00D174A4"/>
    <w:rsid w:val="00D174A8"/>
    <w:rsid w:val="00D17C0A"/>
    <w:rsid w:val="00D21201"/>
    <w:rsid w:val="00D21331"/>
    <w:rsid w:val="00D2430D"/>
    <w:rsid w:val="00D25CC3"/>
    <w:rsid w:val="00D26B08"/>
    <w:rsid w:val="00D26E2C"/>
    <w:rsid w:val="00D27F29"/>
    <w:rsid w:val="00D301CF"/>
    <w:rsid w:val="00D31339"/>
    <w:rsid w:val="00D31C68"/>
    <w:rsid w:val="00D32978"/>
    <w:rsid w:val="00D33DB7"/>
    <w:rsid w:val="00D34E6F"/>
    <w:rsid w:val="00D35B8B"/>
    <w:rsid w:val="00D3638F"/>
    <w:rsid w:val="00D37C11"/>
    <w:rsid w:val="00D37D4F"/>
    <w:rsid w:val="00D41178"/>
    <w:rsid w:val="00D41B1C"/>
    <w:rsid w:val="00D45B62"/>
    <w:rsid w:val="00D46408"/>
    <w:rsid w:val="00D465F0"/>
    <w:rsid w:val="00D46AC1"/>
    <w:rsid w:val="00D53F96"/>
    <w:rsid w:val="00D540EC"/>
    <w:rsid w:val="00D56CEE"/>
    <w:rsid w:val="00D576EA"/>
    <w:rsid w:val="00D607B4"/>
    <w:rsid w:val="00D618C4"/>
    <w:rsid w:val="00D61E2A"/>
    <w:rsid w:val="00D63E46"/>
    <w:rsid w:val="00D644D2"/>
    <w:rsid w:val="00D648FD"/>
    <w:rsid w:val="00D6626B"/>
    <w:rsid w:val="00D66D83"/>
    <w:rsid w:val="00D66DD5"/>
    <w:rsid w:val="00D67CE8"/>
    <w:rsid w:val="00D7024F"/>
    <w:rsid w:val="00D70D1A"/>
    <w:rsid w:val="00D71D42"/>
    <w:rsid w:val="00D731B1"/>
    <w:rsid w:val="00D75970"/>
    <w:rsid w:val="00D77434"/>
    <w:rsid w:val="00D77956"/>
    <w:rsid w:val="00D80205"/>
    <w:rsid w:val="00D8049D"/>
    <w:rsid w:val="00D816DB"/>
    <w:rsid w:val="00D81B61"/>
    <w:rsid w:val="00D820C7"/>
    <w:rsid w:val="00D84D18"/>
    <w:rsid w:val="00D856CA"/>
    <w:rsid w:val="00D86135"/>
    <w:rsid w:val="00D8621B"/>
    <w:rsid w:val="00D91702"/>
    <w:rsid w:val="00D9188D"/>
    <w:rsid w:val="00D92BAD"/>
    <w:rsid w:val="00D92F00"/>
    <w:rsid w:val="00D93CC2"/>
    <w:rsid w:val="00D93CD2"/>
    <w:rsid w:val="00D979FB"/>
    <w:rsid w:val="00D97F16"/>
    <w:rsid w:val="00DA0208"/>
    <w:rsid w:val="00DA04C5"/>
    <w:rsid w:val="00DA0CBA"/>
    <w:rsid w:val="00DA1DE2"/>
    <w:rsid w:val="00DA273F"/>
    <w:rsid w:val="00DA27A1"/>
    <w:rsid w:val="00DA3EE8"/>
    <w:rsid w:val="00DA40B9"/>
    <w:rsid w:val="00DA49E5"/>
    <w:rsid w:val="00DA6C6D"/>
    <w:rsid w:val="00DB0F4B"/>
    <w:rsid w:val="00DB1622"/>
    <w:rsid w:val="00DB345A"/>
    <w:rsid w:val="00DB3F8B"/>
    <w:rsid w:val="00DC1039"/>
    <w:rsid w:val="00DC2D78"/>
    <w:rsid w:val="00DC31E9"/>
    <w:rsid w:val="00DC7104"/>
    <w:rsid w:val="00DD03EC"/>
    <w:rsid w:val="00DD0B32"/>
    <w:rsid w:val="00DD11EF"/>
    <w:rsid w:val="00DD6158"/>
    <w:rsid w:val="00DD6ADA"/>
    <w:rsid w:val="00DD6BA2"/>
    <w:rsid w:val="00DE18CB"/>
    <w:rsid w:val="00DE2BF7"/>
    <w:rsid w:val="00DE3481"/>
    <w:rsid w:val="00DE438C"/>
    <w:rsid w:val="00DE557C"/>
    <w:rsid w:val="00DE59EC"/>
    <w:rsid w:val="00DE5FD8"/>
    <w:rsid w:val="00DE699A"/>
    <w:rsid w:val="00DF0FF9"/>
    <w:rsid w:val="00DF119F"/>
    <w:rsid w:val="00DF1DB9"/>
    <w:rsid w:val="00DF2175"/>
    <w:rsid w:val="00DF2D8B"/>
    <w:rsid w:val="00DF354C"/>
    <w:rsid w:val="00DF3585"/>
    <w:rsid w:val="00DF50DF"/>
    <w:rsid w:val="00DF5F3D"/>
    <w:rsid w:val="00DF6DE1"/>
    <w:rsid w:val="00DF730F"/>
    <w:rsid w:val="00E003CA"/>
    <w:rsid w:val="00E041C7"/>
    <w:rsid w:val="00E05239"/>
    <w:rsid w:val="00E05D30"/>
    <w:rsid w:val="00E108FA"/>
    <w:rsid w:val="00E11060"/>
    <w:rsid w:val="00E11A7E"/>
    <w:rsid w:val="00E11EF2"/>
    <w:rsid w:val="00E12B50"/>
    <w:rsid w:val="00E134F3"/>
    <w:rsid w:val="00E141E8"/>
    <w:rsid w:val="00E143B8"/>
    <w:rsid w:val="00E14B8C"/>
    <w:rsid w:val="00E15278"/>
    <w:rsid w:val="00E21684"/>
    <w:rsid w:val="00E2231A"/>
    <w:rsid w:val="00E2403C"/>
    <w:rsid w:val="00E2434D"/>
    <w:rsid w:val="00E255FA"/>
    <w:rsid w:val="00E25CFE"/>
    <w:rsid w:val="00E26543"/>
    <w:rsid w:val="00E27274"/>
    <w:rsid w:val="00E27436"/>
    <w:rsid w:val="00E30A3A"/>
    <w:rsid w:val="00E31D88"/>
    <w:rsid w:val="00E31DD7"/>
    <w:rsid w:val="00E31FEB"/>
    <w:rsid w:val="00E32CE2"/>
    <w:rsid w:val="00E3568F"/>
    <w:rsid w:val="00E3653F"/>
    <w:rsid w:val="00E36549"/>
    <w:rsid w:val="00E368F9"/>
    <w:rsid w:val="00E4201C"/>
    <w:rsid w:val="00E43230"/>
    <w:rsid w:val="00E4384D"/>
    <w:rsid w:val="00E4386F"/>
    <w:rsid w:val="00E44463"/>
    <w:rsid w:val="00E44A3D"/>
    <w:rsid w:val="00E44E5F"/>
    <w:rsid w:val="00E46DB1"/>
    <w:rsid w:val="00E47307"/>
    <w:rsid w:val="00E505E6"/>
    <w:rsid w:val="00E53722"/>
    <w:rsid w:val="00E56C0E"/>
    <w:rsid w:val="00E6083B"/>
    <w:rsid w:val="00E6110A"/>
    <w:rsid w:val="00E63E48"/>
    <w:rsid w:val="00E647F4"/>
    <w:rsid w:val="00E65478"/>
    <w:rsid w:val="00E65C13"/>
    <w:rsid w:val="00E65CCC"/>
    <w:rsid w:val="00E65F85"/>
    <w:rsid w:val="00E67527"/>
    <w:rsid w:val="00E719BA"/>
    <w:rsid w:val="00E7632C"/>
    <w:rsid w:val="00E764F7"/>
    <w:rsid w:val="00E76E38"/>
    <w:rsid w:val="00E77617"/>
    <w:rsid w:val="00E77FD0"/>
    <w:rsid w:val="00E83807"/>
    <w:rsid w:val="00E84BF4"/>
    <w:rsid w:val="00E85851"/>
    <w:rsid w:val="00E86C76"/>
    <w:rsid w:val="00E903E8"/>
    <w:rsid w:val="00E92784"/>
    <w:rsid w:val="00E92EEF"/>
    <w:rsid w:val="00E9302B"/>
    <w:rsid w:val="00E931EE"/>
    <w:rsid w:val="00E9382D"/>
    <w:rsid w:val="00E97A3F"/>
    <w:rsid w:val="00EA0D96"/>
    <w:rsid w:val="00EA0E88"/>
    <w:rsid w:val="00EA14FA"/>
    <w:rsid w:val="00EA29B9"/>
    <w:rsid w:val="00EA3946"/>
    <w:rsid w:val="00EA695F"/>
    <w:rsid w:val="00EB003A"/>
    <w:rsid w:val="00EB09CE"/>
    <w:rsid w:val="00EB0A61"/>
    <w:rsid w:val="00EB0C41"/>
    <w:rsid w:val="00EB0DD5"/>
    <w:rsid w:val="00EB138B"/>
    <w:rsid w:val="00EB1CC4"/>
    <w:rsid w:val="00EB207C"/>
    <w:rsid w:val="00EB3065"/>
    <w:rsid w:val="00EB3DBC"/>
    <w:rsid w:val="00EB3DC9"/>
    <w:rsid w:val="00EB51F3"/>
    <w:rsid w:val="00EB752C"/>
    <w:rsid w:val="00EB7DFF"/>
    <w:rsid w:val="00EC055A"/>
    <w:rsid w:val="00EC089D"/>
    <w:rsid w:val="00EC149B"/>
    <w:rsid w:val="00EC446C"/>
    <w:rsid w:val="00EC4CC0"/>
    <w:rsid w:val="00EC573E"/>
    <w:rsid w:val="00EC5CF9"/>
    <w:rsid w:val="00EC66A3"/>
    <w:rsid w:val="00EC66D5"/>
    <w:rsid w:val="00EC7336"/>
    <w:rsid w:val="00ED323F"/>
    <w:rsid w:val="00ED49B5"/>
    <w:rsid w:val="00ED70A6"/>
    <w:rsid w:val="00ED73DA"/>
    <w:rsid w:val="00ED7CA4"/>
    <w:rsid w:val="00EE021A"/>
    <w:rsid w:val="00EE08B0"/>
    <w:rsid w:val="00EE0E7C"/>
    <w:rsid w:val="00EE13C6"/>
    <w:rsid w:val="00EE1D9C"/>
    <w:rsid w:val="00EE3684"/>
    <w:rsid w:val="00EE45EE"/>
    <w:rsid w:val="00EE6A74"/>
    <w:rsid w:val="00EF0596"/>
    <w:rsid w:val="00EF2656"/>
    <w:rsid w:val="00EF723B"/>
    <w:rsid w:val="00EF75F6"/>
    <w:rsid w:val="00EF7B51"/>
    <w:rsid w:val="00EF7EC6"/>
    <w:rsid w:val="00EF7EEE"/>
    <w:rsid w:val="00F00B41"/>
    <w:rsid w:val="00F01F73"/>
    <w:rsid w:val="00F021C2"/>
    <w:rsid w:val="00F10695"/>
    <w:rsid w:val="00F10DDA"/>
    <w:rsid w:val="00F12535"/>
    <w:rsid w:val="00F138F3"/>
    <w:rsid w:val="00F16B42"/>
    <w:rsid w:val="00F17CEB"/>
    <w:rsid w:val="00F234A5"/>
    <w:rsid w:val="00F30428"/>
    <w:rsid w:val="00F30B08"/>
    <w:rsid w:val="00F31F14"/>
    <w:rsid w:val="00F359B3"/>
    <w:rsid w:val="00F36465"/>
    <w:rsid w:val="00F4152E"/>
    <w:rsid w:val="00F41BFD"/>
    <w:rsid w:val="00F4265B"/>
    <w:rsid w:val="00F42DD3"/>
    <w:rsid w:val="00F44476"/>
    <w:rsid w:val="00F459B8"/>
    <w:rsid w:val="00F47FE2"/>
    <w:rsid w:val="00F511BC"/>
    <w:rsid w:val="00F544B5"/>
    <w:rsid w:val="00F54B6C"/>
    <w:rsid w:val="00F54E18"/>
    <w:rsid w:val="00F55140"/>
    <w:rsid w:val="00F57F20"/>
    <w:rsid w:val="00F604C4"/>
    <w:rsid w:val="00F60D32"/>
    <w:rsid w:val="00F63985"/>
    <w:rsid w:val="00F6635C"/>
    <w:rsid w:val="00F66C8C"/>
    <w:rsid w:val="00F67094"/>
    <w:rsid w:val="00F71619"/>
    <w:rsid w:val="00F71AB1"/>
    <w:rsid w:val="00F725FE"/>
    <w:rsid w:val="00F726BE"/>
    <w:rsid w:val="00F7382A"/>
    <w:rsid w:val="00F7391C"/>
    <w:rsid w:val="00F74194"/>
    <w:rsid w:val="00F7423A"/>
    <w:rsid w:val="00F74A3B"/>
    <w:rsid w:val="00F74CA8"/>
    <w:rsid w:val="00F74D06"/>
    <w:rsid w:val="00F74EC6"/>
    <w:rsid w:val="00F750B8"/>
    <w:rsid w:val="00F759BD"/>
    <w:rsid w:val="00F7639C"/>
    <w:rsid w:val="00F774A8"/>
    <w:rsid w:val="00F82DAA"/>
    <w:rsid w:val="00F84C93"/>
    <w:rsid w:val="00F855EB"/>
    <w:rsid w:val="00F86018"/>
    <w:rsid w:val="00F86435"/>
    <w:rsid w:val="00F879D1"/>
    <w:rsid w:val="00F87E94"/>
    <w:rsid w:val="00F91092"/>
    <w:rsid w:val="00F922CA"/>
    <w:rsid w:val="00F93803"/>
    <w:rsid w:val="00F93A9B"/>
    <w:rsid w:val="00F944A0"/>
    <w:rsid w:val="00F95F5D"/>
    <w:rsid w:val="00FA14B2"/>
    <w:rsid w:val="00FA1FE9"/>
    <w:rsid w:val="00FA26AF"/>
    <w:rsid w:val="00FA2C53"/>
    <w:rsid w:val="00FA2EA4"/>
    <w:rsid w:val="00FA338B"/>
    <w:rsid w:val="00FA43F1"/>
    <w:rsid w:val="00FA44DD"/>
    <w:rsid w:val="00FA48DA"/>
    <w:rsid w:val="00FA49B7"/>
    <w:rsid w:val="00FA5FA3"/>
    <w:rsid w:val="00FA7399"/>
    <w:rsid w:val="00FB2A91"/>
    <w:rsid w:val="00FB33A9"/>
    <w:rsid w:val="00FB516F"/>
    <w:rsid w:val="00FB6017"/>
    <w:rsid w:val="00FB7F39"/>
    <w:rsid w:val="00FC004C"/>
    <w:rsid w:val="00FC126B"/>
    <w:rsid w:val="00FC1516"/>
    <w:rsid w:val="00FC2D15"/>
    <w:rsid w:val="00FC4992"/>
    <w:rsid w:val="00FC62A0"/>
    <w:rsid w:val="00FD0F34"/>
    <w:rsid w:val="00FD3C41"/>
    <w:rsid w:val="00FD3FB6"/>
    <w:rsid w:val="00FD48FF"/>
    <w:rsid w:val="00FD4D49"/>
    <w:rsid w:val="00FD5BA5"/>
    <w:rsid w:val="00FD5C5B"/>
    <w:rsid w:val="00FD5F02"/>
    <w:rsid w:val="00FD754B"/>
    <w:rsid w:val="00FE246D"/>
    <w:rsid w:val="00FE3051"/>
    <w:rsid w:val="00FE3E94"/>
    <w:rsid w:val="00FE480A"/>
    <w:rsid w:val="00FE531B"/>
    <w:rsid w:val="00FE5989"/>
    <w:rsid w:val="00FE67DF"/>
    <w:rsid w:val="00FE6B05"/>
    <w:rsid w:val="00FF08BF"/>
    <w:rsid w:val="00FF1A2F"/>
    <w:rsid w:val="00FF491E"/>
    <w:rsid w:val="00FF5B0F"/>
    <w:rsid w:val="00FF6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C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E18A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paragraph" w:styleId="2">
    <w:name w:val="heading 2"/>
    <w:basedOn w:val="a"/>
    <w:next w:val="a"/>
    <w:link w:val="21"/>
    <w:semiHidden/>
    <w:unhideWhenUsed/>
    <w:qFormat/>
    <w:locked/>
    <w:rsid w:val="00445B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1"/>
    <w:semiHidden/>
    <w:unhideWhenUsed/>
    <w:qFormat/>
    <w:locked/>
    <w:rsid w:val="00445B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locked/>
    <w:rsid w:val="00445B4D"/>
    <w:pPr>
      <w:keepNext/>
      <w:keepLines/>
      <w:spacing w:before="200"/>
      <w:outlineLvl w:val="3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D21201"/>
    <w:rPr>
      <w:rFonts w:cs="Times New Roman"/>
    </w:rPr>
  </w:style>
  <w:style w:type="paragraph" w:styleId="a4">
    <w:name w:val="header"/>
    <w:basedOn w:val="a"/>
    <w:link w:val="a5"/>
    <w:uiPriority w:val="99"/>
    <w:rsid w:val="00D212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24AB2"/>
    <w:rPr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4D27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073"/>
    <w:rPr>
      <w:sz w:val="0"/>
      <w:szCs w:val="0"/>
    </w:rPr>
  </w:style>
  <w:style w:type="paragraph" w:customStyle="1" w:styleId="11">
    <w:name w:val="1"/>
    <w:basedOn w:val="a"/>
    <w:uiPriority w:val="99"/>
    <w:rsid w:val="005C0A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5C0AB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99"/>
    <w:rsid w:val="005C0A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8235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3073"/>
    <w:rPr>
      <w:sz w:val="24"/>
      <w:szCs w:val="24"/>
    </w:rPr>
  </w:style>
  <w:style w:type="paragraph" w:customStyle="1" w:styleId="ab">
    <w:name w:val="Знак"/>
    <w:basedOn w:val="a"/>
    <w:uiPriority w:val="99"/>
    <w:rsid w:val="004151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1"/>
    <w:basedOn w:val="a"/>
    <w:uiPriority w:val="99"/>
    <w:rsid w:val="005826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0">
    <w:name w:val="Знак Знак2 Знак Знак"/>
    <w:basedOn w:val="a"/>
    <w:uiPriority w:val="99"/>
    <w:rsid w:val="008B24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Нормальный (таблица)"/>
    <w:basedOn w:val="a"/>
    <w:next w:val="a"/>
    <w:uiPriority w:val="99"/>
    <w:rsid w:val="006E18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customStyle="1" w:styleId="10">
    <w:name w:val="Заголовок 1 Знак"/>
    <w:basedOn w:val="a0"/>
    <w:link w:val="1"/>
    <w:uiPriority w:val="99"/>
    <w:rsid w:val="006E18A1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210">
    <w:name w:val="Заголовок 21"/>
    <w:basedOn w:val="1"/>
    <w:next w:val="a"/>
    <w:link w:val="22"/>
    <w:uiPriority w:val="99"/>
    <w:qFormat/>
    <w:rsid w:val="00445B4D"/>
    <w:pPr>
      <w:outlineLvl w:val="1"/>
    </w:pPr>
    <w:rPr>
      <w:rFonts w:eastAsia="Times New Roman"/>
      <w:sz w:val="26"/>
      <w:szCs w:val="26"/>
    </w:rPr>
  </w:style>
  <w:style w:type="paragraph" w:customStyle="1" w:styleId="310">
    <w:name w:val="Заголовок 31"/>
    <w:basedOn w:val="2"/>
    <w:next w:val="a"/>
    <w:link w:val="30"/>
    <w:uiPriority w:val="99"/>
    <w:qFormat/>
    <w:rsid w:val="00445B4D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Arial" w:eastAsia="Times New Roman" w:hAnsi="Arial" w:cs="Arial"/>
      <w:color w:val="26282F"/>
    </w:rPr>
  </w:style>
  <w:style w:type="paragraph" w:customStyle="1" w:styleId="41">
    <w:name w:val="Заголовок 41"/>
    <w:basedOn w:val="3"/>
    <w:next w:val="a"/>
    <w:uiPriority w:val="99"/>
    <w:qFormat/>
    <w:rsid w:val="00445B4D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ascii="Arial" w:eastAsia="Times New Roman" w:hAnsi="Arial" w:cs="Arial"/>
      <w:color w:val="26282F"/>
      <w:sz w:val="26"/>
      <w:szCs w:val="26"/>
    </w:rPr>
  </w:style>
  <w:style w:type="numbering" w:customStyle="1" w:styleId="13">
    <w:name w:val="Нет списка1"/>
    <w:next w:val="a2"/>
    <w:uiPriority w:val="99"/>
    <w:semiHidden/>
    <w:unhideWhenUsed/>
    <w:rsid w:val="00445B4D"/>
  </w:style>
  <w:style w:type="character" w:customStyle="1" w:styleId="22">
    <w:name w:val="Заголовок 2 Знак"/>
    <w:basedOn w:val="a0"/>
    <w:link w:val="210"/>
    <w:uiPriority w:val="99"/>
    <w:rsid w:val="00445B4D"/>
    <w:rPr>
      <w:rFonts w:ascii="Arial" w:hAnsi="Arial" w:cs="Arial"/>
      <w:b/>
      <w:bCs/>
      <w:color w:val="26282F"/>
      <w:sz w:val="26"/>
      <w:szCs w:val="26"/>
    </w:rPr>
  </w:style>
  <w:style w:type="character" w:customStyle="1" w:styleId="30">
    <w:name w:val="Заголовок 3 Знак"/>
    <w:basedOn w:val="a0"/>
    <w:link w:val="310"/>
    <w:uiPriority w:val="99"/>
    <w:rsid w:val="00445B4D"/>
    <w:rPr>
      <w:rFonts w:ascii="Arial" w:hAnsi="Arial" w:cs="Arial"/>
      <w:b/>
      <w:bCs/>
      <w:color w:val="26282F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445B4D"/>
    <w:rPr>
      <w:rFonts w:ascii="Arial" w:hAnsi="Arial" w:cs="Arial"/>
      <w:b/>
      <w:bCs/>
      <w:color w:val="26282F"/>
      <w:sz w:val="26"/>
      <w:szCs w:val="26"/>
    </w:rPr>
  </w:style>
  <w:style w:type="character" w:customStyle="1" w:styleId="ad">
    <w:name w:val="Цветовое выделение"/>
    <w:uiPriority w:val="99"/>
    <w:rsid w:val="00445B4D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445B4D"/>
    <w:rPr>
      <w:rFonts w:cs="Times New Roman"/>
      <w:b w:val="0"/>
      <w:color w:val="106BBE"/>
    </w:rPr>
  </w:style>
  <w:style w:type="character" w:customStyle="1" w:styleId="af">
    <w:name w:val="Активная гиперссылка"/>
    <w:basedOn w:val="ae"/>
    <w:uiPriority w:val="99"/>
    <w:rsid w:val="00445B4D"/>
    <w:rPr>
      <w:rFonts w:cs="Times New Roman"/>
      <w:b w:val="0"/>
      <w:color w:val="106BBE"/>
      <w:u w:val="single"/>
    </w:rPr>
  </w:style>
  <w:style w:type="paragraph" w:customStyle="1" w:styleId="af0">
    <w:name w:val="Внимание"/>
    <w:basedOn w:val="a"/>
    <w:next w:val="a"/>
    <w:uiPriority w:val="99"/>
    <w:rsid w:val="00445B4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af1">
    <w:name w:val="Внимание: криминал!!"/>
    <w:basedOn w:val="af0"/>
    <w:next w:val="a"/>
    <w:uiPriority w:val="99"/>
    <w:rsid w:val="00445B4D"/>
  </w:style>
  <w:style w:type="paragraph" w:customStyle="1" w:styleId="af2">
    <w:name w:val="Внимание: недобросовестность!"/>
    <w:basedOn w:val="af0"/>
    <w:next w:val="a"/>
    <w:uiPriority w:val="99"/>
    <w:rsid w:val="00445B4D"/>
  </w:style>
  <w:style w:type="character" w:customStyle="1" w:styleId="af3">
    <w:name w:val="Выделение для Базового Поиска"/>
    <w:basedOn w:val="ad"/>
    <w:uiPriority w:val="99"/>
    <w:rsid w:val="00445B4D"/>
    <w:rPr>
      <w:rFonts w:cs="Times New Roman"/>
      <w:b/>
      <w:bCs/>
      <w:color w:val="0058A9"/>
    </w:rPr>
  </w:style>
  <w:style w:type="character" w:customStyle="1" w:styleId="af4">
    <w:name w:val="Выделение для Базового Поиска (курсив)"/>
    <w:basedOn w:val="af3"/>
    <w:uiPriority w:val="99"/>
    <w:rsid w:val="00445B4D"/>
    <w:rPr>
      <w:rFonts w:cs="Times New Roman"/>
      <w:b/>
      <w:bCs/>
      <w:i/>
      <w:iCs/>
      <w:color w:val="0058A9"/>
    </w:rPr>
  </w:style>
  <w:style w:type="character" w:customStyle="1" w:styleId="af5">
    <w:name w:val="Сравнение редакций"/>
    <w:basedOn w:val="ad"/>
    <w:uiPriority w:val="99"/>
    <w:rsid w:val="00445B4D"/>
    <w:rPr>
      <w:rFonts w:cs="Times New Roman"/>
      <w:b w:val="0"/>
      <w:color w:val="26282F"/>
    </w:rPr>
  </w:style>
  <w:style w:type="character" w:customStyle="1" w:styleId="af6">
    <w:name w:val="Добавленный текст"/>
    <w:uiPriority w:val="99"/>
    <w:rsid w:val="00445B4D"/>
    <w:rPr>
      <w:color w:val="000000"/>
      <w:shd w:val="clear" w:color="auto" w:fill="C1D7FF"/>
    </w:rPr>
  </w:style>
  <w:style w:type="paragraph" w:customStyle="1" w:styleId="af7">
    <w:name w:val="Дочерний элемент списка"/>
    <w:basedOn w:val="a"/>
    <w:next w:val="a"/>
    <w:uiPriority w:val="99"/>
    <w:rsid w:val="00445B4D"/>
    <w:pPr>
      <w:widowControl w:val="0"/>
      <w:autoSpaceDE w:val="0"/>
      <w:autoSpaceDN w:val="0"/>
      <w:adjustRightInd w:val="0"/>
      <w:ind w:right="300"/>
      <w:jc w:val="both"/>
    </w:pPr>
    <w:rPr>
      <w:rFonts w:ascii="Arial" w:hAnsi="Arial" w:cs="Arial"/>
      <w:color w:val="868381"/>
      <w:sz w:val="22"/>
      <w:szCs w:val="22"/>
    </w:rPr>
  </w:style>
  <w:style w:type="paragraph" w:customStyle="1" w:styleId="af8">
    <w:name w:val="Основное меню (преемственное)"/>
    <w:basedOn w:val="a"/>
    <w:next w:val="a"/>
    <w:uiPriority w:val="99"/>
    <w:rsid w:val="00445B4D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</w:rPr>
  </w:style>
  <w:style w:type="paragraph" w:customStyle="1" w:styleId="af9">
    <w:name w:val="Заголовок *"/>
    <w:basedOn w:val="af8"/>
    <w:next w:val="a"/>
    <w:uiPriority w:val="99"/>
    <w:rsid w:val="00445B4D"/>
    <w:rPr>
      <w:b/>
      <w:bCs/>
      <w:color w:val="0058A9"/>
      <w:shd w:val="clear" w:color="auto" w:fill="F0F0F0"/>
    </w:rPr>
  </w:style>
  <w:style w:type="paragraph" w:customStyle="1" w:styleId="afa">
    <w:name w:val="Заголовок группы контролов"/>
    <w:basedOn w:val="a"/>
    <w:next w:val="a"/>
    <w:uiPriority w:val="99"/>
    <w:rsid w:val="00445B4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6"/>
      <w:szCs w:val="26"/>
    </w:rPr>
  </w:style>
  <w:style w:type="paragraph" w:customStyle="1" w:styleId="afb">
    <w:name w:val="Заголовок для информации об изменениях"/>
    <w:basedOn w:val="1"/>
    <w:next w:val="a"/>
    <w:uiPriority w:val="99"/>
    <w:rsid w:val="00445B4D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c">
    <w:name w:val="Заголовок полученного сообщения"/>
    <w:basedOn w:val="ad"/>
    <w:uiPriority w:val="99"/>
    <w:rsid w:val="00445B4D"/>
    <w:rPr>
      <w:rFonts w:cs="Times New Roman"/>
      <w:b/>
      <w:bCs/>
      <w:color w:val="FF0000"/>
    </w:rPr>
  </w:style>
  <w:style w:type="paragraph" w:customStyle="1" w:styleId="afd">
    <w:name w:val="Заголовок распахивающейся части диалога"/>
    <w:basedOn w:val="a"/>
    <w:next w:val="a"/>
    <w:uiPriority w:val="99"/>
    <w:rsid w:val="00445B4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e">
    <w:name w:val="Заголовок собственного сообщения"/>
    <w:basedOn w:val="ad"/>
    <w:uiPriority w:val="99"/>
    <w:rsid w:val="00445B4D"/>
    <w:rPr>
      <w:rFonts w:cs="Times New Roman"/>
      <w:b/>
      <w:bCs/>
      <w:color w:val="26282F"/>
    </w:rPr>
  </w:style>
  <w:style w:type="paragraph" w:customStyle="1" w:styleId="aff">
    <w:name w:val="Заголовок статьи"/>
    <w:basedOn w:val="a"/>
    <w:next w:val="a"/>
    <w:uiPriority w:val="99"/>
    <w:rsid w:val="00445B4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paragraph" w:customStyle="1" w:styleId="aff0">
    <w:name w:val="Заголовок ЭР (левое окно)"/>
    <w:basedOn w:val="a"/>
    <w:next w:val="a"/>
    <w:uiPriority w:val="99"/>
    <w:rsid w:val="00445B4D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1">
    <w:name w:val="Заголовок ЭР (правое окно)"/>
    <w:basedOn w:val="aff0"/>
    <w:next w:val="a"/>
    <w:uiPriority w:val="99"/>
    <w:rsid w:val="00445B4D"/>
    <w:pPr>
      <w:spacing w:after="0"/>
      <w:jc w:val="left"/>
    </w:pPr>
  </w:style>
  <w:style w:type="paragraph" w:customStyle="1" w:styleId="aff2">
    <w:name w:val="Интерактивный заголовок"/>
    <w:basedOn w:val="af9"/>
    <w:next w:val="a"/>
    <w:uiPriority w:val="99"/>
    <w:rsid w:val="00445B4D"/>
    <w:rPr>
      <w:u w:val="single"/>
    </w:rPr>
  </w:style>
  <w:style w:type="paragraph" w:customStyle="1" w:styleId="aff3">
    <w:name w:val="Текст (справка)"/>
    <w:basedOn w:val="a"/>
    <w:next w:val="a"/>
    <w:uiPriority w:val="99"/>
    <w:rsid w:val="00445B4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6"/>
      <w:szCs w:val="26"/>
    </w:rPr>
  </w:style>
  <w:style w:type="paragraph" w:customStyle="1" w:styleId="aff4">
    <w:name w:val="Комментарий"/>
    <w:basedOn w:val="aff3"/>
    <w:next w:val="a"/>
    <w:uiPriority w:val="99"/>
    <w:rsid w:val="00445B4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 версии"/>
    <w:basedOn w:val="aff4"/>
    <w:next w:val="a"/>
    <w:uiPriority w:val="99"/>
    <w:rsid w:val="00445B4D"/>
    <w:rPr>
      <w:i/>
      <w:iCs/>
    </w:rPr>
  </w:style>
  <w:style w:type="paragraph" w:customStyle="1" w:styleId="aff6">
    <w:name w:val="Текст информации об изменениях"/>
    <w:basedOn w:val="a"/>
    <w:next w:val="a"/>
    <w:uiPriority w:val="99"/>
    <w:rsid w:val="00445B4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7">
    <w:name w:val="Информация об изменениях"/>
    <w:basedOn w:val="aff6"/>
    <w:next w:val="a"/>
    <w:uiPriority w:val="99"/>
    <w:rsid w:val="00445B4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8">
    <w:name w:val="Текст (лев. подпись)"/>
    <w:basedOn w:val="a"/>
    <w:next w:val="a"/>
    <w:uiPriority w:val="99"/>
    <w:rsid w:val="00445B4D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9">
    <w:name w:val="Колонтитул (левый)"/>
    <w:basedOn w:val="aff8"/>
    <w:next w:val="a"/>
    <w:uiPriority w:val="99"/>
    <w:rsid w:val="00445B4D"/>
    <w:rPr>
      <w:sz w:val="16"/>
      <w:szCs w:val="16"/>
    </w:rPr>
  </w:style>
  <w:style w:type="paragraph" w:customStyle="1" w:styleId="affa">
    <w:name w:val="Текст (прав. подпись)"/>
    <w:basedOn w:val="a"/>
    <w:next w:val="a"/>
    <w:uiPriority w:val="99"/>
    <w:rsid w:val="00445B4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6"/>
      <w:szCs w:val="26"/>
    </w:rPr>
  </w:style>
  <w:style w:type="paragraph" w:customStyle="1" w:styleId="affb">
    <w:name w:val="Колонтитул (правый)"/>
    <w:basedOn w:val="affa"/>
    <w:next w:val="a"/>
    <w:uiPriority w:val="99"/>
    <w:rsid w:val="00445B4D"/>
    <w:rPr>
      <w:sz w:val="16"/>
      <w:szCs w:val="16"/>
    </w:rPr>
  </w:style>
  <w:style w:type="paragraph" w:customStyle="1" w:styleId="affc">
    <w:name w:val="Комментарий пользователя"/>
    <w:basedOn w:val="aff4"/>
    <w:next w:val="a"/>
    <w:uiPriority w:val="99"/>
    <w:rsid w:val="00445B4D"/>
    <w:pPr>
      <w:jc w:val="left"/>
    </w:pPr>
    <w:rPr>
      <w:shd w:val="clear" w:color="auto" w:fill="FFDFE0"/>
    </w:rPr>
  </w:style>
  <w:style w:type="paragraph" w:customStyle="1" w:styleId="affd">
    <w:name w:val="Куда обратиться?"/>
    <w:basedOn w:val="af0"/>
    <w:next w:val="a"/>
    <w:uiPriority w:val="99"/>
    <w:rsid w:val="00445B4D"/>
  </w:style>
  <w:style w:type="paragraph" w:customStyle="1" w:styleId="affe">
    <w:name w:val="Моноширинный"/>
    <w:basedOn w:val="a"/>
    <w:next w:val="a"/>
    <w:uiPriority w:val="99"/>
    <w:rsid w:val="00445B4D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ff">
    <w:name w:val="Найденные слова"/>
    <w:basedOn w:val="ad"/>
    <w:uiPriority w:val="99"/>
    <w:rsid w:val="00445B4D"/>
    <w:rPr>
      <w:rFonts w:cs="Times New Roman"/>
      <w:b w:val="0"/>
      <w:color w:val="26282F"/>
      <w:shd w:val="clear" w:color="auto" w:fill="FFF580"/>
    </w:rPr>
  </w:style>
  <w:style w:type="paragraph" w:customStyle="1" w:styleId="afff0">
    <w:name w:val="Напишите нам"/>
    <w:basedOn w:val="a"/>
    <w:next w:val="a"/>
    <w:uiPriority w:val="99"/>
    <w:rsid w:val="00445B4D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2"/>
      <w:szCs w:val="22"/>
      <w:shd w:val="clear" w:color="auto" w:fill="EFFFAD"/>
    </w:rPr>
  </w:style>
  <w:style w:type="character" w:customStyle="1" w:styleId="afff1">
    <w:name w:val="Не вступил в силу"/>
    <w:basedOn w:val="ad"/>
    <w:uiPriority w:val="99"/>
    <w:rsid w:val="00445B4D"/>
    <w:rPr>
      <w:rFonts w:cs="Times New Roman"/>
      <w:b w:val="0"/>
      <w:color w:val="000000"/>
      <w:shd w:val="clear" w:color="auto" w:fill="D8EDE8"/>
    </w:rPr>
  </w:style>
  <w:style w:type="paragraph" w:customStyle="1" w:styleId="afff2">
    <w:name w:val="Необходимые документы"/>
    <w:basedOn w:val="af0"/>
    <w:next w:val="a"/>
    <w:uiPriority w:val="99"/>
    <w:rsid w:val="00445B4D"/>
    <w:pPr>
      <w:ind w:firstLine="118"/>
    </w:pPr>
  </w:style>
  <w:style w:type="paragraph" w:customStyle="1" w:styleId="afff3">
    <w:name w:val="Таблицы (моноширинный)"/>
    <w:basedOn w:val="a"/>
    <w:next w:val="a"/>
    <w:uiPriority w:val="99"/>
    <w:rsid w:val="00445B4D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fff4">
    <w:name w:val="Оглавление"/>
    <w:basedOn w:val="afff3"/>
    <w:next w:val="a"/>
    <w:uiPriority w:val="99"/>
    <w:rsid w:val="00445B4D"/>
    <w:pPr>
      <w:ind w:left="140"/>
    </w:pPr>
  </w:style>
  <w:style w:type="character" w:customStyle="1" w:styleId="afff5">
    <w:name w:val="Опечатки"/>
    <w:uiPriority w:val="99"/>
    <w:rsid w:val="00445B4D"/>
    <w:rPr>
      <w:color w:val="FF0000"/>
    </w:rPr>
  </w:style>
  <w:style w:type="paragraph" w:customStyle="1" w:styleId="afff6">
    <w:name w:val="Переменная часть"/>
    <w:basedOn w:val="af8"/>
    <w:next w:val="a"/>
    <w:uiPriority w:val="99"/>
    <w:rsid w:val="00445B4D"/>
    <w:rPr>
      <w:sz w:val="20"/>
      <w:szCs w:val="20"/>
    </w:rPr>
  </w:style>
  <w:style w:type="paragraph" w:customStyle="1" w:styleId="afff7">
    <w:name w:val="Подвал для информации об изменениях"/>
    <w:basedOn w:val="1"/>
    <w:next w:val="a"/>
    <w:uiPriority w:val="99"/>
    <w:rsid w:val="00445B4D"/>
    <w:pPr>
      <w:outlineLvl w:val="9"/>
    </w:pPr>
    <w:rPr>
      <w:b w:val="0"/>
      <w:bCs w:val="0"/>
      <w:sz w:val="20"/>
      <w:szCs w:val="20"/>
    </w:rPr>
  </w:style>
  <w:style w:type="paragraph" w:customStyle="1" w:styleId="afff8">
    <w:name w:val="Подзаголовок для информации об изменениях"/>
    <w:basedOn w:val="aff6"/>
    <w:next w:val="a"/>
    <w:uiPriority w:val="99"/>
    <w:rsid w:val="00445B4D"/>
    <w:rPr>
      <w:b/>
      <w:bCs/>
    </w:rPr>
  </w:style>
  <w:style w:type="paragraph" w:customStyle="1" w:styleId="afff9">
    <w:name w:val="Подчёркнутый текст"/>
    <w:basedOn w:val="a"/>
    <w:next w:val="a"/>
    <w:uiPriority w:val="99"/>
    <w:rsid w:val="00445B4D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afffa">
    <w:name w:val="Постоянная часть *"/>
    <w:basedOn w:val="af8"/>
    <w:next w:val="a"/>
    <w:uiPriority w:val="99"/>
    <w:rsid w:val="00445B4D"/>
    <w:rPr>
      <w:sz w:val="22"/>
      <w:szCs w:val="22"/>
    </w:rPr>
  </w:style>
  <w:style w:type="paragraph" w:customStyle="1" w:styleId="afffb">
    <w:name w:val="Прижатый влево"/>
    <w:basedOn w:val="a"/>
    <w:next w:val="a"/>
    <w:uiPriority w:val="99"/>
    <w:rsid w:val="00445B4D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c">
    <w:name w:val="Пример."/>
    <w:basedOn w:val="af0"/>
    <w:next w:val="a"/>
    <w:uiPriority w:val="99"/>
    <w:rsid w:val="00445B4D"/>
  </w:style>
  <w:style w:type="paragraph" w:customStyle="1" w:styleId="afffd">
    <w:name w:val="Примечание."/>
    <w:basedOn w:val="af0"/>
    <w:next w:val="a"/>
    <w:uiPriority w:val="99"/>
    <w:rsid w:val="00445B4D"/>
  </w:style>
  <w:style w:type="character" w:customStyle="1" w:styleId="afffe">
    <w:name w:val="Продолжение ссылки"/>
    <w:basedOn w:val="ae"/>
    <w:uiPriority w:val="99"/>
    <w:rsid w:val="00445B4D"/>
    <w:rPr>
      <w:rFonts w:cs="Times New Roman"/>
      <w:b w:val="0"/>
      <w:color w:val="106BBE"/>
    </w:rPr>
  </w:style>
  <w:style w:type="paragraph" w:customStyle="1" w:styleId="affff">
    <w:name w:val="Словарная статья"/>
    <w:basedOn w:val="a"/>
    <w:next w:val="a"/>
    <w:uiPriority w:val="99"/>
    <w:rsid w:val="00445B4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6"/>
      <w:szCs w:val="26"/>
    </w:rPr>
  </w:style>
  <w:style w:type="paragraph" w:customStyle="1" w:styleId="affff0">
    <w:name w:val="Ссылка на официальную публикацию"/>
    <w:basedOn w:val="a"/>
    <w:next w:val="a"/>
    <w:uiPriority w:val="99"/>
    <w:rsid w:val="00445B4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ffff1">
    <w:name w:val="Ссылка на утративший силу документ"/>
    <w:basedOn w:val="ae"/>
    <w:uiPriority w:val="99"/>
    <w:rsid w:val="00445B4D"/>
    <w:rPr>
      <w:rFonts w:cs="Times New Roman"/>
      <w:b w:val="0"/>
      <w:color w:val="749232"/>
    </w:rPr>
  </w:style>
  <w:style w:type="paragraph" w:customStyle="1" w:styleId="affff2">
    <w:name w:val="Текст в таблице"/>
    <w:basedOn w:val="ac"/>
    <w:next w:val="a"/>
    <w:uiPriority w:val="99"/>
    <w:rsid w:val="00445B4D"/>
    <w:pPr>
      <w:ind w:firstLine="500"/>
    </w:pPr>
    <w:rPr>
      <w:sz w:val="26"/>
      <w:szCs w:val="26"/>
    </w:rPr>
  </w:style>
  <w:style w:type="paragraph" w:customStyle="1" w:styleId="affff3">
    <w:name w:val="Текст ЭР (см. также)"/>
    <w:basedOn w:val="a"/>
    <w:next w:val="a"/>
    <w:uiPriority w:val="99"/>
    <w:rsid w:val="00445B4D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4">
    <w:name w:val="Технический комментарий"/>
    <w:basedOn w:val="a"/>
    <w:next w:val="a"/>
    <w:uiPriority w:val="99"/>
    <w:rsid w:val="00445B4D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6"/>
      <w:szCs w:val="26"/>
      <w:shd w:val="clear" w:color="auto" w:fill="FFFFA6"/>
    </w:rPr>
  </w:style>
  <w:style w:type="character" w:customStyle="1" w:styleId="affff5">
    <w:name w:val="Удалённый текст"/>
    <w:uiPriority w:val="99"/>
    <w:rsid w:val="00445B4D"/>
    <w:rPr>
      <w:color w:val="000000"/>
      <w:shd w:val="clear" w:color="auto" w:fill="C4C413"/>
    </w:rPr>
  </w:style>
  <w:style w:type="character" w:customStyle="1" w:styleId="affff6">
    <w:name w:val="Утратил силу"/>
    <w:basedOn w:val="ad"/>
    <w:uiPriority w:val="99"/>
    <w:rsid w:val="00445B4D"/>
    <w:rPr>
      <w:rFonts w:cs="Times New Roman"/>
      <w:b w:val="0"/>
      <w:strike/>
      <w:color w:val="666600"/>
    </w:rPr>
  </w:style>
  <w:style w:type="paragraph" w:customStyle="1" w:styleId="affff7">
    <w:name w:val="Формула"/>
    <w:basedOn w:val="a"/>
    <w:next w:val="a"/>
    <w:uiPriority w:val="99"/>
    <w:rsid w:val="00445B4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affff8">
    <w:name w:val="Центрированный (таблица)"/>
    <w:basedOn w:val="ac"/>
    <w:next w:val="a"/>
    <w:uiPriority w:val="99"/>
    <w:rsid w:val="00445B4D"/>
    <w:pPr>
      <w:jc w:val="center"/>
    </w:pPr>
    <w:rPr>
      <w:sz w:val="26"/>
      <w:szCs w:val="26"/>
    </w:rPr>
  </w:style>
  <w:style w:type="paragraph" w:customStyle="1" w:styleId="-">
    <w:name w:val="ЭР-содержание (правое окно)"/>
    <w:basedOn w:val="a"/>
    <w:next w:val="a"/>
    <w:uiPriority w:val="99"/>
    <w:rsid w:val="00445B4D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table" w:customStyle="1" w:styleId="14">
    <w:name w:val="Сетка таблицы1"/>
    <w:basedOn w:val="a1"/>
    <w:next w:val="a8"/>
    <w:uiPriority w:val="99"/>
    <w:rsid w:val="00445B4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2 Знак1"/>
    <w:basedOn w:val="a0"/>
    <w:link w:val="2"/>
    <w:semiHidden/>
    <w:rsid w:val="00445B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basedOn w:val="a0"/>
    <w:link w:val="3"/>
    <w:semiHidden/>
    <w:rsid w:val="00445B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10">
    <w:name w:val="Заголовок 4 Знак1"/>
    <w:basedOn w:val="a0"/>
    <w:semiHidden/>
    <w:rsid w:val="00445B4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5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E18A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D21201"/>
    <w:rPr>
      <w:rFonts w:cs="Times New Roman"/>
    </w:rPr>
  </w:style>
  <w:style w:type="paragraph" w:styleId="a4">
    <w:name w:val="header"/>
    <w:basedOn w:val="a"/>
    <w:link w:val="a5"/>
    <w:uiPriority w:val="99"/>
    <w:rsid w:val="00D212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24AB2"/>
    <w:rPr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4D27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073"/>
    <w:rPr>
      <w:sz w:val="0"/>
      <w:szCs w:val="0"/>
    </w:rPr>
  </w:style>
  <w:style w:type="paragraph" w:customStyle="1" w:styleId="11">
    <w:name w:val="1"/>
    <w:basedOn w:val="a"/>
    <w:uiPriority w:val="99"/>
    <w:rsid w:val="005C0A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5C0AB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99"/>
    <w:rsid w:val="005C0A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8235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13073"/>
    <w:rPr>
      <w:sz w:val="24"/>
      <w:szCs w:val="24"/>
    </w:rPr>
  </w:style>
  <w:style w:type="paragraph" w:customStyle="1" w:styleId="ab">
    <w:name w:val="Знак"/>
    <w:basedOn w:val="a"/>
    <w:uiPriority w:val="99"/>
    <w:rsid w:val="004151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1"/>
    <w:basedOn w:val="a"/>
    <w:uiPriority w:val="99"/>
    <w:rsid w:val="005826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0">
    <w:name w:val="Знак Знак2 Знак Знак"/>
    <w:basedOn w:val="a"/>
    <w:uiPriority w:val="99"/>
    <w:rsid w:val="008B24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Нормальный (таблица)"/>
    <w:basedOn w:val="a"/>
    <w:next w:val="a"/>
    <w:uiPriority w:val="99"/>
    <w:rsid w:val="006E18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customStyle="1" w:styleId="10">
    <w:name w:val="Заголовок 1 Знак"/>
    <w:basedOn w:val="a0"/>
    <w:link w:val="1"/>
    <w:uiPriority w:val="99"/>
    <w:rsid w:val="006E18A1"/>
    <w:rPr>
      <w:rFonts w:ascii="Arial" w:eastAsiaTheme="minorEastAsia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D8B63-17B7-4855-8C9A-A91E0CA0A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3223</TotalTime>
  <Pages>30</Pages>
  <Words>6060</Words>
  <Characters>34545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40524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Vpotapov</dc:creator>
  <cp:keywords/>
  <dc:description/>
  <cp:lastModifiedBy>akhabarova</cp:lastModifiedBy>
  <cp:revision>75</cp:revision>
  <cp:lastPrinted>2018-07-02T14:03:00Z</cp:lastPrinted>
  <dcterms:created xsi:type="dcterms:W3CDTF">2016-06-06T12:32:00Z</dcterms:created>
  <dcterms:modified xsi:type="dcterms:W3CDTF">2018-10-15T08:45:00Z</dcterms:modified>
</cp:coreProperties>
</file>