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32D15896" w14:textId="77777777" w:rsidR="000D0F4C" w:rsidRPr="00383C72" w:rsidRDefault="000D0F4C" w:rsidP="000870A7">
      <w:pPr>
        <w:tabs>
          <w:tab w:val="start" w:pos="411.10pt"/>
        </w:tabs>
        <w:spacing w:after="0pt" w:line="12pt" w:lineRule="auto"/>
        <w:ind w:start="247.80pt"/>
        <w:rPr>
          <w:rFonts w:ascii="Arial" w:hAnsi="Arial" w:cs="Arial"/>
          <w:sz w:val="28"/>
          <w:szCs w:val="28"/>
        </w:rPr>
      </w:pPr>
      <w:r w:rsidRPr="00383C72">
        <w:rPr>
          <w:rFonts w:ascii="Arial" w:hAnsi="Arial" w:cs="Arial"/>
          <w:sz w:val="28"/>
          <w:szCs w:val="28"/>
        </w:rPr>
        <w:t>ПРИЛОЖЕНИЕ № 21</w:t>
      </w:r>
    </w:p>
    <w:p w14:paraId="24403F4C" w14:textId="77777777" w:rsidR="000D0F4C" w:rsidRPr="00383C72" w:rsidRDefault="000D0F4C" w:rsidP="000870A7">
      <w:pPr>
        <w:spacing w:after="0pt" w:line="12pt" w:lineRule="auto"/>
        <w:ind w:start="247.80pt"/>
        <w:rPr>
          <w:rFonts w:ascii="Arial" w:hAnsi="Arial" w:cs="Arial"/>
          <w:sz w:val="28"/>
          <w:szCs w:val="28"/>
        </w:rPr>
      </w:pPr>
      <w:r w:rsidRPr="00383C72">
        <w:rPr>
          <w:rFonts w:ascii="Arial" w:hAnsi="Arial" w:cs="Arial"/>
          <w:sz w:val="28"/>
          <w:szCs w:val="28"/>
        </w:rPr>
        <w:t>к решению городской Думы</w:t>
      </w:r>
    </w:p>
    <w:p w14:paraId="4FC9010E" w14:textId="77777777" w:rsidR="000D0F4C" w:rsidRPr="00383C72" w:rsidRDefault="000D0F4C" w:rsidP="000870A7">
      <w:pPr>
        <w:spacing w:after="0pt" w:line="12pt" w:lineRule="auto"/>
        <w:ind w:start="247.80pt"/>
        <w:rPr>
          <w:rFonts w:ascii="Arial" w:hAnsi="Arial" w:cs="Arial"/>
          <w:sz w:val="28"/>
          <w:szCs w:val="28"/>
        </w:rPr>
      </w:pPr>
      <w:r w:rsidRPr="00383C72">
        <w:rPr>
          <w:rFonts w:ascii="Arial" w:hAnsi="Arial" w:cs="Arial"/>
          <w:sz w:val="28"/>
          <w:szCs w:val="28"/>
        </w:rPr>
        <w:t>Краснодара</w:t>
      </w:r>
    </w:p>
    <w:p w14:paraId="6D3A43A2" w14:textId="77777777" w:rsidR="000D0F4C" w:rsidRPr="00383C72" w:rsidRDefault="000870A7" w:rsidP="000870A7">
      <w:pPr>
        <w:spacing w:after="0pt" w:line="12pt" w:lineRule="auto"/>
        <w:ind w:start="247.80pt"/>
        <w:rPr>
          <w:rFonts w:ascii="Arial" w:hAnsi="Arial" w:cs="Arial"/>
          <w:sz w:val="28"/>
          <w:szCs w:val="28"/>
        </w:rPr>
      </w:pPr>
      <w:r w:rsidRPr="00383C72">
        <w:rPr>
          <w:rFonts w:ascii="Arial" w:hAnsi="Arial" w:cs="Arial"/>
          <w:sz w:val="28"/>
          <w:szCs w:val="28"/>
        </w:rPr>
        <w:t xml:space="preserve">от </w:t>
      </w:r>
      <w:r w:rsidR="00075CB3" w:rsidRPr="00383C72">
        <w:rPr>
          <w:rFonts w:ascii="Arial" w:hAnsi="Arial" w:cs="Arial"/>
          <w:sz w:val="28"/>
          <w:szCs w:val="28"/>
        </w:rPr>
        <w:t>14.12.2023</w:t>
      </w:r>
      <w:r w:rsidR="00137880" w:rsidRPr="00383C72">
        <w:rPr>
          <w:rFonts w:ascii="Arial" w:hAnsi="Arial" w:cs="Arial"/>
          <w:sz w:val="28"/>
          <w:szCs w:val="28"/>
        </w:rPr>
        <w:t xml:space="preserve"> № </w:t>
      </w:r>
      <w:r w:rsidR="000D0F4C" w:rsidRPr="00383C72">
        <w:rPr>
          <w:rFonts w:ascii="Arial" w:hAnsi="Arial" w:cs="Arial"/>
          <w:sz w:val="28"/>
          <w:szCs w:val="28"/>
        </w:rPr>
        <w:t>67 п. 4</w:t>
      </w:r>
    </w:p>
    <w:p w14:paraId="6F419DFA" w14:textId="77777777" w:rsidR="000870A7" w:rsidRPr="00383C72" w:rsidRDefault="000870A7" w:rsidP="000870A7">
      <w:pPr>
        <w:tabs>
          <w:tab w:val="start" w:pos="411.10pt"/>
        </w:tabs>
        <w:spacing w:after="0pt" w:line="12pt" w:lineRule="auto"/>
        <w:ind w:start="248.10pt"/>
        <w:rPr>
          <w:rFonts w:ascii="Arial" w:hAnsi="Arial" w:cs="Arial"/>
          <w:sz w:val="28"/>
          <w:szCs w:val="28"/>
        </w:rPr>
      </w:pPr>
      <w:r w:rsidRPr="00383C72">
        <w:rPr>
          <w:rFonts w:ascii="Arial" w:hAnsi="Arial" w:cs="Arial"/>
          <w:sz w:val="28"/>
          <w:szCs w:val="28"/>
        </w:rPr>
        <w:t>(в редакции решения</w:t>
      </w:r>
    </w:p>
    <w:p w14:paraId="43567109" w14:textId="77777777" w:rsidR="000870A7" w:rsidRPr="00383C72" w:rsidRDefault="000870A7" w:rsidP="000870A7">
      <w:pPr>
        <w:tabs>
          <w:tab w:val="start" w:pos="411.10pt"/>
        </w:tabs>
        <w:spacing w:after="0pt" w:line="12pt" w:lineRule="auto"/>
        <w:ind w:start="248.10pt"/>
        <w:rPr>
          <w:rFonts w:ascii="Arial" w:hAnsi="Arial" w:cs="Arial"/>
          <w:sz w:val="28"/>
          <w:szCs w:val="28"/>
        </w:rPr>
      </w:pPr>
      <w:r w:rsidRPr="00383C72">
        <w:rPr>
          <w:rFonts w:ascii="Arial" w:hAnsi="Arial" w:cs="Arial"/>
          <w:sz w:val="28"/>
          <w:szCs w:val="28"/>
        </w:rPr>
        <w:t>городской Думы Краснодара</w:t>
      </w:r>
    </w:p>
    <w:p w14:paraId="663B51CA" w14:textId="56D8C3A2" w:rsidR="000870A7" w:rsidRPr="00383C72" w:rsidRDefault="000870A7" w:rsidP="000870A7">
      <w:pPr>
        <w:tabs>
          <w:tab w:val="start" w:pos="411.10pt"/>
        </w:tabs>
        <w:spacing w:after="0pt" w:line="12pt" w:lineRule="auto"/>
        <w:ind w:start="248.10pt"/>
        <w:rPr>
          <w:rFonts w:ascii="Arial" w:hAnsi="Arial" w:cs="Arial"/>
          <w:sz w:val="28"/>
          <w:szCs w:val="28"/>
        </w:rPr>
      </w:pPr>
      <w:r w:rsidRPr="00383C72">
        <w:rPr>
          <w:rFonts w:ascii="Arial" w:hAnsi="Arial" w:cs="Arial"/>
          <w:sz w:val="28"/>
          <w:szCs w:val="28"/>
        </w:rPr>
        <w:t xml:space="preserve">от </w:t>
      </w:r>
      <w:r w:rsidR="00DE43B9">
        <w:rPr>
          <w:rFonts w:ascii="Arial" w:hAnsi="Arial" w:cs="Arial"/>
          <w:sz w:val="28"/>
          <w:szCs w:val="28"/>
        </w:rPr>
        <w:t>17</w:t>
      </w:r>
      <w:r w:rsidRPr="00383C72">
        <w:rPr>
          <w:rFonts w:ascii="Arial" w:hAnsi="Arial" w:cs="Arial"/>
          <w:sz w:val="28"/>
          <w:szCs w:val="28"/>
        </w:rPr>
        <w:t>.</w:t>
      </w:r>
      <w:r w:rsidR="00DE43B9">
        <w:rPr>
          <w:rFonts w:ascii="Arial" w:hAnsi="Arial" w:cs="Arial"/>
          <w:sz w:val="28"/>
          <w:szCs w:val="28"/>
        </w:rPr>
        <w:t>10</w:t>
      </w:r>
      <w:r w:rsidRPr="00383C72">
        <w:rPr>
          <w:rFonts w:ascii="Arial" w:hAnsi="Arial" w:cs="Arial"/>
          <w:sz w:val="28"/>
          <w:szCs w:val="28"/>
        </w:rPr>
        <w:t xml:space="preserve">.2024 № </w:t>
      </w:r>
      <w:r w:rsidR="00DE43B9">
        <w:rPr>
          <w:rFonts w:ascii="Arial" w:hAnsi="Arial" w:cs="Arial"/>
          <w:sz w:val="28"/>
          <w:szCs w:val="28"/>
        </w:rPr>
        <w:t>80</w:t>
      </w:r>
      <w:r w:rsidRPr="00383C72">
        <w:rPr>
          <w:rFonts w:ascii="Arial" w:hAnsi="Arial" w:cs="Arial"/>
          <w:sz w:val="28"/>
          <w:szCs w:val="28"/>
        </w:rPr>
        <w:t xml:space="preserve"> п. </w:t>
      </w:r>
      <w:r w:rsidR="009A08D3">
        <w:rPr>
          <w:rFonts w:ascii="Arial" w:hAnsi="Arial" w:cs="Arial"/>
          <w:sz w:val="28"/>
          <w:szCs w:val="28"/>
        </w:rPr>
        <w:t>2</w:t>
      </w:r>
      <w:r w:rsidRPr="00383C72">
        <w:rPr>
          <w:rFonts w:ascii="Arial" w:hAnsi="Arial" w:cs="Arial"/>
          <w:sz w:val="28"/>
          <w:szCs w:val="28"/>
        </w:rPr>
        <w:t>)</w:t>
      </w:r>
    </w:p>
    <w:p w14:paraId="2F3B509B" w14:textId="6561B911" w:rsidR="009A08D3" w:rsidRDefault="009A08D3" w:rsidP="009A08D3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7105B2FD" w14:textId="77777777" w:rsidR="00275530" w:rsidRDefault="00275530" w:rsidP="009A08D3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26F8DEAD" w14:textId="77777777" w:rsidR="009A08D3" w:rsidRPr="009A08D3" w:rsidRDefault="009A08D3" w:rsidP="009A08D3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44B656C1" w14:textId="77777777" w:rsidR="00DE43B9" w:rsidRPr="00DE43B9" w:rsidRDefault="00DE43B9" w:rsidP="00DE43B9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DE43B9">
        <w:rPr>
          <w:rFonts w:ascii="Arial" w:hAnsi="Arial" w:cs="Arial"/>
          <w:b/>
          <w:sz w:val="28"/>
          <w:szCs w:val="28"/>
        </w:rPr>
        <w:t>РАСХОДЫ</w:t>
      </w:r>
    </w:p>
    <w:p w14:paraId="222AF63E" w14:textId="77777777" w:rsidR="00DE43B9" w:rsidRPr="00DE43B9" w:rsidRDefault="00DE43B9" w:rsidP="00DE43B9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DE43B9">
        <w:rPr>
          <w:rFonts w:ascii="Arial" w:hAnsi="Arial" w:cs="Arial"/>
          <w:b/>
          <w:sz w:val="28"/>
          <w:szCs w:val="28"/>
        </w:rPr>
        <w:t xml:space="preserve">за счёт средств, передаваемых из бюджета Краснодарского края </w:t>
      </w:r>
    </w:p>
    <w:p w14:paraId="653570FA" w14:textId="77777777" w:rsidR="00DE43B9" w:rsidRPr="00DE43B9" w:rsidRDefault="00DE43B9" w:rsidP="00DE43B9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DE43B9">
        <w:rPr>
          <w:rFonts w:ascii="Arial" w:hAnsi="Arial" w:cs="Arial"/>
          <w:b/>
          <w:sz w:val="28"/>
          <w:szCs w:val="28"/>
        </w:rPr>
        <w:t xml:space="preserve">в 2024 году в соответствии с Законом Краснодарского края </w:t>
      </w:r>
    </w:p>
    <w:p w14:paraId="4E3C1976" w14:textId="77777777" w:rsidR="00DE43B9" w:rsidRPr="00DE43B9" w:rsidRDefault="00DE43B9" w:rsidP="00DE43B9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DE43B9">
        <w:rPr>
          <w:rFonts w:ascii="Arial" w:hAnsi="Arial" w:cs="Arial"/>
          <w:b/>
          <w:sz w:val="28"/>
          <w:szCs w:val="28"/>
        </w:rPr>
        <w:t xml:space="preserve">«О бюджете Краснодарского края на 2024 год </w:t>
      </w:r>
    </w:p>
    <w:p w14:paraId="72A99A42" w14:textId="77777777" w:rsidR="00DE43B9" w:rsidRPr="00DE43B9" w:rsidRDefault="00DE43B9" w:rsidP="00DE43B9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DE43B9">
        <w:rPr>
          <w:rFonts w:ascii="Arial" w:hAnsi="Arial" w:cs="Arial"/>
          <w:b/>
          <w:sz w:val="28"/>
          <w:szCs w:val="28"/>
        </w:rPr>
        <w:t>и на плановый период 2025 и 2026 годов»</w:t>
      </w:r>
    </w:p>
    <w:p w14:paraId="6F8FC05F" w14:textId="77777777" w:rsidR="00DE43B9" w:rsidRPr="00DE43B9" w:rsidRDefault="00DE43B9" w:rsidP="00DE43B9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78D3FA03" w14:textId="77777777" w:rsidR="00DE43B9" w:rsidRPr="00DE43B9" w:rsidRDefault="00DE43B9" w:rsidP="00DE43B9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772B4EE1" w14:textId="778F808E" w:rsidR="00DE43B9" w:rsidRPr="00DE43B9" w:rsidRDefault="00DE43B9" w:rsidP="00DE43B9">
      <w:pPr>
        <w:spacing w:after="0pt" w:line="12pt" w:lineRule="auto"/>
        <w:ind w:start="389.40pt"/>
        <w:jc w:val="center"/>
        <w:rPr>
          <w:rFonts w:ascii="Arial" w:hAnsi="Arial" w:cs="Arial"/>
          <w:sz w:val="24"/>
          <w:szCs w:val="24"/>
        </w:rPr>
      </w:pPr>
      <w:r w:rsidRPr="00DE43B9">
        <w:rPr>
          <w:rFonts w:ascii="Arial" w:hAnsi="Arial" w:cs="Arial"/>
          <w:sz w:val="24"/>
          <w:szCs w:val="24"/>
        </w:rPr>
        <w:t>(тыс. рублей)</w:t>
      </w:r>
    </w:p>
    <w:tbl>
      <w:tblPr>
        <w:tblW w:w="474.60pt" w:type="dxa"/>
        <w:tblBorders>
          <w:top w:val="single" w:sz="4" w:space="0" w:color="auto"/>
          <w:start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597"/>
        <w:gridCol w:w="674"/>
        <w:gridCol w:w="6662"/>
        <w:gridCol w:w="1559"/>
      </w:tblGrid>
      <w:tr w:rsidR="00DE43B9" w:rsidRPr="00DE43B9" w14:paraId="5856CB09" w14:textId="77777777" w:rsidTr="00754E56">
        <w:tc>
          <w:tcPr>
            <w:tcW w:w="29.85pt" w:type="dxa"/>
            <w:shd w:val="clear" w:color="auto" w:fill="auto"/>
            <w:vAlign w:val="center"/>
          </w:tcPr>
          <w:p w14:paraId="537E0F70" w14:textId="77777777" w:rsidR="00DE43B9" w:rsidRPr="00DE43B9" w:rsidRDefault="00DE43B9" w:rsidP="00754E56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.70pt" w:type="dxa"/>
            <w:shd w:val="clear" w:color="auto" w:fill="auto"/>
            <w:vAlign w:val="center"/>
          </w:tcPr>
          <w:p w14:paraId="262325B7" w14:textId="77777777" w:rsidR="00DE43B9" w:rsidRPr="00DE43B9" w:rsidRDefault="00DE43B9" w:rsidP="00754E56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33.10pt" w:type="dxa"/>
            <w:shd w:val="clear" w:color="auto" w:fill="auto"/>
            <w:vAlign w:val="center"/>
          </w:tcPr>
          <w:p w14:paraId="2D6A91C8" w14:textId="77777777" w:rsidR="00DE43B9" w:rsidRPr="00DE43B9" w:rsidRDefault="00DE43B9" w:rsidP="00754E56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 w:rsidRPr="00DE43B9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7.95pt" w:type="dxa"/>
            <w:shd w:val="clear" w:color="auto" w:fill="auto"/>
            <w:vAlign w:val="center"/>
          </w:tcPr>
          <w:p w14:paraId="6C677740" w14:textId="77777777" w:rsidR="00DE43B9" w:rsidRPr="00DE43B9" w:rsidRDefault="00DE43B9" w:rsidP="00754E56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 w:rsidRPr="00DE43B9">
              <w:rPr>
                <w:rFonts w:ascii="Arial" w:hAnsi="Arial" w:cs="Arial"/>
              </w:rPr>
              <w:t>Сумма</w:t>
            </w:r>
          </w:p>
        </w:tc>
      </w:tr>
    </w:tbl>
    <w:p w14:paraId="14B7EA9E" w14:textId="77777777" w:rsidR="00DE43B9" w:rsidRPr="00DE43B9" w:rsidRDefault="00DE43B9" w:rsidP="00DE43B9">
      <w:pPr>
        <w:spacing w:after="0pt" w:line="12pt" w:lineRule="auto"/>
        <w:jc w:val="end"/>
        <w:rPr>
          <w:rFonts w:ascii="Arial" w:hAnsi="Arial" w:cs="Arial"/>
          <w:sz w:val="2"/>
          <w:szCs w:val="2"/>
        </w:rPr>
      </w:pPr>
    </w:p>
    <w:tbl>
      <w:tblPr>
        <w:tblW w:w="495.60pt" w:type="dxa"/>
        <w:tblLayout w:type="fixed"/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595"/>
        <w:gridCol w:w="674"/>
        <w:gridCol w:w="6661"/>
        <w:gridCol w:w="1559"/>
        <w:gridCol w:w="423"/>
      </w:tblGrid>
      <w:tr w:rsidR="00DE43B9" w:rsidRPr="00DE43B9" w14:paraId="72CFF02C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EB07AC6" w14:textId="77777777" w:rsidR="00DE43B9" w:rsidRPr="00DE43B9" w:rsidRDefault="00DE43B9" w:rsidP="00754E56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.7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362F3CC" w14:textId="77777777" w:rsidR="00DE43B9" w:rsidRPr="00DE43B9" w:rsidRDefault="00DE43B9" w:rsidP="00754E56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62F81F3" w14:textId="77777777" w:rsidR="00DE43B9" w:rsidRPr="00DE43B9" w:rsidRDefault="00DE43B9" w:rsidP="00754E56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.9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798FA87" w14:textId="77777777" w:rsidR="00DE43B9" w:rsidRPr="00DE43B9" w:rsidRDefault="00DE43B9" w:rsidP="00754E56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DE43B9" w:rsidRPr="00DE43B9" w14:paraId="3D1FB51C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2E3DADBD" w14:textId="77777777" w:rsidR="00DE43B9" w:rsidRPr="00DE43B9" w:rsidRDefault="00DE43B9" w:rsidP="00754E56">
            <w:pPr>
              <w:spacing w:after="0pt" w:line="12pt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E43B9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0F3EF8EA" w14:textId="77777777" w:rsidR="00DE43B9" w:rsidRPr="00DE43B9" w:rsidRDefault="00DE43B9" w:rsidP="00754E56">
            <w:pPr>
              <w:spacing w:after="0pt" w:line="12pt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43B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7DDFE6E5" w14:textId="77777777" w:rsidR="00DE43B9" w:rsidRPr="00DE43B9" w:rsidRDefault="00DE43B9" w:rsidP="00754E56">
            <w:pPr>
              <w:spacing w:after="0pt" w:line="12pt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43B9">
              <w:rPr>
                <w:rFonts w:ascii="Arial" w:hAnsi="Arial" w:cs="Arial"/>
                <w:b/>
                <w:bCs/>
                <w:sz w:val="24"/>
                <w:szCs w:val="24"/>
              </w:rPr>
              <w:t>Расходы за счёт дотаций местным бюджетам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1A9E0BF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1 081 369,3</w:t>
            </w:r>
          </w:p>
        </w:tc>
      </w:tr>
      <w:tr w:rsidR="00DE43B9" w:rsidRPr="00DE43B9" w14:paraId="66466E9C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0473D615" w14:textId="77777777" w:rsidR="00DE43B9" w:rsidRPr="00DE43B9" w:rsidRDefault="00DE43B9" w:rsidP="00754E56">
            <w:pPr>
              <w:spacing w:after="0pt" w:line="12pt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43B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6AE88E1C" w14:textId="77777777" w:rsidR="00DE43B9" w:rsidRPr="00DE43B9" w:rsidRDefault="00DE43B9" w:rsidP="00754E56">
            <w:pPr>
              <w:spacing w:after="0pt" w:line="12pt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43B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6A0C7FF" w14:textId="77777777" w:rsidR="00DE43B9" w:rsidRPr="00DE43B9" w:rsidRDefault="00DE43B9" w:rsidP="00754E56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1257D59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DE43B9" w:rsidRPr="00DE43B9" w14:paraId="0A379FF6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70E481D" w14:textId="77777777" w:rsidR="00DE43B9" w:rsidRPr="00DE43B9" w:rsidRDefault="00DE43B9" w:rsidP="00754E5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9F15A86" w14:textId="77777777" w:rsidR="00DE43B9" w:rsidRPr="00DE43B9" w:rsidRDefault="00DE43B9" w:rsidP="00754E5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B2AA649" w14:textId="77777777" w:rsidR="00DE43B9" w:rsidRPr="00DE43B9" w:rsidRDefault="00DE43B9" w:rsidP="00754E56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Дотации на поощрение победителей краевого конкурса на звание «Лучший Совет (группа) молодых депутатов Краснодарского края» в 2023 году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E3A3608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6 000,0</w:t>
            </w:r>
          </w:p>
        </w:tc>
      </w:tr>
      <w:tr w:rsidR="00DE43B9" w:rsidRPr="00DE43B9" w14:paraId="0795A94E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30045AF" w14:textId="77777777" w:rsidR="00DE43B9" w:rsidRPr="00DE43B9" w:rsidRDefault="00DE43B9" w:rsidP="00754E5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C7E0F96" w14:textId="77777777" w:rsidR="00DE43B9" w:rsidRPr="00DE43B9" w:rsidRDefault="00DE43B9" w:rsidP="00754E5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B28AC22" w14:textId="77777777" w:rsidR="00DE43B9" w:rsidRPr="00DE43B9" w:rsidRDefault="00DE43B9" w:rsidP="00754E56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Дотации на поддержку местных инициатив по итогам краевого конкурса в 2024 году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260687F" w14:textId="77777777" w:rsidR="00DE43B9" w:rsidRPr="00DE43B9" w:rsidRDefault="00DE43B9" w:rsidP="00754E56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57 890,7</w:t>
            </w:r>
          </w:p>
        </w:tc>
      </w:tr>
      <w:tr w:rsidR="00DE43B9" w:rsidRPr="00DE43B9" w14:paraId="42118F4B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38CCEA9" w14:textId="77777777" w:rsidR="00DE43B9" w:rsidRPr="00DE43B9" w:rsidRDefault="00DE43B9" w:rsidP="00754E5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BE0DB26" w14:textId="77777777" w:rsidR="00DE43B9" w:rsidRPr="00DE43B9" w:rsidRDefault="00DE43B9" w:rsidP="00754E5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C440BA9" w14:textId="77777777" w:rsidR="00DE43B9" w:rsidRPr="00DE43B9" w:rsidRDefault="00DE43B9" w:rsidP="00754E56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980177A" w14:textId="77777777" w:rsidR="00DE43B9" w:rsidRPr="00DE43B9" w:rsidRDefault="00DE43B9" w:rsidP="00754E56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E43B9" w:rsidRPr="00DE43B9" w14:paraId="51A106D7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6B30058" w14:textId="77777777" w:rsidR="00DE43B9" w:rsidRPr="00DE43B9" w:rsidRDefault="00DE43B9" w:rsidP="00754E5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C21107B" w14:textId="77777777" w:rsidR="00DE43B9" w:rsidRPr="00DE43B9" w:rsidRDefault="00DE43B9" w:rsidP="00754E5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B81F05C" w14:textId="77777777" w:rsidR="00DE43B9" w:rsidRPr="00DE43B9" w:rsidRDefault="00DE43B9" w:rsidP="00754E56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2EEE3AB" w14:textId="77777777" w:rsidR="00DE43B9" w:rsidRPr="00DE43B9" w:rsidRDefault="00DE43B9" w:rsidP="00754E56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47 481,0</w:t>
            </w:r>
          </w:p>
        </w:tc>
      </w:tr>
      <w:tr w:rsidR="00DE43B9" w:rsidRPr="00DE43B9" w14:paraId="78C8D8CB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990395A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CF503F8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EA60580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22DF97C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10 409,7</w:t>
            </w:r>
          </w:p>
        </w:tc>
      </w:tr>
      <w:tr w:rsidR="00DE43B9" w:rsidRPr="00DE43B9" w14:paraId="69759468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C31E047" w14:textId="77777777" w:rsidR="00DE43B9" w:rsidRPr="00DE43B9" w:rsidRDefault="00DE43B9" w:rsidP="00754E5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075D970" w14:textId="77777777" w:rsidR="00DE43B9" w:rsidRPr="00DE43B9" w:rsidRDefault="00DE43B9" w:rsidP="00754E5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42368C4" w14:textId="77777777" w:rsidR="00DE43B9" w:rsidRPr="00DE43B9" w:rsidRDefault="00DE43B9" w:rsidP="00754E56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Дотации на поддержку мер по обеспечению сбалансированности местных бюджетов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D770131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983 108,2</w:t>
            </w:r>
          </w:p>
        </w:tc>
      </w:tr>
      <w:tr w:rsidR="00DE43B9" w:rsidRPr="00DE43B9" w14:paraId="322B92A1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ECB514A" w14:textId="77777777" w:rsidR="00DE43B9" w:rsidRPr="00DE43B9" w:rsidRDefault="00DE43B9" w:rsidP="00754E5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8FA7939" w14:textId="77777777" w:rsidR="00DE43B9" w:rsidRPr="00DE43B9" w:rsidRDefault="00DE43B9" w:rsidP="00754E5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C09446A" w14:textId="77777777" w:rsidR="00DE43B9" w:rsidRPr="00DE43B9" w:rsidRDefault="00DE43B9" w:rsidP="00754E56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A928601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3B9" w:rsidRPr="00DE43B9" w14:paraId="6C123D93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CA50227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1507FEF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848F800" w14:textId="77777777" w:rsidR="00DE43B9" w:rsidRPr="00DE43B9" w:rsidRDefault="00DE43B9" w:rsidP="00754E56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25EDB5C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52 730,1</w:t>
            </w:r>
          </w:p>
        </w:tc>
      </w:tr>
      <w:tr w:rsidR="00DE43B9" w:rsidRPr="00DE43B9" w14:paraId="2B45781C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2D1127D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9BEF00B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D0BBD66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Дошкольное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66DBF02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26 205,0</w:t>
            </w:r>
          </w:p>
        </w:tc>
      </w:tr>
      <w:tr w:rsidR="00DE43B9" w:rsidRPr="00DE43B9" w14:paraId="6A3DE70A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31D8F7C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0163C33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0103430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8AEF019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688 542,1</w:t>
            </w:r>
          </w:p>
        </w:tc>
      </w:tr>
      <w:tr w:rsidR="00DE43B9" w:rsidRPr="00DE43B9" w14:paraId="4BBA2F66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3D5637E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C56B217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4FAE39C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7FACDE8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182 444,1</w:t>
            </w:r>
          </w:p>
        </w:tc>
      </w:tr>
      <w:tr w:rsidR="00DE43B9" w:rsidRPr="00DE43B9" w14:paraId="591CCE64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0B92808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A419BCB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20268E6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17F3B90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33 186,9</w:t>
            </w:r>
          </w:p>
        </w:tc>
      </w:tr>
      <w:tr w:rsidR="00DE43B9" w:rsidRPr="00DE43B9" w14:paraId="104DD98B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126AC51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1.4.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3AD7F0A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1EF4D6B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Дотации на поощрение победителей краевого конкурса на звание «Лучший орган территориального общественного самоуправления» в 2023 году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479D0D8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6 000,0</w:t>
            </w:r>
          </w:p>
        </w:tc>
      </w:tr>
      <w:tr w:rsidR="00DE43B9" w:rsidRPr="00DE43B9" w14:paraId="550A869F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59F72A1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0FD48C2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FDCEBC8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94E1F10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3B9" w:rsidRPr="00DE43B9" w14:paraId="01BA4787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FDB6B7D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FB75933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7E5DB9B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826C0AB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1 016,3</w:t>
            </w:r>
          </w:p>
        </w:tc>
      </w:tr>
      <w:tr w:rsidR="00DE43B9" w:rsidRPr="00DE43B9" w14:paraId="03469053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256ACA1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2298B3C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ECF591B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39A589E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1 500,0</w:t>
            </w:r>
          </w:p>
        </w:tc>
      </w:tr>
      <w:tr w:rsidR="00DE43B9" w:rsidRPr="00DE43B9" w14:paraId="63ABF6F2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51B7B6C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A5AABB6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37A4EEB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6325321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3 483,7</w:t>
            </w:r>
          </w:p>
        </w:tc>
      </w:tr>
      <w:tr w:rsidR="00DE43B9" w:rsidRPr="00DE43B9" w14:paraId="57EFD320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72D9993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1.5.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B697951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85FD4E4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Дотации за достижение наилучших результатов по реализации на территориях муниципальных образований Краснодарского края инвестиционных проектов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F771F12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28 370,4</w:t>
            </w:r>
          </w:p>
        </w:tc>
      </w:tr>
      <w:tr w:rsidR="00DE43B9" w:rsidRPr="00DE43B9" w14:paraId="1B913F21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6834772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1558AB92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5BABAA3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Расходы за счёт субвенций местным бюджетам – всего,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796B456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17 172 348,9</w:t>
            </w:r>
          </w:p>
        </w:tc>
      </w:tr>
      <w:tr w:rsidR="00DE43B9" w:rsidRPr="00DE43B9" w14:paraId="307AAECD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E2FA071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42AE584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CB3EA52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D311EE3" w14:textId="77777777" w:rsidR="00DE43B9" w:rsidRPr="00DE43B9" w:rsidRDefault="00DE43B9" w:rsidP="00754E56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43B9" w:rsidRPr="00DE43B9" w14:paraId="232A2BC4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D90BB1F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4678D7E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3AC1714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BFE4138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418CAFF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63087AE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ED1FF65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93F8FB8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679715E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BFEEFCD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E425E59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4 562,3</w:t>
            </w:r>
          </w:p>
        </w:tc>
      </w:tr>
      <w:tr w:rsidR="00DE43B9" w:rsidRPr="00DE43B9" w14:paraId="2EA61EB2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3DDB0DB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AD6934F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4DDF7B1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27431C5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43B9" w:rsidRPr="00DE43B9" w14:paraId="6B687D47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5F45B1F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A588089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0480487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5E27327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414,1</w:t>
            </w:r>
          </w:p>
        </w:tc>
      </w:tr>
      <w:tr w:rsidR="00DE43B9" w:rsidRPr="00DE43B9" w14:paraId="695EA9B9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29AEC07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C5D9D4A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E67E412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2A54542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4 148,2</w:t>
            </w:r>
          </w:p>
        </w:tc>
      </w:tr>
      <w:tr w:rsidR="00DE43B9" w:rsidRPr="00DE43B9" w14:paraId="0BE25D97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FA2199D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8BD7C18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84E7976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5968E6A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1 000,0</w:t>
            </w:r>
          </w:p>
        </w:tc>
      </w:tr>
      <w:tr w:rsidR="00DE43B9" w:rsidRPr="00DE43B9" w14:paraId="0FC4C15E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62D1E9C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BFBF55B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C005DC1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поддержке сельскохозяйственного производства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51989B6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2 471,8</w:t>
            </w:r>
          </w:p>
        </w:tc>
      </w:tr>
      <w:tr w:rsidR="00DE43B9" w:rsidRPr="00DE43B9" w14:paraId="0C8FB344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A3AFA1C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399B82D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B3B4C13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CE23171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43B9" w:rsidRPr="00DE43B9" w14:paraId="751947B4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FDCEAE0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92B95E6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8228293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EF8426D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756,0</w:t>
            </w:r>
          </w:p>
        </w:tc>
      </w:tr>
      <w:tr w:rsidR="00DE43B9" w:rsidRPr="00DE43B9" w14:paraId="2235880B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5E0CB1C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BDCE1C9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3CEDC72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1EBE825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1 715,8</w:t>
            </w:r>
          </w:p>
        </w:tc>
      </w:tr>
      <w:tr w:rsidR="00DE43B9" w:rsidRPr="00DE43B9" w14:paraId="74B93C07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AB0D51A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CEC2EBE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BCA293B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на осуществление отдельных государственных полномочий по обеспечению </w:t>
            </w:r>
            <w:r w:rsidRPr="00DE43B9">
              <w:rPr>
                <w:rFonts w:ascii="Arial" w:hAnsi="Arial" w:cs="Arial"/>
                <w:sz w:val="24"/>
                <w:szCs w:val="24"/>
              </w:rPr>
              <w:t>одноразовым бесплатным питанием учащихся из многодетных семей в муниципальных общеобразовательных организациях (за исключением обучающихся по образовательным программам начального общего образования, обучающихся с ограниченными возможностями здоровья и детей-инвалидов (инвалидов), не являющихся обучающимися с ограниченными возможностями здоровья, получающих основное общее и среднее общее образование)</w:t>
            </w: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59CA02A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68 776,3</w:t>
            </w:r>
          </w:p>
        </w:tc>
      </w:tr>
      <w:tr w:rsidR="00DE43B9" w:rsidRPr="00DE43B9" w14:paraId="184D35F0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140D168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EAE35CF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C53146C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A4370DA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43B9" w:rsidRPr="00DE43B9" w14:paraId="49B1CD4A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51AEA63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49ECCA1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B1D0F35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4DD5279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67 760,0</w:t>
            </w:r>
          </w:p>
        </w:tc>
      </w:tr>
      <w:tr w:rsidR="00DE43B9" w:rsidRPr="00DE43B9" w14:paraId="28CC0583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51D67D9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1425D31D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A20CCDD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75FFF25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1 016,3</w:t>
            </w:r>
          </w:p>
        </w:tc>
      </w:tr>
      <w:tr w:rsidR="00DE43B9" w:rsidRPr="00DE43B9" w14:paraId="6A7CD41F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5FC289D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5AEE774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1F20D81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ведению учёта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DFCE8D3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2 267,4</w:t>
            </w:r>
          </w:p>
        </w:tc>
      </w:tr>
      <w:tr w:rsidR="00DE43B9" w:rsidRPr="00DE43B9" w14:paraId="00689421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1E291A3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BF9F506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F39ED14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 xml:space="preserve">Субвенции на осуществление отдельного государственного полномочия Краснодарского края по формированию списков семей и граждан, жилые помещения которых утрачены, и (или) списков граждан, жилые помещения которых </w:t>
            </w:r>
            <w:r w:rsidRPr="00DE43B9">
              <w:rPr>
                <w:rFonts w:ascii="Arial" w:hAnsi="Arial" w:cs="Arial"/>
                <w:sz w:val="24"/>
                <w:szCs w:val="24"/>
              </w:rPr>
              <w:lastRenderedPageBreak/>
              <w:t>повреждены в результате чрезвычайных ситуаций природного и техногенного характера, а также в результате террористических актов и (или) при пресечении террористических актов правомерными действиями на территории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C48E285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326E262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5C789D2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2FEE3F4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77BEDFC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865ABC0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F7A9800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D261B21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9EBA6BE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63,0</w:t>
            </w:r>
          </w:p>
        </w:tc>
      </w:tr>
      <w:tr w:rsidR="00DE43B9" w:rsidRPr="00DE43B9" w14:paraId="28784185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70765F1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2.7.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1DEB1FC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75ED3D5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BF17090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176 595,5</w:t>
            </w:r>
          </w:p>
        </w:tc>
      </w:tr>
      <w:tr w:rsidR="00DE43B9" w:rsidRPr="00DE43B9" w14:paraId="7362B651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87652E0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E5620C2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93393F6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AC003E8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43B9" w:rsidRPr="00DE43B9" w14:paraId="33D4F55B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CF935DE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F94439D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5F2C031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CC3EFD7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2 609,7</w:t>
            </w:r>
          </w:p>
        </w:tc>
      </w:tr>
      <w:tr w:rsidR="00DE43B9" w:rsidRPr="00DE43B9" w14:paraId="3CCE8C4B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BD56D6B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15D34EAE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67E3483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2B1747D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173 985,8</w:t>
            </w:r>
          </w:p>
        </w:tc>
      </w:tr>
      <w:tr w:rsidR="00DE43B9" w:rsidRPr="00DE43B9" w14:paraId="729BA576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AE8EB84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4A011BA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BD4E030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регулированию тарифов в сфере холодного водоснабжения, водоотведения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0A9868D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1 511,8</w:t>
            </w:r>
          </w:p>
        </w:tc>
      </w:tr>
      <w:tr w:rsidR="00DE43B9" w:rsidRPr="00DE43B9" w14:paraId="33EB4DB7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827A2B1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3993FD7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932BEEC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населённых пунктах, рабочих посёлках (посёлках городского типа) на территории Краснодарского края,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AD336D5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10 945,2</w:t>
            </w:r>
          </w:p>
        </w:tc>
      </w:tr>
      <w:tr w:rsidR="00DE43B9" w:rsidRPr="00DE43B9" w14:paraId="488EEDB3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5113221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FBD1538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3E4017F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D1A6485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43B9" w:rsidRPr="00DE43B9" w14:paraId="160C5C0C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E41CC63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D4ABC12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71DCAAB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CF4CA94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4 436,4</w:t>
            </w:r>
          </w:p>
        </w:tc>
      </w:tr>
      <w:tr w:rsidR="00DE43B9" w:rsidRPr="00DE43B9" w14:paraId="56743F95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333E863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967085D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0B8AEED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81B9D73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5 701,5</w:t>
            </w:r>
          </w:p>
        </w:tc>
      </w:tr>
      <w:tr w:rsidR="00DE43B9" w:rsidRPr="00DE43B9" w14:paraId="11202B7C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4B82C3E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8861CB0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C0787CA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7F15A40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651,4</w:t>
            </w:r>
          </w:p>
        </w:tc>
      </w:tr>
      <w:tr w:rsidR="00DE43B9" w:rsidRPr="00DE43B9" w14:paraId="2F409AD2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A30EC8C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1EF68AF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88FF9C3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66D6ECE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155,9</w:t>
            </w:r>
          </w:p>
        </w:tc>
      </w:tr>
      <w:tr w:rsidR="00DE43B9" w:rsidRPr="00DE43B9" w14:paraId="513F751B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C8036CA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DC2CEAE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57FC73E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в соответствии с Законом Краснодарского края «Об обеспечении дополнительных гарантий прав на имущество и жилое помещение детей-сирот и детей, оставшихся без попечения родителей, в Краснодарском крае»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20B9427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557 643,4</w:t>
            </w:r>
          </w:p>
        </w:tc>
      </w:tr>
      <w:tr w:rsidR="00DE43B9" w:rsidRPr="00DE43B9" w14:paraId="025689FC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A7C7DF4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4F8B7C1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4AE5735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F545BE8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43B9" w:rsidRPr="00DE43B9" w14:paraId="53E76804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CF82C96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7D35E7E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2DCFD1D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2E7063E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538,7</w:t>
            </w:r>
          </w:p>
        </w:tc>
      </w:tr>
      <w:tr w:rsidR="00DE43B9" w:rsidRPr="00DE43B9" w14:paraId="1B33DCD9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F8E4614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0236B4C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9D80A2B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00AD901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557 104,7</w:t>
            </w:r>
          </w:p>
        </w:tc>
      </w:tr>
      <w:tr w:rsidR="00DE43B9" w:rsidRPr="00DE43B9" w14:paraId="1306EE59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FAC305F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BC8878C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704FA4C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«Сириус»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50319EF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26 390,0</w:t>
            </w:r>
          </w:p>
        </w:tc>
      </w:tr>
      <w:tr w:rsidR="00DE43B9" w:rsidRPr="00DE43B9" w14:paraId="0E08397F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BF27E03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0D8FCF9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238EDDA" w14:textId="4AAD942D" w:rsidR="00DE43B9" w:rsidRPr="00DE43B9" w:rsidRDefault="00DE43B9" w:rsidP="00275530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D099EB6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51A6FC8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23EFFF5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5EE2B9A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D0B855F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14 473 843,9</w:t>
            </w:r>
          </w:p>
        </w:tc>
      </w:tr>
      <w:tr w:rsidR="00DE43B9" w:rsidRPr="00DE43B9" w14:paraId="7A043278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C928883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C8BFF74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1D3D457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685E739" w14:textId="77777777" w:rsidR="00DE43B9" w:rsidRPr="00DE43B9" w:rsidRDefault="00DE43B9" w:rsidP="00754E56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43B9" w:rsidRPr="00DE43B9" w14:paraId="6687A252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E1131B7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4ACE05E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7285A67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220FC9C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5 995 924,2</w:t>
            </w:r>
          </w:p>
        </w:tc>
      </w:tr>
      <w:tr w:rsidR="00DE43B9" w:rsidRPr="00DE43B9" w14:paraId="727D8866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C6AFFB9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FE1578A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2E8225F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E7B7D2A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8 296 678,8</w:t>
            </w:r>
          </w:p>
        </w:tc>
      </w:tr>
      <w:tr w:rsidR="00DE43B9" w:rsidRPr="00DE43B9" w14:paraId="062DA1BE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4E6B095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11123F7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99D7A6B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96E43D9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39 475,2</w:t>
            </w:r>
          </w:p>
        </w:tc>
      </w:tr>
      <w:tr w:rsidR="00DE43B9" w:rsidRPr="00DE43B9" w14:paraId="13BDF021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FA2BB8F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1022601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A78D207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81E0BF7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141 765,7</w:t>
            </w:r>
          </w:p>
        </w:tc>
      </w:tr>
      <w:tr w:rsidR="00DE43B9" w:rsidRPr="00DE43B9" w14:paraId="3C276A88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8B1DCF4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A767AF8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E585F87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государственных полномочий по финансовому обеспечению получения образования в частных дошкольных и общеобразовательных организациях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F5572F1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541 827,6</w:t>
            </w:r>
          </w:p>
        </w:tc>
      </w:tr>
      <w:tr w:rsidR="00DE43B9" w:rsidRPr="00DE43B9" w14:paraId="16AB488A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F2EBB4C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ED42EEC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D18E52F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F1D008E" w14:textId="77777777" w:rsidR="00DE43B9" w:rsidRPr="00DE43B9" w:rsidRDefault="00DE43B9" w:rsidP="00754E56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43B9" w:rsidRPr="00DE43B9" w14:paraId="12913773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40AA0D6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6C90F40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A5AFE77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FE0EA82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411 528,7</w:t>
            </w:r>
          </w:p>
        </w:tc>
      </w:tr>
      <w:tr w:rsidR="00DE43B9" w:rsidRPr="00DE43B9" w14:paraId="6FD5C139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808EF6C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9D5E85D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E40015D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88134DC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122 291,9</w:t>
            </w:r>
          </w:p>
        </w:tc>
      </w:tr>
      <w:tr w:rsidR="00DE43B9" w:rsidRPr="00DE43B9" w14:paraId="1BEB2550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66297B9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F638353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7B1EF60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039291E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8 007,0</w:t>
            </w:r>
          </w:p>
        </w:tc>
      </w:tr>
      <w:tr w:rsidR="00DE43B9" w:rsidRPr="00DE43B9" w14:paraId="38B7B57A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703377E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174B6EA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599F631" w14:textId="42C89629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государственной итоговой аттестации по образовательным программам основного общего и среднего общего образования, компенсации за работу по подготовке и проведению указанной государственной итоговой аттестации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E867EB4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58 071,5</w:t>
            </w:r>
          </w:p>
        </w:tc>
      </w:tr>
      <w:tr w:rsidR="00DE43B9" w:rsidRPr="00DE43B9" w14:paraId="501B8022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AB9ED59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9D35BFA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C7C6E58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CA20EB8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43B9" w:rsidRPr="00DE43B9" w14:paraId="5F299232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A0F89A5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1204AFE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EE9DA1F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C61CE06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54 863,4</w:t>
            </w:r>
          </w:p>
        </w:tc>
      </w:tr>
      <w:tr w:rsidR="00DE43B9" w:rsidRPr="00DE43B9" w14:paraId="510E2F68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8DA7615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FF0EF60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91C175B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5B8E3F5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3 208,1</w:t>
            </w:r>
          </w:p>
        </w:tc>
      </w:tr>
      <w:tr w:rsidR="00DE43B9" w:rsidRPr="00DE43B9" w14:paraId="3B76ADF2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83D76EF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2.15.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908739B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447F7C5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7F92113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107,2</w:t>
            </w:r>
          </w:p>
        </w:tc>
      </w:tr>
      <w:tr w:rsidR="00DE43B9" w:rsidRPr="00DE43B9" w14:paraId="7AD9EA25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2FBE0CC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2.16.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3EBE1AE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B3D9572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49B09F5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13 604,4</w:t>
            </w:r>
          </w:p>
        </w:tc>
      </w:tr>
      <w:tr w:rsidR="00DE43B9" w:rsidRPr="00DE43B9" w14:paraId="77B0608E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4F88E3F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2.17.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1E75C3A8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6DFC36C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на 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158D355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18 624,7</w:t>
            </w:r>
          </w:p>
        </w:tc>
      </w:tr>
      <w:tr w:rsidR="00DE43B9" w:rsidRPr="00DE43B9" w14:paraId="48F4100C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4753161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2.18.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EF43193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91EBE5A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B795665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535 408,5</w:t>
            </w:r>
          </w:p>
        </w:tc>
      </w:tr>
      <w:tr w:rsidR="00DE43B9" w:rsidRPr="00DE43B9" w14:paraId="3863EBF6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6186E68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2.19.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25061A7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0BEFD49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Субвенции на осуществление отдельных государственных полномочий по обеспечению одноразовым бесплатным горячим питанием обучающихся 1–4-х классов в частных общеобразовательных организациях, расположенных на территории Краснодарского края и осуществляющих образовательную деятельность по имеющим государственную аккредитацию основным общеобразовательным программам, учредителями которых являются местные религиозные организации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A07CD83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2 100,7</w:t>
            </w:r>
          </w:p>
        </w:tc>
      </w:tr>
      <w:tr w:rsidR="00DE43B9" w:rsidRPr="00DE43B9" w14:paraId="544CAC42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C60203F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2.20.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EC1EF99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1118AD6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Субвенции на 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9080DCF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5067E6A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52C7589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5A5D81F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660DE73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D42BCAB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35 149,2</w:t>
            </w:r>
          </w:p>
        </w:tc>
      </w:tr>
      <w:tr w:rsidR="00DE43B9" w:rsidRPr="00DE43B9" w14:paraId="4C031CB5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C794C66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2.21.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474B886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CD7D3DB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EE7570B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257 179,9</w:t>
            </w:r>
          </w:p>
        </w:tc>
      </w:tr>
      <w:tr w:rsidR="00DE43B9" w:rsidRPr="00DE43B9" w14:paraId="29617DC9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E71322F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2.22.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79EF42A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809C6DA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ежемесячного вознаграждения, причитающегося приёмным родителям за оказание услуг по воспитанию приёмных детей)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A1E59A2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146 825,5</w:t>
            </w:r>
          </w:p>
        </w:tc>
      </w:tr>
      <w:tr w:rsidR="00DE43B9" w:rsidRPr="00DE43B9" w14:paraId="39761FD7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C234B02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2.23.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1014E0B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A1BA5F4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1BA770E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1 100,3</w:t>
            </w:r>
          </w:p>
        </w:tc>
      </w:tr>
      <w:tr w:rsidR="00DE43B9" w:rsidRPr="00DE43B9" w14:paraId="127B6302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3B04716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2.24.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CA3D183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3A9631C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постинтернатного сопровождения)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44BFED1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1 172,8</w:t>
            </w:r>
          </w:p>
        </w:tc>
      </w:tr>
      <w:tr w:rsidR="00DE43B9" w:rsidRPr="00DE43B9" w14:paraId="01B6BAE5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291F75B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2.25.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4CB174E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E49DC7D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E43B9">
              <w:rPr>
                <w:rFonts w:ascii="Arial" w:hAnsi="Arial" w:cs="Arial"/>
                <w:spacing w:val="-2"/>
                <w:sz w:val="24"/>
                <w:szCs w:val="24"/>
              </w:rPr>
              <w:t>Единая субвенция в области социальной политики бюджетам  муниципальных образований (осуществление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или на патронатное воспитание, к месту лечения (отдыха) и обратно)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29C5005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843,7</w:t>
            </w:r>
          </w:p>
        </w:tc>
      </w:tr>
      <w:tr w:rsidR="00DE43B9" w:rsidRPr="00DE43B9" w14:paraId="5A925E52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A2C85F5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2.26.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91BECA2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F51F185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</w:t>
            </w:r>
            <w:r w:rsidRPr="00DE43B9">
              <w:rPr>
                <w:rFonts w:ascii="Arial" w:hAnsi="Arial" w:cs="Arial"/>
                <w:sz w:val="24"/>
                <w:szCs w:val="24"/>
              </w:rPr>
              <w:lastRenderedPageBreak/>
              <w:t>ных государственных полномочий по организации и осуществлению деятельности по опеке и попечительству в отношении несовершеннолетних)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5AB6018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121 847,0</w:t>
            </w:r>
          </w:p>
        </w:tc>
      </w:tr>
      <w:tr w:rsidR="00DE43B9" w:rsidRPr="00DE43B9" w14:paraId="7E5F4F92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C395551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2.27.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E8AE2FB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132C03B" w14:textId="1F8755C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E43B9">
              <w:rPr>
                <w:rFonts w:ascii="Arial" w:hAnsi="Arial" w:cs="Arial"/>
                <w:spacing w:val="-2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созданию и организации деятельности комиссий по делам несовершеннолетних и защите их прав)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3055375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42 074,2</w:t>
            </w:r>
          </w:p>
        </w:tc>
      </w:tr>
      <w:tr w:rsidR="00DE43B9" w:rsidRPr="00DE43B9" w14:paraId="1F0368DC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97C8A5B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2.28.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9D48845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97C9648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организаций отдыха детей в каникулярное время))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B9E327B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756,0</w:t>
            </w:r>
          </w:p>
        </w:tc>
      </w:tr>
      <w:tr w:rsidR="00DE43B9" w:rsidRPr="00DE43B9" w14:paraId="0EC10704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0DA8108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2.29.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9950A31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5B4BE10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pacing w:val="-8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выявлению обстоятельств, свидетельствующих</w:t>
            </w:r>
            <w:r w:rsidRPr="00DE43B9">
              <w:rPr>
                <w:rFonts w:ascii="Arial" w:hAnsi="Arial" w:cs="Arial"/>
                <w:sz w:val="24"/>
                <w:szCs w:val="24"/>
              </w:rPr>
              <w:t xml:space="preserve">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1EC317F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D33AC20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25F4368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BA9C951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B9D0EC8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34CC6C6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3729C01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ED7B8CA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4D902D5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44EA355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7DCDAC2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2 564,5</w:t>
            </w:r>
          </w:p>
        </w:tc>
      </w:tr>
      <w:tr w:rsidR="00DE43B9" w:rsidRPr="00DE43B9" w14:paraId="103B3A18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E36E352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2.30.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ABB837A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6AFAC1F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Субвенция на 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(за исключением перевозок пассажиров и багажа трамваями) по муниципальным маршрутам регулярных перевозок в границах муниципального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C6B0211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374,9</w:t>
            </w:r>
          </w:p>
        </w:tc>
      </w:tr>
      <w:tr w:rsidR="00DE43B9" w:rsidRPr="00DE43B9" w14:paraId="01567C27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B305E1F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2.31.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99795F8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761023D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Субвенции на 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случаях, предусмотренных частью 2 статьи 54 Градостроительного кодекса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F9FD261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3 023,2</w:t>
            </w:r>
          </w:p>
        </w:tc>
      </w:tr>
      <w:tr w:rsidR="00DE43B9" w:rsidRPr="00DE43B9" w14:paraId="22CFE9C7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DE59E63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2.32.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CFA1AFA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1E9B420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Субвенции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в рамках реализации регионального проекта «Патриотическое воспитание граждан Российской Федерации»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DAFF828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44 216,7</w:t>
            </w:r>
          </w:p>
        </w:tc>
      </w:tr>
      <w:tr w:rsidR="00DE43B9" w:rsidRPr="00DE43B9" w14:paraId="68CE412F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D484991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93B0415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818939C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1E3BCCA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DE43B9" w:rsidRPr="00DE43B9" w14:paraId="2CDB5635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BA7A3EE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948C4F6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7B919F5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325D14E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42 448,0</w:t>
            </w:r>
          </w:p>
        </w:tc>
      </w:tr>
      <w:tr w:rsidR="00DE43B9" w:rsidRPr="00DE43B9" w14:paraId="7C27C0B8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58703EC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7AE5850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67EDE56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C246AF3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1 768,7</w:t>
            </w:r>
          </w:p>
        </w:tc>
      </w:tr>
      <w:tr w:rsidR="00DE43B9" w:rsidRPr="00DE43B9" w14:paraId="73E635EB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C1947E2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2.33.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0E77874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0902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B04BB55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Субвенции на осуществление отдельных государственных полномочий по строительству зданий, включая проектно-изыскательские работы, для размещения фельд</w:t>
            </w:r>
            <w:r w:rsidRPr="00DE43B9">
              <w:rPr>
                <w:rFonts w:ascii="Arial" w:hAnsi="Arial" w:cs="Arial"/>
                <w:sz w:val="24"/>
                <w:szCs w:val="24"/>
              </w:rPr>
              <w:lastRenderedPageBreak/>
              <w:t>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 в соответствии с  территориальной  программой  государственных гарантий бесплатного оказания гражданам медицинской помощи (за исключением медицинской помощи, оказываемой в федеральных медицинских организациях, перечень которых утверждается уполномоченным Правительством Российской Федерации федеральным органом исполнительной власти, и медицинской помощи, оказываемой в специализированных кожно-венерологических, противотуберкулезных, наркологических, онкологических диспансерах и других специализированных медицинских организациях) в Краснодарском крае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F936068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17 813,1</w:t>
            </w:r>
          </w:p>
        </w:tc>
      </w:tr>
      <w:tr w:rsidR="00DE43B9" w:rsidRPr="00DE43B9" w14:paraId="76160993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1AF64CA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2.34.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0BA934B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18A22D5" w14:textId="60041DBC" w:rsidR="00DE43B9" w:rsidRPr="00DE43B9" w:rsidRDefault="00DE43B9" w:rsidP="00275530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Субвенции на осуществление отдельных государственных полномочий по предоставлению педагогическим работникам частных общеобразовательных организаций, расположенных на территории Краснодарского края и осуществляющих образовательную деятельность по имеющим государственную аккредитацию образовательным программам начального общего, основного общего и среднего общего образования, учредителями которых являются местные религиозные организации, дополнительных мер поддержки в виде ежемесячного денежного вознаграждения за классное руководство, ежемесячного дополнительного стимулирования и ежегодной денежной выплаты к началу учебного года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B671A7F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D70612A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B4C58BA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AF4DAEB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E7F533F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5A964B1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E8894BF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8BF30EF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9C540F5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F599B57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BA95C7A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B4DA88A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D475F0B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1 592,7</w:t>
            </w:r>
          </w:p>
        </w:tc>
      </w:tr>
      <w:tr w:rsidR="00DE43B9" w:rsidRPr="00DE43B9" w14:paraId="113942B4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67A51C6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D9FFF0E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E08AC07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Расходы за счёт субсидий местным бюджетам – всего,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DBC709F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34 553 450,1</w:t>
            </w:r>
          </w:p>
        </w:tc>
      </w:tr>
      <w:tr w:rsidR="00DE43B9" w:rsidRPr="00DE43B9" w14:paraId="2178E12A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CC0BD0B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9213E0A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B55E6D1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984A9F4" w14:textId="77777777" w:rsidR="00DE43B9" w:rsidRPr="00DE43B9" w:rsidRDefault="00DE43B9" w:rsidP="00754E56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43B9" w:rsidRPr="00DE43B9" w14:paraId="11720BCD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562D4D6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B8BE1A5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05C50DB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 xml:space="preserve">Субсидии на модернизацию инфраструктуры общего образования Краснодарского края </w:t>
            </w: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 w:rsidRPr="00DE43B9">
              <w:rPr>
                <w:rFonts w:ascii="Arial" w:hAnsi="Arial" w:cs="Arial"/>
                <w:sz w:val="24"/>
                <w:szCs w:val="24"/>
              </w:rPr>
              <w:t xml:space="preserve">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096BA32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2 127 459,7</w:t>
            </w:r>
          </w:p>
        </w:tc>
      </w:tr>
      <w:tr w:rsidR="00DE43B9" w:rsidRPr="00DE43B9" w14:paraId="058032BD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F3B5FB5" w14:textId="77777777" w:rsidR="00DE43B9" w:rsidRPr="00DE43B9" w:rsidRDefault="00DE43B9" w:rsidP="00754E5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3D3915A" w14:textId="77777777" w:rsidR="00DE43B9" w:rsidRPr="00DE43B9" w:rsidRDefault="00DE43B9" w:rsidP="00754E5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67BE111" w14:textId="77777777" w:rsidR="00DE43B9" w:rsidRPr="00DE43B9" w:rsidRDefault="00DE43B9" w:rsidP="00754E56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9762BEF" w14:textId="77777777" w:rsidR="00DE43B9" w:rsidRPr="00DE43B9" w:rsidRDefault="00DE43B9" w:rsidP="00754E56">
            <w:pPr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E43B9" w:rsidRPr="00DE43B9" w14:paraId="5C890604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2273801" w14:textId="77777777" w:rsidR="00DE43B9" w:rsidRPr="00DE43B9" w:rsidRDefault="00DE43B9" w:rsidP="00754E5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59C52CE" w14:textId="77777777" w:rsidR="00DE43B9" w:rsidRPr="00DE43B9" w:rsidRDefault="00DE43B9" w:rsidP="00754E5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9219DDF" w14:textId="77777777" w:rsidR="00DE43B9" w:rsidRPr="00DE43B9" w:rsidRDefault="00DE43B9" w:rsidP="00754E56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9B26993" w14:textId="77777777" w:rsidR="00DE43B9" w:rsidRPr="00DE43B9" w:rsidRDefault="00DE43B9" w:rsidP="00754E56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877 671,2</w:t>
            </w:r>
          </w:p>
        </w:tc>
      </w:tr>
      <w:tr w:rsidR="00DE43B9" w:rsidRPr="00DE43B9" w14:paraId="4BBD7BAF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FB8AA96" w14:textId="77777777" w:rsidR="00DE43B9" w:rsidRPr="00DE43B9" w:rsidRDefault="00DE43B9" w:rsidP="00754E5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A74FBE2" w14:textId="77777777" w:rsidR="00DE43B9" w:rsidRPr="00DE43B9" w:rsidRDefault="00DE43B9" w:rsidP="00754E5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4EFDA34" w14:textId="77777777" w:rsidR="00DE43B9" w:rsidRPr="00DE43B9" w:rsidRDefault="00DE43B9" w:rsidP="00754E56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092D335" w14:textId="77777777" w:rsidR="00DE43B9" w:rsidRPr="00DE43B9" w:rsidRDefault="00DE43B9" w:rsidP="00754E56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1 249 788,5</w:t>
            </w:r>
          </w:p>
        </w:tc>
      </w:tr>
      <w:tr w:rsidR="00DE43B9" w:rsidRPr="00DE43B9" w14:paraId="799A809D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F3EC3EA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5EEAB97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039B9EB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 xml:space="preserve">Субсидии на организацию бесплатного горячего питания обучающихся </w:t>
            </w:r>
            <w:r w:rsidRPr="00DE43B9">
              <w:rPr>
                <w:rFonts w:ascii="Arial" w:hAnsi="Arial" w:cs="Arial"/>
                <w:bCs/>
                <w:color w:val="000000"/>
                <w:spacing w:val="-4"/>
                <w:sz w:val="24"/>
                <w:szCs w:val="24"/>
              </w:rPr>
              <w:t>по образовательным программам</w:t>
            </w:r>
            <w:r w:rsidRPr="00DE43B9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 xml:space="preserve"> начального общего образования в муниципальных образовательных организациях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19E1BBB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1 018 163,7</w:t>
            </w:r>
          </w:p>
        </w:tc>
      </w:tr>
      <w:tr w:rsidR="00DE43B9" w:rsidRPr="00DE43B9" w14:paraId="6B0A8C29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7450344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D9B27D5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454184D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93540FA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43B9" w:rsidRPr="00DE43B9" w14:paraId="02DEEF7C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EAFFCD4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10831547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FD40A7B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4A2C150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794 167,5</w:t>
            </w:r>
          </w:p>
        </w:tc>
      </w:tr>
      <w:tr w:rsidR="00DE43B9" w:rsidRPr="00DE43B9" w14:paraId="3DC2F6D0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D961E38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31230B3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BE31227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13C34D0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223 996,2</w:t>
            </w:r>
          </w:p>
        </w:tc>
      </w:tr>
      <w:tr w:rsidR="00DE43B9" w:rsidRPr="00DE43B9" w14:paraId="65CB48D7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B836EF0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C43E42C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39556E8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на </w:t>
            </w:r>
            <w:r w:rsidRPr="00DE43B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предоставление социальных выплат </w:t>
            </w:r>
            <w:r w:rsidRPr="00DE43B9">
              <w:rPr>
                <w:rFonts w:ascii="Arial" w:hAnsi="Arial" w:cs="Arial"/>
                <w:bCs/>
                <w:sz w:val="24"/>
                <w:szCs w:val="24"/>
              </w:rPr>
              <w:t xml:space="preserve">молодым семьям на приобретение (строительство) жилья </w:t>
            </w: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333E3EA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8BB557D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134 645,5</w:t>
            </w:r>
          </w:p>
        </w:tc>
      </w:tr>
      <w:tr w:rsidR="00DE43B9" w:rsidRPr="00DE43B9" w14:paraId="42FD0D07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2B6554B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7F2FB61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FA2AFF9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F45C756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43B9" w:rsidRPr="00DE43B9" w14:paraId="32E85875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0E996C5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C49B326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26A7965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9BFECB2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23 213,4</w:t>
            </w:r>
          </w:p>
        </w:tc>
      </w:tr>
      <w:tr w:rsidR="00DE43B9" w:rsidRPr="00DE43B9" w14:paraId="60F0D604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6965AA5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1203320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B561B87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16B0021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111 432,1</w:t>
            </w:r>
          </w:p>
        </w:tc>
      </w:tr>
      <w:tr w:rsidR="00DE43B9" w:rsidRPr="00DE43B9" w14:paraId="4663E38C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24F441A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5F45B76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A657252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</w:pPr>
            <w:r w:rsidRPr="00DE43B9">
              <w:rPr>
                <w:rFonts w:ascii="Arial" w:hAnsi="Arial" w:cs="Arial"/>
                <w:spacing w:val="-4"/>
                <w:sz w:val="24"/>
                <w:szCs w:val="24"/>
              </w:rPr>
              <w:t>Субсидии на строительство, реконструкцию (в том числе реконструкцию объектов незавершённого строительства), тех</w:t>
            </w:r>
            <w:r w:rsidRPr="00DE43B9">
              <w:rPr>
                <w:rFonts w:ascii="Arial" w:hAnsi="Arial" w:cs="Arial"/>
                <w:spacing w:val="-4"/>
                <w:sz w:val="24"/>
                <w:szCs w:val="24"/>
              </w:rPr>
              <w:lastRenderedPageBreak/>
              <w:t>ническое перевооружение, приобретение объектов спортивной инфраструктуры, общего образования, дошкольного образования, дополнительного образования, отрасли культуры, благоустройства, сооружений инженерной защиты и берегоукрепления</w:t>
            </w:r>
            <w:r w:rsidRPr="00DE43B9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 xml:space="preserve">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0DF6CF5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10 893 867,3</w:t>
            </w:r>
          </w:p>
        </w:tc>
      </w:tr>
      <w:tr w:rsidR="00DE43B9" w:rsidRPr="00DE43B9" w14:paraId="2501E494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11D451C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AF0EF14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810BD0A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53107B7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43B9" w:rsidRPr="00DE43B9" w14:paraId="3C2820E0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4AAC739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6A9BE28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8F0E650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CC0667A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5 393 740,1</w:t>
            </w:r>
          </w:p>
        </w:tc>
      </w:tr>
      <w:tr w:rsidR="00DE43B9" w:rsidRPr="00DE43B9" w14:paraId="054F560D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A8200F2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186B405F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5914B09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1F87FE6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5 086 306,3</w:t>
            </w:r>
          </w:p>
        </w:tc>
      </w:tr>
      <w:tr w:rsidR="00DE43B9" w:rsidRPr="00DE43B9" w14:paraId="5943098C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FA4ECBD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51AFB76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72D8773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8B23FB7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413 820,9</w:t>
            </w:r>
          </w:p>
        </w:tc>
      </w:tr>
      <w:tr w:rsidR="00DE43B9" w:rsidRPr="00DE43B9" w14:paraId="3F85077B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BD2374B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3.5.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AA0269D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CF6444D" w14:textId="6CBCAE9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Субсидии на обеспечение инженерной инфраструктурой земельных участков, находящихся в федеральной собственности, полномочия Российской Федерации по управлению и распоряжению которыми переданы Краснодарскому краю, в целях бесплатного предоставления для строительства стандартного жилья гражданам, имеющим трёх и более детей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EA73410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86 861,3</w:t>
            </w:r>
          </w:p>
        </w:tc>
      </w:tr>
      <w:tr w:rsidR="00DE43B9" w:rsidRPr="00DE43B9" w14:paraId="5B013E9D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D7CBFF7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3.6.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5DD4F1B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63099B2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Субсидии на 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проектов, направленных на комплексное развитие городского наземного электрического транспорта, в том числе на оплату концедентом обязательств по финансированию части расходов на создание объекта концессионного соглашения в рамках реализации концессионного соглашения о создании и эксплуатации объектов  транспортной инфраструктуры наземного городского электрического транспорта общего пользования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185282B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C62BFAE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36049AE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FF77F62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4DED760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3F9529F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EE361F3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43165FE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6229C63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8D65702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1D4C7CA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4 380 147,8</w:t>
            </w:r>
          </w:p>
        </w:tc>
      </w:tr>
      <w:tr w:rsidR="00DE43B9" w:rsidRPr="00DE43B9" w14:paraId="2F761A6C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9CBE9A6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ECF6343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51FF8FF" w14:textId="77777777" w:rsidR="00DE43B9" w:rsidRPr="00DE43B9" w:rsidRDefault="00DE43B9" w:rsidP="00754E56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6A051FC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E43B9" w:rsidRPr="00DE43B9" w14:paraId="350A34B6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0E06DF6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CE75035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0FCD2EC" w14:textId="77777777" w:rsidR="00DE43B9" w:rsidRPr="00DE43B9" w:rsidRDefault="00DE43B9" w:rsidP="00754E56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средств федерального бюджета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E34A77D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4 226 073,6</w:t>
            </w:r>
          </w:p>
        </w:tc>
      </w:tr>
      <w:tr w:rsidR="00DE43B9" w:rsidRPr="00DE43B9" w14:paraId="5D0430A9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394FCD6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5B48BF6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A6A3D9F" w14:textId="77777777" w:rsidR="00DE43B9" w:rsidRPr="00DE43B9" w:rsidRDefault="00DE43B9" w:rsidP="00754E56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8CAF420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154 074,2</w:t>
            </w:r>
          </w:p>
        </w:tc>
      </w:tr>
      <w:tr w:rsidR="00DE43B9" w:rsidRPr="00DE43B9" w14:paraId="29F0DA24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4CBB6B7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3.7.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62D2C80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E10EFCF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Субсидии на 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проектов, направленных на комплексное развитие городского наземного электрического транспорта, в том числе на выплату платы концедента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ACCB2B6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29 135,0</w:t>
            </w:r>
          </w:p>
        </w:tc>
      </w:tr>
      <w:tr w:rsidR="00DE43B9" w:rsidRPr="00DE43B9" w14:paraId="084B0BA3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7ED71BE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3.8.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B3157A0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EFB412E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Субсидии на ремонт и укрепление материально-технической базы, в том числе приобретение автотранспорта (автобусы, микроавтобусы), техническое оснащение муниципальных учреждений культуры и (или) детских музыкальных школ, художественных школ, школ искусств, домов детского творчества</w:t>
            </w:r>
            <w:r w:rsidRPr="00DE43B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</w:t>
            </w:r>
            <w:r w:rsidRPr="00DE43B9">
              <w:rPr>
                <w:rFonts w:ascii="Arial" w:hAnsi="Arial" w:cs="Arial"/>
                <w:bCs/>
                <w:sz w:val="24"/>
                <w:szCs w:val="24"/>
              </w:rPr>
              <w:t xml:space="preserve">функции и полномочия учредителя в отношении которых осуществляют органы местного самоуправления муниципальных образований Краснодарского края </w:t>
            </w:r>
            <w:r w:rsidRPr="00DE43B9">
              <w:rPr>
                <w:rFonts w:ascii="Arial" w:hAnsi="Arial" w:cs="Arial"/>
                <w:sz w:val="24"/>
                <w:szCs w:val="24"/>
              </w:rPr>
              <w:t xml:space="preserve">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8007A6D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5654CB1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A3BD267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403AACA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BBBB40A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AF6C75D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205 448,6</w:t>
            </w:r>
          </w:p>
        </w:tc>
      </w:tr>
      <w:tr w:rsidR="00DE43B9" w:rsidRPr="00DE43B9" w14:paraId="62D4305B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20A1F51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9603B9F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BDC0A65" w14:textId="77777777" w:rsidR="00DE43B9" w:rsidRPr="00DE43B9" w:rsidRDefault="00DE43B9" w:rsidP="00754E56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387910B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E43B9" w:rsidRPr="00DE43B9" w14:paraId="48AE73AE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14FF957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41D2FC1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EBE0550" w14:textId="77777777" w:rsidR="00DE43B9" w:rsidRPr="00DE43B9" w:rsidRDefault="00DE43B9" w:rsidP="00754E56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ADE995D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24 502,4</w:t>
            </w:r>
          </w:p>
        </w:tc>
      </w:tr>
      <w:tr w:rsidR="00DE43B9" w:rsidRPr="00DE43B9" w14:paraId="1D467FD8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798AD74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74333C6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8261DB5" w14:textId="77777777" w:rsidR="00DE43B9" w:rsidRPr="00DE43B9" w:rsidRDefault="00DE43B9" w:rsidP="00754E56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94E5604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180 946,2</w:t>
            </w:r>
          </w:p>
        </w:tc>
      </w:tr>
      <w:tr w:rsidR="00DE43B9" w:rsidRPr="00DE43B9" w14:paraId="4656AD30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4A33146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3.9.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3A61FEC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723843D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Субсидии на поддержку творческой деятельности и техническое оснащение детских и кукольных театров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894FA64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7 745,6</w:t>
            </w:r>
          </w:p>
        </w:tc>
      </w:tr>
      <w:tr w:rsidR="00DE43B9" w:rsidRPr="00DE43B9" w14:paraId="4A12BB8B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63EE2A2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5890C50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5AA1A06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9B54487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E43B9" w:rsidRPr="00DE43B9" w14:paraId="50CD20A0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BB1AECB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A8B7FC7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4B1F3EC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9E77DAD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6 041,6</w:t>
            </w:r>
          </w:p>
        </w:tc>
      </w:tr>
      <w:tr w:rsidR="00DE43B9" w:rsidRPr="00DE43B9" w14:paraId="1BABD2C0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8697E9A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22ACA0A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E95B148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FBEF438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1 704,0</w:t>
            </w:r>
          </w:p>
        </w:tc>
      </w:tr>
      <w:tr w:rsidR="00DE43B9" w:rsidRPr="00DE43B9" w14:paraId="1E3F07CB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9C0D164" w14:textId="77777777" w:rsidR="00DE43B9" w:rsidRPr="00DE43B9" w:rsidRDefault="00DE43B9" w:rsidP="00754E5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3.10.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52DA14C" w14:textId="77777777" w:rsidR="00DE43B9" w:rsidRPr="00DE43B9" w:rsidRDefault="00DE43B9" w:rsidP="00754E5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2291D4C0" w14:textId="77777777" w:rsidR="00DE43B9" w:rsidRPr="00DE43B9" w:rsidRDefault="00DE43B9" w:rsidP="00754E56">
            <w:pPr>
              <w:spacing w:after="0pt" w:line="12pt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43B9">
              <w:rPr>
                <w:rFonts w:ascii="Arial" w:hAnsi="Arial" w:cs="Arial"/>
                <w:color w:val="000000"/>
                <w:sz w:val="24"/>
                <w:szCs w:val="24"/>
              </w:rPr>
              <w:t>Субсидии на организацию предоставления дополнительного образования детей в муниципальных образовательных организациях в части оснащения образовательных организаций в сфере культуры музыкальными инструментами, оборудованием и учебными материалами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F9B920E" w14:textId="77777777" w:rsidR="00DE43B9" w:rsidRPr="00DE43B9" w:rsidRDefault="00DE43B9" w:rsidP="00754E56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7 902,2</w:t>
            </w:r>
          </w:p>
        </w:tc>
      </w:tr>
      <w:tr w:rsidR="00DE43B9" w:rsidRPr="00DE43B9" w14:paraId="13F8E1A2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31AAF04" w14:textId="77777777" w:rsidR="00DE43B9" w:rsidRPr="00DE43B9" w:rsidRDefault="00DE43B9" w:rsidP="00754E5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1B9161A" w14:textId="77777777" w:rsidR="00DE43B9" w:rsidRPr="00DE43B9" w:rsidRDefault="00DE43B9" w:rsidP="00754E5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1491C1C8" w14:textId="77777777" w:rsidR="00DE43B9" w:rsidRPr="00DE43B9" w:rsidRDefault="00DE43B9" w:rsidP="00754E56">
            <w:pPr>
              <w:spacing w:after="0pt" w:line="12pt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43B9">
              <w:rPr>
                <w:rFonts w:ascii="Arial" w:hAnsi="Arial" w:cs="Arial"/>
                <w:color w:val="000000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6C3E36F" w14:textId="77777777" w:rsidR="00DE43B9" w:rsidRPr="00DE43B9" w:rsidRDefault="00DE43B9" w:rsidP="00754E56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E43B9" w:rsidRPr="00DE43B9" w14:paraId="707AC2C7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DF4C231" w14:textId="77777777" w:rsidR="00DE43B9" w:rsidRPr="00DE43B9" w:rsidRDefault="00DE43B9" w:rsidP="00754E5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1CAB06F" w14:textId="77777777" w:rsidR="00DE43B9" w:rsidRPr="00DE43B9" w:rsidRDefault="00DE43B9" w:rsidP="00754E5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17DF7BFA" w14:textId="77777777" w:rsidR="00DE43B9" w:rsidRPr="00DE43B9" w:rsidRDefault="00DE43B9" w:rsidP="00754E56">
            <w:pPr>
              <w:spacing w:after="0pt" w:line="12pt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43B9">
              <w:rPr>
                <w:rFonts w:ascii="Arial" w:hAnsi="Arial" w:cs="Arial"/>
                <w:color w:val="000000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73A3DDA4" w14:textId="77777777" w:rsidR="00DE43B9" w:rsidRPr="00DE43B9" w:rsidRDefault="00DE43B9" w:rsidP="00754E56">
            <w:pPr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43B9">
              <w:rPr>
                <w:rFonts w:ascii="Arial" w:hAnsi="Arial" w:cs="Arial"/>
                <w:color w:val="000000"/>
                <w:sz w:val="24"/>
                <w:szCs w:val="24"/>
              </w:rPr>
              <w:t>7 270,0</w:t>
            </w:r>
          </w:p>
        </w:tc>
      </w:tr>
      <w:tr w:rsidR="00DE43B9" w:rsidRPr="00DE43B9" w14:paraId="71DCF0D4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08F4335" w14:textId="77777777" w:rsidR="00DE43B9" w:rsidRPr="00DE43B9" w:rsidRDefault="00DE43B9" w:rsidP="00754E5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31205ED" w14:textId="77777777" w:rsidR="00DE43B9" w:rsidRPr="00DE43B9" w:rsidRDefault="00DE43B9" w:rsidP="00754E5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6579F504" w14:textId="77777777" w:rsidR="00DE43B9" w:rsidRPr="00DE43B9" w:rsidRDefault="00DE43B9" w:rsidP="00754E56">
            <w:pPr>
              <w:spacing w:after="0pt" w:line="12pt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43B9">
              <w:rPr>
                <w:rFonts w:ascii="Arial" w:hAnsi="Arial" w:cs="Arial"/>
                <w:color w:val="000000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12B982D5" w14:textId="77777777" w:rsidR="00DE43B9" w:rsidRPr="00DE43B9" w:rsidRDefault="00DE43B9" w:rsidP="00754E56">
            <w:pPr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43B9">
              <w:rPr>
                <w:rFonts w:ascii="Arial" w:hAnsi="Arial" w:cs="Arial"/>
                <w:color w:val="000000"/>
                <w:sz w:val="24"/>
                <w:szCs w:val="24"/>
              </w:rPr>
              <w:t>632,2</w:t>
            </w:r>
          </w:p>
        </w:tc>
      </w:tr>
      <w:tr w:rsidR="00DE43B9" w:rsidRPr="00DE43B9" w14:paraId="7C57CE37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40FF1D9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2BDDCFC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8D39081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Субсидии на реализацию мероприятий по модернизации библиотек в части комплектования книжных фондов библиотек муниципальных образований Краснодарского края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75B805A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4 985,3</w:t>
            </w:r>
          </w:p>
        </w:tc>
      </w:tr>
      <w:tr w:rsidR="00DE43B9" w:rsidRPr="00DE43B9" w14:paraId="354D7B6D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F8F05CC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CDE39A7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4568DA4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7849B79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DE43B9" w:rsidRPr="00DE43B9" w14:paraId="034C75EE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884D1D8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A735617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5BA6554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ACE3176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3 888,5</w:t>
            </w:r>
          </w:p>
        </w:tc>
      </w:tr>
      <w:tr w:rsidR="00DE43B9" w:rsidRPr="00DE43B9" w14:paraId="10DA2EE3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754DAE4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D5E35D8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2448838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A2AA3C9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1 096,8</w:t>
            </w:r>
          </w:p>
        </w:tc>
      </w:tr>
      <w:tr w:rsidR="00DE43B9" w:rsidRPr="00DE43B9" w14:paraId="68D66DE4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D457E47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E0A2C08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747F843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F0BF582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4 810,2</w:t>
            </w:r>
          </w:p>
        </w:tc>
      </w:tr>
      <w:tr w:rsidR="00DE43B9" w:rsidRPr="00DE43B9" w14:paraId="1298FABC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542B2BA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ACF3673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A68D26A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приведение в нормативное состояние улично-дорожной сети городских агломераций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25CF112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1 760 000,0</w:t>
            </w:r>
          </w:p>
        </w:tc>
      </w:tr>
      <w:tr w:rsidR="00DE43B9" w:rsidRPr="00DE43B9" w14:paraId="3948CB13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1D7C4CF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3.14.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DA5E9C1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0605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1055F91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Субсидии на ликвидацию несанкционированных свалок в        границах городов 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62FF7F8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172 021,6</w:t>
            </w:r>
          </w:p>
        </w:tc>
      </w:tr>
      <w:tr w:rsidR="00DE43B9" w:rsidRPr="00DE43B9" w14:paraId="0E382A71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8A35F03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E80B806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B20B863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14E91B3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E43B9" w:rsidRPr="00DE43B9" w14:paraId="578EBFE6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BC0DD30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0F22D63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5C41C95" w14:textId="77777777" w:rsidR="00DE43B9" w:rsidRPr="00DE43B9" w:rsidRDefault="00DE43B9" w:rsidP="00754E56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средств федерального бюджета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F89765D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134 176,8</w:t>
            </w:r>
          </w:p>
        </w:tc>
      </w:tr>
      <w:tr w:rsidR="00DE43B9" w:rsidRPr="00DE43B9" w14:paraId="6654292F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A64CCF9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8182DF2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2A76D50" w14:textId="77777777" w:rsidR="00DE43B9" w:rsidRPr="00DE43B9" w:rsidRDefault="00DE43B9" w:rsidP="00754E56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C196C15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37 844,8</w:t>
            </w:r>
          </w:p>
        </w:tc>
      </w:tr>
      <w:tr w:rsidR="00DE43B9" w:rsidRPr="00DE43B9" w14:paraId="571B5DED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5BCDBD2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3.15.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949E8C5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373B379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обеспечение организации отдыха детей в каникулярное время на базе муниципальных учреждений, осуществляющих организацию отдыха детей в Краснодарском крае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8B8DDA2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13 035,7</w:t>
            </w:r>
          </w:p>
        </w:tc>
      </w:tr>
      <w:tr w:rsidR="00DE43B9" w:rsidRPr="00DE43B9" w14:paraId="03F1C190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FEF3147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3.16.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6424504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75E6439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Субсидии на организацию выполнения комплексных кадастровых работ и утверждения карты-плана территорий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B37BA45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11 458,8</w:t>
            </w:r>
          </w:p>
        </w:tc>
      </w:tr>
      <w:tr w:rsidR="00DE43B9" w:rsidRPr="00DE43B9" w14:paraId="48157B5C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C9B5247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DB06B00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405A68F" w14:textId="77777777" w:rsidR="00DE43B9" w:rsidRPr="00DE43B9" w:rsidRDefault="00DE43B9" w:rsidP="00754E56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7D38155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3B9" w:rsidRPr="00DE43B9" w14:paraId="004848B3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B2A5E52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3717131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21032F3" w14:textId="77777777" w:rsidR="00DE43B9" w:rsidRPr="00DE43B9" w:rsidRDefault="00DE43B9" w:rsidP="00754E56">
            <w:pPr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средств федерального бюджета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27F7F6D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7 412,7</w:t>
            </w:r>
          </w:p>
        </w:tc>
      </w:tr>
      <w:tr w:rsidR="00DE43B9" w:rsidRPr="00DE43B9" w14:paraId="142261C1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019B52B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5483107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D8DABE3" w14:textId="77777777" w:rsidR="00DE43B9" w:rsidRPr="00DE43B9" w:rsidRDefault="00DE43B9" w:rsidP="00754E56">
            <w:pPr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F081535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4 046,1</w:t>
            </w:r>
          </w:p>
        </w:tc>
      </w:tr>
      <w:tr w:rsidR="00DE43B9" w:rsidRPr="00DE43B9" w14:paraId="51CB9622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60CF83E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3.17.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A9C0ECF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FF0DC17" w14:textId="77777777" w:rsidR="00DE43B9" w:rsidRPr="00DE43B9" w:rsidRDefault="00DE43B9" w:rsidP="00754E56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Субсидии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6381D5F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124 725,0</w:t>
            </w:r>
          </w:p>
        </w:tc>
      </w:tr>
      <w:tr w:rsidR="00DE43B9" w:rsidRPr="00DE43B9" w14:paraId="7FEE6DD4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A4B8147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3.18.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DAB3BFD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D291F6A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Субсидии на строительство (реконструкцию) объектов транспортной, социальной и коммунальной инфраструктуры в рамках мероприятий стимулирования программ развития жилищного строительства субъектов Российской Федерации</w:t>
            </w: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DA722CA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1 767 016,8</w:t>
            </w:r>
          </w:p>
        </w:tc>
      </w:tr>
      <w:tr w:rsidR="00DE43B9" w:rsidRPr="00DE43B9" w14:paraId="44103B2A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8F86509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C48F065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53B42B6" w14:textId="77777777" w:rsidR="00DE43B9" w:rsidRPr="00DE43B9" w:rsidRDefault="00DE43B9" w:rsidP="00754E56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D7B08E0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E43B9" w:rsidRPr="00DE43B9" w14:paraId="1BBD7E1C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DBA802B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D3B728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3264295" w14:textId="77777777" w:rsidR="00DE43B9" w:rsidRPr="00DE43B9" w:rsidRDefault="00DE43B9" w:rsidP="00754E56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DD55228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937 465,9</w:t>
            </w:r>
          </w:p>
        </w:tc>
      </w:tr>
      <w:tr w:rsidR="00DE43B9" w:rsidRPr="00DE43B9" w14:paraId="69648C3C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F9BA6C7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159F963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3C0FD52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DC2E8A9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E43B9" w:rsidRPr="00DE43B9" w14:paraId="00207892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164C8EA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27CA129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23F67CE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57E0F5E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612 853,5 </w:t>
            </w:r>
          </w:p>
        </w:tc>
      </w:tr>
      <w:tr w:rsidR="00DE43B9" w:rsidRPr="00DE43B9" w14:paraId="777AECA8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8BE3068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3540EE7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ACC8537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31F6BE4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324 612,4 </w:t>
            </w:r>
          </w:p>
        </w:tc>
      </w:tr>
      <w:tr w:rsidR="00DE43B9" w:rsidRPr="00DE43B9" w14:paraId="59144B7E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1D5D946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3FD302A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32D9E03" w14:textId="77777777" w:rsidR="00DE43B9" w:rsidRPr="00DE43B9" w:rsidRDefault="00DE43B9" w:rsidP="00754E56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Коммунальное хозяйство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813C25D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829 550,9</w:t>
            </w:r>
          </w:p>
        </w:tc>
      </w:tr>
      <w:tr w:rsidR="00DE43B9" w:rsidRPr="00DE43B9" w14:paraId="5C06553C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AA0F537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BEC3406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F947329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D12F9CE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E43B9" w:rsidRPr="00DE43B9" w14:paraId="474CF411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A00D34F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CB768DA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33E1D14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0EE76B6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828 659,0</w:t>
            </w:r>
          </w:p>
        </w:tc>
      </w:tr>
      <w:tr w:rsidR="00DE43B9" w:rsidRPr="00DE43B9" w14:paraId="5534E710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E3C02BF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F4239AC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AAB3EB1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69109E2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891,9</w:t>
            </w:r>
          </w:p>
        </w:tc>
      </w:tr>
      <w:tr w:rsidR="00DE43B9" w:rsidRPr="00DE43B9" w14:paraId="3154CB70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99120FC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3.19.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FAB4B05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969F919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Субсидии на создание условий для предоставления транспортных услуг населению и организации транспортного обслуживания населения в границах городского округа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1861EB5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636 816,1</w:t>
            </w:r>
          </w:p>
        </w:tc>
      </w:tr>
      <w:tr w:rsidR="00DE43B9" w:rsidRPr="00DE43B9" w14:paraId="5AFE46E4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D0D5EAF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3.20.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4F60EA2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E9C1307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Субсидии на организацию водоснабжения населения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492B389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7 500,0</w:t>
            </w:r>
          </w:p>
        </w:tc>
      </w:tr>
      <w:tr w:rsidR="00DE43B9" w:rsidRPr="00DE43B9" w14:paraId="61FBC187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7F2748A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3.21.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B6DB88F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B4E2B68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Субсидии на строительство (реконструкцию) автомобильных дорог общего пользования местного значения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0E3E603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318 893,4</w:t>
            </w:r>
          </w:p>
        </w:tc>
      </w:tr>
      <w:tr w:rsidR="00DE43B9" w:rsidRPr="00DE43B9" w14:paraId="64A5D20E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23C39FA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3.22.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B88EECF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F3E3D83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реализацию муниципальных программ, направленных на реализацию мероприятий по благоустройству территорий соответствующего функционального назначения (площадей, набережных, улиц, пешеходных зон, скверов, парков, иных территорий), дворовых территорий и мероприятий по строительству, реконструкции (модернизации) объектов капитального строительства в рамках мероприятий по благоустройству общественных территорий, а также по осуществлению строительного контроля в процессе строительства объектов капитального строительства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1CA9AEA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261 077,7</w:t>
            </w:r>
          </w:p>
        </w:tc>
      </w:tr>
      <w:tr w:rsidR="00DE43B9" w:rsidRPr="00DE43B9" w14:paraId="5411235F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8785520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B6697FF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9E1F6A4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CBFC5B9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DE43B9" w:rsidRPr="00DE43B9" w14:paraId="4842C9F5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086D332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F60FD48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6E17E03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3ABFE2D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164 406,7</w:t>
            </w:r>
          </w:p>
        </w:tc>
      </w:tr>
      <w:tr w:rsidR="00DE43B9" w:rsidRPr="00DE43B9" w14:paraId="373456B4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54A8C07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7EAC215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4247BCA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6ADDE41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96 671,0</w:t>
            </w:r>
          </w:p>
        </w:tc>
      </w:tr>
      <w:tr w:rsidR="00DE43B9" w:rsidRPr="00DE43B9" w14:paraId="7D1A78D5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DEF113A" w14:textId="77777777" w:rsidR="00DE43B9" w:rsidRPr="00DE43B9" w:rsidRDefault="00DE43B9" w:rsidP="00754E5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3.23.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774D61C" w14:textId="77777777" w:rsidR="00DE43B9" w:rsidRPr="00DE43B9" w:rsidRDefault="00DE43B9" w:rsidP="00754E5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846A35A" w14:textId="77777777" w:rsidR="00DE43B9" w:rsidRPr="00DE43B9" w:rsidRDefault="00DE43B9" w:rsidP="00754E56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pacing w:val="-8"/>
                <w:sz w:val="24"/>
                <w:szCs w:val="24"/>
              </w:rPr>
              <w:t>Субсидии на организацию предоставления общедоступного и бесплатного дошкольного, начального общего, основного общего</w:t>
            </w:r>
            <w:r w:rsidRPr="00DE43B9">
              <w:rPr>
                <w:rFonts w:ascii="Arial" w:hAnsi="Arial" w:cs="Arial"/>
                <w:sz w:val="24"/>
                <w:szCs w:val="24"/>
              </w:rPr>
              <w:t>, среднего общего образования по основным общеобразовательным программам, дополнительного образования в муниципальных образовательных организациях (проведение капитального ремонта зданий, помещений, сооружений, благоустройство территорий, прилегающих к зданиям и сооружениям)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8F5697F" w14:textId="77777777" w:rsidR="00DE43B9" w:rsidRPr="00DE43B9" w:rsidRDefault="00DE43B9" w:rsidP="00754E56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9DCF0A6" w14:textId="77777777" w:rsidR="00DE43B9" w:rsidRPr="00DE43B9" w:rsidRDefault="00DE43B9" w:rsidP="00754E56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C08DD07" w14:textId="77777777" w:rsidR="00DE43B9" w:rsidRPr="00DE43B9" w:rsidRDefault="00DE43B9" w:rsidP="00754E56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B1455BF" w14:textId="77777777" w:rsidR="00DE43B9" w:rsidRPr="00DE43B9" w:rsidRDefault="00DE43B9" w:rsidP="00754E56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62A5222" w14:textId="77777777" w:rsidR="00DE43B9" w:rsidRPr="00DE43B9" w:rsidRDefault="00DE43B9" w:rsidP="00754E56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09DC2B5" w14:textId="77777777" w:rsidR="00DE43B9" w:rsidRPr="00DE43B9" w:rsidRDefault="00DE43B9" w:rsidP="00754E56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F438A39" w14:textId="77777777" w:rsidR="00DE43B9" w:rsidRPr="00DE43B9" w:rsidRDefault="00DE43B9" w:rsidP="00754E56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112 708,5</w:t>
            </w:r>
          </w:p>
        </w:tc>
      </w:tr>
      <w:tr w:rsidR="00DE43B9" w:rsidRPr="00DE43B9" w14:paraId="595D1AB3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B9A7232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3.24.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F1BDAE0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AA8C72D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Субсидии на создание дополнительных мест в общеобразовательных организациях в связи с ростом числа обучающихся, вызванным демографическим фактором,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7EDD04E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4 757 354,5</w:t>
            </w:r>
          </w:p>
        </w:tc>
      </w:tr>
      <w:tr w:rsidR="00DE43B9" w:rsidRPr="00DE43B9" w14:paraId="2A281103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3D6211D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8C13871" w14:textId="77777777" w:rsidR="00DE43B9" w:rsidRPr="00DE43B9" w:rsidRDefault="00DE43B9" w:rsidP="00754E56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79F17E7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D64AC05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DE43B9" w:rsidRPr="00DE43B9" w14:paraId="2BCB2D57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E2167B8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294F08F" w14:textId="77777777" w:rsidR="00DE43B9" w:rsidRPr="00DE43B9" w:rsidRDefault="00DE43B9" w:rsidP="00754E56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6DD7B4F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9D06BFA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1 574 892,0</w:t>
            </w:r>
          </w:p>
        </w:tc>
      </w:tr>
      <w:tr w:rsidR="00DE43B9" w:rsidRPr="00DE43B9" w14:paraId="28F3165D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C971C14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C1CEAF5" w14:textId="77777777" w:rsidR="00DE43B9" w:rsidRPr="00DE43B9" w:rsidRDefault="00DE43B9" w:rsidP="00754E56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C6E7B9E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589223B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3 182 462,5</w:t>
            </w:r>
          </w:p>
        </w:tc>
      </w:tr>
      <w:tr w:rsidR="00DE43B9" w:rsidRPr="00DE43B9" w14:paraId="13FB3248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0ADBB0A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3.25.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3ED2C85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CD1EBDD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Субсидии на организацию и обеспечение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C527FBC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79 436,1</w:t>
            </w:r>
          </w:p>
        </w:tc>
      </w:tr>
      <w:tr w:rsidR="00DE43B9" w:rsidRPr="00DE43B9" w14:paraId="289CA0FF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6C4A59C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3.26.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1122703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06F9A06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 xml:space="preserve">Субсидии на переселение граждан из аварийного жилищного фонда </w:t>
            </w:r>
            <w:r w:rsidRPr="00DE43B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– </w:t>
            </w:r>
            <w:r w:rsidRPr="00DE43B9">
              <w:rPr>
                <w:rFonts w:ascii="Arial" w:hAnsi="Arial" w:cs="Arial"/>
                <w:sz w:val="24"/>
                <w:szCs w:val="24"/>
              </w:rPr>
              <w:t>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4749C4B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195 665,6</w:t>
            </w:r>
          </w:p>
        </w:tc>
      </w:tr>
      <w:tr w:rsidR="00DE43B9" w:rsidRPr="00DE43B9" w14:paraId="16F6ADD1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BD90F83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134C2E5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025AEC6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0AEA4D8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E43B9" w:rsidRPr="00DE43B9" w14:paraId="2FFEBF39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076D903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A6FF067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3666E9D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DE43B9">
              <w:rPr>
                <w:rFonts w:ascii="Arial" w:hAnsi="Arial" w:cs="Arial"/>
                <w:spacing w:val="-8"/>
                <w:sz w:val="24"/>
                <w:szCs w:val="24"/>
              </w:rPr>
              <w:t>средств публично-правовой компании «Фонд развития территорий»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BAE7D03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62 801,1</w:t>
            </w:r>
          </w:p>
        </w:tc>
      </w:tr>
      <w:tr w:rsidR="00DE43B9" w:rsidRPr="00DE43B9" w14:paraId="011192D1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AFAAD18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DCF652F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8699263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521E9C3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132 864,5</w:t>
            </w:r>
          </w:p>
        </w:tc>
      </w:tr>
      <w:tr w:rsidR="00DE43B9" w:rsidRPr="00DE43B9" w14:paraId="5E994167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A3A1F84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3.27.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2D7B849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8C5A9BD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Субсидии на содержание автомобильных дорог общего пользования местного значения в границах городских округов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20D9852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250 000,0</w:t>
            </w:r>
          </w:p>
        </w:tc>
      </w:tr>
      <w:tr w:rsidR="00DE43B9" w:rsidRPr="00DE43B9" w14:paraId="31C2BA0D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86EEE6D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3.28.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2BDAC8F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1919F14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Субсидии на создание новых мест в общеобразовательных организациях по инвестиционным проектам, которые не участвовали в отборе в соответствии с федеральными нормативными правовыми актами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A906D6D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225 853,5</w:t>
            </w:r>
          </w:p>
        </w:tc>
      </w:tr>
      <w:tr w:rsidR="00DE43B9" w:rsidRPr="00DE43B9" w14:paraId="594F96BB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6685B31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3.29.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C7F31CE" w14:textId="77777777" w:rsidR="00DE43B9" w:rsidRPr="00DE43B9" w:rsidRDefault="00DE43B9" w:rsidP="00754E56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6A67EDA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DE43B9">
              <w:rPr>
                <w:rFonts w:ascii="Arial" w:hAnsi="Arial" w:cs="Arial"/>
                <w:spacing w:val="-4"/>
                <w:sz w:val="24"/>
                <w:szCs w:val="24"/>
              </w:rPr>
              <w:t xml:space="preserve">Субсидии на организацию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в целях приобретения движимого имущества для обеспечения функционирования вновь созданных и (или) создаваемых мест в муниципальных образовательных организациях </w:t>
            </w:r>
            <w:r w:rsidRPr="00DE43B9">
              <w:rPr>
                <w:rFonts w:ascii="Arial" w:eastAsia="Times New Roman" w:hAnsi="Arial" w:cs="Arial"/>
                <w:bCs/>
                <w:spacing w:val="-4"/>
                <w:sz w:val="24"/>
                <w:szCs w:val="24"/>
                <w:lang w:eastAsia="ru-RU"/>
              </w:rPr>
              <w:t>–</w:t>
            </w:r>
            <w:r w:rsidRPr="00DE43B9">
              <w:rPr>
                <w:rFonts w:ascii="Arial" w:hAnsi="Arial" w:cs="Arial"/>
                <w:spacing w:val="-4"/>
                <w:sz w:val="24"/>
                <w:szCs w:val="24"/>
              </w:rPr>
              <w:t xml:space="preserve">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C5D7B49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1 189 513,1</w:t>
            </w:r>
          </w:p>
        </w:tc>
      </w:tr>
      <w:tr w:rsidR="00DE43B9" w:rsidRPr="00DE43B9" w14:paraId="24CE29DF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D565D79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54CC71E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D7FB3C5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7207FA8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3B9" w:rsidRPr="00DE43B9" w14:paraId="6B8A7C74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42921B0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8FE0FF8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5B744F5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Дошкольное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2DD36C2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617 913,3</w:t>
            </w:r>
          </w:p>
        </w:tc>
      </w:tr>
      <w:tr w:rsidR="00DE43B9" w:rsidRPr="00DE43B9" w14:paraId="6FA57480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AD54F06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4456DC7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691218B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8C09874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571 599,8</w:t>
            </w:r>
          </w:p>
        </w:tc>
      </w:tr>
      <w:tr w:rsidR="00DE43B9" w:rsidRPr="00DE43B9" w14:paraId="4866CCEC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97354F3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3.30.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88ED143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9FEA8CB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Субсидии на организацию водоотведения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99E4916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3 366 422,3</w:t>
            </w:r>
          </w:p>
        </w:tc>
      </w:tr>
      <w:tr w:rsidR="00DE43B9" w:rsidRPr="00DE43B9" w14:paraId="36A5215E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AD0645C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3.31.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7A6E31C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86359CC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 xml:space="preserve">Субсидии на создание условий для массового отдыха и организации обустройства мест массового отдыха на территориях муниципальных образований в целях строительства (создания) площадок для проведения событийных мероприятий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678E2E5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253 620,0</w:t>
            </w:r>
          </w:p>
        </w:tc>
      </w:tr>
      <w:tr w:rsidR="00DE43B9" w:rsidRPr="00DE43B9" w14:paraId="16A0BFD7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7FDD322" w14:textId="77777777" w:rsidR="00DE43B9" w:rsidRPr="00DE43B9" w:rsidRDefault="00DE43B9" w:rsidP="00754E5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3.32.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F99C433" w14:textId="77777777" w:rsidR="00DE43B9" w:rsidRPr="00DE43B9" w:rsidRDefault="00DE43B9" w:rsidP="00754E5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1103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908B451" w14:textId="77777777" w:rsidR="00DE43B9" w:rsidRPr="00DE43B9" w:rsidRDefault="00DE43B9" w:rsidP="00754E56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Субсидии на реализацию мероприятий, направленных на развитие детско-юношеского спорта, в целях создания условий для подготовки спортивных сборных команд муниципальных образований и участия в обеспечении подготовки спортивного резерва для спортивных сборных команд Краснодарского края, на укрепление материально-технической базы муниципальных физкультурно-спортивных организаций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DFA4E75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4 126,5</w:t>
            </w:r>
          </w:p>
        </w:tc>
      </w:tr>
      <w:tr w:rsidR="00DE43B9" w:rsidRPr="00DE43B9" w14:paraId="642200EF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FEC4CB6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3.33.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7479F09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1ACE999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Субсидии на подготовку единого документа территориального планирования и градостроительного зонирования муниципальных образований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18A5771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349611E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11F9848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46 500,0</w:t>
            </w:r>
          </w:p>
        </w:tc>
      </w:tr>
      <w:tr w:rsidR="00DE43B9" w:rsidRPr="00DE43B9" w14:paraId="21879CD4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78AB78E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3.34.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FB0772F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FD9338B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Субсидии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A9B43DF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77 535,9</w:t>
            </w:r>
          </w:p>
        </w:tc>
      </w:tr>
      <w:tr w:rsidR="00DE43B9" w:rsidRPr="00DE43B9" w14:paraId="73B8BB9B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A982A2F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3.35.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A973D9D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723A97E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Субсидии на создание многофункциональных спортивно-игровых площадок в целях обеспечения условий для занятий физической культурой и массовым спортом в муниципальном образовании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E2A3179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18 230,3</w:t>
            </w:r>
          </w:p>
        </w:tc>
      </w:tr>
      <w:tr w:rsidR="00DE43B9" w:rsidRPr="00DE43B9" w14:paraId="39D64ABD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102228C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3.36.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9F40471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1103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15B23A4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DE43B9">
              <w:rPr>
                <w:rFonts w:ascii="Arial" w:hAnsi="Arial" w:cs="Arial"/>
                <w:spacing w:val="-4"/>
                <w:sz w:val="24"/>
                <w:szCs w:val="24"/>
              </w:rPr>
              <w:t xml:space="preserve">Субсидии на приобретение спортивно-технологического оборудования, инвентаря и экипировки для муниципальных учреждений дополнительного образования отрасли «Физическая культура и спорт», реализующих дополнительные </w:t>
            </w:r>
            <w:r w:rsidRPr="00DE43B9">
              <w:rPr>
                <w:rFonts w:ascii="Arial" w:hAnsi="Arial" w:cs="Arial"/>
                <w:spacing w:val="-4"/>
                <w:sz w:val="24"/>
                <w:szCs w:val="24"/>
              </w:rPr>
              <w:lastRenderedPageBreak/>
              <w:t>образовательные программы спортивной подготовки в соответствии с федеральными стандартами спортивной подготовки по базовым видам спорта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0731415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lastRenderedPageBreak/>
              <w:t>2 277,1</w:t>
            </w:r>
          </w:p>
        </w:tc>
      </w:tr>
      <w:tr w:rsidR="00DE43B9" w:rsidRPr="00DE43B9" w14:paraId="6120B8CE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CFDF7B8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3.37.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6153D7C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7E4B0C3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Субсидии на участие в осуществлении мероприятий по предупреждению детского дорожно-транспортного травматизма на территории муниципальных образований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B5E0632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489,4</w:t>
            </w:r>
          </w:p>
        </w:tc>
      </w:tr>
      <w:tr w:rsidR="00DE43B9" w:rsidRPr="00DE43B9" w14:paraId="4604C9DE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F5E8E6D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E43B9">
              <w:rPr>
                <w:rFonts w:ascii="Arial" w:hAnsi="Arial" w:cs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98AD267" w14:textId="77777777" w:rsidR="00DE43B9" w:rsidRPr="00DE43B9" w:rsidRDefault="00DE43B9" w:rsidP="00754E56">
            <w:pPr>
              <w:widowControl w:val="0"/>
              <w:spacing w:after="0pt" w:line="12pt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43B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DB674FC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43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Расходы за счёт иных межбюджетных трансфертов – всего,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BB2D0E5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DE43B9">
              <w:rPr>
                <w:rFonts w:ascii="Arial" w:hAnsi="Arial" w:cs="Arial"/>
                <w:b/>
                <w:sz w:val="24"/>
                <w:szCs w:val="24"/>
              </w:rPr>
              <w:t>155 179,4</w:t>
            </w:r>
          </w:p>
        </w:tc>
      </w:tr>
      <w:tr w:rsidR="00DE43B9" w:rsidRPr="00DE43B9" w14:paraId="563F9241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0C11A0C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43B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B111460" w14:textId="77777777" w:rsidR="00DE43B9" w:rsidRPr="00DE43B9" w:rsidRDefault="00DE43B9" w:rsidP="00754E56">
            <w:pPr>
              <w:widowControl w:val="0"/>
              <w:spacing w:after="0pt" w:line="12pt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43B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94794CB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A241B7D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3B9" w:rsidRPr="00DE43B9" w14:paraId="5310142D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FDAAD97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3425BDC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3CAF73E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Иные межбюджетные трансферты на дополнительную помощь местным бюджетам для решения социально значимых вопросов местного значения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C7BC3B7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151 169,2</w:t>
            </w:r>
          </w:p>
        </w:tc>
      </w:tr>
      <w:tr w:rsidR="00DE43B9" w:rsidRPr="00DE43B9" w14:paraId="57CF6F68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AE2F43E" w14:textId="77777777" w:rsidR="00DE43B9" w:rsidRPr="00DE43B9" w:rsidRDefault="00DE43B9" w:rsidP="00754E5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FC0A598" w14:textId="77777777" w:rsidR="00DE43B9" w:rsidRPr="00DE43B9" w:rsidRDefault="00DE43B9" w:rsidP="00754E5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C9DA576" w14:textId="77777777" w:rsidR="00DE43B9" w:rsidRPr="00DE43B9" w:rsidRDefault="00DE43B9" w:rsidP="00754E56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6E199A0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3B9" w:rsidRPr="00DE43B9" w14:paraId="5AB1FFA0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BF1D248" w14:textId="77777777" w:rsidR="00DE43B9" w:rsidRPr="00DE43B9" w:rsidRDefault="00DE43B9" w:rsidP="00754E5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71CE468" w14:textId="77777777" w:rsidR="00DE43B9" w:rsidRPr="00DE43B9" w:rsidRDefault="00DE43B9" w:rsidP="00754E5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A7331DD" w14:textId="77777777" w:rsidR="00DE43B9" w:rsidRPr="00DE43B9" w:rsidRDefault="00DE43B9" w:rsidP="00754E56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04CBB16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5 000,0</w:t>
            </w:r>
          </w:p>
        </w:tc>
      </w:tr>
      <w:tr w:rsidR="00DE43B9" w:rsidRPr="00DE43B9" w14:paraId="2CCC8775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9A885A6" w14:textId="77777777" w:rsidR="00DE43B9" w:rsidRPr="00DE43B9" w:rsidRDefault="00DE43B9" w:rsidP="00754E5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11C1A0E" w14:textId="77777777" w:rsidR="00DE43B9" w:rsidRPr="00DE43B9" w:rsidRDefault="00DE43B9" w:rsidP="00754E5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E206287" w14:textId="77777777" w:rsidR="00DE43B9" w:rsidRPr="00DE43B9" w:rsidRDefault="00DE43B9" w:rsidP="00754E56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B70ADE8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6 500,0</w:t>
            </w:r>
          </w:p>
        </w:tc>
      </w:tr>
      <w:tr w:rsidR="00DE43B9" w:rsidRPr="00DE43B9" w14:paraId="01E8D1AE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D7555D1" w14:textId="77777777" w:rsidR="00DE43B9" w:rsidRPr="00DE43B9" w:rsidRDefault="00DE43B9" w:rsidP="00754E5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96A033F" w14:textId="77777777" w:rsidR="00DE43B9" w:rsidRPr="00DE43B9" w:rsidRDefault="00DE43B9" w:rsidP="00754E5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30B7D4C" w14:textId="77777777" w:rsidR="00DE43B9" w:rsidRPr="00DE43B9" w:rsidRDefault="00DE43B9" w:rsidP="00754E56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Дошкольное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AD2BEA6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58 640,0</w:t>
            </w:r>
          </w:p>
        </w:tc>
      </w:tr>
      <w:tr w:rsidR="00DE43B9" w:rsidRPr="00DE43B9" w14:paraId="7FA1FF2A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BC0BEED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C696537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25CB4AA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98BB4BF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50 924,8</w:t>
            </w:r>
          </w:p>
        </w:tc>
      </w:tr>
      <w:tr w:rsidR="00DE43B9" w:rsidRPr="00DE43B9" w14:paraId="1C591086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4C6F129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F1E71F5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E06A975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09FC518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16 500,0</w:t>
            </w:r>
          </w:p>
        </w:tc>
      </w:tr>
      <w:tr w:rsidR="00DE43B9" w:rsidRPr="00DE43B9" w14:paraId="21AE7B35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FDBA040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79F7A3C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C213879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1804A48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13 604,4</w:t>
            </w:r>
          </w:p>
        </w:tc>
      </w:tr>
      <w:tr w:rsidR="00DE43B9" w:rsidRPr="00DE43B9" w14:paraId="4F21A38D" w14:textId="77777777" w:rsidTr="00DE43B9">
        <w:trPr>
          <w:gridAfter w:val="1"/>
          <w:wAfter w:w="21.15pt" w:type="dxa"/>
        </w:trPr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DB96BEF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4.2.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D6E74D6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184F461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E43B9">
              <w:rPr>
                <w:rFonts w:ascii="Arial" w:hAnsi="Arial" w:cs="Arial"/>
                <w:spacing w:val="-2"/>
                <w:sz w:val="24"/>
                <w:szCs w:val="24"/>
              </w:rPr>
              <w:t>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4A027BF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E43B9">
              <w:rPr>
                <w:rFonts w:ascii="Arial" w:hAnsi="Arial" w:cs="Arial"/>
                <w:sz w:val="24"/>
                <w:szCs w:val="24"/>
              </w:rPr>
              <w:t>4 010,2</w:t>
            </w:r>
          </w:p>
        </w:tc>
      </w:tr>
      <w:tr w:rsidR="00DE43B9" w:rsidRPr="00DE43B9" w14:paraId="7CD377DA" w14:textId="77777777" w:rsidTr="00DE43B9"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88C37E8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16499766" w14:textId="77777777" w:rsidR="00DE43B9" w:rsidRPr="00DE43B9" w:rsidRDefault="00DE43B9" w:rsidP="00754E5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041EEE9" w14:textId="77777777" w:rsidR="00DE43B9" w:rsidRPr="00DE43B9" w:rsidRDefault="00DE43B9" w:rsidP="00754E5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расходов за счёт средств, передаваемых из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C7725BB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43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52 962 347,7</w:t>
            </w:r>
          </w:p>
        </w:tc>
        <w:tc>
          <w:tcPr>
            <w:tcW w:w="21.15pt" w:type="dxa"/>
          </w:tcPr>
          <w:p w14:paraId="21EF3C8B" w14:textId="77777777" w:rsidR="00DE43B9" w:rsidRPr="00DE43B9" w:rsidRDefault="00DE43B9" w:rsidP="00754E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lang w:eastAsia="ru-RU"/>
              </w:rPr>
            </w:pPr>
          </w:p>
          <w:p w14:paraId="71F27084" w14:textId="1E14123D" w:rsidR="00DE43B9" w:rsidRPr="00DE43B9" w:rsidRDefault="00DE43B9" w:rsidP="00754E56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57A9E8CB" w14:textId="77777777" w:rsidR="00DE43B9" w:rsidRPr="00A65EBC" w:rsidRDefault="00DE43B9" w:rsidP="00DE43B9">
      <w:pPr>
        <w:widowControl w:val="0"/>
        <w:spacing w:after="0pt" w:line="12pt" w:lineRule="auto"/>
        <w:rPr>
          <w:rFonts w:ascii="Times New Roman" w:hAnsi="Times New Roman"/>
          <w:sz w:val="28"/>
          <w:szCs w:val="28"/>
        </w:rPr>
      </w:pPr>
    </w:p>
    <w:p w14:paraId="2C54A4AA" w14:textId="77777777" w:rsidR="00DE43B9" w:rsidRDefault="00DE43B9" w:rsidP="00DE43B9">
      <w:pPr>
        <w:spacing w:after="0pt" w:line="12pt" w:lineRule="auto"/>
        <w:rPr>
          <w:rFonts w:ascii="Times New Roman" w:hAnsi="Times New Roman"/>
          <w:sz w:val="28"/>
          <w:szCs w:val="28"/>
        </w:rPr>
      </w:pPr>
    </w:p>
    <w:p w14:paraId="119027AC" w14:textId="77777777" w:rsidR="009A08D3" w:rsidRPr="009A08D3" w:rsidRDefault="009A08D3" w:rsidP="009A08D3">
      <w:pPr>
        <w:spacing w:after="0pt" w:line="12pt" w:lineRule="auto"/>
        <w:rPr>
          <w:rFonts w:ascii="Arial" w:hAnsi="Arial" w:cs="Arial"/>
          <w:sz w:val="28"/>
          <w:szCs w:val="28"/>
        </w:rPr>
      </w:pPr>
    </w:p>
    <w:sectPr w:rsidR="009A08D3" w:rsidRPr="009A08D3" w:rsidSect="0024724F">
      <w:headerReference w:type="default" r:id="rId7"/>
      <w:pgSz w:w="595.30pt" w:h="841.90pt"/>
      <w:pgMar w:top="56.70pt" w:right="28.35pt" w:bottom="56.70pt" w:left="85.05pt" w:header="35.45pt" w:footer="35.4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7747C148" w14:textId="77777777" w:rsidR="00CB3AAD" w:rsidRDefault="00CB3AAD" w:rsidP="007557B4">
      <w:pPr>
        <w:spacing w:after="0pt" w:line="12pt" w:lineRule="auto"/>
      </w:pPr>
      <w:r>
        <w:separator/>
      </w:r>
    </w:p>
  </w:endnote>
  <w:endnote w:type="continuationSeparator" w:id="0">
    <w:p w14:paraId="16C2F1E2" w14:textId="77777777" w:rsidR="00CB3AAD" w:rsidRDefault="00CB3AAD" w:rsidP="007557B4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windows-125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40CEE6F3" w14:textId="77777777" w:rsidR="00CB3AAD" w:rsidRDefault="00CB3AAD" w:rsidP="007557B4">
      <w:pPr>
        <w:spacing w:after="0pt" w:line="12pt" w:lineRule="auto"/>
      </w:pPr>
      <w:r>
        <w:separator/>
      </w:r>
    </w:p>
  </w:footnote>
  <w:footnote w:type="continuationSeparator" w:id="0">
    <w:p w14:paraId="0644721D" w14:textId="77777777" w:rsidR="00CB3AAD" w:rsidRDefault="00CB3AAD" w:rsidP="007557B4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014B20E" w14:textId="77777777" w:rsidR="00383C72" w:rsidRDefault="00383C72" w:rsidP="007557B4">
    <w:pPr>
      <w:pStyle w:val="a4"/>
      <w:jc w:val="center"/>
    </w:pPr>
    <w:r w:rsidRPr="007557B4">
      <w:rPr>
        <w:rFonts w:ascii="Times New Roman" w:hAnsi="Times New Roman"/>
        <w:sz w:val="24"/>
        <w:szCs w:val="24"/>
      </w:rPr>
      <w:fldChar w:fldCharType="begin"/>
    </w:r>
    <w:r w:rsidRPr="007557B4">
      <w:rPr>
        <w:rFonts w:ascii="Times New Roman" w:hAnsi="Times New Roman"/>
        <w:sz w:val="24"/>
        <w:szCs w:val="24"/>
      </w:rPr>
      <w:instrText>PAGE   \* MERGEFORMAT</w:instrText>
    </w:r>
    <w:r w:rsidRPr="007557B4">
      <w:rPr>
        <w:rFonts w:ascii="Times New Roman" w:hAnsi="Times New Roman"/>
        <w:sz w:val="24"/>
        <w:szCs w:val="24"/>
      </w:rPr>
      <w:fldChar w:fldCharType="separate"/>
    </w:r>
    <w:r w:rsidR="00EF11EB">
      <w:rPr>
        <w:rFonts w:ascii="Times New Roman" w:hAnsi="Times New Roman"/>
        <w:noProof/>
        <w:sz w:val="24"/>
        <w:szCs w:val="24"/>
      </w:rPr>
      <w:t>12</w:t>
    </w:r>
    <w:r w:rsidRPr="007557B4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%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EBC"/>
    <w:rsid w:val="000034C9"/>
    <w:rsid w:val="00012F1A"/>
    <w:rsid w:val="00021D77"/>
    <w:rsid w:val="00022887"/>
    <w:rsid w:val="00027D81"/>
    <w:rsid w:val="00030438"/>
    <w:rsid w:val="00036F0C"/>
    <w:rsid w:val="0005177B"/>
    <w:rsid w:val="00057F4E"/>
    <w:rsid w:val="00067F22"/>
    <w:rsid w:val="00075CB3"/>
    <w:rsid w:val="0007695D"/>
    <w:rsid w:val="00082F68"/>
    <w:rsid w:val="000870A7"/>
    <w:rsid w:val="000905D9"/>
    <w:rsid w:val="000B0E24"/>
    <w:rsid w:val="000B4F4E"/>
    <w:rsid w:val="000C08C8"/>
    <w:rsid w:val="000C6A99"/>
    <w:rsid w:val="000D0075"/>
    <w:rsid w:val="000D079F"/>
    <w:rsid w:val="000D0F4C"/>
    <w:rsid w:val="000D4FF5"/>
    <w:rsid w:val="000D7F6C"/>
    <w:rsid w:val="00120779"/>
    <w:rsid w:val="001275E1"/>
    <w:rsid w:val="0012782B"/>
    <w:rsid w:val="00137880"/>
    <w:rsid w:val="00160FE1"/>
    <w:rsid w:val="00177088"/>
    <w:rsid w:val="00193FDC"/>
    <w:rsid w:val="0019490E"/>
    <w:rsid w:val="001A0578"/>
    <w:rsid w:val="001B0F75"/>
    <w:rsid w:val="001B5D0A"/>
    <w:rsid w:val="001B5DF3"/>
    <w:rsid w:val="001B6E54"/>
    <w:rsid w:val="001C35C5"/>
    <w:rsid w:val="001C786A"/>
    <w:rsid w:val="001C7875"/>
    <w:rsid w:val="001E370E"/>
    <w:rsid w:val="00211269"/>
    <w:rsid w:val="002341C5"/>
    <w:rsid w:val="00237492"/>
    <w:rsid w:val="0024724F"/>
    <w:rsid w:val="00267F45"/>
    <w:rsid w:val="00275530"/>
    <w:rsid w:val="00277876"/>
    <w:rsid w:val="00285953"/>
    <w:rsid w:val="00285B6C"/>
    <w:rsid w:val="002872E2"/>
    <w:rsid w:val="002936B2"/>
    <w:rsid w:val="00295EFF"/>
    <w:rsid w:val="002A1CC6"/>
    <w:rsid w:val="002A2FCA"/>
    <w:rsid w:val="002A4BFA"/>
    <w:rsid w:val="002C09E2"/>
    <w:rsid w:val="002C3A84"/>
    <w:rsid w:val="002C532C"/>
    <w:rsid w:val="002D0EB1"/>
    <w:rsid w:val="002D1CB4"/>
    <w:rsid w:val="002D5DDC"/>
    <w:rsid w:val="002E0296"/>
    <w:rsid w:val="002E02A6"/>
    <w:rsid w:val="002E24C9"/>
    <w:rsid w:val="002E6E39"/>
    <w:rsid w:val="002F40E8"/>
    <w:rsid w:val="002F6446"/>
    <w:rsid w:val="00302231"/>
    <w:rsid w:val="00307D3B"/>
    <w:rsid w:val="00307FD4"/>
    <w:rsid w:val="003230E5"/>
    <w:rsid w:val="003257D9"/>
    <w:rsid w:val="00326ECF"/>
    <w:rsid w:val="00335AB7"/>
    <w:rsid w:val="00342C02"/>
    <w:rsid w:val="00345897"/>
    <w:rsid w:val="00347DBE"/>
    <w:rsid w:val="00355657"/>
    <w:rsid w:val="00370B70"/>
    <w:rsid w:val="003766E5"/>
    <w:rsid w:val="00381745"/>
    <w:rsid w:val="00383C72"/>
    <w:rsid w:val="003A0C46"/>
    <w:rsid w:val="003A1C08"/>
    <w:rsid w:val="003A6A28"/>
    <w:rsid w:val="003B07BB"/>
    <w:rsid w:val="003B3102"/>
    <w:rsid w:val="003B476D"/>
    <w:rsid w:val="003C2C0E"/>
    <w:rsid w:val="003E3A26"/>
    <w:rsid w:val="003E3A2A"/>
    <w:rsid w:val="003E3FE3"/>
    <w:rsid w:val="00400D34"/>
    <w:rsid w:val="00404838"/>
    <w:rsid w:val="00405CA2"/>
    <w:rsid w:val="004114B8"/>
    <w:rsid w:val="00412514"/>
    <w:rsid w:val="0041414D"/>
    <w:rsid w:val="00421FEE"/>
    <w:rsid w:val="004229FC"/>
    <w:rsid w:val="0043144A"/>
    <w:rsid w:val="0043342A"/>
    <w:rsid w:val="00434DEA"/>
    <w:rsid w:val="004352C1"/>
    <w:rsid w:val="004417D0"/>
    <w:rsid w:val="00446971"/>
    <w:rsid w:val="00463666"/>
    <w:rsid w:val="00472654"/>
    <w:rsid w:val="004818FD"/>
    <w:rsid w:val="00496943"/>
    <w:rsid w:val="004A5433"/>
    <w:rsid w:val="004B7B20"/>
    <w:rsid w:val="004B7C6C"/>
    <w:rsid w:val="004C09C8"/>
    <w:rsid w:val="004C5A81"/>
    <w:rsid w:val="004C69DE"/>
    <w:rsid w:val="004F2E9A"/>
    <w:rsid w:val="00501A80"/>
    <w:rsid w:val="00504B74"/>
    <w:rsid w:val="00507775"/>
    <w:rsid w:val="0051388D"/>
    <w:rsid w:val="00527F57"/>
    <w:rsid w:val="005302A6"/>
    <w:rsid w:val="00534216"/>
    <w:rsid w:val="0053752F"/>
    <w:rsid w:val="00537FC0"/>
    <w:rsid w:val="00545000"/>
    <w:rsid w:val="0054697A"/>
    <w:rsid w:val="00550036"/>
    <w:rsid w:val="00563EC0"/>
    <w:rsid w:val="00576093"/>
    <w:rsid w:val="005772AA"/>
    <w:rsid w:val="00586F8E"/>
    <w:rsid w:val="00587DB8"/>
    <w:rsid w:val="005A0B61"/>
    <w:rsid w:val="005A2144"/>
    <w:rsid w:val="005A2F0A"/>
    <w:rsid w:val="005B73BC"/>
    <w:rsid w:val="005C1C6C"/>
    <w:rsid w:val="005D48C3"/>
    <w:rsid w:val="005F4287"/>
    <w:rsid w:val="00600013"/>
    <w:rsid w:val="00604A4A"/>
    <w:rsid w:val="00606346"/>
    <w:rsid w:val="0061159B"/>
    <w:rsid w:val="00636BB2"/>
    <w:rsid w:val="00647636"/>
    <w:rsid w:val="006516DF"/>
    <w:rsid w:val="006543CF"/>
    <w:rsid w:val="00654ACF"/>
    <w:rsid w:val="0065539F"/>
    <w:rsid w:val="006577C7"/>
    <w:rsid w:val="00660304"/>
    <w:rsid w:val="00661C44"/>
    <w:rsid w:val="0066464C"/>
    <w:rsid w:val="00682508"/>
    <w:rsid w:val="00686E48"/>
    <w:rsid w:val="00692265"/>
    <w:rsid w:val="00693C65"/>
    <w:rsid w:val="006966D7"/>
    <w:rsid w:val="006A4DC1"/>
    <w:rsid w:val="006B3732"/>
    <w:rsid w:val="006D1127"/>
    <w:rsid w:val="006E22B5"/>
    <w:rsid w:val="006E753E"/>
    <w:rsid w:val="006F03F2"/>
    <w:rsid w:val="006F5DAD"/>
    <w:rsid w:val="006F7575"/>
    <w:rsid w:val="007073CA"/>
    <w:rsid w:val="007217F9"/>
    <w:rsid w:val="007257C6"/>
    <w:rsid w:val="007267FE"/>
    <w:rsid w:val="00731001"/>
    <w:rsid w:val="00737328"/>
    <w:rsid w:val="00753357"/>
    <w:rsid w:val="00754959"/>
    <w:rsid w:val="007557B4"/>
    <w:rsid w:val="0076684F"/>
    <w:rsid w:val="00766B19"/>
    <w:rsid w:val="00773321"/>
    <w:rsid w:val="00797B72"/>
    <w:rsid w:val="007A3A8E"/>
    <w:rsid w:val="007B1EDC"/>
    <w:rsid w:val="007D43F8"/>
    <w:rsid w:val="007E05EA"/>
    <w:rsid w:val="007E30D9"/>
    <w:rsid w:val="007E40BD"/>
    <w:rsid w:val="007E42DC"/>
    <w:rsid w:val="007F00FA"/>
    <w:rsid w:val="008260BE"/>
    <w:rsid w:val="00833400"/>
    <w:rsid w:val="00833AED"/>
    <w:rsid w:val="008422B7"/>
    <w:rsid w:val="00842822"/>
    <w:rsid w:val="00871CCC"/>
    <w:rsid w:val="00883009"/>
    <w:rsid w:val="0088454D"/>
    <w:rsid w:val="008927B0"/>
    <w:rsid w:val="0089483F"/>
    <w:rsid w:val="00894A21"/>
    <w:rsid w:val="008971B9"/>
    <w:rsid w:val="008A4CB2"/>
    <w:rsid w:val="008A5E11"/>
    <w:rsid w:val="008A6903"/>
    <w:rsid w:val="008B0280"/>
    <w:rsid w:val="008B2E34"/>
    <w:rsid w:val="008B5A60"/>
    <w:rsid w:val="008B6B09"/>
    <w:rsid w:val="008D638E"/>
    <w:rsid w:val="008E5B90"/>
    <w:rsid w:val="008F4D16"/>
    <w:rsid w:val="00901AFC"/>
    <w:rsid w:val="009027B9"/>
    <w:rsid w:val="00912E4F"/>
    <w:rsid w:val="0091562F"/>
    <w:rsid w:val="00920CEB"/>
    <w:rsid w:val="00947A1C"/>
    <w:rsid w:val="00956DAF"/>
    <w:rsid w:val="009809F1"/>
    <w:rsid w:val="00986BAA"/>
    <w:rsid w:val="00996F76"/>
    <w:rsid w:val="009A08D3"/>
    <w:rsid w:val="009A4F89"/>
    <w:rsid w:val="009B43BE"/>
    <w:rsid w:val="009B57B8"/>
    <w:rsid w:val="009F12F4"/>
    <w:rsid w:val="009F4AA1"/>
    <w:rsid w:val="009F5E1B"/>
    <w:rsid w:val="009F6181"/>
    <w:rsid w:val="009F635B"/>
    <w:rsid w:val="00A02889"/>
    <w:rsid w:val="00A03A49"/>
    <w:rsid w:val="00A0795A"/>
    <w:rsid w:val="00A15E9F"/>
    <w:rsid w:val="00A16918"/>
    <w:rsid w:val="00A17C90"/>
    <w:rsid w:val="00A264D6"/>
    <w:rsid w:val="00A371B7"/>
    <w:rsid w:val="00A46ACB"/>
    <w:rsid w:val="00A52232"/>
    <w:rsid w:val="00A53EC2"/>
    <w:rsid w:val="00A56F10"/>
    <w:rsid w:val="00A65EBC"/>
    <w:rsid w:val="00A666C1"/>
    <w:rsid w:val="00A73C6C"/>
    <w:rsid w:val="00A75279"/>
    <w:rsid w:val="00A76A7A"/>
    <w:rsid w:val="00A84A4E"/>
    <w:rsid w:val="00A87515"/>
    <w:rsid w:val="00A964EA"/>
    <w:rsid w:val="00AA0E37"/>
    <w:rsid w:val="00AA5D55"/>
    <w:rsid w:val="00AC199A"/>
    <w:rsid w:val="00AC3A97"/>
    <w:rsid w:val="00AC63E2"/>
    <w:rsid w:val="00AC78A1"/>
    <w:rsid w:val="00AD2E5A"/>
    <w:rsid w:val="00AD5646"/>
    <w:rsid w:val="00AE4001"/>
    <w:rsid w:val="00AE45D2"/>
    <w:rsid w:val="00AF127E"/>
    <w:rsid w:val="00AF3834"/>
    <w:rsid w:val="00AF5527"/>
    <w:rsid w:val="00AF7B00"/>
    <w:rsid w:val="00B02BF7"/>
    <w:rsid w:val="00B06F1F"/>
    <w:rsid w:val="00B13378"/>
    <w:rsid w:val="00B13D5A"/>
    <w:rsid w:val="00B15201"/>
    <w:rsid w:val="00B1593B"/>
    <w:rsid w:val="00B410CF"/>
    <w:rsid w:val="00B4367E"/>
    <w:rsid w:val="00B448F6"/>
    <w:rsid w:val="00B51EC4"/>
    <w:rsid w:val="00B5785A"/>
    <w:rsid w:val="00B6145E"/>
    <w:rsid w:val="00B614C1"/>
    <w:rsid w:val="00B87F8B"/>
    <w:rsid w:val="00B90743"/>
    <w:rsid w:val="00B93976"/>
    <w:rsid w:val="00BA6255"/>
    <w:rsid w:val="00BB2675"/>
    <w:rsid w:val="00BC2532"/>
    <w:rsid w:val="00BC30C3"/>
    <w:rsid w:val="00BC433B"/>
    <w:rsid w:val="00BE13CC"/>
    <w:rsid w:val="00BE543D"/>
    <w:rsid w:val="00BF2CB6"/>
    <w:rsid w:val="00BF55F0"/>
    <w:rsid w:val="00C05DA2"/>
    <w:rsid w:val="00C1045D"/>
    <w:rsid w:val="00C1061A"/>
    <w:rsid w:val="00C271C0"/>
    <w:rsid w:val="00C30CB1"/>
    <w:rsid w:val="00C46A8C"/>
    <w:rsid w:val="00C5485D"/>
    <w:rsid w:val="00C638E1"/>
    <w:rsid w:val="00C67B78"/>
    <w:rsid w:val="00C7612D"/>
    <w:rsid w:val="00C766E6"/>
    <w:rsid w:val="00C766F5"/>
    <w:rsid w:val="00C84E85"/>
    <w:rsid w:val="00C926AD"/>
    <w:rsid w:val="00CA0A58"/>
    <w:rsid w:val="00CA16F1"/>
    <w:rsid w:val="00CB2E90"/>
    <w:rsid w:val="00CB3AAD"/>
    <w:rsid w:val="00CC0FAA"/>
    <w:rsid w:val="00CC4A24"/>
    <w:rsid w:val="00CC7A2B"/>
    <w:rsid w:val="00CC7FD9"/>
    <w:rsid w:val="00CE5E2E"/>
    <w:rsid w:val="00D0340D"/>
    <w:rsid w:val="00D153D0"/>
    <w:rsid w:val="00D17638"/>
    <w:rsid w:val="00D17670"/>
    <w:rsid w:val="00D21460"/>
    <w:rsid w:val="00D30745"/>
    <w:rsid w:val="00D343E2"/>
    <w:rsid w:val="00D34907"/>
    <w:rsid w:val="00D35859"/>
    <w:rsid w:val="00D369C7"/>
    <w:rsid w:val="00D4654D"/>
    <w:rsid w:val="00D47F91"/>
    <w:rsid w:val="00D64274"/>
    <w:rsid w:val="00D7687F"/>
    <w:rsid w:val="00D87284"/>
    <w:rsid w:val="00D93BA4"/>
    <w:rsid w:val="00D93D9D"/>
    <w:rsid w:val="00DA04B8"/>
    <w:rsid w:val="00DC160C"/>
    <w:rsid w:val="00DC22A8"/>
    <w:rsid w:val="00DC76C8"/>
    <w:rsid w:val="00DC7D77"/>
    <w:rsid w:val="00DE43B9"/>
    <w:rsid w:val="00DF7E44"/>
    <w:rsid w:val="00E00270"/>
    <w:rsid w:val="00E02688"/>
    <w:rsid w:val="00E075E6"/>
    <w:rsid w:val="00E234D6"/>
    <w:rsid w:val="00E242BA"/>
    <w:rsid w:val="00E305BD"/>
    <w:rsid w:val="00E36328"/>
    <w:rsid w:val="00E365B6"/>
    <w:rsid w:val="00E53C88"/>
    <w:rsid w:val="00E71560"/>
    <w:rsid w:val="00E71D8A"/>
    <w:rsid w:val="00E75814"/>
    <w:rsid w:val="00E972EC"/>
    <w:rsid w:val="00EA126E"/>
    <w:rsid w:val="00EB1FEB"/>
    <w:rsid w:val="00EB4821"/>
    <w:rsid w:val="00EC059F"/>
    <w:rsid w:val="00EC2D8E"/>
    <w:rsid w:val="00ED64F0"/>
    <w:rsid w:val="00EE4CFD"/>
    <w:rsid w:val="00EF11EB"/>
    <w:rsid w:val="00EF3C05"/>
    <w:rsid w:val="00F01332"/>
    <w:rsid w:val="00F04FAD"/>
    <w:rsid w:val="00F10CA6"/>
    <w:rsid w:val="00F11685"/>
    <w:rsid w:val="00F1642D"/>
    <w:rsid w:val="00F33D26"/>
    <w:rsid w:val="00F433B7"/>
    <w:rsid w:val="00F5095C"/>
    <w:rsid w:val="00F71751"/>
    <w:rsid w:val="00F7205B"/>
    <w:rsid w:val="00F8477F"/>
    <w:rsid w:val="00FA0092"/>
    <w:rsid w:val="00FB2DE2"/>
    <w:rsid w:val="00FC4CD3"/>
    <w:rsid w:val="00FC601E"/>
    <w:rsid w:val="00FD7CB2"/>
    <w:rsid w:val="00FE0C2A"/>
    <w:rsid w:val="00FE3301"/>
    <w:rsid w:val="00FF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A6A4E4"/>
  <w15:chartTrackingRefBased/>
  <w15:docId w15:val="{B75227CC-556F-4E22-BA92-C9544C39DB3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A99"/>
    <w:pPr>
      <w:spacing w:after="8pt" w:line="12.95pt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FD4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57B4"/>
    <w:pPr>
      <w:tabs>
        <w:tab w:val="center" w:pos="233.85pt"/>
        <w:tab w:val="end" w:pos="467.75pt"/>
      </w:tabs>
    </w:pPr>
  </w:style>
  <w:style w:type="character" w:customStyle="1" w:styleId="a5">
    <w:name w:val="Верхний колонтитул Знак"/>
    <w:link w:val="a4"/>
    <w:uiPriority w:val="99"/>
    <w:rsid w:val="007557B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7557B4"/>
    <w:pPr>
      <w:tabs>
        <w:tab w:val="center" w:pos="233.85pt"/>
        <w:tab w:val="end" w:pos="467.75pt"/>
      </w:tabs>
    </w:pPr>
  </w:style>
  <w:style w:type="character" w:customStyle="1" w:styleId="a7">
    <w:name w:val="Нижний колонтитул Знак"/>
    <w:link w:val="a6"/>
    <w:uiPriority w:val="99"/>
    <w:rsid w:val="007557B4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C5A81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4C5A8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0381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99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F63100C3-8412-430B-99C6-4DC223D66DC3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1166</TotalTime>
  <Pages>12</Pages>
  <Words>4140</Words>
  <Characters>23604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27689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Павелко Екатерина Игоревна</cp:lastModifiedBy>
  <cp:revision>218</cp:revision>
  <cp:lastPrinted>2023-10-22T09:46:00Z</cp:lastPrinted>
  <dcterms:created xsi:type="dcterms:W3CDTF">2021-10-20T09:07:00Z</dcterms:created>
  <dcterms:modified xsi:type="dcterms:W3CDTF">2024-10-21T14:09:00Z</dcterms:modified>
</cp:coreProperties>
</file>