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89610BD" w14:textId="77777777" w:rsidR="00D4053F" w:rsidRPr="00745412" w:rsidRDefault="00D4053F" w:rsidP="00AE73AA">
      <w:pPr>
        <w:spacing w:after="0pt" w:line="12pt" w:lineRule="auto"/>
        <w:ind w:start="247.80pt" w:firstLine="35.70pt"/>
        <w:rPr>
          <w:rFonts w:ascii="Arial" w:hAnsi="Arial" w:cs="Arial"/>
          <w:sz w:val="28"/>
          <w:szCs w:val="28"/>
        </w:rPr>
      </w:pPr>
      <w:r w:rsidRPr="00745412">
        <w:rPr>
          <w:rFonts w:ascii="Arial" w:hAnsi="Arial" w:cs="Arial"/>
          <w:sz w:val="28"/>
          <w:szCs w:val="28"/>
        </w:rPr>
        <w:t xml:space="preserve">ПРИЛОЖЕНИЕ № </w:t>
      </w:r>
      <w:r w:rsidR="00C461D1" w:rsidRPr="00745412">
        <w:rPr>
          <w:rFonts w:ascii="Arial" w:hAnsi="Arial" w:cs="Arial"/>
          <w:sz w:val="28"/>
          <w:szCs w:val="28"/>
        </w:rPr>
        <w:t>4</w:t>
      </w:r>
    </w:p>
    <w:p w14:paraId="200CEC18" w14:textId="77777777" w:rsidR="00AE73AA" w:rsidRPr="0031012F" w:rsidRDefault="00AE73AA" w:rsidP="00AE73AA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к решению городской Думы</w:t>
      </w:r>
    </w:p>
    <w:p w14:paraId="2ACA087F" w14:textId="77777777" w:rsidR="00AE73AA" w:rsidRPr="0031012F" w:rsidRDefault="00AE73AA" w:rsidP="00AE73AA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Краснодара</w:t>
      </w:r>
    </w:p>
    <w:p w14:paraId="23B4B752" w14:textId="77777777" w:rsidR="00AE73AA" w:rsidRPr="0031012F" w:rsidRDefault="00AE73AA" w:rsidP="00AE73AA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 xml:space="preserve">от </w:t>
      </w:r>
      <w:r>
        <w:rPr>
          <w:rFonts w:ascii="Arial" w:eastAsiaTheme="minorHAnsi" w:hAnsi="Arial" w:cs="Arial"/>
          <w:sz w:val="28"/>
          <w:szCs w:val="28"/>
        </w:rPr>
        <w:t>12</w:t>
      </w:r>
      <w:r w:rsidRPr="0031012F">
        <w:rPr>
          <w:rFonts w:ascii="Arial" w:eastAsiaTheme="minorHAnsi" w:hAnsi="Arial" w:cs="Arial"/>
          <w:sz w:val="28"/>
          <w:szCs w:val="28"/>
        </w:rPr>
        <w:t>.12.202</w:t>
      </w:r>
      <w:r>
        <w:rPr>
          <w:rFonts w:ascii="Arial" w:eastAsiaTheme="minorHAnsi" w:hAnsi="Arial" w:cs="Arial"/>
          <w:sz w:val="28"/>
          <w:szCs w:val="28"/>
        </w:rPr>
        <w:t>4</w:t>
      </w:r>
      <w:r w:rsidRPr="0031012F">
        <w:rPr>
          <w:rFonts w:ascii="Arial" w:eastAsiaTheme="minorHAnsi" w:hAnsi="Arial" w:cs="Arial"/>
          <w:sz w:val="28"/>
          <w:szCs w:val="28"/>
        </w:rPr>
        <w:t xml:space="preserve"> № </w:t>
      </w:r>
      <w:r>
        <w:rPr>
          <w:rFonts w:ascii="Arial" w:eastAsiaTheme="minorHAnsi" w:hAnsi="Arial" w:cs="Arial"/>
          <w:sz w:val="28"/>
          <w:szCs w:val="28"/>
        </w:rPr>
        <w:t>83</w:t>
      </w:r>
      <w:r w:rsidRPr="0031012F">
        <w:rPr>
          <w:rFonts w:ascii="Arial" w:eastAsiaTheme="minorHAnsi" w:hAnsi="Arial" w:cs="Arial"/>
          <w:sz w:val="28"/>
          <w:szCs w:val="28"/>
        </w:rPr>
        <w:t xml:space="preserve"> п. 4</w:t>
      </w:r>
    </w:p>
    <w:p w14:paraId="66E98DB1" w14:textId="77777777" w:rsidR="00AE73AA" w:rsidRPr="0031012F" w:rsidRDefault="00AE73AA" w:rsidP="00AE73AA">
      <w:pPr>
        <w:tabs>
          <w:tab w:val="start" w:pos="411.10pt"/>
        </w:tabs>
        <w:spacing w:after="0pt" w:line="12pt" w:lineRule="auto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(в редакции решения</w:t>
      </w:r>
    </w:p>
    <w:p w14:paraId="28EDB564" w14:textId="77777777" w:rsidR="00AE73AA" w:rsidRPr="0031012F" w:rsidRDefault="00AE73AA" w:rsidP="00AE73AA">
      <w:pPr>
        <w:tabs>
          <w:tab w:val="start" w:pos="411.10pt"/>
        </w:tabs>
        <w:spacing w:after="0pt" w:line="12pt" w:lineRule="auto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городской Думы Краснодара</w:t>
      </w:r>
    </w:p>
    <w:p w14:paraId="42547AFF" w14:textId="5296E628" w:rsidR="00AE73AA" w:rsidRDefault="00AE73AA" w:rsidP="00AE73AA">
      <w:pPr>
        <w:spacing w:after="0pt" w:line="12pt" w:lineRule="auto"/>
        <w:ind w:start="283.50pt"/>
        <w:jc w:val="both"/>
        <w:rPr>
          <w:rFonts w:ascii="Times New Roman" w:hAnsi="Times New Roman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 xml:space="preserve">от </w:t>
      </w:r>
      <w:r w:rsidR="00124D95">
        <w:rPr>
          <w:rFonts w:ascii="Arial" w:eastAsiaTheme="minorHAnsi" w:hAnsi="Arial" w:cs="Arial"/>
          <w:sz w:val="28"/>
          <w:szCs w:val="28"/>
        </w:rPr>
        <w:t>10</w:t>
      </w:r>
      <w:r w:rsidRPr="0031012F">
        <w:rPr>
          <w:rFonts w:ascii="Arial" w:eastAsiaTheme="minorHAnsi" w:hAnsi="Arial" w:cs="Arial"/>
          <w:sz w:val="28"/>
          <w:szCs w:val="28"/>
        </w:rPr>
        <w:t>.</w:t>
      </w:r>
      <w:r w:rsidR="00B138E1">
        <w:rPr>
          <w:rFonts w:ascii="Arial" w:eastAsiaTheme="minorHAnsi" w:hAnsi="Arial" w:cs="Arial"/>
          <w:sz w:val="28"/>
          <w:szCs w:val="28"/>
        </w:rPr>
        <w:t>1</w:t>
      </w:r>
      <w:r w:rsidR="00124D95">
        <w:rPr>
          <w:rFonts w:ascii="Arial" w:eastAsiaTheme="minorHAnsi" w:hAnsi="Arial" w:cs="Arial"/>
          <w:sz w:val="28"/>
          <w:szCs w:val="28"/>
        </w:rPr>
        <w:t>2</w:t>
      </w:r>
      <w:r w:rsidR="00B138E1">
        <w:rPr>
          <w:rFonts w:ascii="Arial" w:eastAsiaTheme="minorHAnsi" w:hAnsi="Arial" w:cs="Arial"/>
          <w:sz w:val="28"/>
          <w:szCs w:val="28"/>
        </w:rPr>
        <w:t>.</w:t>
      </w:r>
      <w:r w:rsidRPr="0031012F">
        <w:rPr>
          <w:rFonts w:ascii="Arial" w:eastAsiaTheme="minorHAnsi" w:hAnsi="Arial" w:cs="Arial"/>
          <w:sz w:val="28"/>
          <w:szCs w:val="28"/>
        </w:rPr>
        <w:t>202</w:t>
      </w:r>
      <w:r>
        <w:rPr>
          <w:rFonts w:ascii="Arial" w:eastAsiaTheme="minorHAnsi" w:hAnsi="Arial" w:cs="Arial"/>
          <w:sz w:val="28"/>
          <w:szCs w:val="28"/>
        </w:rPr>
        <w:t>5</w:t>
      </w:r>
      <w:r w:rsidRPr="0031012F">
        <w:rPr>
          <w:rFonts w:ascii="Arial" w:eastAsiaTheme="minorHAnsi" w:hAnsi="Arial" w:cs="Arial"/>
          <w:sz w:val="28"/>
          <w:szCs w:val="28"/>
        </w:rPr>
        <w:t xml:space="preserve"> № </w:t>
      </w:r>
      <w:r w:rsidR="00124D95">
        <w:rPr>
          <w:rFonts w:ascii="Arial" w:eastAsiaTheme="minorHAnsi" w:hAnsi="Arial" w:cs="Arial"/>
          <w:sz w:val="28"/>
          <w:szCs w:val="28"/>
        </w:rPr>
        <w:t>5</w:t>
      </w:r>
      <w:r w:rsidRPr="0031012F">
        <w:rPr>
          <w:rFonts w:ascii="Arial" w:eastAsiaTheme="minorHAnsi" w:hAnsi="Arial" w:cs="Arial"/>
          <w:sz w:val="28"/>
          <w:szCs w:val="28"/>
        </w:rPr>
        <w:t xml:space="preserve"> п. </w:t>
      </w:r>
      <w:r w:rsidR="00124D95">
        <w:rPr>
          <w:rFonts w:ascii="Arial" w:eastAsiaTheme="minorHAnsi" w:hAnsi="Arial" w:cs="Arial"/>
          <w:sz w:val="28"/>
          <w:szCs w:val="28"/>
        </w:rPr>
        <w:t>1</w:t>
      </w:r>
      <w:r w:rsidRPr="0031012F">
        <w:rPr>
          <w:rFonts w:ascii="Arial" w:eastAsiaTheme="minorHAnsi" w:hAnsi="Arial" w:cs="Arial"/>
          <w:sz w:val="28"/>
          <w:szCs w:val="28"/>
        </w:rPr>
        <w:t>)</w:t>
      </w:r>
    </w:p>
    <w:p w14:paraId="3DFF4EEB" w14:textId="7925A11F" w:rsidR="00855835" w:rsidRPr="00124D95" w:rsidRDefault="00855835" w:rsidP="0085583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33A32563" w14:textId="77777777" w:rsidR="00124D95" w:rsidRPr="00124D95" w:rsidRDefault="00124D95" w:rsidP="0085583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435E2FD5" w14:textId="77777777" w:rsidR="007B13E0" w:rsidRPr="00124D95" w:rsidRDefault="007B13E0" w:rsidP="0085583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39C700DF" w14:textId="77777777" w:rsidR="00124D95" w:rsidRPr="00124D95" w:rsidRDefault="00124D95" w:rsidP="00124D95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124D95">
        <w:rPr>
          <w:rFonts w:ascii="Arial" w:hAnsi="Arial" w:cs="Arial"/>
          <w:b/>
          <w:sz w:val="28"/>
          <w:szCs w:val="28"/>
        </w:rPr>
        <w:t xml:space="preserve">Безвозмездные поступления из бюджета Краснодарского края </w:t>
      </w:r>
    </w:p>
    <w:p w14:paraId="22793917" w14:textId="77777777" w:rsidR="00124D95" w:rsidRPr="00124D95" w:rsidRDefault="00124D95" w:rsidP="00124D95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124D95">
        <w:rPr>
          <w:rFonts w:ascii="Arial" w:hAnsi="Arial" w:cs="Arial"/>
          <w:b/>
          <w:sz w:val="28"/>
          <w:szCs w:val="28"/>
        </w:rPr>
        <w:t>в 2026 и 2027 годах</w:t>
      </w:r>
    </w:p>
    <w:p w14:paraId="1F8FE52C" w14:textId="77777777" w:rsidR="00124D95" w:rsidRPr="00124D95" w:rsidRDefault="00124D95" w:rsidP="00124D95">
      <w:pPr>
        <w:spacing w:after="0pt" w:line="12pt" w:lineRule="auto"/>
        <w:jc w:val="center"/>
        <w:rPr>
          <w:rFonts w:ascii="Arial" w:hAnsi="Arial" w:cs="Arial"/>
          <w:sz w:val="28"/>
          <w:szCs w:val="28"/>
        </w:rPr>
      </w:pPr>
    </w:p>
    <w:p w14:paraId="6E579D34" w14:textId="77777777" w:rsidR="00124D95" w:rsidRPr="00124D95" w:rsidRDefault="00124D95" w:rsidP="00124D95">
      <w:pPr>
        <w:spacing w:after="0pt" w:line="12pt" w:lineRule="auto"/>
        <w:jc w:val="center"/>
        <w:rPr>
          <w:rFonts w:ascii="Arial" w:hAnsi="Arial" w:cs="Arial"/>
          <w:sz w:val="28"/>
          <w:szCs w:val="28"/>
        </w:rPr>
      </w:pPr>
    </w:p>
    <w:p w14:paraId="3236B406" w14:textId="1E01927B" w:rsidR="00124D95" w:rsidRPr="00124D95" w:rsidRDefault="00124D95" w:rsidP="00124D95">
      <w:pPr>
        <w:spacing w:after="0pt" w:line="12pt" w:lineRule="auto"/>
        <w:ind w:start="389.40pt"/>
        <w:jc w:val="center"/>
        <w:rPr>
          <w:rFonts w:ascii="Arial" w:hAnsi="Arial" w:cs="Arial"/>
          <w:sz w:val="28"/>
          <w:szCs w:val="28"/>
        </w:rPr>
      </w:pPr>
      <w:r w:rsidRPr="00124D95">
        <w:rPr>
          <w:rFonts w:ascii="Arial" w:hAnsi="Arial" w:cs="Arial"/>
          <w:sz w:val="24"/>
          <w:szCs w:val="24"/>
        </w:rPr>
        <w:t>(тыс. рублей)</w:t>
      </w:r>
    </w:p>
    <w:tbl>
      <w:tblPr>
        <w:tblW w:w="474.40pt" w:type="dxa"/>
        <w:tblInd w:w="0.25pt" w:type="dxa"/>
        <w:tblLook w:firstRow="1" w:lastRow="0" w:firstColumn="1" w:lastColumn="0" w:noHBand="0" w:noVBand="1"/>
      </w:tblPr>
      <w:tblGrid>
        <w:gridCol w:w="2542"/>
        <w:gridCol w:w="3827"/>
        <w:gridCol w:w="1559"/>
        <w:gridCol w:w="1560"/>
      </w:tblGrid>
      <w:tr w:rsidR="00124D95" w:rsidRPr="00124D95" w14:paraId="6BD71C4E" w14:textId="77777777" w:rsidTr="00C73380">
        <w:trPr>
          <w:trHeight w:val="360"/>
        </w:trPr>
        <w:tc>
          <w:tcPr>
            <w:tcW w:w="127.1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25D0" w14:textId="77777777" w:rsidR="00124D95" w:rsidRPr="00124D95" w:rsidRDefault="00124D95" w:rsidP="00124D9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4D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91.3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5A8A263" w14:textId="77777777" w:rsidR="00124D95" w:rsidRPr="00124D95" w:rsidRDefault="00124D95" w:rsidP="00124D9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4D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.9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16A7354" w14:textId="77777777" w:rsidR="00124D95" w:rsidRPr="00124D95" w:rsidRDefault="00124D95" w:rsidP="00124D9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4D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124D95" w:rsidRPr="00124D95" w14:paraId="6220FE32" w14:textId="77777777" w:rsidTr="00C73380">
        <w:trPr>
          <w:trHeight w:val="300"/>
        </w:trPr>
        <w:tc>
          <w:tcPr>
            <w:tcW w:w="127.10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3665BE6B" w14:textId="77777777" w:rsidR="00124D95" w:rsidRPr="00124D95" w:rsidRDefault="00124D95" w:rsidP="00124D95">
            <w:pPr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.35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7846EB68" w14:textId="77777777" w:rsidR="00124D95" w:rsidRPr="00124D95" w:rsidRDefault="00124D95" w:rsidP="00124D95">
            <w:pPr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.95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3C1DB22" w14:textId="77777777" w:rsidR="00124D95" w:rsidRPr="00124D95" w:rsidRDefault="00124D95" w:rsidP="00124D9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4D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8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F0085FC" w14:textId="77777777" w:rsidR="00124D95" w:rsidRPr="00124D95" w:rsidRDefault="00124D95" w:rsidP="00124D9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4D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</w:tbl>
    <w:p w14:paraId="26C4A25A" w14:textId="77777777" w:rsidR="00124D95" w:rsidRPr="00124D95" w:rsidRDefault="00124D95" w:rsidP="00124D95">
      <w:pPr>
        <w:spacing w:after="0pt" w:line="12pt" w:lineRule="auto"/>
        <w:rPr>
          <w:rFonts w:ascii="Arial" w:hAnsi="Arial" w:cs="Arial"/>
          <w:sz w:val="2"/>
          <w:szCs w:val="2"/>
        </w:rPr>
      </w:pPr>
    </w:p>
    <w:tbl>
      <w:tblPr>
        <w:tblW w:w="496pt" w:type="dxa"/>
        <w:tblInd w:w="0.25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542"/>
        <w:gridCol w:w="3827"/>
        <w:gridCol w:w="1565"/>
        <w:gridCol w:w="1560"/>
        <w:gridCol w:w="426"/>
      </w:tblGrid>
      <w:tr w:rsidR="00124D95" w:rsidRPr="00124D95" w14:paraId="32442081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1688" w14:textId="77777777" w:rsidR="00124D95" w:rsidRPr="00124D95" w:rsidRDefault="00124D95" w:rsidP="00124D9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4D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.3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28E5651" w14:textId="77777777" w:rsidR="00124D95" w:rsidRPr="00124D95" w:rsidRDefault="00124D95" w:rsidP="00124D9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4D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.2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9924561" w14:textId="77777777" w:rsidR="00124D95" w:rsidRPr="00124D95" w:rsidRDefault="00124D95" w:rsidP="00124D9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4D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B7C7FEB" w14:textId="77777777" w:rsidR="00124D95" w:rsidRPr="00124D95" w:rsidRDefault="00124D95" w:rsidP="00124D9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4D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124D95" w:rsidRPr="00124D95" w14:paraId="2B0A0A63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A9FCF4C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FE0A007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7680B7A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24D95">
              <w:rPr>
                <w:rFonts w:ascii="Times New Roman" w:hAnsi="Times New Roman"/>
                <w:b/>
                <w:sz w:val="24"/>
                <w:szCs w:val="24"/>
              </w:rPr>
              <w:t>40 498 964,4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D8D267A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b/>
                <w:sz w:val="24"/>
                <w:szCs w:val="24"/>
              </w:rPr>
            </w:pPr>
            <w:r w:rsidRPr="00124D95">
              <w:rPr>
                <w:rFonts w:ascii="Times New Roman" w:hAnsi="Times New Roman"/>
                <w:b/>
                <w:sz w:val="24"/>
                <w:szCs w:val="24"/>
              </w:rPr>
              <w:t>35 148 346,8</w:t>
            </w:r>
          </w:p>
        </w:tc>
      </w:tr>
      <w:tr w:rsidR="00124D95" w:rsidRPr="00124D95" w14:paraId="293BB796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B3D3961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6CF07AB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F660543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b/>
                <w:sz w:val="24"/>
                <w:szCs w:val="24"/>
              </w:rPr>
            </w:pPr>
            <w:r w:rsidRPr="00124D95">
              <w:rPr>
                <w:rFonts w:ascii="Times New Roman" w:hAnsi="Times New Roman"/>
                <w:b/>
                <w:sz w:val="24"/>
                <w:szCs w:val="24"/>
              </w:rPr>
              <w:t>12 425 548,3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7E4A286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b/>
                <w:sz w:val="24"/>
                <w:szCs w:val="24"/>
              </w:rPr>
            </w:pPr>
            <w:r w:rsidRPr="00124D95">
              <w:rPr>
                <w:rFonts w:ascii="Times New Roman" w:hAnsi="Times New Roman"/>
                <w:b/>
                <w:sz w:val="24"/>
                <w:szCs w:val="24"/>
              </w:rPr>
              <w:t>5 611 588,4</w:t>
            </w:r>
          </w:p>
        </w:tc>
      </w:tr>
      <w:tr w:rsidR="00124D95" w:rsidRPr="00124D95" w14:paraId="045B9D53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2FEC537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2E0B303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124D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24D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1404072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6 996 897,4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8F544C2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735 639,1</w:t>
            </w:r>
          </w:p>
        </w:tc>
      </w:tr>
      <w:tr w:rsidR="00124D95" w:rsidRPr="00124D95" w14:paraId="67FE67CF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9AF1A45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2 02 25049 04 0000 150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8FADD8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адресное 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C0D1D12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1 293 640,5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E212111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1 188 915,5</w:t>
            </w:r>
          </w:p>
        </w:tc>
      </w:tr>
      <w:tr w:rsidR="00124D95" w:rsidRPr="00124D95" w14:paraId="5EDD49B8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5E159DA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2 02 25144 04 0000 150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140B804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округов в целях </w:t>
            </w:r>
            <w:proofErr w:type="spellStart"/>
            <w:r w:rsidRPr="00124D95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124D95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AE057A8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110 000,0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B8F9894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4D95" w:rsidRPr="00124D95" w14:paraId="09549C21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A61FD85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C47C3D0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82FDCFF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5F3E2C0E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6F2CF404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2A9A42FA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7B083EAB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06591BC3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238AC236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995 729,2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D495834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21C97A6A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4969FED6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026238C7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0D28E664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751B315D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2F41C5F9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990 117,0</w:t>
            </w:r>
          </w:p>
        </w:tc>
      </w:tr>
      <w:tr w:rsidR="00124D95" w:rsidRPr="00124D95" w14:paraId="5BDF9056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DF65A16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2 02 25418 04 0000 150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EEAA508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</w:t>
            </w:r>
            <w:r w:rsidRPr="00124D95">
              <w:rPr>
                <w:rFonts w:ascii="Times New Roman" w:hAnsi="Times New Roman"/>
                <w:sz w:val="24"/>
                <w:szCs w:val="24"/>
              </w:rPr>
              <w:lastRenderedPageBreak/>
              <w:t>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AC9EFBC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3FFED23E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2DD47149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4A0AD26A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1C36FEA2" w14:textId="49CFA6D2" w:rsid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3E3F92A4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04D34354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37CAA304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73DC9E73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216 427,4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1B7A559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2D4F460A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553EA71A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5F9D767F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36D7CF1D" w14:textId="27E97AF1" w:rsid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431E2F77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1031515F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4F0B6814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03A49472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4D95" w:rsidRPr="00124D95" w14:paraId="4020D9C8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AB1128D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2 02 25497 04 0000 150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62186DC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F3F8562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139 472,3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2ECC3D0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153 527,0</w:t>
            </w:r>
          </w:p>
        </w:tc>
      </w:tr>
      <w:tr w:rsidR="00124D95" w:rsidRPr="00124D95" w14:paraId="6CAA7EA2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74F919E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922A92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C780A84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3 020,6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4383DE0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6 428,5</w:t>
            </w:r>
          </w:p>
        </w:tc>
      </w:tr>
      <w:tr w:rsidR="00124D95" w:rsidRPr="00124D95" w14:paraId="040EEB47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C8F8E5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00166B3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0CD9E05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20 242,9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B33FA1D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5 494,1</w:t>
            </w:r>
          </w:p>
        </w:tc>
      </w:tr>
      <w:tr w:rsidR="00124D95" w:rsidRPr="00124D95" w14:paraId="41EAD42B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B64B3DF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2 02 25555 04 0000 150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554AE0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0265D8C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172 452,5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ADFAC8A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433 951,1</w:t>
            </w:r>
          </w:p>
        </w:tc>
      </w:tr>
      <w:tr w:rsidR="00124D95" w:rsidRPr="00124D95" w14:paraId="783CC049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8DA4BA3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2 02 25580 04 0000 150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949A23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4E9F618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31 250,0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E92FE90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4D95" w:rsidRPr="00124D95" w14:paraId="6C13CEF3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DA9B8E3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326CCC9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28AF937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2 446 415,5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8875D52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2 097 516,1</w:t>
            </w:r>
          </w:p>
        </w:tc>
      </w:tr>
      <w:tr w:rsidR="00124D95" w:rsidRPr="00124D95" w14:paraId="6013F648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EF7335E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C7A76FC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1339996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b/>
                <w:sz w:val="24"/>
                <w:szCs w:val="24"/>
              </w:rPr>
            </w:pPr>
            <w:r w:rsidRPr="00124D95">
              <w:rPr>
                <w:rFonts w:ascii="Times New Roman" w:hAnsi="Times New Roman"/>
                <w:b/>
                <w:sz w:val="24"/>
                <w:szCs w:val="24"/>
              </w:rPr>
              <w:t>24 083 306,6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397C2AB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b/>
                <w:sz w:val="24"/>
                <w:szCs w:val="24"/>
              </w:rPr>
            </w:pPr>
            <w:r w:rsidRPr="00124D95">
              <w:rPr>
                <w:rFonts w:ascii="Times New Roman" w:hAnsi="Times New Roman"/>
                <w:b/>
                <w:sz w:val="24"/>
                <w:szCs w:val="24"/>
              </w:rPr>
              <w:t>25 147 448,9</w:t>
            </w:r>
          </w:p>
        </w:tc>
      </w:tr>
      <w:tr w:rsidR="00124D95" w:rsidRPr="00124D95" w14:paraId="3DAADD3D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8DC1D87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F65C5D2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E62D3D7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22 526 209,8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065D50A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23 557 471,0</w:t>
            </w:r>
          </w:p>
        </w:tc>
      </w:tr>
      <w:tr w:rsidR="00124D95" w:rsidRPr="00124D95" w14:paraId="05F2B79E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EF6499F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9733826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43DC60C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157 651,5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0E395B3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157 651,5</w:t>
            </w:r>
          </w:p>
        </w:tc>
      </w:tr>
      <w:tr w:rsidR="00124D95" w:rsidRPr="00124D95" w14:paraId="3731D388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B7AD5BB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2663CA7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731A4B6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7688D658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7A93F450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19109521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2C35D467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28223CD9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72 132,6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4852AF9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43CE59A4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5E51B17B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7F12B1C4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0B3AB699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667BD1F0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72 132,6</w:t>
            </w:r>
          </w:p>
        </w:tc>
      </w:tr>
      <w:tr w:rsidR="00124D95" w:rsidRPr="00124D95" w14:paraId="185FE795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D8CDF1A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057A1FD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осуществление полномочий по составлению (изменению) </w:t>
            </w:r>
            <w:r w:rsidRPr="00124D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CEE53EE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lastRenderedPageBreak/>
              <w:t>3 509,3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E16B665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114,2</w:t>
            </w:r>
          </w:p>
        </w:tc>
      </w:tr>
      <w:tr w:rsidR="00124D95" w:rsidRPr="00124D95" w14:paraId="6D8A07BA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43FD05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2 02 35179 04 0000 150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54E8400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02AF660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B3A9CCF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29EAC88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C4DB6A5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C64BE98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FF0A137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D658635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45 091,3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ADA872D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C80C714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3621C4F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5E4FEEE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D14D071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28D730B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783275E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45 906,8</w:t>
            </w:r>
          </w:p>
        </w:tc>
      </w:tr>
      <w:tr w:rsidR="00124D95" w:rsidRPr="00124D95" w14:paraId="7E08E6B5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576ED1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2 02 35303 04 0000 150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4338B2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9E2C64E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7BDE564E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1BA1E27A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2C7A2AC7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65C7E091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3FFF176F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3832C15C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0E30BD91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7EE520AA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3723146B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57D30DAF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56C0D0FC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581 306,5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E1E284B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25FC896F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6431260A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4C8D28BF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5E60FC6E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49C0E805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0891DC6A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5EC184C1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410ECD6F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6FEBF5AF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4A3D3D06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  <w:p w14:paraId="2A5AF229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598 485,1</w:t>
            </w:r>
          </w:p>
        </w:tc>
      </w:tr>
      <w:tr w:rsidR="00124D95" w:rsidRPr="00124D95" w14:paraId="62D0BCC7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687A976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2 02 36900 04 0000 150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7CE983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4D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C1711AC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697 405,6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C0DA71C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715 687,7</w:t>
            </w:r>
          </w:p>
        </w:tc>
      </w:tr>
      <w:tr w:rsidR="00124D95" w:rsidRPr="00124D95" w14:paraId="69548A5B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CE715CD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4D95">
              <w:rPr>
                <w:rFonts w:ascii="Times New Roman" w:hAnsi="Times New Roman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3C4ECF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4D95">
              <w:rPr>
                <w:rFonts w:ascii="Times New Roman" w:hAnsi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CA8466C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b/>
                <w:sz w:val="24"/>
                <w:szCs w:val="24"/>
              </w:rPr>
            </w:pPr>
            <w:r w:rsidRPr="00124D95">
              <w:rPr>
                <w:rFonts w:ascii="Times New Roman" w:hAnsi="Times New Roman"/>
                <w:b/>
                <w:sz w:val="24"/>
                <w:szCs w:val="24"/>
              </w:rPr>
              <w:t>3 990 109,5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EA2744C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b/>
                <w:sz w:val="24"/>
                <w:szCs w:val="24"/>
              </w:rPr>
            </w:pPr>
            <w:r w:rsidRPr="00124D95">
              <w:rPr>
                <w:rFonts w:ascii="Times New Roman" w:hAnsi="Times New Roman"/>
                <w:b/>
                <w:sz w:val="24"/>
                <w:szCs w:val="24"/>
              </w:rPr>
              <w:t>4 389 309,5</w:t>
            </w:r>
          </w:p>
        </w:tc>
      </w:tr>
      <w:tr w:rsidR="00124D95" w:rsidRPr="00124D95" w14:paraId="37F30AB4" w14:textId="77777777" w:rsidTr="00124D95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B4CC3E9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4D95">
              <w:rPr>
                <w:rFonts w:ascii="Times New Roman" w:hAnsi="Times New Roman"/>
                <w:bCs/>
                <w:sz w:val="24"/>
                <w:szCs w:val="24"/>
              </w:rPr>
              <w:t>2 02 45050 04 0000 150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04AF56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4D95">
              <w:rPr>
                <w:rFonts w:ascii="Times New Roman" w:hAnsi="Times New Roman"/>
                <w:bCs/>
                <w:sz w:val="24"/>
                <w:szCs w:val="24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DC77372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12 030,5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7A4CA55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12 030,5</w:t>
            </w:r>
          </w:p>
        </w:tc>
      </w:tr>
      <w:tr w:rsidR="00124D95" w:rsidRPr="00124D95" w14:paraId="1E853034" w14:textId="77777777" w:rsidTr="00124D95"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1EE5D7B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2 02 49999 04 0000 150</w:t>
            </w:r>
          </w:p>
        </w:tc>
        <w:tc>
          <w:tcPr>
            <w:tcW w:w="191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084F31A" w14:textId="77777777" w:rsidR="00124D95" w:rsidRPr="00124D95" w:rsidRDefault="00124D95" w:rsidP="00124D9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8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76F07DB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3 978 079,0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98D647A" w14:textId="77777777" w:rsidR="00124D95" w:rsidRPr="00124D95" w:rsidRDefault="00124D95" w:rsidP="00124D95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24D95">
              <w:rPr>
                <w:rFonts w:ascii="Times New Roman" w:hAnsi="Times New Roman"/>
                <w:sz w:val="24"/>
                <w:szCs w:val="24"/>
              </w:rPr>
              <w:t>4 377 279,0</w:t>
            </w:r>
          </w:p>
        </w:tc>
        <w:tc>
          <w:tcPr>
            <w:tcW w:w="21.30pt" w:type="dxa"/>
          </w:tcPr>
          <w:p w14:paraId="40548957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25B38A" w14:textId="7777777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655BF1" w14:textId="18290807" w:rsidR="00124D95" w:rsidRPr="00124D95" w:rsidRDefault="00124D95" w:rsidP="00124D9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696F3E8" w14:textId="77777777" w:rsidR="00124D95" w:rsidRPr="00124D95" w:rsidRDefault="00124D95" w:rsidP="00124D95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18181441" w14:textId="77777777" w:rsidR="00124D95" w:rsidRPr="00124D95" w:rsidRDefault="00124D95" w:rsidP="00124D9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3A06422D" w14:textId="77777777" w:rsidR="00B138E1" w:rsidRPr="007B13E0" w:rsidRDefault="00B138E1" w:rsidP="0085583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sectPr w:rsidR="00B138E1" w:rsidRPr="007B13E0" w:rsidSect="001D17F8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20505CC" w14:textId="77777777" w:rsidR="00186F3B" w:rsidRDefault="00186F3B" w:rsidP="00BD577E">
      <w:pPr>
        <w:spacing w:after="0pt" w:line="12pt" w:lineRule="auto"/>
      </w:pPr>
      <w:r>
        <w:separator/>
      </w:r>
    </w:p>
  </w:endnote>
  <w:endnote w:type="continuationSeparator" w:id="0">
    <w:p w14:paraId="2FE5BA2F" w14:textId="77777777" w:rsidR="00186F3B" w:rsidRDefault="00186F3B" w:rsidP="00BD577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1C098FA" w14:textId="77777777" w:rsidR="00186F3B" w:rsidRDefault="00186F3B" w:rsidP="00BD577E">
      <w:pPr>
        <w:spacing w:after="0pt" w:line="12pt" w:lineRule="auto"/>
      </w:pPr>
      <w:r>
        <w:separator/>
      </w:r>
    </w:p>
  </w:footnote>
  <w:footnote w:type="continuationSeparator" w:id="0">
    <w:p w14:paraId="63CC7403" w14:textId="77777777" w:rsidR="00186F3B" w:rsidRDefault="00186F3B" w:rsidP="00BD577E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7164289" w14:textId="77777777" w:rsidR="00BD577E" w:rsidRDefault="00BD577E" w:rsidP="00BD577E">
    <w:pPr>
      <w:pStyle w:val="a6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57713F">
      <w:rPr>
        <w:rFonts w:ascii="Times New Roman" w:hAnsi="Times New Roman"/>
        <w:noProof/>
        <w:sz w:val="24"/>
        <w:szCs w:val="24"/>
      </w:rPr>
      <w:t>3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142ED"/>
    <w:rsid w:val="00043014"/>
    <w:rsid w:val="00055C25"/>
    <w:rsid w:val="00074EBE"/>
    <w:rsid w:val="000761AD"/>
    <w:rsid w:val="000A159E"/>
    <w:rsid w:val="000A46F9"/>
    <w:rsid w:val="000F59F7"/>
    <w:rsid w:val="00107BCD"/>
    <w:rsid w:val="00124D95"/>
    <w:rsid w:val="00155A2E"/>
    <w:rsid w:val="00164D80"/>
    <w:rsid w:val="00186F3B"/>
    <w:rsid w:val="00194636"/>
    <w:rsid w:val="001C31CB"/>
    <w:rsid w:val="001D17F8"/>
    <w:rsid w:val="001E3560"/>
    <w:rsid w:val="001F1D7C"/>
    <w:rsid w:val="001F6C0D"/>
    <w:rsid w:val="00200152"/>
    <w:rsid w:val="00243722"/>
    <w:rsid w:val="002A523D"/>
    <w:rsid w:val="002B016B"/>
    <w:rsid w:val="002C390F"/>
    <w:rsid w:val="002C734E"/>
    <w:rsid w:val="002D30BC"/>
    <w:rsid w:val="002E09C0"/>
    <w:rsid w:val="002E4F41"/>
    <w:rsid w:val="002F534C"/>
    <w:rsid w:val="00304874"/>
    <w:rsid w:val="003124C1"/>
    <w:rsid w:val="003305DB"/>
    <w:rsid w:val="003311A2"/>
    <w:rsid w:val="00341A78"/>
    <w:rsid w:val="00381213"/>
    <w:rsid w:val="00393D5F"/>
    <w:rsid w:val="00397F7F"/>
    <w:rsid w:val="003A778B"/>
    <w:rsid w:val="003B4758"/>
    <w:rsid w:val="003C4341"/>
    <w:rsid w:val="003D679D"/>
    <w:rsid w:val="00400AF4"/>
    <w:rsid w:val="00411F93"/>
    <w:rsid w:val="0041238E"/>
    <w:rsid w:val="004357DE"/>
    <w:rsid w:val="00440096"/>
    <w:rsid w:val="004844B9"/>
    <w:rsid w:val="004926E2"/>
    <w:rsid w:val="004B1673"/>
    <w:rsid w:val="004D1ECC"/>
    <w:rsid w:val="004F1D76"/>
    <w:rsid w:val="005106FB"/>
    <w:rsid w:val="00522E0F"/>
    <w:rsid w:val="00533104"/>
    <w:rsid w:val="005407E1"/>
    <w:rsid w:val="0055050F"/>
    <w:rsid w:val="0057713F"/>
    <w:rsid w:val="0058157F"/>
    <w:rsid w:val="005F71E0"/>
    <w:rsid w:val="00601030"/>
    <w:rsid w:val="00643843"/>
    <w:rsid w:val="00653931"/>
    <w:rsid w:val="006726A1"/>
    <w:rsid w:val="0068329B"/>
    <w:rsid w:val="006952A9"/>
    <w:rsid w:val="00695662"/>
    <w:rsid w:val="006A240F"/>
    <w:rsid w:val="006C71E5"/>
    <w:rsid w:val="00704BF9"/>
    <w:rsid w:val="00745412"/>
    <w:rsid w:val="007559FD"/>
    <w:rsid w:val="007565F0"/>
    <w:rsid w:val="00756641"/>
    <w:rsid w:val="007743CC"/>
    <w:rsid w:val="007843DD"/>
    <w:rsid w:val="007B13E0"/>
    <w:rsid w:val="007E78F0"/>
    <w:rsid w:val="007F2382"/>
    <w:rsid w:val="007F3C84"/>
    <w:rsid w:val="0082175C"/>
    <w:rsid w:val="00853846"/>
    <w:rsid w:val="00855835"/>
    <w:rsid w:val="008563A5"/>
    <w:rsid w:val="008A1D3A"/>
    <w:rsid w:val="008B1746"/>
    <w:rsid w:val="008F2D98"/>
    <w:rsid w:val="00901804"/>
    <w:rsid w:val="00906981"/>
    <w:rsid w:val="0091310C"/>
    <w:rsid w:val="00917935"/>
    <w:rsid w:val="00925871"/>
    <w:rsid w:val="0092657B"/>
    <w:rsid w:val="0095383B"/>
    <w:rsid w:val="00953DB3"/>
    <w:rsid w:val="00970434"/>
    <w:rsid w:val="009A1DFD"/>
    <w:rsid w:val="009A727D"/>
    <w:rsid w:val="009E7E8C"/>
    <w:rsid w:val="00A025AA"/>
    <w:rsid w:val="00A05C6F"/>
    <w:rsid w:val="00A201B6"/>
    <w:rsid w:val="00A243C5"/>
    <w:rsid w:val="00A55C31"/>
    <w:rsid w:val="00A81E46"/>
    <w:rsid w:val="00A825AF"/>
    <w:rsid w:val="00AA5572"/>
    <w:rsid w:val="00AC7A60"/>
    <w:rsid w:val="00AE73AA"/>
    <w:rsid w:val="00B11FA6"/>
    <w:rsid w:val="00B138E1"/>
    <w:rsid w:val="00B258C2"/>
    <w:rsid w:val="00B34318"/>
    <w:rsid w:val="00B47925"/>
    <w:rsid w:val="00B52079"/>
    <w:rsid w:val="00B53B78"/>
    <w:rsid w:val="00B6599F"/>
    <w:rsid w:val="00B75966"/>
    <w:rsid w:val="00B80A56"/>
    <w:rsid w:val="00B90BB0"/>
    <w:rsid w:val="00BB4C18"/>
    <w:rsid w:val="00BC6132"/>
    <w:rsid w:val="00BD577E"/>
    <w:rsid w:val="00BD788E"/>
    <w:rsid w:val="00BE4A45"/>
    <w:rsid w:val="00BF56AB"/>
    <w:rsid w:val="00C22A7F"/>
    <w:rsid w:val="00C309E1"/>
    <w:rsid w:val="00C322A8"/>
    <w:rsid w:val="00C461D1"/>
    <w:rsid w:val="00C90638"/>
    <w:rsid w:val="00C937D9"/>
    <w:rsid w:val="00CA6EF2"/>
    <w:rsid w:val="00D156AB"/>
    <w:rsid w:val="00D27B44"/>
    <w:rsid w:val="00D4053F"/>
    <w:rsid w:val="00D51946"/>
    <w:rsid w:val="00D650F0"/>
    <w:rsid w:val="00DB45DB"/>
    <w:rsid w:val="00DB4AE9"/>
    <w:rsid w:val="00DC74D5"/>
    <w:rsid w:val="00DF58AE"/>
    <w:rsid w:val="00E15262"/>
    <w:rsid w:val="00E22D6B"/>
    <w:rsid w:val="00E70DB6"/>
    <w:rsid w:val="00E84F33"/>
    <w:rsid w:val="00E860A2"/>
    <w:rsid w:val="00EB3D7E"/>
    <w:rsid w:val="00EC4243"/>
    <w:rsid w:val="00F3456F"/>
    <w:rsid w:val="00F4465E"/>
    <w:rsid w:val="00F83FDF"/>
    <w:rsid w:val="00F904C1"/>
    <w:rsid w:val="00FF3383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40A9A9"/>
  <w15:chartTrackingRefBased/>
  <w15:docId w15:val="{4FFCF790-9AC6-4FF0-8005-7636E47EE64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54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7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231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78</cp:revision>
  <cp:lastPrinted>2024-01-25T07:00:00Z</cp:lastPrinted>
  <dcterms:created xsi:type="dcterms:W3CDTF">2021-10-20T08:43:00Z</dcterms:created>
  <dcterms:modified xsi:type="dcterms:W3CDTF">2025-12-11T08:33:00Z</dcterms:modified>
</cp:coreProperties>
</file>