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F60BA8" w14:textId="77777777" w:rsidR="000E2FF1" w:rsidRPr="006A240F" w:rsidRDefault="000E2FF1" w:rsidP="00667CE9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 xml:space="preserve">ПРИЛОЖЕНИЕ № </w:t>
      </w:r>
      <w:r w:rsidR="009D7644">
        <w:rPr>
          <w:rFonts w:ascii="Times New Roman" w:hAnsi="Times New Roman"/>
          <w:sz w:val="28"/>
          <w:szCs w:val="28"/>
        </w:rPr>
        <w:t>5</w:t>
      </w:r>
    </w:p>
    <w:p w14:paraId="2C2A2425" w14:textId="77777777" w:rsidR="000E2FF1" w:rsidRPr="006A240F" w:rsidRDefault="000E2FF1" w:rsidP="00667CE9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67B9596F" w14:textId="77777777" w:rsidR="000E2FF1" w:rsidRPr="006A240F" w:rsidRDefault="000E2FF1" w:rsidP="00667CE9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>Краснодара</w:t>
      </w:r>
    </w:p>
    <w:p w14:paraId="4CA8E7CB" w14:textId="622342D8" w:rsidR="00304874" w:rsidRDefault="000E2FF1" w:rsidP="00667CE9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>от</w:t>
      </w:r>
      <w:r w:rsidR="00667CE9">
        <w:rPr>
          <w:rFonts w:ascii="Times New Roman" w:hAnsi="Times New Roman"/>
          <w:sz w:val="28"/>
          <w:szCs w:val="28"/>
        </w:rPr>
        <w:t xml:space="preserve"> 25.03.2021</w:t>
      </w:r>
      <w:r w:rsidRPr="006A240F">
        <w:rPr>
          <w:rFonts w:ascii="Times New Roman" w:hAnsi="Times New Roman"/>
          <w:sz w:val="28"/>
          <w:szCs w:val="28"/>
        </w:rPr>
        <w:t xml:space="preserve"> №</w:t>
      </w:r>
      <w:r w:rsidR="00667CE9">
        <w:rPr>
          <w:rFonts w:ascii="Times New Roman" w:hAnsi="Times New Roman"/>
          <w:sz w:val="28"/>
          <w:szCs w:val="28"/>
        </w:rPr>
        <w:t xml:space="preserve"> 10 п. 2</w:t>
      </w:r>
    </w:p>
    <w:p w14:paraId="06D122E1" w14:textId="77777777" w:rsidR="000E2FF1" w:rsidRDefault="000E2FF1" w:rsidP="00667CE9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</w:p>
    <w:p w14:paraId="2033B3D5" w14:textId="77777777" w:rsidR="000E2FF1" w:rsidRPr="006A240F" w:rsidRDefault="000E2FF1" w:rsidP="00667CE9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A240F">
        <w:rPr>
          <w:rFonts w:ascii="Times New Roman" w:hAnsi="Times New Roman"/>
          <w:sz w:val="28"/>
          <w:szCs w:val="28"/>
        </w:rPr>
        <w:t>ПРИЛОЖЕНИЕ № 7</w:t>
      </w:r>
    </w:p>
    <w:p w14:paraId="7A86BEA7" w14:textId="77777777" w:rsidR="000E2FF1" w:rsidRPr="006A240F" w:rsidRDefault="000E2FF1" w:rsidP="00667CE9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1E4D096D" w14:textId="77777777" w:rsidR="000E2FF1" w:rsidRPr="006A240F" w:rsidRDefault="000E2FF1" w:rsidP="00667CE9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>Краснодара</w:t>
      </w:r>
    </w:p>
    <w:p w14:paraId="0C6F5EB6" w14:textId="482BDE0F" w:rsidR="000E2FF1" w:rsidRDefault="008338CD" w:rsidP="00667CE9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0E2FF1">
        <w:rPr>
          <w:rFonts w:ascii="Times New Roman" w:hAnsi="Times New Roman"/>
          <w:sz w:val="28"/>
          <w:szCs w:val="28"/>
        </w:rPr>
        <w:t>17.12.2020</w:t>
      </w:r>
      <w:r>
        <w:rPr>
          <w:rFonts w:ascii="Times New Roman" w:hAnsi="Times New Roman"/>
          <w:sz w:val="28"/>
          <w:szCs w:val="28"/>
        </w:rPr>
        <w:t xml:space="preserve"> №</w:t>
      </w:r>
      <w:r w:rsidR="000E2FF1" w:rsidRPr="006A240F">
        <w:rPr>
          <w:rFonts w:ascii="Times New Roman" w:hAnsi="Times New Roman"/>
          <w:sz w:val="28"/>
          <w:szCs w:val="28"/>
        </w:rPr>
        <w:t xml:space="preserve"> </w:t>
      </w:r>
      <w:r w:rsidR="000E2FF1">
        <w:rPr>
          <w:rFonts w:ascii="Times New Roman" w:hAnsi="Times New Roman"/>
          <w:sz w:val="28"/>
          <w:szCs w:val="28"/>
        </w:rPr>
        <w:t>5 п. 4</w:t>
      </w:r>
    </w:p>
    <w:p w14:paraId="279123DE" w14:textId="77777777" w:rsidR="000E2FF1" w:rsidRDefault="000E2FF1" w:rsidP="008558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19B486" w14:textId="77777777" w:rsidR="00855835" w:rsidRDefault="00855835" w:rsidP="008558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2F26FD" w14:textId="77777777" w:rsidR="00855835" w:rsidRDefault="00855835" w:rsidP="008558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F77520" w14:textId="77777777" w:rsidR="00855835" w:rsidRPr="00D51946" w:rsidRDefault="00855835" w:rsidP="008558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1946">
        <w:rPr>
          <w:rFonts w:ascii="Times New Roman" w:hAnsi="Times New Roman"/>
          <w:b/>
          <w:sz w:val="28"/>
          <w:szCs w:val="28"/>
        </w:rPr>
        <w:t>Безвозмездные поступления из краевого бюджета в 2022 и 2023 годах</w:t>
      </w:r>
    </w:p>
    <w:p w14:paraId="4A5535D3" w14:textId="77777777" w:rsidR="00855835" w:rsidRPr="00D51946" w:rsidRDefault="00855835" w:rsidP="008558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1FEBA64" w14:textId="77777777" w:rsidR="00855835" w:rsidRPr="00D51946" w:rsidRDefault="00855835" w:rsidP="008558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44166E4" w14:textId="77777777" w:rsidR="00855835" w:rsidRDefault="004844B9" w:rsidP="004844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9521" w:type="dxa"/>
        <w:tblInd w:w="113" w:type="dxa"/>
        <w:tblLook w:val="04A0" w:firstRow="1" w:lastRow="0" w:firstColumn="1" w:lastColumn="0" w:noHBand="0" w:noVBand="1"/>
      </w:tblPr>
      <w:tblGrid>
        <w:gridCol w:w="2689"/>
        <w:gridCol w:w="3798"/>
        <w:gridCol w:w="1559"/>
        <w:gridCol w:w="1475"/>
      </w:tblGrid>
      <w:tr w:rsidR="006F6EB4" w:rsidRPr="00BC6132" w14:paraId="7CD55987" w14:textId="77777777" w:rsidTr="00216C79">
        <w:trPr>
          <w:trHeight w:val="301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2D7E" w14:textId="77777777" w:rsidR="006F6EB4" w:rsidRPr="00BC6132" w:rsidRDefault="006F6EB4" w:rsidP="00BC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0D7F" w14:textId="77777777" w:rsidR="006F6EB4" w:rsidRPr="00BC6132" w:rsidRDefault="006F6EB4" w:rsidP="00BC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88FF" w14:textId="77777777" w:rsidR="006F6EB4" w:rsidRPr="00BC6132" w:rsidRDefault="006F6EB4" w:rsidP="00BC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6F6EB4" w:rsidRPr="00BC6132" w14:paraId="46B475CB" w14:textId="77777777" w:rsidTr="00216C79">
        <w:trPr>
          <w:trHeight w:val="301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D88768" w14:textId="77777777" w:rsidR="006F6EB4" w:rsidRPr="00BC6132" w:rsidRDefault="006F6EB4" w:rsidP="00B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CF61E5" w14:textId="77777777" w:rsidR="006F6EB4" w:rsidRPr="00BC6132" w:rsidRDefault="006F6EB4" w:rsidP="00B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621D" w14:textId="77777777" w:rsidR="006F6EB4" w:rsidRPr="00BC6132" w:rsidRDefault="006F6EB4" w:rsidP="00BC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B6CB" w14:textId="77777777" w:rsidR="006F6EB4" w:rsidRPr="00BC6132" w:rsidRDefault="006F6EB4" w:rsidP="00BC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</w:tr>
    </w:tbl>
    <w:p w14:paraId="1417C3BE" w14:textId="77777777" w:rsidR="00855835" w:rsidRPr="00BC6132" w:rsidRDefault="00855835" w:rsidP="00855835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947" w:type="dxa"/>
        <w:tblInd w:w="113" w:type="dxa"/>
        <w:tblLook w:val="04A0" w:firstRow="1" w:lastRow="0" w:firstColumn="1" w:lastColumn="0" w:noHBand="0" w:noVBand="1"/>
      </w:tblPr>
      <w:tblGrid>
        <w:gridCol w:w="2689"/>
        <w:gridCol w:w="3796"/>
        <w:gridCol w:w="1560"/>
        <w:gridCol w:w="1476"/>
        <w:gridCol w:w="426"/>
      </w:tblGrid>
      <w:tr w:rsidR="006F6EB4" w:rsidRPr="002503E8" w14:paraId="2C417152" w14:textId="77777777" w:rsidTr="00667CE9">
        <w:trPr>
          <w:gridAfter w:val="1"/>
          <w:wAfter w:w="426" w:type="dxa"/>
          <w:tblHeader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FF13" w14:textId="77777777" w:rsidR="006F6EB4" w:rsidRPr="002503E8" w:rsidRDefault="006F6EB4" w:rsidP="002503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7ECD" w14:textId="77777777" w:rsidR="006F6EB4" w:rsidRPr="002503E8" w:rsidRDefault="006F6EB4" w:rsidP="002503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64E7" w14:textId="77777777" w:rsidR="006F6EB4" w:rsidRPr="002503E8" w:rsidRDefault="006F6EB4" w:rsidP="002503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B102" w14:textId="77777777" w:rsidR="006F6EB4" w:rsidRPr="002503E8" w:rsidRDefault="006F6EB4" w:rsidP="002503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F6EB4" w:rsidRPr="002503E8" w14:paraId="48649720" w14:textId="77777777" w:rsidTr="00667CE9">
        <w:trPr>
          <w:gridAfter w:val="1"/>
          <w:wAfter w:w="426" w:type="dxa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5A5173A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7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978EE01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4F5F58" w14:textId="77777777" w:rsidR="006F6EB4" w:rsidRPr="002503E8" w:rsidRDefault="006F6EB4" w:rsidP="00612D55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612D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12D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113</w:t>
            </w: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12D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123</w:t>
            </w: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612D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C202" w14:textId="77777777" w:rsidR="006F6EB4" w:rsidRPr="002503E8" w:rsidRDefault="00656194" w:rsidP="00612D55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612D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612D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137</w:t>
            </w: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612D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612D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612D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6F6EB4" w:rsidRPr="002503E8" w14:paraId="19A82909" w14:textId="77777777" w:rsidTr="00667CE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6067CA4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1E88D7F" w14:textId="737EFD30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Субсидии бюджетам</w:t>
            </w:r>
            <w:r w:rsidR="00667C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бюджетной системы Российской Федерации (межбюджетные субсидии)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892CE2" w14:textId="77777777" w:rsidR="006F6EB4" w:rsidRPr="002503E8" w:rsidRDefault="00612D55" w:rsidP="00612D55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6F6EB4"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="006F6EB4"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495</w:t>
            </w:r>
            <w:r w:rsidR="006F6EB4"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BB95" w14:textId="77777777" w:rsidR="006F6EB4" w:rsidRPr="002503E8" w:rsidRDefault="00612D55" w:rsidP="00612D55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6F6EB4"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226</w:t>
            </w:r>
            <w:r w:rsidR="006F6EB4"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3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98</w:t>
            </w:r>
            <w:r w:rsidR="006F6EB4"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6F6EB4" w:rsidRPr="002503E8" w14:paraId="4424FA89" w14:textId="77777777" w:rsidTr="00667CE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33AF2F1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2 02 20077 04 0000 150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786FBFD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7DFD17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533 474,9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2F93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F6EB4" w:rsidRPr="002503E8" w14:paraId="18A18E8C" w14:textId="77777777" w:rsidTr="00667CE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9AC3555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2 02 20299 04 0000 150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E86D65F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строительства, за счёт средств, поступивших от государственной корпорации – Фонда содейс</w:t>
            </w:r>
            <w:r w:rsidR="00833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твия реформированию жилищно-ком</w:t>
            </w: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мунального хозяйства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DAC1D8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17 471,1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5250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225 763,3</w:t>
            </w:r>
          </w:p>
        </w:tc>
      </w:tr>
      <w:tr w:rsidR="006F6EB4" w:rsidRPr="002503E8" w14:paraId="651AAA8C" w14:textId="77777777" w:rsidTr="00667CE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8E64F47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2 02 20302 04 0000 150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67C1609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</w:t>
            </w: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малоэтажного жилищного строительства, за счёт средств бюджетов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4BB701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2 069,0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1893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26 735,2</w:t>
            </w:r>
          </w:p>
        </w:tc>
      </w:tr>
      <w:tr w:rsidR="006F6EB4" w:rsidRPr="002503E8" w14:paraId="39EFBACB" w14:textId="77777777" w:rsidTr="00667CE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B0DB352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2 02 25304 04 0000 150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7A5314B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6108A6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811 292,3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B28D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833 776,9</w:t>
            </w:r>
          </w:p>
        </w:tc>
      </w:tr>
      <w:tr w:rsidR="006F6EB4" w:rsidRPr="002503E8" w14:paraId="48C8270E" w14:textId="77777777" w:rsidTr="00667CE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CDDC30E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2 02 25497 04 0000 150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290CA9A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по обеспечению жильём молодых семей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B9399B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31 392,5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C9FA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29 413,9</w:t>
            </w:r>
          </w:p>
        </w:tc>
      </w:tr>
      <w:tr w:rsidR="006F6EB4" w:rsidRPr="002503E8" w14:paraId="1722CEA9" w14:textId="77777777" w:rsidTr="00667CE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18F1682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2 02 25517 04 0000 150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95F4B93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E311C8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3 549,0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F527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3 281,2</w:t>
            </w:r>
          </w:p>
        </w:tc>
      </w:tr>
      <w:tr w:rsidR="006F6EB4" w:rsidRPr="002503E8" w14:paraId="4CB39655" w14:textId="77777777" w:rsidTr="00667CE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5ED5AE" w14:textId="77777777" w:rsidR="006F6EB4" w:rsidRPr="002503E8" w:rsidRDefault="006F6EB4" w:rsidP="002503E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hAnsi="Times New Roman"/>
                <w:sz w:val="24"/>
                <w:szCs w:val="24"/>
              </w:rPr>
              <w:t>2 02 25519 04 0000 150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38351A" w14:textId="77777777" w:rsidR="006F6EB4" w:rsidRPr="002503E8" w:rsidRDefault="006F6EB4" w:rsidP="002503E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3E8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959E576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4B07E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4 823,3</w:t>
            </w:r>
          </w:p>
        </w:tc>
      </w:tr>
      <w:tr w:rsidR="006F6EB4" w:rsidRPr="002503E8" w14:paraId="01FCE7ED" w14:textId="77777777" w:rsidTr="00667CE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09B1C70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2 02 25555 04 0000 150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99EBB31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804414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223 453,7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A815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337 450,0</w:t>
            </w:r>
          </w:p>
        </w:tc>
      </w:tr>
      <w:tr w:rsidR="006F6EB4" w:rsidRPr="002503E8" w14:paraId="3FECF3EC" w14:textId="77777777" w:rsidTr="00667CE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E5A2EB6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2 02 29999 04 0000 150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4BEDE20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5C5294" w14:textId="77777777" w:rsidR="006F6EB4" w:rsidRPr="002503E8" w:rsidRDefault="003F1751" w:rsidP="003F1751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</w:t>
            </w:r>
            <w:r w:rsidR="006F6EB4"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  <w:r w:rsidR="006F6EB4"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F99F" w14:textId="77777777" w:rsidR="006F6EB4" w:rsidRPr="002503E8" w:rsidRDefault="003F1751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1 765 154,8</w:t>
            </w:r>
            <w:r w:rsidR="006F6EB4"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F6EB4" w:rsidRPr="002503E8" w14:paraId="21447211" w14:textId="77777777" w:rsidTr="00667CE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0567031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F1AB7E8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0E0A4A" w14:textId="77777777" w:rsidR="006F6EB4" w:rsidRPr="002503E8" w:rsidRDefault="006F6EB4" w:rsidP="003F1751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9 58</w:t>
            </w:r>
            <w:r w:rsidR="003F17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7</w:t>
            </w:r>
            <w:r w:rsidR="003F17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93</w:t>
            </w: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3F17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73E9" w14:textId="77777777" w:rsidR="006F6EB4" w:rsidRPr="002503E8" w:rsidRDefault="006F6EB4" w:rsidP="003F1751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9 51</w:t>
            </w:r>
            <w:r w:rsidR="003F17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3F17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908</w:t>
            </w: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3F17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6F6EB4" w:rsidRPr="002503E8" w14:paraId="5AAC32B5" w14:textId="77777777" w:rsidTr="00667CE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9D8B99C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2 02 30024 04 0000 150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A5581CB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6126B4" w14:textId="77777777" w:rsidR="006F6EB4" w:rsidRPr="002503E8" w:rsidRDefault="006F6EB4" w:rsidP="003F1751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9 1</w:t>
            </w:r>
            <w:r w:rsidR="003F1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F1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976</w:t>
            </w: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F1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BF0D" w14:textId="77777777" w:rsidR="006F6EB4" w:rsidRPr="002503E8" w:rsidRDefault="006F6EB4" w:rsidP="003F1751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9 04</w:t>
            </w:r>
            <w:r w:rsidR="003F1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F1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3F1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F1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6F6EB4" w:rsidRPr="002503E8" w14:paraId="0658B764" w14:textId="77777777" w:rsidTr="00667CE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B22338E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2 02 30027 04 0000 150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A209459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содержание ребёнка в семье опекуна и приёмной семье, а также вознаграждение, причитающееся приёмному родителю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E7D1EE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291 407,2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68C2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298 574,0</w:t>
            </w:r>
          </w:p>
        </w:tc>
      </w:tr>
      <w:tr w:rsidR="006F6EB4" w:rsidRPr="002503E8" w14:paraId="0D00D1AE" w14:textId="77777777" w:rsidTr="00667CE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48033CC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2 02 30029 04 0000 150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54FE2FE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381C10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134 177,7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CF26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134 177,7</w:t>
            </w:r>
          </w:p>
        </w:tc>
      </w:tr>
      <w:tr w:rsidR="00216C79" w:rsidRPr="002503E8" w14:paraId="6C0EA1FA" w14:textId="77777777" w:rsidTr="00667CE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378B0D6" w14:textId="77777777" w:rsidR="00216C79" w:rsidRPr="002503E8" w:rsidRDefault="00216C79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2 02 35082 04 0000 150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24FD85" w14:textId="5463B39F" w:rsidR="00216C79" w:rsidRPr="002503E8" w:rsidRDefault="002503E8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предоставление</w:t>
            </w:r>
            <w:r w:rsidR="00667C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5C6CB3" w14:textId="77777777" w:rsidR="00216C79" w:rsidRPr="002503E8" w:rsidRDefault="00216C79" w:rsidP="00667CE9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44 798,2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44F8" w14:textId="77777777" w:rsidR="00216C79" w:rsidRPr="002503E8" w:rsidRDefault="00216C79" w:rsidP="00667CE9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43 253,4</w:t>
            </w:r>
          </w:p>
        </w:tc>
      </w:tr>
      <w:tr w:rsidR="006F6EB4" w:rsidRPr="002503E8" w14:paraId="0FC37DF6" w14:textId="77777777" w:rsidTr="00667CE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868E364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2 02 35120 04 0000 150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AE838A3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D19FBA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4 433,6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8C97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256,8</w:t>
            </w:r>
          </w:p>
        </w:tc>
      </w:tr>
      <w:tr w:rsidR="006F6EB4" w:rsidRPr="002503E8" w14:paraId="3FCBBA23" w14:textId="77777777" w:rsidTr="00667CE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9C3F8A5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E26A736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E99138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390 834,5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D994" w14:textId="77777777" w:rsidR="006F6EB4" w:rsidRPr="002503E8" w:rsidRDefault="0065619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390 834,5</w:t>
            </w:r>
          </w:p>
        </w:tc>
      </w:tr>
      <w:tr w:rsidR="008F53DA" w:rsidRPr="002503E8" w14:paraId="334EA335" w14:textId="77777777" w:rsidTr="00667CE9"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5B0B379" w14:textId="77777777" w:rsidR="008F53DA" w:rsidRPr="002503E8" w:rsidRDefault="008F53DA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2 02 45303 04 0000 150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6E1EBDE" w14:textId="77777777" w:rsidR="008F53DA" w:rsidRPr="002503E8" w:rsidRDefault="008F53DA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422855C" w14:textId="77777777" w:rsidR="008F53DA" w:rsidRPr="002503E8" w:rsidRDefault="008F53DA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390 834,5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2C881" w14:textId="77777777" w:rsidR="008F53DA" w:rsidRPr="002503E8" w:rsidRDefault="0065619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390 834,5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7B2CB89" w14:textId="77777777" w:rsidR="008F53DA" w:rsidRPr="002503E8" w:rsidRDefault="008F53DA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1373C56" w14:textId="77777777" w:rsidR="008F53DA" w:rsidRPr="002503E8" w:rsidRDefault="008F53DA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F12627E" w14:textId="77777777" w:rsidR="008F53DA" w:rsidRPr="002503E8" w:rsidRDefault="008F53DA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F595EE8" w14:textId="77777777" w:rsidR="008F53DA" w:rsidRPr="002503E8" w:rsidRDefault="008F53DA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29AB522" w14:textId="77777777" w:rsidR="008F53DA" w:rsidRPr="002503E8" w:rsidRDefault="008F53DA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423C4CC" w14:textId="77777777" w:rsidR="008F53DA" w:rsidRPr="002503E8" w:rsidRDefault="008F53DA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B41B215" w14:textId="77777777" w:rsidR="008F53DA" w:rsidRPr="002503E8" w:rsidRDefault="008F53DA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2599FA7" w14:textId="77777777" w:rsidR="008F53DA" w:rsidRPr="002503E8" w:rsidRDefault="008F53DA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2503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250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</w:tr>
    </w:tbl>
    <w:p w14:paraId="6AD8046A" w14:textId="77777777" w:rsidR="00BC6132" w:rsidRPr="00B47925" w:rsidRDefault="00BC6132" w:rsidP="008558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BC6132" w:rsidRPr="00B47925" w:rsidSect="00164D80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312C30" w14:textId="77777777" w:rsidR="007B5E26" w:rsidRDefault="007B5E26" w:rsidP="00BD577E">
      <w:pPr>
        <w:spacing w:after="0" w:line="240" w:lineRule="auto"/>
      </w:pPr>
      <w:r>
        <w:separator/>
      </w:r>
    </w:p>
  </w:endnote>
  <w:endnote w:type="continuationSeparator" w:id="0">
    <w:p w14:paraId="5FD70EF3" w14:textId="77777777" w:rsidR="007B5E26" w:rsidRDefault="007B5E26" w:rsidP="00BD5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76EB01" w14:textId="77777777" w:rsidR="007B5E26" w:rsidRDefault="007B5E26" w:rsidP="00BD577E">
      <w:pPr>
        <w:spacing w:after="0" w:line="240" w:lineRule="auto"/>
      </w:pPr>
      <w:r>
        <w:separator/>
      </w:r>
    </w:p>
  </w:footnote>
  <w:footnote w:type="continuationSeparator" w:id="0">
    <w:p w14:paraId="2D7DCFAC" w14:textId="77777777" w:rsidR="007B5E26" w:rsidRDefault="007B5E26" w:rsidP="00BD5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9FCA36" w14:textId="77777777" w:rsidR="00BD577E" w:rsidRDefault="00BD577E" w:rsidP="00BD577E">
    <w:pPr>
      <w:pStyle w:val="a6"/>
      <w:jc w:val="center"/>
    </w:pPr>
    <w:r w:rsidRPr="00BD577E">
      <w:rPr>
        <w:rFonts w:ascii="Times New Roman" w:hAnsi="Times New Roman"/>
        <w:sz w:val="24"/>
        <w:szCs w:val="24"/>
      </w:rPr>
      <w:fldChar w:fldCharType="begin"/>
    </w:r>
    <w:r w:rsidRPr="00BD577E">
      <w:rPr>
        <w:rFonts w:ascii="Times New Roman" w:hAnsi="Times New Roman"/>
        <w:sz w:val="24"/>
        <w:szCs w:val="24"/>
      </w:rPr>
      <w:instrText>PAGE   \* MERGEFORMAT</w:instrText>
    </w:r>
    <w:r w:rsidRPr="00BD577E">
      <w:rPr>
        <w:rFonts w:ascii="Times New Roman" w:hAnsi="Times New Roman"/>
        <w:sz w:val="24"/>
        <w:szCs w:val="24"/>
      </w:rPr>
      <w:fldChar w:fldCharType="separate"/>
    </w:r>
    <w:r w:rsidR="008338CD">
      <w:rPr>
        <w:rFonts w:ascii="Times New Roman" w:hAnsi="Times New Roman"/>
        <w:noProof/>
        <w:sz w:val="24"/>
        <w:szCs w:val="24"/>
      </w:rPr>
      <w:t>2</w:t>
    </w:r>
    <w:r w:rsidRPr="00BD577E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925"/>
    <w:rsid w:val="00003855"/>
    <w:rsid w:val="000A46F9"/>
    <w:rsid w:val="000E2FF1"/>
    <w:rsid w:val="00155A2E"/>
    <w:rsid w:val="00164D80"/>
    <w:rsid w:val="001C06BE"/>
    <w:rsid w:val="00216C79"/>
    <w:rsid w:val="002503E8"/>
    <w:rsid w:val="00304874"/>
    <w:rsid w:val="00393D5F"/>
    <w:rsid w:val="003F1751"/>
    <w:rsid w:val="004844B9"/>
    <w:rsid w:val="00484828"/>
    <w:rsid w:val="00500C89"/>
    <w:rsid w:val="005B5CCA"/>
    <w:rsid w:val="00601030"/>
    <w:rsid w:val="00612D55"/>
    <w:rsid w:val="00656194"/>
    <w:rsid w:val="00667CE9"/>
    <w:rsid w:val="0068329B"/>
    <w:rsid w:val="006A240F"/>
    <w:rsid w:val="006A31F2"/>
    <w:rsid w:val="006A780F"/>
    <w:rsid w:val="006F6EB4"/>
    <w:rsid w:val="00751B2B"/>
    <w:rsid w:val="007B5E26"/>
    <w:rsid w:val="008338CD"/>
    <w:rsid w:val="00855835"/>
    <w:rsid w:val="00873A3D"/>
    <w:rsid w:val="008F53DA"/>
    <w:rsid w:val="00917935"/>
    <w:rsid w:val="009A727D"/>
    <w:rsid w:val="009D7644"/>
    <w:rsid w:val="00AC0EFD"/>
    <w:rsid w:val="00AE5BAA"/>
    <w:rsid w:val="00B47925"/>
    <w:rsid w:val="00BC6132"/>
    <w:rsid w:val="00BD577E"/>
    <w:rsid w:val="00CA4675"/>
    <w:rsid w:val="00D13171"/>
    <w:rsid w:val="00D473EB"/>
    <w:rsid w:val="00D51946"/>
    <w:rsid w:val="00DF58AE"/>
    <w:rsid w:val="00DF71CF"/>
    <w:rsid w:val="00E21608"/>
    <w:rsid w:val="00E95C65"/>
    <w:rsid w:val="00F56A2F"/>
    <w:rsid w:val="00F9489C"/>
    <w:rsid w:val="00FC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8D77B"/>
  <w15:chartTrackingRefBased/>
  <w15:docId w15:val="{D142F0F9-7B86-487F-B6AB-EFE67FD1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FF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7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6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C6132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BD577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D577E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BD577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D577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56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Богданов С.Л.</cp:lastModifiedBy>
  <cp:revision>8</cp:revision>
  <cp:lastPrinted>2021-03-25T08:37:00Z</cp:lastPrinted>
  <dcterms:created xsi:type="dcterms:W3CDTF">2021-03-05T09:38:00Z</dcterms:created>
  <dcterms:modified xsi:type="dcterms:W3CDTF">2021-03-25T10:54:00Z</dcterms:modified>
</cp:coreProperties>
</file>