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157ED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  <w:r w:rsidR="003A44CA" w:rsidRPr="00157EDE">
        <w:rPr>
          <w:rFonts w:ascii="Times New Roman" w:hAnsi="Times New Roman" w:cs="Times New Roman"/>
          <w:sz w:val="28"/>
          <w:szCs w:val="28"/>
        </w:rPr>
        <w:t xml:space="preserve"> №</w:t>
      </w:r>
      <w:r w:rsidRPr="00157E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57EDE" w:rsidRPr="00157EDE" w:rsidRDefault="004C678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</w:t>
      </w:r>
      <w:r w:rsidR="00566481">
        <w:rPr>
          <w:rFonts w:ascii="Times New Roman" w:hAnsi="Times New Roman" w:cs="Times New Roman"/>
          <w:sz w:val="28"/>
          <w:szCs w:val="28"/>
        </w:rPr>
        <w:t>образцу заполнения соглашения</w:t>
      </w:r>
      <w:bookmarkStart w:id="0" w:name="_GoBack"/>
      <w:bookmarkEnd w:id="0"/>
      <w:r w:rsidRPr="0015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CA" w:rsidRPr="00157EDE" w:rsidRDefault="00157ED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157EDE">
        <w:rPr>
          <w:rFonts w:ascii="Times New Roman" w:hAnsi="Times New Roman" w:cs="Times New Roman"/>
          <w:sz w:val="28"/>
          <w:szCs w:val="28"/>
        </w:rPr>
        <w:t xml:space="preserve"> </w:t>
      </w:r>
      <w:r w:rsidRPr="00157EDE">
        <w:rPr>
          <w:rFonts w:ascii="Times New Roman" w:hAnsi="Times New Roman" w:cs="Times New Roman"/>
          <w:sz w:val="28"/>
          <w:szCs w:val="28"/>
        </w:rPr>
        <w:t>(субсидирования) за счёт средств местного бюджета (бюджета</w:t>
      </w:r>
      <w:proofErr w:type="gramEnd"/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город Краснодар)</w:t>
      </w:r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части затрат субъектов малого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на ранней стадии их деятельности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</w:t>
      </w:r>
      <w:proofErr w:type="gramStart"/>
      <w:r w:rsidRPr="002212AE">
        <w:rPr>
          <w:rFonts w:ascii="Times New Roman" w:hAnsi="Times New Roman" w:cs="Times New Roman"/>
          <w:b/>
          <w:sz w:val="28"/>
          <w:szCs w:val="28"/>
        </w:rPr>
        <w:t>полученной</w:t>
      </w:r>
      <w:proofErr w:type="gramEnd"/>
      <w:r w:rsidRPr="002212AE">
        <w:rPr>
          <w:rFonts w:ascii="Times New Roman" w:hAnsi="Times New Roman" w:cs="Times New Roman"/>
          <w:b/>
          <w:sz w:val="28"/>
          <w:szCs w:val="28"/>
        </w:rPr>
        <w:t xml:space="preserve"> поддержки </w:t>
      </w: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>Раздел 1. Общие сведения о субъекте малого предпринимательства</w:t>
      </w:r>
      <w:r w:rsidR="002F6747">
        <w:rPr>
          <w:rFonts w:ascii="Times New Roman" w:hAnsi="Times New Roman" w:cs="Times New Roman"/>
          <w:sz w:val="28"/>
          <w:szCs w:val="28"/>
        </w:rPr>
        <w:t>: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9D130A" w:rsidRPr="002F6747" w:rsidTr="002F6747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8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 предпринимательства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7" w:rsidRPr="002F6747" w:rsidTr="002F6747">
        <w:trPr>
          <w:trHeight w:val="5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классификатором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ления предпринимательской </w:t>
            </w:r>
            <w:r w:rsidR="004C678E" w:rsidRPr="002F674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="004C678E"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субъекта малого предпринимательства, чел.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9D130A" w:rsidRPr="002F6747" w:rsidTr="002F6747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55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расчете на одного работника субъекта малого предпр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нимательства, тыс. руб.</w:t>
            </w:r>
          </w:p>
        </w:tc>
      </w:tr>
      <w:tr w:rsidR="009D130A" w:rsidRPr="002F6747" w:rsidTr="002F6747">
        <w:trPr>
          <w:trHeight w:val="5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49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130A" w:rsidSect="002F6747">
          <w:headerReference w:type="default" r:id="rId7"/>
          <w:pgSz w:w="11904" w:h="16835" w:code="9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9D130A" w:rsidRPr="000C5438" w:rsidRDefault="003A44C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субъектом малого </w:t>
      </w:r>
      <w:r w:rsidR="009D130A" w:rsidRPr="000C5438">
        <w:rPr>
          <w:rFonts w:ascii="Times New Roman" w:hAnsi="Times New Roman" w:cs="Times New Roman"/>
          <w:sz w:val="28"/>
          <w:szCs w:val="28"/>
        </w:rPr>
        <w:t>предпринимательства поддержке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951"/>
        <w:gridCol w:w="1070"/>
        <w:gridCol w:w="2513"/>
        <w:gridCol w:w="1100"/>
        <w:gridCol w:w="1106"/>
        <w:gridCol w:w="1106"/>
        <w:gridCol w:w="1085"/>
      </w:tblGrid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3A44C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завшего поддержку федерального органа исполнительной 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екта Российской Ф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дерации/органа мес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ния/организации, 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разующей инфр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структуру поддержки субъектов малого предпринимательства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78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 w:rsidR="004C67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DA7396" w:rsidP="00DA7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="009D130A" w:rsidRPr="000C5438">
        <w:rPr>
          <w:rFonts w:ascii="Times New Roman" w:hAnsi="Times New Roman" w:cs="Times New Roman"/>
          <w:sz w:val="28"/>
          <w:szCs w:val="28"/>
        </w:rPr>
        <w:t>сведений, указанных в насто</w:t>
      </w:r>
      <w:r w:rsidR="009D130A" w:rsidRPr="000C5438">
        <w:rPr>
          <w:rFonts w:ascii="Times New Roman" w:hAnsi="Times New Roman" w:cs="Times New Roman"/>
          <w:sz w:val="28"/>
          <w:szCs w:val="28"/>
        </w:rPr>
        <w:t>я</w:t>
      </w:r>
      <w:r w:rsidR="009D130A" w:rsidRPr="000C5438">
        <w:rPr>
          <w:rFonts w:ascii="Times New Roman" w:hAnsi="Times New Roman" w:cs="Times New Roman"/>
          <w:sz w:val="28"/>
          <w:szCs w:val="28"/>
        </w:rPr>
        <w:t>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</w:t>
      </w:r>
      <w:r w:rsidR="009D130A" w:rsidRPr="000C5438">
        <w:rPr>
          <w:rFonts w:ascii="Times New Roman" w:hAnsi="Times New Roman" w:cs="Times New Roman"/>
          <w:sz w:val="28"/>
          <w:szCs w:val="28"/>
        </w:rPr>
        <w:t>о</w:t>
      </w:r>
      <w:r w:rsidR="009D130A" w:rsidRPr="000C5438">
        <w:rPr>
          <w:rFonts w:ascii="Times New Roman" w:hAnsi="Times New Roman" w:cs="Times New Roman"/>
          <w:sz w:val="28"/>
          <w:szCs w:val="28"/>
        </w:rPr>
        <w:t>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0A"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E81553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30A"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96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 w:rsidR="004C678E"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7EDE"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6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130A"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</w:t>
      </w:r>
      <w:r w:rsidR="009D130A" w:rsidRPr="000C5438">
        <w:rPr>
          <w:rFonts w:ascii="Times New Roman" w:hAnsi="Times New Roman" w:cs="Times New Roman"/>
          <w:sz w:val="24"/>
          <w:szCs w:val="24"/>
        </w:rPr>
        <w:t>е</w:t>
      </w:r>
      <w:r w:rsidR="009D130A" w:rsidRPr="000C5438">
        <w:rPr>
          <w:rFonts w:ascii="Times New Roman" w:hAnsi="Times New Roman" w:cs="Times New Roman"/>
          <w:sz w:val="24"/>
          <w:szCs w:val="24"/>
        </w:rPr>
        <w:t>няется по всем налоговым режимам.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37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0A"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9D130A" w:rsidRPr="000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0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747" w:rsidRPr="002F6747" w:rsidRDefault="002F674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67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67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64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157EDE"/>
    <w:rsid w:val="00192096"/>
    <w:rsid w:val="00286C5A"/>
    <w:rsid w:val="002F6747"/>
    <w:rsid w:val="003A44CA"/>
    <w:rsid w:val="004C678E"/>
    <w:rsid w:val="00566481"/>
    <w:rsid w:val="009D130A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10</cp:revision>
  <dcterms:created xsi:type="dcterms:W3CDTF">2016-08-29T09:09:00Z</dcterms:created>
  <dcterms:modified xsi:type="dcterms:W3CDTF">2016-09-22T07:05:00Z</dcterms:modified>
</cp:coreProperties>
</file>