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Default="0045476F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>
        <w:rPr>
          <w:rFonts w:ascii="Times New Roman" w:hAnsi="Times New Roman" w:cs="Times New Roman"/>
          <w:b/>
          <w:sz w:val="28"/>
          <w:szCs w:val="28"/>
        </w:rPr>
        <w:t>м</w:t>
      </w:r>
      <w:r w:rsidR="00E63887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 w:rsidR="005068B9" w:rsidRPr="005068B9">
        <w:rPr>
          <w:rFonts w:ascii="Times New Roman" w:eastAsia="Symbol" w:hAnsi="Times New Roman" w:cs="Times New Roman"/>
          <w:b/>
          <w:sz w:val="28"/>
          <w:szCs w:val="28"/>
        </w:rPr>
        <w:t>«Управление коммунального хозяйства и благоустройства»</w:t>
      </w:r>
      <w:r w:rsidR="00EE758F">
        <w:rPr>
          <w:rFonts w:ascii="Times New Roman" w:eastAsia="Symbol" w:hAnsi="Times New Roman" w:cs="Times New Roman"/>
          <w:b/>
          <w:sz w:val="28"/>
          <w:szCs w:val="28"/>
        </w:rPr>
        <w:t xml:space="preserve"> (далее – МКУ «УКХиБ»)</w:t>
      </w:r>
    </w:p>
    <w:p w:rsidR="00624B3F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E63887" w:rsidRDefault="00E63887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5068B9" w:rsidRPr="005068B9">
        <w:rPr>
          <w:rFonts w:ascii="Times New Roman" w:eastAsia="Symbol" w:hAnsi="Times New Roman" w:cs="Times New Roman"/>
          <w:sz w:val="28"/>
          <w:szCs w:val="28"/>
        </w:rPr>
        <w:t>«</w:t>
      </w:r>
      <w:r w:rsidR="00992267" w:rsidRPr="00992267">
        <w:rPr>
          <w:rFonts w:ascii="Times New Roman" w:eastAsia="Symbol" w:hAnsi="Times New Roman" w:cs="Times New Roman"/>
          <w:sz w:val="28"/>
          <w:szCs w:val="28"/>
        </w:rPr>
        <w:t>Оказание услуг по санитарному содержанию территории муниципального</w:t>
      </w:r>
      <w:r w:rsidR="00320DB7">
        <w:rPr>
          <w:rFonts w:ascii="Times New Roman" w:eastAsia="Symbol" w:hAnsi="Times New Roman" w:cs="Times New Roman"/>
          <w:sz w:val="28"/>
          <w:szCs w:val="28"/>
        </w:rPr>
        <w:t xml:space="preserve"> образования город Краснодар в 4</w:t>
      </w:r>
      <w:bookmarkStart w:id="0" w:name="_GoBack"/>
      <w:bookmarkEnd w:id="0"/>
      <w:r w:rsidR="00992267" w:rsidRPr="00992267">
        <w:rPr>
          <w:rFonts w:ascii="Times New Roman" w:eastAsia="Symbol" w:hAnsi="Times New Roman" w:cs="Times New Roman"/>
          <w:sz w:val="28"/>
          <w:szCs w:val="28"/>
        </w:rPr>
        <w:t>-ом квартале 2021 года</w:t>
      </w:r>
      <w:r w:rsidR="005068B9" w:rsidRPr="005068B9">
        <w:rPr>
          <w:rFonts w:ascii="Times New Roman" w:eastAsia="Symbol" w:hAnsi="Times New Roman" w:cs="Times New Roman"/>
          <w:sz w:val="28"/>
          <w:szCs w:val="28"/>
        </w:rPr>
        <w:t>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45476F" w:rsidRPr="0045476F" w:rsidRDefault="0045476F" w:rsidP="0045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713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 w:rsidR="00DD1D95">
        <w:rPr>
          <w:rFonts w:ascii="Times New Roman" w:hAnsi="Times New Roman" w:cs="Times New Roman"/>
          <w:sz w:val="28"/>
          <w:szCs w:val="28"/>
        </w:rPr>
        <w:t>ушений</w:t>
      </w:r>
      <w:r w:rsidR="00832A46" w:rsidRPr="00832A46">
        <w:rPr>
          <w:rFonts w:ascii="Times New Roman" w:hAnsi="Times New Roman" w:cs="Times New Roman"/>
          <w:sz w:val="28"/>
          <w:szCs w:val="28"/>
        </w:rPr>
        <w:t xml:space="preserve"> </w:t>
      </w:r>
      <w:r w:rsidR="0071387B">
        <w:rPr>
          <w:rFonts w:ascii="Times New Roman" w:hAnsi="Times New Roman" w:cs="Times New Roman"/>
          <w:sz w:val="28"/>
          <w:szCs w:val="28"/>
        </w:rPr>
        <w:t>объектом контроля были приняты меры</w:t>
      </w:r>
      <w:r w:rsidR="00DD1D9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32A46">
        <w:rPr>
          <w:rFonts w:ascii="Times New Roman" w:hAnsi="Times New Roman" w:cs="Times New Roman"/>
          <w:sz w:val="28"/>
          <w:szCs w:val="28"/>
        </w:rPr>
        <w:t>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E3" w:rsidRPr="006E1E7B" w:rsidRDefault="0071387B" w:rsidP="00F73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734E3"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sectPr w:rsidR="00F734E3" w:rsidRPr="006E1E7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147011"/>
    <w:rsid w:val="001B7631"/>
    <w:rsid w:val="002651BB"/>
    <w:rsid w:val="00282512"/>
    <w:rsid w:val="003170F1"/>
    <w:rsid w:val="00320DB7"/>
    <w:rsid w:val="00336FBA"/>
    <w:rsid w:val="00341E73"/>
    <w:rsid w:val="003432CE"/>
    <w:rsid w:val="0045476F"/>
    <w:rsid w:val="004775F8"/>
    <w:rsid w:val="0049592B"/>
    <w:rsid w:val="004C3A16"/>
    <w:rsid w:val="004D2554"/>
    <w:rsid w:val="004E0FE8"/>
    <w:rsid w:val="005068B9"/>
    <w:rsid w:val="00624B3F"/>
    <w:rsid w:val="00660A71"/>
    <w:rsid w:val="006656F6"/>
    <w:rsid w:val="006C78E8"/>
    <w:rsid w:val="006E1E7B"/>
    <w:rsid w:val="00711AB6"/>
    <w:rsid w:val="0071387B"/>
    <w:rsid w:val="008122D2"/>
    <w:rsid w:val="00832A46"/>
    <w:rsid w:val="00835A14"/>
    <w:rsid w:val="009139B1"/>
    <w:rsid w:val="009832D2"/>
    <w:rsid w:val="00992267"/>
    <w:rsid w:val="00A018BC"/>
    <w:rsid w:val="00B15483"/>
    <w:rsid w:val="00B27C7C"/>
    <w:rsid w:val="00BB2F62"/>
    <w:rsid w:val="00C61576"/>
    <w:rsid w:val="00C8136F"/>
    <w:rsid w:val="00CE0FAD"/>
    <w:rsid w:val="00DD1D95"/>
    <w:rsid w:val="00DE78F2"/>
    <w:rsid w:val="00E56B10"/>
    <w:rsid w:val="00E63887"/>
    <w:rsid w:val="00EE758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C99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5</cp:revision>
  <cp:lastPrinted>2022-01-19T06:18:00Z</cp:lastPrinted>
  <dcterms:created xsi:type="dcterms:W3CDTF">2022-01-18T12:31:00Z</dcterms:created>
  <dcterms:modified xsi:type="dcterms:W3CDTF">2022-04-18T14:21:00Z</dcterms:modified>
</cp:coreProperties>
</file>