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пожарных гидрантов расположенных на территории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город Краснодар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691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6"/>
        <w:gridCol w:w="5247"/>
        <w:gridCol w:w="958"/>
      </w:tblGrid>
      <w:tr>
        <w:trPr>
          <w:tblHeader w:val="true"/>
          <w:trHeight w:val="276" w:hRule="atLeast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pPr>
            <w:bookmarkStart w:id="0" w:name="RANGE!A1%2525252525253AH2667"/>
            <w:bookmarkEnd w:id="0"/>
            <w:r>
              <w:rPr>
                <w:rFonts w:eastAsia="Times New Roman"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eastAsia="ru-RU"/>
              </w:rPr>
              <w:t>дома</w:t>
            </w:r>
          </w:p>
        </w:tc>
      </w:tr>
      <w:tr>
        <w:trPr>
          <w:trHeight w:val="253" w:hRule="atLeast"/>
        </w:trPr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502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5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Айвазовского – ул. Бургасская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Айвазовского – ул. Свободная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Айвазовского,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Айвазовского,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Арбатская – ул. 2-я Арбатская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Агрохимическая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Агрохимическая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Агрохимическая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Агрохимическая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Агрохимическая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Адыгейская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Адыгейская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Адыгейская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Адыгейская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181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Адыгейская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Адыгейская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Адыгейская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Адмирала Крузенштерна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Адмирала Крузенштерна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Адмирала Крузенштерна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Адмирала Крузенштерна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Адмирала Крузенштерна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Адмирала Крузенштерна,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Адмирала Крузенштерна,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Адмирала Крузенштерна,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Адмирала Крузенштерна,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Адмирала Крузенштерна,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2-й пр. Айвазовского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Архитектора Петина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Античная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Античная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  <w:bookmarkStart w:id="1" w:name="_Hlk132102867"/>
            <w:bookmarkEnd w:id="1"/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Алма-Атинская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Алма-Атинская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Алма-Атинская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Алма-Атинская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Алма-Атинская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</w:t>
            </w:r>
          </w:p>
        </w:tc>
      </w:tr>
      <w:tr>
        <w:trPr>
          <w:trHeight w:val="31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174/5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Аксайская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Аксайская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Аксайская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Аксайская – ул. Шолохова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Алтайская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Алтайская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Алтайская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Алтайская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пер. Алмазный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пер. Алмазный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Алтайская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Новосибирская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Алтайская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Алуштинская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Алуштинская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Алуштинская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Алуштинская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Геологическая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Анапская – ул. Круговая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Анапская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Анапская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Анапская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Анапская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Анапская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Анапская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Анапская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Анапская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Ангарская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Ангарская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Ангарская - пр. XXI-го Партсъезда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Античная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Античная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Армавирская – 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Армавирская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Армавирская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Армавирская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Артюшкова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Артюшкова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Артюшкова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Артюшкова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Артюшкова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Артюшкова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Артюшкова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Артюшкова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Артезианская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Артезианская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Артезианская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Архитектора Ишунина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Архитектора Ишунина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Архитектора Ишунина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Атлантическая , корпус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,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Атарбекова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Атамана Лысенко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Артельный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Артельный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Артельный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2-й пр. Артельный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5-й пр. Артельный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Автолюбителей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1Г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Автолюбителей, корпус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1Д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Автолюбителей, корпус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1Д</w:t>
            </w:r>
          </w:p>
        </w:tc>
      </w:tr>
      <w:tr>
        <w:trPr>
          <w:trHeight w:val="18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Автолюбителей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8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Автолюбителей,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1/5</w:t>
            </w:r>
          </w:p>
        </w:tc>
      </w:tr>
      <w:tr>
        <w:trPr>
          <w:trHeight w:val="18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Автолюбителей,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1/5</w:t>
            </w:r>
          </w:p>
        </w:tc>
      </w:tr>
      <w:tr>
        <w:trPr>
          <w:trHeight w:val="18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Автолюбителей,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1/5</w:t>
            </w:r>
          </w:p>
        </w:tc>
      </w:tr>
      <w:tr>
        <w:trPr>
          <w:trHeight w:val="18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Автолюбителей,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Автолюбителей,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1/7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Большевистская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Большевистская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Большевистская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Большевистская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Большевистская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Большевистская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им. Байбакова Н.К.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им. Байбакова Н.К.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им. Байбакова Н.К.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им. Байбакова Н.К.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Беговая (въезд в НСТ «Урожай»)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Белорусская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Белорусская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Белорусская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Белорусская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Белорусская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Белорусская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Белорусская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Д. 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им. Д. </w:t>
            </w:r>
            <w:r>
              <w:rPr>
                <w:rFonts w:ascii="Times New Roman" w:hAnsi="Times New Roman"/>
              </w:rPr>
              <w:t>Благоева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им. Д. Благоева,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им. Д. Благоева,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им. Д. Благоева, корпус1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им. Д. Благоева, корпус1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им. Д. Благоева, корпус1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Безымянный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Бородина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Бородинская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Бородинская корпус 2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Бородинская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Братская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Братская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Братская – ул. 2-я Заречная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Бабушкина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Бабушкина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Бабушкина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Бакинская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Базовская – ул. Новокузнечная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Базовская – ул. Пашковская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Базовская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Базовская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Береговая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Береговая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Береговая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Березанская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Березанская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Березанская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Березанская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Большевицкая – ул. Ростовское шоссе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Большевицкая – ул. Ростовское шоссе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Болотникова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Братьев Игнатовых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Братьев Игнатовых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Братьев Дроздовых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Братьев Дроздовых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Братьев Дроздовых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Братьев Дроздовых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Братьев Дроздовых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Брестская,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90/1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ул. Брянская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Брянская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Будённого – 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Будённого – ул.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Будённого – ул. К. Маркса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Будённого – ул. 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Будённого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Бульвар Адмиралтейский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 Платановый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 Платановый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 Платановый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 Платановый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 Платановый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 Платановый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 Платановый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 Платановый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 Платановый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 Платановый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Бульварное Кольцо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Бульварное Кольцо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Бульварное Кольцо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Бульварное Кольцо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Бульвар 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83/5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Бургасская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Бургасская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Бургасская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Бургасская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Бургасская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Бургасская – 2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Брюсова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Брюсова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Боспорская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Бориса Рогозина, 2, строение Л, корпус 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Вагнера,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Вавилова Н.И.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Вавилова Н.И. (2 ПГ)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Васнецова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Васнецова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Васнецова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3-й пр. Васнецова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3-й пр. Васнецова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Валерия Гассия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Валерия Гассия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Валерия Гассия (2 ПГ)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4/7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Валерия Гассия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Валерия Гассия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Валерия Гассия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Валерия Гассия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Валерия Гассия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Валерия Гассия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Валерия Гассия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Вишняковой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Вишняковой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Вишняковой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Вишняковой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Вишняковой,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1/23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Вишняковой,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1/23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Вишняковой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Вишняковой – ул. Кавказская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Виноградная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Славянская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Виноградная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Туапсинская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Виноградная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38/39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Виноградная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Виноградная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Византийская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Византийская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Византийская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Византийская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Ведомственная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8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Вербная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8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9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Владимира Жириновского,корпус 1, строение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8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9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Владимира Жириновского,корпус,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8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9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Владимира Жириновского,корпус, корпус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89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ind w:left="-109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Владимира Жириновского, 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89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ind w:left="-109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Владимира Жириновского, 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89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ind w:left="-109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Владимира Жириновского, 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8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Венецианская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8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Венецианская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89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Венецианская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Володарского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Володарского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Володарского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Володарского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Карасунская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Воронежская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Димитрова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Воронежская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47/г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4-й пр. Воронежский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Воровского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Волгоградская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Волгоградская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Весенняя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Российская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Выставочная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Выставочная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Восточно-Кругликовская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40-лет Победы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28/2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28/3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Волжская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47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Волжская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Волжская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Волжская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Волжская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Высотная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им. Вячеслава Ткачева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им. Вячеслава Ткачева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им. Генерал-лейтенанта Сапрунова,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Ростовского (4 ПГ)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Николая Шевелева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Николая Шевелева (2 ПГ)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Генерала Брусилова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24/1</w:t>
            </w:r>
            <w:bookmarkStart w:id="2" w:name="_Hlk89758771"/>
            <w:bookmarkEnd w:id="2"/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Геологическая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Геологическая – ул. Кемеровская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Гражданская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Гражданская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Гражданская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Юннатов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Гаражная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Гаражная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Гаврилова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Гаврилова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Гаврилова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Гаражная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154/а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154/б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Гагарина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Гастелло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Гастелло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Гастелло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Гастелло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Гастелло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Гастелло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Гимназическая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Гимназическая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Гимназическая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Гимназическая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Гимназическая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Гимназическая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Гимназическая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Гимназическая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Леваневского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Гимназическая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33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Гимназическая – </w:t>
            </w:r>
            <w:r>
              <w:rPr>
                <w:rFonts w:ascii="Times New Roman" w:hAnsi="Times New Roman"/>
              </w:rPr>
              <w:t>ул. М.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Гидростроителей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Гидростроителей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Гидростроителей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Гидростроителей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Гидростроителей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Гидростроителей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Гидростроителей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Гидростроителей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Гидростроителей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Гидростроителей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Гидростроителей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Гидростроителей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Герцена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Герцена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Герцена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Герцена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Герцена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Герцена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Городская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Гоголя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Гоголя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Красноармейская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Гоголя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М. Седина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60/2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Гоголя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М. Седина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60/2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Гоголя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Суворов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Гоголя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Гоголя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Гоголя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Горогороды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Горогороды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им.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М. Горького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Базовская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им.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М. Горького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Коммунаров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им.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М. Горького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Костылева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им.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М. Горького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Коммунаров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им. М. Горького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Красноармейская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им. М. Горького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Леваневского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им.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Горького – </w:t>
            </w:r>
            <w:r>
              <w:rPr>
                <w:rFonts w:ascii="Times New Roman" w:hAnsi="Times New Roman"/>
              </w:rPr>
              <w:t>ул. М.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Седина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В. Головатого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им. В. Головатого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Березанская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Грибоедова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Грибоедова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Грибоедова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Грибоедова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Грибоедова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Грибоедова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Грозненская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Гудимы – пер. Тракторный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Гудимы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Гудимы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Гудимы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Генерала Корнилова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Генерала Корнилова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Генерала Корнилова, корпус 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л. Генерала Корнилова, 16 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Генерала И.С.Шифрина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Генерала И.С.Шифрина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Генерала И.С.Шифрина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Генерала Трошева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Генерала Трошева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Генерала Трошева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Генерала Трошева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Генерала Трошева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Генерала Трошева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Генерала Трошева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Генерала Трошева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Генерала Корнилова корпус 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Героя Хабибуллина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Героя Пешкова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Героя Пешкова, корпус 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Героя Пешкова, корпус 2, 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Героя В. Посадского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Героя В. Посадского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Героя В. Посадского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Героя В. Посадского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В. Посадского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В. Посадского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В. Посадского,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В. Посадского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В. Посадского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В. Посадского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В. Посадского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Героев Разведчиков, корпус 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Героев Разведчиков, корпус 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Героев Разведчиков, корпус 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Героев Разведчиков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Героев Разведчиков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Героев Разведчиков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Героев Разведчиков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Героев Разведчиков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Героев Разведчиков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Героев Разведчиков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Героев Разведчиков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Героев Разведчиков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Героев Разведчиков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И.В., корпус 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И.В., корпус 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И.В., строение 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  <w:r>
              <w:rPr/>
              <w:t xml:space="preserve"> </w:t>
            </w:r>
            <w:r>
              <w:rPr>
                <w:sz w:val="22"/>
                <w:szCs w:val="22"/>
              </w:rPr>
              <w:t>(между корпусами 1 и 2)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Яцкова И.В.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Сарабеева В.И.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Сарабеева В.И.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Сарабеева В.И., корпус 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Сарабеева В.И., корпус 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Сарабеева В.И., корпус 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Сарабеева В.И.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Героя Сарабеева В.И.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Аверкиева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Аверкиева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Аверкиева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Аверкиева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Аверкиева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Аверкиева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Аверкиева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Аверкиева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Аверкиева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Бочарникова, корпус 1, строение 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bookmarkStart w:id="3" w:name="_Hlk132038053"/>
            <w:bookmarkEnd w:id="3"/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Бочарникова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Бочарникова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Героя Бочарникова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Григория Булгакова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Григория Булгакова, корпус 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Григория Булгакова, строение 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/>
              <w:t>ул. им Григория Булгакова, 13, корпус 1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им Григория Булгакова, 13, корпус 1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/>
              <w:t>Григория Булгакова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/>
              <w:t>Григория Булгакова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/>
              <w:t>Григория Булгакова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/>
              <w:t>Григория Булгакова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/>
              <w:t>Григория Булгакова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/>
              <w:t>Григория Булгакова, корпус 1, строение 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/>
              <w:t>Григория Булгакова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Горячеключевская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Дачная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Жлобы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Дачная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Дачная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Дальняя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37/б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Дальняя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Дальний, корпус 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Дальний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им.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Димитрова (ПВО)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Димитрова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Демуса М.Н.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Демуса М.Н.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Демуса М.Н.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Демуса М.Н.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Демуса М.Н.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Дежнёва (Водозабор)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Декабристов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Дербентская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Ипподромная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Дербентская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Украинская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Доватора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Доватора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70/2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Доватора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Достоевского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Достоевского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Достоевского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Достоевского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Достоевского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 лет Победы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Домбайская, корпус 5 (2 ПГ)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Домбайская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Домбайская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Домбайская, корпус 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Домбайская, 55, корпус 8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Дунайская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Дунайская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Дунайская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Новгородская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Дунайская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Новороссийская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Дунайская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Бородина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Дунаевского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Длинная – пер. Правды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Длинная – пер. Широкий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Длинная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Янковского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Длинная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Длинная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Длинная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Длинная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Длинная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Длинная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Длинная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97/а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97/б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97/в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97/д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119/2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Дзержинского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пер. Докучаева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2-я Дорожная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bookmarkStart w:id="4" w:name="_Hlk101787600"/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2-я Дорожная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3-я Тихая</w:t>
            </w:r>
            <w:bookmarkEnd w:id="4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Думенко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Думенко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Думенко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Думенко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Думенко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Думенко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Думенко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Думенко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Дмитриевская Дамба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5/2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5/2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11/2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Жигуленко, корпус 7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Жигуленко, корпус 6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Евгении Жигуленко, корпус 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Енисейская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Енисейская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Енисейская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Енисейская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Есаульская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Есаульская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Есаульская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Есаульская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Есаульская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Екатеринодарская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Есаульская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Бульварная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Железнодорожная –</w:t>
            </w:r>
            <w:r>
              <w:rPr>
                <w:rFonts w:ascii="Times New Roman" w:hAnsi="Times New Roman"/>
              </w:rPr>
              <w:t xml:space="preserve"> 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Базовская Дамба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Железнодорожная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Гоголя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Железнодорожная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Дмитриевская Дамба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Железнодорожная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Железнодорожная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Салтыкова Щедрина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Железнодорожная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Железнодорожная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Железнодорожная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Железнодорожная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Железнодорожная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Жлобы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Жлобы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Жлобы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Жлобы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Жлобы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Заполярная, корпус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Заполярная, корпус 3а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Заполярная, корпус 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Заполярная, корпус 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Заполярная, корпус 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rFonts w:eastAsia="Calibri"/>
                <w:sz w:val="22"/>
                <w:szCs w:val="22"/>
              </w:rPr>
              <w:t>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rFonts w:eastAsia="Calibri"/>
                <w:sz w:val="22"/>
                <w:szCs w:val="22"/>
              </w:rPr>
              <w:t>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rFonts w:eastAsia="Calibri"/>
                <w:sz w:val="22"/>
                <w:szCs w:val="22"/>
              </w:rPr>
              <w:t>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3/4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Зиповская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Заводская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Заводская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Заводская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Затонная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Затонная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Затонная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Затонная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Заводского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Зеленоградская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34</w:t>
            </w:r>
            <w:bookmarkStart w:id="5" w:name="_Hlk132037510"/>
            <w:bookmarkEnd w:id="5"/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Зеленоградская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Зеленоградская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пер. Заречный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пер. Заречный (ДС 28)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1-я Заречная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Бородинская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2-я Заречная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2-я Заречная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ул. Западный Обход, корпус 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val="en-US" w:eastAsia="ru-RU"/>
              </w:rPr>
              <w:t>39/1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ул. Западный Обход, корпус 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val="en-US" w:eastAsia="ru-RU"/>
              </w:rPr>
              <w:t>39/1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Западный Обход, корпус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Западный Обход, корпус,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Западный Обход, корпус 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Западный Обход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Западный Обход, строение 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Западный Обход,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Западный обход, 39/1, корпус 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Исаева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Измаильская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Измаильская, корпус 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Индустриальная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Индустриальная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Индустриальная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Индустриальная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Индустриальная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Индустриальная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Индустриальная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Индустриальная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Индустриальная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Индустриальная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Индустриальная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Индустриальный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Индустриальный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Индустриальный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Ивана Беличко, строение 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Ивана Беличко, строение 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Ивана Беличко, строение 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Ивана Беличко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Ипподромная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Спортивная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Ипподромная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Крупской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Ипподромная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Ипподромная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Ивана Беличенко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Ивана Беличенко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Ивана Беличенко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Ивана Беличенко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Ивана Беличенко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Ивана Беличенко строение 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Ивана Беличенко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Ивана Беличенко корпус 2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Ивана Беличенко корпус 3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Ивана Беличенко корпус 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Ивана Беличенко корпус 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30-й Иркутской Дивизии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30-й Иркутской Дивизии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30-й Иркутской Дивизии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30-й Иркутской Дивизии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30-й Иркутской дивизии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30-й Иркутской Дивизии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30-й Иркутской Дивизии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30-й Иркутской Дивизии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30-й Иркутской Дивизии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30-й Иркутской Дивизии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30-й Иркутской Дивизии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Карпатская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Карпатская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Кавказская – ул. Вишняковой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Кавказская – ул. 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Кавказская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Кавказская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Кавказская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Казбекская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Казбекская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Казбекская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Казбекская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Казбекская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Казбекская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Кадетская, литер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(КВО)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(КВО)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– ул. 8-го Марта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– ул. Сычевая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Карасунская – ул. Куренная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Клиническая – ул. 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Клиническая – ул. Юннатов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Клиническая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Клиническая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Клиническая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Клиническая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Н. Кондратенко,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Ковтюха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Колхозная – 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Колхозная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Колхозная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Колхозная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Колхозная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Колхозная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Колхозная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 – ул. Одесская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 – пер. Крестьянский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 – пер. Курганный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 – ул. Путевая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268/3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 xml:space="preserve">Коммунаров –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Кореновская,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Кореновская, </w:t>
            </w:r>
            <w:r>
              <w:rPr>
                <w:sz w:val="22"/>
                <w:szCs w:val="22"/>
              </w:rPr>
              <w:t>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Кореновская,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Кореновская,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Кореновская,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Кореновская,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Кореновская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Карла Маркса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Константина Образцова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Константина Образцова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Константина Образцова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Константина Образцова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Константина Образцова,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Константина Образцова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Константина Образцова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Константина Гондаря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Константина Гондаря, строение 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Константина Гондаря, строение 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Константина Гондаря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Константина Гондаря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Константина Гондаря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Калинина (Д/К КСМ-1)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1В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Калинина (столовая)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left="-106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-107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Калинина, корпус 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-107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Калинина, корпус 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-107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Калинина, корпус 59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-107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Калинина, корпус 60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-107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Калинина, корпус 62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-107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Калинина, корпус 63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-107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Калинина, корпус 64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6" w:righ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235 (233)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327/а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327/в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350/И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Каляева (на территории)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Каляева (на территории)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Кирилла Росинского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142/а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Клубная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Клубная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Клубная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Клубная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Ключевской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Ключевской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Кожевенная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Кожевенная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Кожевенная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Кожевенная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Кольцевая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Кольцевая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Кольцевая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Комсомольская (спортивная площадка)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Комсомольская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Комсомольская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Комсомольская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Комсомольская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Комсомольская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Комсомольская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Комсомольская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Комсомольская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Комсомольская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Костылева – ул. Длинная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Костылева – ул. Пашковская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Костылева – ул. В.Головатого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Костылева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Костылева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Костылева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Костылева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Краснодонский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Краснодонский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 – ул. им. М.Горького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 – ул. Длинная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 – 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 – ул. 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 – ул. 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 – ул. Хакурате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 – 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 – ул. Чапаева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139/а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139/б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 (Стадион Динамо)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 – ул. им. Гаврилова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 – 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 – 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 – ул. Кузнечная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 – 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 – 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 – ул. 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 – 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 – ул. Хакурате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Кармалина – ул. Красюка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Академика Королева – ул. Магилевская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Академика Королева – ул. Витебская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Короткая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Котовского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Котовского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Котовского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Котовского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Котовского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Котовского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Котовского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Котовского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Котовского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Котовского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Командорская,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Командорская, корпус 2, строение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Командорская, корпус 2, строение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Командорская,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Командорская,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Командорская, корпус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Командорская,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Командорская, корпус 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Командорская, корпус 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Командорская, корпус 60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Командорская, корпус 70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Командорская,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корпус 83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 – ул. 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 – ул. Баумана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 – ул. Панфилова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 - ул. им. Герцена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 - пр. Лугового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4/15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Партизан, корпус 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559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1/4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Красных Партизан, корпус 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Клубная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Красина (напротив псих. больницы)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Красюка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Красюка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Красюка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Краеведа Соловьева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Краеведа Соловьева,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Краеведа Соловьева, корпус 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Кропоткина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Кропоткина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Кропоткина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Кропоткина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Кропоткина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Криничная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Криничная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76/а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Криничная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Криничная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Криничная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Криничная, строение 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Криничная,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Крымская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Крайняя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Кубанская Набережная – 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Кубанская Набережна – ул. им. Чапаева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Кубанская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Кубанская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Кузнечная – 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Кузнечная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Кутузова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Карякина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Карякина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Карякина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rFonts w:eastAsia="Calibri"/>
                <w:sz w:val="22"/>
                <w:szCs w:val="22"/>
              </w:rPr>
              <w:t>Карякина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Карякины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Карякина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Ковалёва (на углу котельной)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Ковалёва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Ковалёва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Ковалёва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Круговая – ул. Туапсинская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Круговая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Круговая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4В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Круговая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Круговая – ул. Чернышевского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Кру</w:t>
              <w:softHyphen/>
              <w:t>говая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Круговая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Круговая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Круговая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Крымская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Кружевная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Кружевная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Кружевная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Кружевная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Кружевная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Кармалина – ул.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Камвольная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Камвольная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Камвольная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Космонавтов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Космонавтов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Космонавтов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Космонавтов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Космонавтов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Космонавтов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Конгресная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Конгресная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Конгресная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Конгресная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Конгресная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Конгресная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им. Котлярова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им. Котлярова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им. Котлярова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им. Котлярова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им. Котлярова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им. Котлярова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им. Котлярова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им. Котлярова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им. Котлярова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им. Котлярова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им. Котлярова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им. Константина Гонтаря (2 ПГ)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21/6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21/6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Комарова, корпус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Курортный посёлок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Курортный посёлок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Курортный посёлок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Курортный посёлок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Курортный посёлок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Клары Лучко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Клары Лучко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Клары Лучко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Клары Лучко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Клары Лучко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Клары Лучко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Лавочкина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Лазурная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Лазурная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Лазурная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Лазурная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Лазурная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Лазурная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Леваневского – ул. Новокузнечная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Леваневского – ул. Промышленная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Леваневского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Леваневского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Леваневского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Леваневского – ул. Пашковская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Леваневского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Леваневского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Леваневского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 – 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 – ул. им. М.Седина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Лесная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Деповская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Линейная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Линейная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Линейная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Линейная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Линейная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пр. Лиговски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20/5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пр. Лиговски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20/5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Ломоносова – ул. Путевая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Ломоносова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Ф.Лузана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Ф.Лузана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Ф.Лузана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Ф.Лузана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Ф.Лузана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Ф.Лузана (ГСК)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Ф.Лузана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Ленинградская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Ленинградская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Ленинградская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Ленинградская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Ленинградская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Ленинградская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Ленинградская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Ленинградская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Летчика Позднякова – ул. Летчика Матвеева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Летчика Позднякова – ул. Саши Чекалина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Летчика Позднякова – ул. Подводника Маринеско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Летчика Позднякова, строение 2,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Летчика Позднякова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Летчика Позднякова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Л. Чайкиной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Л. Чайкиной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Л. Чайкиной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Л. Чайкиной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Л. Чайкиной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Л. Чайкиной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Л. Чайкиной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Л. Чайкиной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им. </w:t>
            </w:r>
            <w:r>
              <w:rPr>
                <w:rFonts w:ascii="Times New Roman" w:hAnsi="Times New Roman"/>
              </w:rPr>
              <w:t>Л.Чайкиной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1-я линия ПРК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Линейная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Линейная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Линейная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2-я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2-я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3-я Линия – ул. Славянская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3-я Линия – ул. Красных Партизан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4-я Линия (Комбинат спец. обслуживания)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4-я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2-я Линия Нефтяников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2-я Линия Нефтяников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Мурата Ахеджака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Мурата Ахеджака (2 ПГ)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Микрорайон Любимово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Микрорайон Любимово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Микрорайон Любимово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Микрорайон Любимово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Микрорайон Любимово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Микрорайон Любимово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Микрорайон Любимово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Микрорайон Любимово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Микрорайон Любимово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Микрорайон Любимово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Маль</w:t>
              <w:softHyphen/>
              <w:t>берга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Маяковского – ул. Кавказская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Майкопская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Майкопская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Маяковского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Маяковского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Маяковского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Маяковского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Маяковского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Маяковского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Маяковского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Маяковского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Маяковского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122/а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Механическая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Механическая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Механическая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Магистральная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Магистральная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Магистральная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Магистральная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Магистральная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Магистральная,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Магистральная,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Марины Цветаевой,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Марины Цветаевой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Мачуги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Мачуги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Мачуги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Мачуги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Мачуги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180/2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Меланжевая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Меланжевая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пер. Мельничный – ул. 1-я Заречная, 13/1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пер. Мельничный – ул. 1-я Заречная, 13/1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Микешина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 – 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 – 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 – ул. Суворова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 – ДК ЖД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 (ДК ЖД) – ул. Базовская Дамба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пр. Мирный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Монтажников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Монтажников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Монтажников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Монтажников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Монтажников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54/б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54/в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Московская – 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Московская – ул. 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Московская (АЗС 119)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Московская (Каскад)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Московская (ЗИП)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Московская (РИП)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Московская (2 ПГ)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Московская, Литер А, 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 – проезд Ангарский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Московская, ли</w:t>
              <w:softHyphen/>
              <w:t>тер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Московская, ли</w:t>
              <w:softHyphen/>
              <w:t>тер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Московская, ли</w:t>
              <w:softHyphen/>
              <w:t>тер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Московская, ли</w:t>
              <w:softHyphen/>
              <w:t>тер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Московская, ли</w:t>
              <w:softHyphen/>
              <w:t>тер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Молодёжная (ДС 138)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Молодёжная (ДС 138)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Монтажная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Монтажная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Монтажная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Монтажная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К. Маркса – ул. Ярославского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К. Маркса – ул. Ярославского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К. Маркса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9 -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 – ул. Черкасская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522/4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8-го Марта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8-го Марта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Мусоргского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Мусоргского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Мусоргского, корпус1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Народная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Народная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16/5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Народная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Народная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пер. Новый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пер. Новый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пер. Новый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Бородинская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Новокузнечная – ул. им. М.Седина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Новокузнечная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Новокузнечная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Новокузнечная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Новокузнечная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Новокузнечная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Новокузнечная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Новаторов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Новаторов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Новаторов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Новаторов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Новаторов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Некрасова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Невкипелова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Невкипелова,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Невкипелова,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24/2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Невкипелова,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24/2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Невкипелова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Невкипелова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Невкипелова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Невкипелова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Невкипелова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Невкипелова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Невкипелова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Неженская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Неженская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Новгородская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Нестерова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Нестерова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Нестерова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 ГСК «Экспресс»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 (строение 2, 2-ПГ)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102/7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Новороссийская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Наставников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Обрывная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bidi w:val="0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Обрывная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Обрывная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Обрывная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Одесская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Одесская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Одесская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Одесская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Одесская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Одесская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Одесская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Одесская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Одесская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Одесская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Озёрная – ул. им. Академика Павлова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Озёрная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Орджоникидзе – ул. Коммунаров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 – ул. им. В.Головатого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Ольденбуржская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Ольденбуржская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Офицерская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Офицерская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Офицерская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Офицерская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Офицерская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Офицерская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Офицерская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43/а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Офицерская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43/б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Онежская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Отрадная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пер. Орловский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2-й пр. Онежский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3-й пр. Онежский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 (магазин)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1/7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1/7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1/6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70 лет Октября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1/6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Парусная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Пригородная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Пригородная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Парусная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Парусная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Площадь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Площадь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Покрышкина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Покрышкина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Покрышкина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Покрышкина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Покрышкина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Покрышкина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Покрышкина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Покрышкина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Покрышкина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Пиренейская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Пиренейская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Пиренейская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Писателя Знаменского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Писателя Знаменского,</w:t>
            </w:r>
            <w:r>
              <w:rPr/>
              <w:t xml:space="preserve">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литер, 15 16, 16а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Писателя Знаменского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Писателя Знаменского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Писателя Знаменского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Писателя Знаменского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Писателя Знаменского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Питерская, корпуса 1,2,3,4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Питерская, корпуса 1,2,3,4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Питерская, корпуса 1,2,3,4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Питерская, корпуса 1,2,3,4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Питерская, корпуса 1,2,3,4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Питерская, корпуса 1,2,3,4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Питерская, корпуса 1,2,3,4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Питерская, корпуса 1,2,3,4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Питерская, корпуса 1,2,3,4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П. Осипенко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П. Осипенко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П. Осипенко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П. Осипенко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П. Осипенко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П. Осипенко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П. Осипенко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П. Осипенко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П. Осипенко – ул. Ставропольская, 174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Академика Павлова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Пашковская – 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пл. Привокзальная ПГ №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пл. Привокзальная ПГ №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пл. Привокзальная ПГ №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пл. Привокзальная ПГ № 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пл. Привокзальная ПГ № 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Пригородная – ул. Бульварная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Пригородная, корпус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Пригородная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Пригородная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Пригородная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Пригородная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Пригородная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Пригородная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Пригородная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Пречистая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Промышленная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Промышленная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Промышленная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Плиева – Кирова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им Петра Метальникова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пер. Песчаный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Песчаная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Песчаная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Первомайская,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Первомайская,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Постовая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Платнировская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Платнировская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 – Платановый Бульвар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Проспект Чекистов – Платановый Бульвар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Прокофьева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 xml:space="preserve">Прокофьева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Передовая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Полевая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Полевая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Полевая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Полевая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Полевая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Полевая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Полевая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Полевой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Академика Пустовойта (у пивоварни)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Академика Пустовойта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Академика Пустовойта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Академика Пустовойта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Академика Пустовойта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40 лет 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-107"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40 лет Победы,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-107" w:right="-110"/>
              <w:rPr>
                <w:sz w:val="22"/>
                <w:szCs w:val="22"/>
              </w:rPr>
            </w:pPr>
            <w:r>
              <w:rPr>
                <w:rStyle w:val="FontStyle11"/>
                <w:rFonts w:cs="Times New Roman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rStyle w:val="FontStyle11"/>
                <w:rFonts w:cs="Times New Roman"/>
                <w:sz w:val="22"/>
                <w:szCs w:val="22"/>
              </w:rPr>
              <w:t>40 лет Победы,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left="-107" w:right="-110"/>
              <w:rPr>
                <w:sz w:val="22"/>
                <w:szCs w:val="22"/>
              </w:rPr>
            </w:pPr>
            <w:r>
              <w:rPr>
                <w:rStyle w:val="FontStyle11"/>
                <w:rFonts w:cs="Times New Roman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rStyle w:val="FontStyle11"/>
                <w:rFonts w:cs="Times New Roman"/>
                <w:sz w:val="22"/>
                <w:szCs w:val="22"/>
              </w:rPr>
              <w:t>40 лет Победы,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rStyle w:val="FontStyle11"/>
                <w:rFonts w:cs="Times New Roman"/>
                <w:sz w:val="22"/>
                <w:szCs w:val="22"/>
              </w:rPr>
              <w:t>40 лет Победы,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ind w:right="-11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rStyle w:val="FontStyle11"/>
                <w:rFonts w:cs="Times New Roman"/>
                <w:sz w:val="22"/>
                <w:szCs w:val="22"/>
              </w:rPr>
              <w:t>40 лет Победы,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40 лет Победы, корпус № 1,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40 лет Победы, корпус № 1,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40 лет Победы, корпус № 3, 4, 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40 лет Победы, корпус № 3, 4, 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40 лет Победы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Восточно-Кругликовская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Лит.3,4,5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75 лет Победы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Летняя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Калининский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Калининский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Калининский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Калининский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Полевой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Полевой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Полевой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Пашковская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 – ул. Новокузнечная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 – ул. Хакурате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74/а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Рашпилевская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Рахманинова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 xml:space="preserve">Рахманинова, 1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Прокофьева,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Ратной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Ратной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Ратной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21/6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Ратной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Ратной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Ратной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Ратной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Ратной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Рожд. Набережная – Платановый Бульвар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Рождественская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Рылеева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Аэродромная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Рылеева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72/2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72/3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72/5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74/2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74/3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 – ул. Черкасская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Российская,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Российская, корпус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Российская, корпус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Российская, корпус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267/6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6"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Российская, корпус 1, 2,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6"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Российская, корпус 1, 2,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6"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ул. 2-я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6"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ул. 2-я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6"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ул. 2-я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6" w:right="-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ул. 2-я Российская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Ростовское Шоссе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Радистов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Радистов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Ремесленная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Ремесленная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Ремесленная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Радио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Радио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Радио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Репина, корпус 2, строение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>
        <w:trPr>
          <w:trHeight w:val="30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Репина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rPr>
          <w:trHeight w:val="30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Скандинавская,</w:t>
            </w:r>
            <w:bookmarkStart w:id="6" w:name="_GoBack"/>
            <w:bookmarkEnd w:id="6"/>
            <w:r>
              <w:rPr>
                <w:rFonts w:ascii="Times New Roman" w:hAnsi="Times New Roman"/>
              </w:rPr>
              <w:t xml:space="preserve"> строение 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Степана Разина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Садовая – ул. Новокузнечная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Садовая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Садовая – ул. Пашковская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Сахалинская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Сахалинская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Сидоренко – ул. В.Головатого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Свободная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Свободная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Совхозная,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Совхозная,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Совхозная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Совхозная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Совхозная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 – ул. 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 – ул. пер. Крестьянский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 – ул. 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 – пер. Тракторный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 (ЛВЗ)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 – ул. им. М. Горького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М. Седина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129/7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129/7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154/1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154/2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129/5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108/5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108/1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Сергея Есенина,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108/1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Сергея Есенина,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108/3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Сергея Есенина,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108/3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82/4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ул. Сергея 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Северная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Средняя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Средняя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104/1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Ставропольская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Ким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Ставропольская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Малая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Ставропольская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С. Разина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45/4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Ставропольская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123/2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125/2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151/а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75/5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121/2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125/1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125/4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Ставропольская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Старокубанская,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2/4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Старокубанская,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2/4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Старокубанская,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2/23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Старокубанская,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2/23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Старокубанская,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Старокубанская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Симиренко,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Симиренко,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Симиренко, корпус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Симиренко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Симиренко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Симиренко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Симиренко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Симиренко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Симиренко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Стасова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Стасова (Восточный рынок)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2-й пр. Стасова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2-й пр. Стасова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Свободная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2-й пр.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Сталинградская (на въезде в коттеджный поселок), у шлагбаума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Сталинградская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Зины Портновой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Сталинградская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Танкиста Яксаргина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Суворова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Гоголя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Суворова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Карасунская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Суворова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Суворова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Суворова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Дмитриевская Дамба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Свободы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Свободы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Скорняжная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Скорняжная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Стрелковая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Станкостроительная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Станкостроительная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Станкостроительная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Станкостроительная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Станкостроительная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Станкостроительная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Станочная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Станочная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Станочная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Станочная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Стахановская, строение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Стахановская, строение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Стахановская, строение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Стахановская,</w:t>
            </w:r>
            <w:r>
              <w:rPr/>
              <w:t xml:space="preserve">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корпус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Стахановская,</w:t>
            </w:r>
            <w:r>
              <w:rPr/>
              <w:t xml:space="preserve">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корпус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Стахановская,</w:t>
            </w:r>
            <w:r>
              <w:rPr/>
              <w:t xml:space="preserve">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корпус 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Строителей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Славянская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Славянская (школа-интернат №3)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Славянская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Славянская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Славянская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Славянская – пр. 2-й Линии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Солнечная (Институт тока)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Солнечная (Каскад)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Солнечная (Каскад)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Солнечная (ККЗ-1)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Солнечная (ККЗ-12)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Солнечная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Красюка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Сочинская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Сочинская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Сочинская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Крымская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Сочинская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Сочинская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Селезнёва – ул. Стасова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Селезнёва (перекресток ХОЗО)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Селезнёва (ПЧ-26)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Селезнёва (ХОЗО)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4/6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4/7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Селезнева,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4/13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Селезнева,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4/13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Селезнева,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4/15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Селезнева, корпус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4/15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104/1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Селезнёва (ДС 171)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203/а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Селезнёва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Симферопольская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Сормовская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Братская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Сормовская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Снесарёва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Снесарёва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Снесарёва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Снесарёва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Сычевая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Сычевая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Суздальская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Суздальская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Таганрогская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Таманская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Кавказская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Таманская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Таманская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Таманская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Таманская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Таманская,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Текстильная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Тепличная, корпус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Тепличная, корпус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Таманская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Тверской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Текстильная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Тихорецкая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Тихорецкая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Тихорецкая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Тихорецкая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Тихорецкая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Тихорецкая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Тихорецкая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Тихорецкая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3-я Трудовая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3-я Трудовая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3-я Трудовая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Ладожская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3-й Трудовая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Трудовой Славы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Игнатова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7"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Трудовой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Трудовой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Трудовой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Трудовой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Трудовой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Трудовой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Трудовой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Трудовой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Трудовой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Трудовой Славы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Трудовой Славы, литер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62/А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Тихорецкий проезд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Тихорецкий проезд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1-й Тихорецкий проезд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3-й Тихорецкий проезд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3-й Тихорецкий проезд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3-й Тихорецкий проезд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3-й Тихорецкий проезд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Трубилина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Трамвайный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Трамвайная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Трамвайная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Трамвайная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Трамвайная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Трамвайная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Трамвайная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Трамвайная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Трамвайная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Трамвайная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Тополиная,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40/1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Тополиная,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Тополиная,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Тополиная,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Тюляева (к-р Горизонт)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Тюляева (к-р Горизонт)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Тюляева (ГТС)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Тюляева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Труда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140/3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Тургенева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Талалихина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Талалихина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Талалихина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Талалихина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Нестерова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Толбухина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Темрюкская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Толбухина – пр. Анапский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Толбухина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Толбухина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Тверская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Тверская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Тверская (5 ПГ)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Украинская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Украинская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Украинская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Украинская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Уральская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Л.Чайкиной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Уральская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Дежнёва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Уральская, корпус 1, строение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Уральская, корпус 1, строение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81/а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81/б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119/2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158/2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190.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96/3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Уральская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212/2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Уральская, 87/7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Уральская, 87/7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Уральская, 87/7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Уральская, 87/7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участок № 36, корпус 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48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участок № 36, корпус 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участок № 36, корпус 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участок № 36, корпус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участок № 74, корпус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Урожайная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Уссурийская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Фабричная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Фабричная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Фабричная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Фабричная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Филатова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Филатова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Филатова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Филатова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Филатова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Фрунзе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Фурманова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Хакурате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Харьковская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Химзаводская – пр. им. О. Кошевого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Химзаводская – ул. им. О. Кошевого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Циолковского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Циолковского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Циолковского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Циолковского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Цезаря Куникова,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Цезаря Куникова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Цезаря Куникова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Черноморская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Черноморская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Чернышевского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Чернышевского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Чернышевского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Чернышевского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Черкасская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Черкасская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Черкасская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60/1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Черкасская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Черкасская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Черкасская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129/1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Черкасская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Черкасская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Черкасская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Чкалова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Чкалова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Чкалова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Чкалова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Чкалова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Чкалова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Чкалова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Чкалова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Чехова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Чехова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Чехова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Чехова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Чехова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Чехова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Школьная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Школьная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  <w:r>
              <w:rPr>
                <w:rFonts w:eastAsia="Times New Roman" w:ascii="Times New Roman" w:hAnsi="Times New Roman"/>
                <w:color w:val="000000"/>
                <w:lang w:val="en-US" w:eastAsia="ru-RU"/>
              </w:rPr>
              <w:t>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Школьная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Школьная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250"/>
              <w:jc w:val="center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val="en-US" w:eastAsia="ru-RU"/>
              </w:rPr>
              <w:t>15/6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Школьная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  <w:r>
              <w:rPr>
                <w:rFonts w:eastAsia="Times New Roman" w:ascii="Times New Roman" w:hAnsi="Times New Roman"/>
                <w:color w:val="000000"/>
                <w:lang w:val="en-US" w:eastAsia="ru-RU"/>
              </w:rPr>
              <w:t>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Школьная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Школьная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Школьная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Школьная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Школьная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66/3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Шоссе Нефтяников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Шоссе Нефтяников, корпус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Шоссе Нефтяников, корпус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Шоссе Нефтяников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Шоссе Нефтяников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Шоссе Нефтяников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Шоссе Нефтяников,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Шоссе Нефтяников,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Щорса – ул. В. Головатого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Щорса – ул. 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Шолохова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Есенина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/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пер. Шаляпина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/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ул. Штурвальная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Штурвальная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Штурвальная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ул. Штурвальная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ул. Штурвальная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ул. Штурвальная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Штурвальная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Штурвальная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69" w:leader="none"/>
              </w:tabs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ул. Штурвальная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Южная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Южная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Южная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Южная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Южная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Юннатов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Ягодина – пр. Ягодина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Ягодина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пр. Ягодина – ул. Бийская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Ягодина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Я. Полуяна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Я. Полуяна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Я. Полуяна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Я. Полуяна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Я. Полуяна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Я. Полуяна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Я. Полуяна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Я. Полуяна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Я. Полуяна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Ярославского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Ярославского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Ярославского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Ярославского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Ярославского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63А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Ярославская – 2-й пр. Талалихина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Ярославская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Ярославская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Ярославская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Ярославская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Янковского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Яснополянская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1-я Ямальская, корпус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1-я Ямальская, корпус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пос. Белозёрный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врезка на дом №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врезка на дом № 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врезка на дом № 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врезка на дом № 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врезка на здание ВНИИ Риса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врезка на здание ВНИИ Риса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врезка на ПЧ-55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врезка на РММ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врезка на рыбопитомник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врезка на СОШ 77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территория ОСК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 дома №11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 дома №15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 дома №17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 дома №18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 дома №19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 дома № 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 дома № 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 дома №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АЗС-108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 дома № 25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столовая ВНИИ риса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ВНИИ риса (хоз. двор)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ПМК-18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санаторий «Василёк»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 отд. агрофирма «Солнечная» лагерь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 отд. агрофирма «Солнечная» теплицы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 отд. агрофирма «Солнечная» хим.склад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территория   ПЧ № 55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Между домом № 9 и СОШ 77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врезка на ДДУ и котельную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743" w:leader="none"/>
              </w:tabs>
              <w:spacing w:lineRule="auto" w:line="240" w:before="0" w:after="0"/>
              <w:ind w:hanging="0" w:left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территория водопровод насосной станции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пос. Кирпичный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Нагорная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Нагорная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Нагорная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Черепичная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Черепичная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1-ое отделение учхоза «Кубань»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Водозабор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lang w:eastAsia="ru-RU"/>
              </w:rPr>
              <w:t>1-ое отделение ОПХ КНИИСХ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Снежная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Снежная,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Снежная – Кирпильская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Снежная – Березовая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Средняя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Лесопасадочная – 6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Лесопасадочная – 9 Линия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улица Вавилова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Вавилова между домами № 1 и №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Вавилова, территория ДЦУ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Вавилова между домами № 8 и № 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4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Вавилова между территорией ВНС и домом № 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ст. Елизаветинская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Восточная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Восточная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Восточная – 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 – ул.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 – ул. им. Я. Полуяна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Шевченко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Майская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Дубинская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Дубинская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Калинина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Дубинская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Краснодарская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Дубинская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Садовая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Курганная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Садовая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Курганная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Курганная – пер. Дальний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Курганная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Лазаретная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Лесная – пер. Курганный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Лазаретная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Дубинская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Лазаретная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Майская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Энергетиков – ул. Полевая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Красная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Краснодарская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Краснодарская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Зеленая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Краснодарская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Краснодарская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Пролетарская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Краснодарская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Широкая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Краснодарская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Степная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Краснодарская – пер. Северный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им. Я. Полуяна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321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ru-RU"/>
              </w:rPr>
              <w:t>пос. Витаминкомбинат (Березовый)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Ейское шоссе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общежитие №1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ООО «КЭСК» п. Берёзовый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7/27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между домами № 3-4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МДОУ 57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Ейское шоссе СОШ 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Ейское шоссе –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Декоративная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около подъезда № 3 дома № 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Целиноградская около дома № 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ул. Целиноградская, 2И, корпус </w:t>
            </w:r>
            <w:r>
              <w:rPr>
                <w:rFonts w:eastAsia="Times New Roman" w:ascii="Times New Roman" w:hAnsi="Times New Roman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ул. Целиноградская, 2И, корпус </w:t>
            </w:r>
            <w:r>
              <w:rPr>
                <w:rFonts w:eastAsia="Times New Roman" w:ascii="Times New Roman" w:hAnsi="Times New Roman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ул. Целиноградская, 2И, корпус </w:t>
            </w:r>
            <w:r>
              <w:rPr>
                <w:rFonts w:eastAsia="Times New Roman" w:ascii="Times New Roman" w:hAnsi="Times New Roman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ул. Целиноградская, 2И, корпус </w:t>
            </w:r>
            <w:r>
              <w:rPr>
                <w:rFonts w:eastAsia="Times New Roman" w:ascii="Times New Roman" w:hAnsi="Times New Roman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ул. Целиноградская, 2И, корпус </w:t>
            </w:r>
            <w:r>
              <w:rPr>
                <w:rFonts w:eastAsia="Times New Roman" w:ascii="Times New Roman" w:hAnsi="Times New Roman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2-я Целиноградская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1-я Тихая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9-я Тихая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9-я Тихая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9-я Тихая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Душистая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Душистая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Душистая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Дубравная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около котельной Новосельская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п. Берёзовый около дома № 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пос. Лекраспром около котельной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п. Берёзовый, ул. им. Кулибина И.П.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п. Берёзовый, ул. им. Профессора Малигонова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ул им. Профессора Малигонова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ул. им. Профессора Малигонова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ул. им. Профессора Малигонова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ул. им. Профессора Малигонова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50/1</w:t>
            </w:r>
          </w:p>
        </w:tc>
      </w:tr>
      <w:tr>
        <w:trPr>
          <w:trHeight w:val="184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ул. Профессора Малигонова, 42/3, корпус </w:t>
            </w:r>
            <w:r>
              <w:rPr>
                <w:rFonts w:eastAsia="Times New Roman" w:ascii="Times New Roman" w:hAnsi="Times New Roman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84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ул. Профессора Малигонова, 42/3, корпус </w:t>
            </w:r>
            <w:r>
              <w:rPr>
                <w:rFonts w:eastAsia="Times New Roman" w:ascii="Times New Roman" w:hAnsi="Times New Roman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84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ул. Профессора Малигонова, 42/3, корпус </w:t>
            </w:r>
            <w:r>
              <w:rPr>
                <w:rFonts w:eastAsia="Times New Roman" w:ascii="Times New Roman" w:hAnsi="Times New Roman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ул. Профессора Рудакова, 8 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38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ул. Целиноградская (между домом   № 11 и котельной)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ru-RU"/>
              </w:rPr>
              <w:t>х. Октябрьский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Заречная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Заречная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Заречная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Заречная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Заречная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Заречная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Заречная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Полевая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79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Подсолнечная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135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пос.  Прогресс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жилой дом №24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ДДУ № 220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ДДУ № 220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жилой дом № 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жилой дом № 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жилой дом № 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жилой дом № 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Кафе "Эдем"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пос. Колосистый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Прохладная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Прохладная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Звёздная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Звёздная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Звёздная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Звёздная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Звёздная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Звездная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</w:rPr>
              <w:t>Звездная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15/7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пер. Макаренко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rFonts w:eastAsia="Calibri"/>
                <w:sz w:val="22"/>
                <w:szCs w:val="22"/>
              </w:rPr>
              <w:t>Гвардейская, строение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х. Копанской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Брусничная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Брусничная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Красные зори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Красные зори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Красные зори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ул. Победы, 2/10 (пожарная часть)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Уренгойская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Центральная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Победы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Кокоры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rFonts w:eastAsia="Calibri"/>
                <w:sz w:val="22"/>
                <w:szCs w:val="22"/>
              </w:rPr>
              <w:t>Кокоры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rFonts w:eastAsia="Calibri"/>
                <w:sz w:val="22"/>
                <w:szCs w:val="22"/>
              </w:rPr>
              <w:t>Брусничная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rFonts w:eastAsia="Calibri"/>
                <w:sz w:val="22"/>
                <w:szCs w:val="22"/>
              </w:rPr>
              <w:t>Брусничная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rFonts w:eastAsia="Calibri"/>
                <w:sz w:val="22"/>
                <w:szCs w:val="22"/>
              </w:rPr>
              <w:t>Брусничная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rFonts w:eastAsia="Calibri"/>
                <w:sz w:val="22"/>
                <w:szCs w:val="22"/>
              </w:rPr>
              <w:t>Уренгойская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rFonts w:eastAsia="Calibri"/>
                <w:sz w:val="22"/>
                <w:szCs w:val="22"/>
              </w:rPr>
              <w:t>Уренгойская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пос. Дружелюбный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пос. Дивный (Индустриальный)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Учительская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Платановая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Учительская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Почётная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Учительская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Бодрая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Учительская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Вишнёвая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Учительская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Учительская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Фанагорийская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Почётная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Фанагорийская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Святоникольская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Фанагорийская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Бодрая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Фанагорийская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Платановая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Фанагорийская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Липовая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Голубой Бульвар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Липовая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Степная (на территории водозабора)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Степная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Степная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Степная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Степная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Степная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Стенная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Ореховая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пер. Дорожный (пожарное депо)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Степная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ascii="Times New Roman" w:hAnsi="Times New Roman"/>
                <w:sz w:val="22"/>
                <w:szCs w:val="22"/>
              </w:rPr>
              <w:t>Дорожная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 xml:space="preserve">Учительская – </w:t>
            </w:r>
            <w:r>
              <w:rPr>
                <w:rFonts w:ascii="Times New Roman" w:hAnsi="Times New Roman"/>
                <w:color w:val="000000"/>
              </w:rPr>
              <w:t>ул. Святониколь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Фанагорийская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36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 xml:space="preserve">Фанагорийская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Ивовая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ул. Святониколь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 xml:space="preserve">ская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Путеводная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 xml:space="preserve">Путеводная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Платановая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89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 xml:space="preserve">Путеводная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Образцовая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83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 xml:space="preserve">Ореховая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Ивовая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Полярная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Полярная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 xml:space="preserve">Путеводная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Ручейная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 xml:space="preserve">Ивовая – </w:t>
            </w:r>
            <w:r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Путеводная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пос. Пригородный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Дом 54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Дом 53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Дом 57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Дом 57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Дом 57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Дом 60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Дом 60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Дом 61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Сербская, 7, ООШ - 81 ПГ-1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Сербская, 7, ООШ - 81 ПГ-2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пос. Плодородный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Дом 7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Детский сад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пос. Лорис (Зональный)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ДС 162 ПГ 1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ДС 162 ПГ 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Рязанская, (Дом 1)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Рязанская, (Дом 2)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Рязанская, Дом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Васильченко, (дом 49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Дом культуры ПГ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Дом культуры ПГ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Дом культуры ПГ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Дом культуры ПГ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Котельная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Садовая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Садовая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Садовая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Садовая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2- Школьная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пос. Пашковский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Гоголя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60/2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Карасунская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Карасунская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266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Карасунская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Краевая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Краснодарская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Криничная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Криничная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Орджоникидзе (ДС 79)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 – Шевченко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365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Почтовая,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Почтовая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80/1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Почтовая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Красноармейская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Почтовая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Комсомольская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Пригородная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Дорожная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Приозёрная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Приозёрная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Приозёрная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Приозёрная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71/2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1-го Мая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347/9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Е. Бершанской – Горького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 – 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им. Е. Бершанской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408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Садовая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Кутовая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Садовая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Студенческая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Садовая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Энергетиков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Украинская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Украинская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81/2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Украинская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Федора Елисеева (СОШ)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Федора Елисеева (СОШ)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Федора Елисеева (СОШ)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Федора Елисеева (СОШ)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8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Федора Елисеева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</w:t>
            </w:r>
          </w:p>
        </w:tc>
      </w:tr>
      <w:tr>
        <w:trPr>
          <w:trHeight w:val="184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Федора Елисеева, корпус 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Федора Елисеева, корпус 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331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194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Фадеева – ул. Кутовая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Фадеева – ул. Колхозная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Фадеева – ул. Ленина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337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Фадеева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421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Фадеева – ул. Орджоникидзе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Марии Демченко - ул. Почтовой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Марии Демченко - ул. 2-й Полевой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им. Марии Демченко - ул. Полевой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им. Лаврова - ул. им. Атамана Лысенко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пр. Мира - пр. им. Крупской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Крупской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Леонида Лаврова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Леонида Лаврова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8,</w:t>
            </w:r>
          </w:p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корпус 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Леонида Лаврова корпус 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Леонида Лаврова корпус 4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им. Леонида Лаврова корпус 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Атамана Лысенко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6-8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2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Урожайная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56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пос. Знаменский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Пшеничная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sz w:val="20"/>
                <w:szCs w:val="20"/>
                <w:lang w:eastAsia="ru-RU"/>
              </w:rPr>
              <w:t>Заповедная (строй цех напротив ул. Светлой, 19)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Свободы -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Гагарина, пожарная часть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Гагарина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8/3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Гагарина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Гагарина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Гагарина,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 Гагарина,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 Гагарина, корпус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 Гагарина, корпус 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Светлая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Светлая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Светлая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Светлая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23/1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СКНИИЖ, физ. двор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Виноградная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Зоологическая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Зоологическая -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Берёзовая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Зоологическая -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Платановая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Зоологическая -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Цигейковой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Первомайская, 1 (угол физ. двора СКНИИЖ);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Первомайская,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Первомайская,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Первомайская, корпус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4/А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Пшеничная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Крайняя -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Картинная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Крайняя -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Мичуринская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 xml:space="preserve">Светлая -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Крайняя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/>
              <w:t xml:space="preserve">ул. </w:t>
            </w:r>
            <w:r>
              <w:rPr>
                <w:color w:val="000000"/>
                <w:sz w:val="20"/>
                <w:szCs w:val="20"/>
              </w:rPr>
              <w:t>Первомайской - ул. Заповедной (автомойка)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Природная, корпус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10Б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1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Природная, корпус 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10Б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пос. Ново-Знаменский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Уланская между домами 14 и 13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Драгунская – 3-й пр. Становой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Есенина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Гренадёрская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Знаменская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Соборная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Муромская – ул.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eastAsia="Times New Roman" w:ascii="Times New Roman" w:hAnsi="Times New Roman"/>
                <w:lang w:eastAsia="ru-RU"/>
              </w:rPr>
              <w:t>Новодонецкая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Семёновская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Драгунская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2 пр. Слободской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Голубицкого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3-й пр. Становой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Драгунская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Андреевская (база)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Андреевская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Андреевская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31/1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Андреевская – пр. Соборный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Андреевская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Знаменская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Андреевская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Радонежского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Богатырская (водозабор) ПГ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Богатырская (водозабор) ПГ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Драгунская - пр. Муромский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Базарная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Муромская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Базарная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Семёновская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Войсковая, корпус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Войсковая, корпус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Войсковая, корпус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Войсковая, корпус 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Войсковая, корпус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Войсковая, корпус 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Войсковая, корпус 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Войсковая, корпус 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Войсковая, корпус 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55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75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95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109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3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Войсковая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Становая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Войсковая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Семёновская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 – пр. Семеновский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Войсковая – пр. Булатный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Знаменская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Голубицкая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Покровская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Соборная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Покровская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Семёновская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Новодонецкая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Сечевая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Сечевая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Становая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Куликовская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Становая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Свободная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Сечевая – 1-й пр. Слободской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Сечевая – 2-й пр. Слободской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Сечевая – 3-й пр. Слободской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Сечевая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Базарная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Сечевая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Демидовская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Сечевая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Знаменская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Сечевая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Слободская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Сечевая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Соборная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Сечевая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lang w:eastAsia="ru-RU"/>
              </w:rPr>
              <w:t>Уланская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Атаманская - ул. Благовещенская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Атаманская между ул. Марьянской и ул. Демидовской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3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Атаманская - ул. Демидовская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ст. Старокорсунская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Интернациональная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Интернациональная – пер. Динской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Интернациональная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Интернациональная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Малолагерная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Интернациональная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Интернациональная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Красная (Поликлиника)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Красная (Больница)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Чонгарская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120/1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Чонгарская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Базарная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Чонгарская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Чонгарская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Чонгарская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И. Васюхно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Чонгарская – пер. Динской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Чонгарская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Малолагерная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Чонгарская – между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Шевченко и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Чонгарская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Чонгарская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Степная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Степная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Степная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Закрытая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Базарная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Украинская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Украинская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Ленинская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Базарная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Чапаева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Базарная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Закрытая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Шевченко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Базарная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Шевченко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Малолагерная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244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Шевченко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Степная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Шевченко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Шевченко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Чонгарская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Шевченко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Шевченко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Первомайская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Шевченко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Краснодарская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Шевченко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И. Васюхно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Шевченко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Шевченко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Украинская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Октябрьская – пер. Восточный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Чонгарская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Краснодарская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Малолагерная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Чапаева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Степная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Базарная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им. И. Васюхно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Дубинская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Украинская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Октябрьская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54/1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Закрытая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70/1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Набережная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пер. Закрытый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Ленина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пер. Фестивальный – 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Краснопартизанская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Комсомольская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Комсомольская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Комсомольская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Школьная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Комсомольская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Краснодарская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Комсомольская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Комсомольская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Чонгарская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Запасная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Запасная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Чонгарская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Запасная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Запасная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Школьная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Запасная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Садовая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Садовая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Краснопартизанская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Садовая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Украинская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Садовая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Дубинская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Садовая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Корсунская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Садовая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Садовая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Ленина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Садовая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Малолагерная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Садовая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Северная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Школьная –</w:t>
            </w:r>
            <w:r>
              <w:rPr>
                <w:rFonts w:ascii="Times New Roman" w:hAnsi="Times New Roman"/>
              </w:rPr>
              <w:t xml:space="preserve"> 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Ленина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Базарная – ул. Интернациональная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Украинская – ул. Набережная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Садовая – пер. Закрытый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Садовая – ул. Васюхно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Садовая – ул. Первомайская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66/1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Чонгарская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273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Интернациональная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Шевченко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Запасная – ул. Интернациональная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Интернациональная – ул. Коммунистическая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Красная, (Старокорсунский детский дом)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Корсунская – ул. Мира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Шевченко, 180 – пер. Юбилейный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Красная – ул. Чапаева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Корсунская – ул. Коммунистическая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Октябрьская, 100, ул. Школьная – ул. Дубинская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Красноармейская – ул. Школьная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Шевченко – ул. Чапаева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9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ул. Чонгарская – ул. Ленина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п. Дорожный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СТП ОАО ПСП «Васюринское» пожарный водоём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ООО Мелькомбинат «Усть – Лабинский» пожарный  водоём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ООО «Краснодардорстройтрест» водонапорная башня с устройством для забора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/>
              <w:jc w:val="center"/>
              <w:rPr>
                <w:rFonts w:ascii="Times New Roman" w:hAnsi="Times New Roman"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lang w:eastAsia="ru-RU"/>
              </w:rPr>
              <w:t>х. Ленина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Бригадная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Бригадная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Бригадная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Бригадная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57/1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Бригадная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Бригадная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Бригадная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Бригадная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Бригадная - ул. Курганная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Бригадная - ул. Наримановская, 51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Бригадная - ул. Огородная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Васюринская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8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Васюринская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Лукьяненко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Лукьяненко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Лукьяненко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12/2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Лукьяненко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Лукьяненко (МДОУ 111)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18/1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Молодёжная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104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Молодёжная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Молодёжная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Молодёжная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Молодёжная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Молодёжная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Молодёжная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Молодёжная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Молодёжная – ул. Обрезная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Молодёжная – ул. Огородная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Молодежная – ул. Курганная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Наримановская, 1 – ул. Приморская,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Наримановская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Наримановская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Наримановская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Наримановская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Наримановская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Наримановская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Наримановская – ул. Стремянная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Наримановская – ул. Раздольная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Наримановская  – ул. Шереметьева,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Приморская (водозабор)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Светлая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Стремянная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Стремянная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2/1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Буковая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пер. Буковый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пер. Буковый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пер. Буковый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пер. Буковый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Огородная, (напротив)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Огородная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ул. Огородная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34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Style w:val="FontStyle11"/>
                <w:rFonts w:cs="Times New Roman"/>
                <w:b/>
                <w:sz w:val="22"/>
                <w:szCs w:val="22"/>
                <w:lang w:eastAsia="en-US"/>
              </w:rPr>
              <w:t>пос. Победитель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Кубанская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пос. Лазурный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ДК/котельная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Октябрьская, МОУ СОШ № 38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Советская, ДДУ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33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Советская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51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Октябрьска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Октябрьска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Молодежная - ул. Октябрьская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ул. Полевая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29/2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Нефтебаза (на въезде)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МТМ (на въезде справа за зданием)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68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Газовиков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Георгиевская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Георгиевская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Георгиевская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Георгиевская - ул. Вознесенская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ул. Вознесенская - 1</w:t>
            </w:r>
            <w:r>
              <w:rPr>
                <w:rFonts w:ascii="Times New Roman" w:hAnsi="Times New Roman"/>
                <w:vertAlign w:val="superscript"/>
              </w:rPr>
              <w:t>й</w:t>
            </w:r>
            <w:r>
              <w:rPr>
                <w:rFonts w:ascii="Times New Roman" w:hAnsi="Times New Roman"/>
              </w:rPr>
              <w:t xml:space="preserve"> пр. Георгиевский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й</w:t>
            </w:r>
            <w:r>
              <w:rPr>
                <w:rFonts w:ascii="Times New Roman" w:hAnsi="Times New Roman"/>
              </w:rPr>
              <w:t xml:space="preserve"> пр. Георгиевский, 26 - ул. Придорожная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й</w:t>
            </w:r>
            <w:r>
              <w:rPr>
                <w:rFonts w:ascii="Times New Roman" w:hAnsi="Times New Roman"/>
              </w:rPr>
              <w:t xml:space="preserve"> пр. Георгиевский, 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й</w:t>
            </w:r>
            <w:r>
              <w:rPr>
                <w:rFonts w:ascii="Times New Roman" w:hAnsi="Times New Roman"/>
              </w:rPr>
              <w:t xml:space="preserve"> пр. Георгиевский, 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й</w:t>
            </w:r>
            <w:r>
              <w:rPr>
                <w:rFonts w:ascii="Times New Roman" w:hAnsi="Times New Roman"/>
              </w:rPr>
              <w:t xml:space="preserve"> пр. Георгиевский - ул. Придорожная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й</w:t>
            </w:r>
            <w:r>
              <w:rPr>
                <w:rFonts w:ascii="Times New Roman" w:hAnsi="Times New Roman"/>
              </w:rPr>
              <w:t xml:space="preserve"> пр. Георгиевский - ул. Вознесенская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й</w:t>
            </w:r>
            <w:r>
              <w:rPr>
                <w:rFonts w:ascii="Times New Roman" w:hAnsi="Times New Roman"/>
              </w:rPr>
              <w:t xml:space="preserve"> пр. Георгиевский, 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й</w:t>
            </w:r>
            <w:r>
              <w:rPr>
                <w:rFonts w:ascii="Times New Roman" w:hAnsi="Times New Roman"/>
              </w:rPr>
              <w:t xml:space="preserve"> пр. Георгиевский, 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«Немецкая деревня»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Потсдамская напротив дома №5 проспект Гёте, 3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Кольцевая – Д</w:t>
            </w:r>
            <w:r>
              <w:rPr>
                <w:rFonts w:ascii="Times New Roman" w:hAnsi="Times New Roman"/>
              </w:rPr>
              <w:t xml:space="preserve"> 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резденская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Кольцевая напротив дома № 5 проспект Гёте, 9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Кольцевая – проспект Гёте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Кольцевая напротив дома № 5 проспект Гёте, 12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Кольцевая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Берлинская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Кольцевая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Мюнхенская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Кольцевая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Ганноверская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Кольцевая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Потсдамская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Кольцевая напротив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Гамбургская, 23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Кольцевая напротив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Гамбургская, 21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Кольцевая у въезда в жилой комплекс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Кольцевая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Гамбургская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Баден аллея – напротив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Гамбургская, 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Баден аллея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Дрезденская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Баден аллея – напротив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Потсдамская, 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Баден аллея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Саксонская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Баден аллея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Мюнхенская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Баварская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Берлинская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Баварская напротив проспект Гёте,2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Потсдамская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Потсдамская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Ганноверская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Ганноверская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Мюнхенская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Мюнхенская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Берлинская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Карлсруэвская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Баварская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</w:t>
            </w:r>
            <w:r>
              <w:rPr>
                <w:rFonts w:ascii="Times New Roman" w:hAnsi="Times New Roman"/>
              </w:rPr>
              <w:t xml:space="preserve"> 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аварская напротив проспект Гёте,1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Кольцевая напротив школы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Кольцевая напротив детского сада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 xml:space="preserve">Кольцевая –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Баварская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Баварская напротив детского сада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Баварская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Баварская напротив стадиона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пос. Краснодарский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п. Краснодарский, дом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п. Краснодарский, дом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п. Краснодарский, дом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п. Краснодарский, дом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п. Краснодарский, дом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п. Краснодарский, дом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49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п. Краснодарский, дом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59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п. Краснодарский, дом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61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Соколовская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Соколовская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27/1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Апшеронская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Апшеронская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23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Апшеронская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41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1-й проезд Апшеронский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2-й проезд Апшеронский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3-й проезд Апшеронский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1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4-й проезд Апшеронский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Варениковская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14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Варениковская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Каневская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11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Староминская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Староминская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22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отделения № 2 СКЗНИИСиВ (п. Водники)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/>
              <w:t xml:space="preserve">ул. </w:t>
            </w:r>
            <w:r>
              <w:rPr>
                <w:sz w:val="22"/>
                <w:szCs w:val="22"/>
              </w:rPr>
              <w:t>Открытая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/>
              <w:t xml:space="preserve">ул. </w:t>
            </w:r>
            <w:r>
              <w:rPr>
                <w:sz w:val="22"/>
                <w:szCs w:val="22"/>
              </w:rPr>
              <w:t>Главная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на территории СКЗНИИСиВ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на территории фруктохранилища СКЗНИИСи 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Космическая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Главная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Style w:val="FontStyle11"/>
                <w:rFonts w:cs="Times New Roman" w:ascii="Times New Roman" w:hAnsi="Times New Roman"/>
                <w:b/>
                <w:sz w:val="22"/>
                <w:szCs w:val="22"/>
              </w:rPr>
              <w:t>х. Новый</w:t>
            </w:r>
          </w:p>
        </w:tc>
      </w:tr>
      <w:tr>
        <w:trPr>
          <w:trHeight w:val="54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0" w:left="0" w:right="2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rStyle w:val="FontStyle11"/>
                <w:rFonts w:cs="Times New Roman"/>
                <w:sz w:val="22"/>
                <w:szCs w:val="22"/>
              </w:rPr>
              <w:t xml:space="preserve"> </w:t>
            </w:r>
            <w:r>
              <w:rPr/>
              <w:t xml:space="preserve">ул. </w:t>
            </w:r>
            <w:r>
              <w:rPr>
                <w:rStyle w:val="FontStyle11"/>
                <w:rFonts w:cs="Times New Roman"/>
                <w:sz w:val="22"/>
                <w:szCs w:val="22"/>
              </w:rPr>
              <w:t>Центральная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right="-250"/>
              <w:jc w:val="center"/>
              <w:rPr>
                <w:rFonts w:ascii="Times New Roman" w:hAnsi="Times New Roman"/>
              </w:rPr>
            </w:pPr>
            <w:r>
              <w:rPr>
                <w:rStyle w:val="FontStyle11"/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8391" w:h="11906"/>
      <w:pgMar w:left="1134" w:right="510" w:gutter="0" w:header="0" w:top="284" w:footer="57" w:bottom="28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1c20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0c63f5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uiPriority w:val="99"/>
    <w:qFormat/>
    <w:rsid w:val="000c63f5"/>
    <w:rPr>
      <w:rFonts w:ascii="Calibri" w:hAnsi="Calibri" w:eastAsia="Calibri" w:cs="Times New Roman"/>
    </w:rPr>
  </w:style>
  <w:style w:type="character" w:styleId="FontStyle11" w:customStyle="1">
    <w:name w:val="Font Style11"/>
    <w:uiPriority w:val="99"/>
    <w:qFormat/>
    <w:rsid w:val="008e3d4a"/>
    <w:rPr>
      <w:rFonts w:ascii="Cambria" w:hAnsi="Cambria" w:cs="Cambria"/>
      <w:color w:val="000000"/>
      <w:sz w:val="18"/>
      <w:szCs w:val="18"/>
    </w:rPr>
  </w:style>
  <w:style w:type="character" w:styleId="Strong">
    <w:name w:val="Strong"/>
    <w:uiPriority w:val="22"/>
    <w:qFormat/>
    <w:rsid w:val="00b24152"/>
    <w:rPr>
      <w:b/>
      <w:bCs/>
    </w:rPr>
  </w:style>
  <w:style w:type="character" w:styleId="Style16" w:customStyle="1">
    <w:name w:val="Без интервала Знак"/>
    <w:link w:val="NoSpacing"/>
    <w:uiPriority w:val="1"/>
    <w:qFormat/>
    <w:rsid w:val="003e6814"/>
    <w:rPr>
      <w:rFonts w:ascii="Times New Roman" w:hAnsi="Times New Roman" w:eastAsia="Times New Roman"/>
      <w:sz w:val="24"/>
      <w:szCs w:val="24"/>
      <w:lang w:bidi="ar-SA"/>
    </w:rPr>
  </w:style>
  <w:style w:type="character" w:styleId="FontStyle13" w:customStyle="1">
    <w:name w:val="Font Style13"/>
    <w:uiPriority w:val="99"/>
    <w:qFormat/>
    <w:rsid w:val="005b425e"/>
    <w:rPr>
      <w:rFonts w:ascii="Cambria" w:hAnsi="Cambria" w:cs="Cambria"/>
      <w:color w:val="000000"/>
      <w:spacing w:val="20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0c63f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0c63f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Обычный1"/>
    <w:qFormat/>
    <w:rsid w:val="000c63f5"/>
    <w:pPr>
      <w:widowControl w:val="false"/>
      <w:suppressAutoHyphens w:val="true"/>
      <w:bidi w:val="0"/>
      <w:spacing w:lineRule="auto" w:line="276" w:before="360" w:after="0"/>
      <w:ind w:left="160"/>
      <w:jc w:val="center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R1" w:customStyle="1">
    <w:name w:val="FR1"/>
    <w:qFormat/>
    <w:rsid w:val="000c63f5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Spacing">
    <w:name w:val="No Spacing"/>
    <w:link w:val="Style16"/>
    <w:uiPriority w:val="1"/>
    <w:qFormat/>
    <w:rsid w:val="003e681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3771c"/>
    <w:pPr>
      <w:spacing w:lineRule="auto" w:line="240" w:before="0" w:after="0"/>
      <w:ind w:left="720"/>
      <w:contextualSpacing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A1F63-C3A2-4C25-97FF-02BE2AC4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LibreOffice/24.8.4.2$Linux_X86_64 LibreOffice_project/480$Build-2</Application>
  <AppVersion>15.0000</AppVersion>
  <Pages>93</Pages>
  <Words>17295</Words>
  <Characters>86030</Characters>
  <CharactersWithSpaces>93357</CharactersWithSpaces>
  <Paragraphs>10453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2023-04-13T13:25:00Z</dcterms:created>
  <dc:creator>user25</dc:creator>
  <dc:description/>
  <dc:language>ru-RU</dc:language>
  <cp:lastModifiedBy/>
  <cp:lastPrinted>2018-09-04T06:08:00Z</cp:lastPrinted>
  <dcterms:modified xsi:type="dcterms:W3CDTF">2025-07-17T10:16:27Z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