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C3" w:rsidRDefault="004822C3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822C3" w:rsidRDefault="004822C3" w:rsidP="00C102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документации в электронной форме</w:t>
      </w:r>
    </w:p>
    <w:p w:rsidR="004822C3" w:rsidRDefault="004822C3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822C3" w:rsidRDefault="004822C3" w:rsidP="00C1021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822C3" w:rsidRDefault="008449DB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Лот № 4</w:t>
      </w:r>
      <w:r w:rsidR="004822C3"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- право на заключение договора на установку и эксп</w:t>
      </w:r>
      <w:r w:rsidR="004822C3">
        <w:rPr>
          <w:rFonts w:ascii="Times New Roman" w:hAnsi="Times New Roman" w:cs="Times New Roman"/>
          <w:b/>
          <w:bCs/>
          <w:sz w:val="28"/>
          <w:szCs w:val="28"/>
        </w:rPr>
        <w:t>луатацию 12</w:t>
      </w:r>
      <w:r w:rsidR="004822C3"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рекламн</w:t>
      </w:r>
      <w:r w:rsidR="004822C3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4822C3"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конструкци</w:t>
      </w:r>
      <w:r w:rsidR="004822C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4822C3"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на земельн</w:t>
      </w:r>
      <w:r w:rsidR="004822C3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4822C3" w:rsidRPr="00C10212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4822C3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4822C3" w:rsidRPr="00C10212">
        <w:rPr>
          <w:rFonts w:ascii="Times New Roman" w:hAnsi="Times New Roman" w:cs="Times New Roman"/>
          <w:b/>
          <w:bCs/>
          <w:sz w:val="28"/>
          <w:szCs w:val="28"/>
        </w:rPr>
        <w:t>, находящ</w:t>
      </w:r>
      <w:r w:rsidR="004822C3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4822C3" w:rsidRPr="00C10212">
        <w:rPr>
          <w:rFonts w:ascii="Times New Roman" w:hAnsi="Times New Roman" w:cs="Times New Roman"/>
          <w:b/>
          <w:bCs/>
          <w:sz w:val="28"/>
          <w:szCs w:val="28"/>
        </w:rPr>
        <w:t>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</w:p>
    <w:p w:rsidR="004822C3" w:rsidRDefault="004822C3" w:rsidP="00C102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4558"/>
        <w:gridCol w:w="2268"/>
        <w:gridCol w:w="2508"/>
        <w:gridCol w:w="1505"/>
        <w:gridCol w:w="1575"/>
        <w:gridCol w:w="1543"/>
      </w:tblGrid>
      <w:tr w:rsidR="004822C3" w:rsidRPr="00DE60B8">
        <w:trPr>
          <w:trHeight w:val="1380"/>
        </w:trPr>
        <w:tc>
          <w:tcPr>
            <w:tcW w:w="560" w:type="dxa"/>
            <w:shd w:val="clear" w:color="000000" w:fill="FFFFFF"/>
            <w:vAlign w:val="center"/>
          </w:tcPr>
          <w:p w:rsidR="004822C3" w:rsidRPr="00C10212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C10212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рекламной конструкции</w:t>
            </w: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822C3" w:rsidRPr="00C10212" w:rsidRDefault="004822C3" w:rsidP="007A7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рекламной конструкции на схеме размещения рекламных конструкций*</w:t>
            </w:r>
          </w:p>
        </w:tc>
        <w:tc>
          <w:tcPr>
            <w:tcW w:w="2508" w:type="dxa"/>
            <w:shd w:val="clear" w:color="000000" w:fill="FFFFFF"/>
            <w:vAlign w:val="center"/>
          </w:tcPr>
          <w:p w:rsidR="004822C3" w:rsidRPr="00C10212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Порядок воспроизведения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C10212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7A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и вид рекламной конструкции</w:t>
            </w:r>
          </w:p>
        </w:tc>
        <w:tc>
          <w:tcPr>
            <w:tcW w:w="1575" w:type="dxa"/>
            <w:shd w:val="clear" w:color="000000" w:fill="FFFFFF"/>
            <w:vAlign w:val="center"/>
          </w:tcPr>
          <w:p w:rsidR="004822C3" w:rsidRPr="00C10212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стоимости</w:t>
            </w:r>
          </w:p>
        </w:tc>
        <w:tc>
          <w:tcPr>
            <w:tcW w:w="1543" w:type="dxa"/>
            <w:shd w:val="clear" w:color="000000" w:fill="FFFFFF"/>
            <w:vAlign w:val="center"/>
          </w:tcPr>
          <w:p w:rsidR="004822C3" w:rsidRPr="00C10212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информационного поля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Pr="001A2F44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9D23C8" w:rsidRDefault="004822C3" w:rsidP="0039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C8">
              <w:rPr>
                <w:rFonts w:ascii="Times New Roman" w:hAnsi="Times New Roman" w:cs="Times New Roman"/>
                <w:sz w:val="24"/>
                <w:szCs w:val="24"/>
              </w:rPr>
              <w:t>ул. им. Калинина (напротив № 156)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431568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Pr="001A2F44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9D23C8" w:rsidRDefault="004822C3" w:rsidP="0039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C8">
              <w:rPr>
                <w:rFonts w:ascii="Times New Roman" w:hAnsi="Times New Roman" w:cs="Times New Roman"/>
                <w:sz w:val="24"/>
                <w:szCs w:val="24"/>
              </w:rPr>
              <w:t>ул. им. Калинина (рядом № 138)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431568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Pr="001A2F44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9D23C8" w:rsidRDefault="004822C3" w:rsidP="0039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3C8">
              <w:rPr>
                <w:rFonts w:ascii="Times New Roman" w:hAnsi="Times New Roman" w:cs="Times New Roman"/>
                <w:sz w:val="24"/>
                <w:szCs w:val="24"/>
              </w:rPr>
              <w:t>ул. им. Селезнёва (рядом с № 100)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Пилон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69984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Pr="001A2F44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0807E3" w:rsidRDefault="004822C3" w:rsidP="0039574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(рядом с № 68)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Пилон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54432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Pr="001A2F44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0807E3" w:rsidRDefault="004822C3" w:rsidP="0039574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Старокубанская</w:t>
            </w:r>
            <w:proofErr w:type="spellEnd"/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(рядом с № 141 позиция 2)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671328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Pr="001A2F44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0807E3" w:rsidRDefault="004822C3" w:rsidP="0039574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Старокубанская</w:t>
            </w:r>
            <w:proofErr w:type="spellEnd"/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(рядом с № 137)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671328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Pr="001A2F44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0807E3" w:rsidRDefault="004822C3" w:rsidP="0039574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Адыгейская Набережная</w:t>
            </w: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(рядом с № 97)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383616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Pr="001A2F44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0807E3" w:rsidRDefault="004822C3" w:rsidP="0039574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Бургасская</w:t>
            </w:r>
            <w:proofErr w:type="spellEnd"/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(вблизи дома № 23)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671328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Pr="001A2F44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0807E3" w:rsidRDefault="004822C3" w:rsidP="0039574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Невкипелого</w:t>
            </w:r>
            <w:proofErr w:type="spellEnd"/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(рядом с № 16, позиция 2)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575424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0807E3" w:rsidRDefault="004822C3" w:rsidP="0039574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>ул.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 xml:space="preserve">Кирилла </w:t>
            </w:r>
            <w:proofErr w:type="spellStart"/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Россинского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(рядом с № 36)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A2334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Щит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388800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0807E3" w:rsidRDefault="004822C3" w:rsidP="0039574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им. Филатова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(рядом с № 17 а)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Сити-борд</w:t>
            </w:r>
            <w:proofErr w:type="spellEnd"/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671328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19,98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0807E3" w:rsidRDefault="004822C3" w:rsidP="0039574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3">
              <w:rPr>
                <w:rFonts w:ascii="Times New Roman" w:hAnsi="Times New Roman" w:cs="Times New Roman"/>
                <w:sz w:val="24"/>
                <w:szCs w:val="24"/>
              </w:rPr>
              <w:t xml:space="preserve">ул. Сормовская </w:t>
            </w:r>
            <w:r w:rsidRPr="00DA3109">
              <w:rPr>
                <w:rFonts w:ascii="Times New Roman" w:hAnsi="Times New Roman" w:cs="Times New Roman"/>
                <w:sz w:val="24"/>
                <w:szCs w:val="24"/>
              </w:rPr>
              <w:t>(рядом с № 183)</w:t>
            </w:r>
          </w:p>
        </w:tc>
        <w:tc>
          <w:tcPr>
            <w:tcW w:w="2268" w:type="dxa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Неподвижный</w:t>
            </w: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Пилон</w:t>
            </w: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2B2C82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62208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4,32</w:t>
            </w:r>
          </w:p>
        </w:tc>
      </w:tr>
      <w:tr w:rsidR="004822C3" w:rsidRPr="001A2F44">
        <w:trPr>
          <w:trHeight w:val="1380"/>
        </w:trPr>
        <w:tc>
          <w:tcPr>
            <w:tcW w:w="560" w:type="dxa"/>
            <w:shd w:val="clear" w:color="000000" w:fill="FFFFFF"/>
            <w:noWrap/>
            <w:vAlign w:val="center"/>
          </w:tcPr>
          <w:p w:rsidR="004822C3" w:rsidRDefault="004822C3" w:rsidP="00C10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shd w:val="clear" w:color="000000" w:fill="FFFFFF"/>
            <w:vAlign w:val="center"/>
          </w:tcPr>
          <w:p w:rsidR="004822C3" w:rsidRPr="001A2F44" w:rsidRDefault="004822C3" w:rsidP="00AB2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noWrap/>
            <w:vAlign w:val="center"/>
          </w:tcPr>
          <w:p w:rsidR="004822C3" w:rsidRPr="00593423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8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shd w:val="clear" w:color="000000" w:fill="FFFFFF"/>
            <w:vAlign w:val="center"/>
          </w:tcPr>
          <w:p w:rsidR="004822C3" w:rsidRPr="00694A1C" w:rsidRDefault="004822C3" w:rsidP="002B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shd w:val="clear" w:color="000000" w:fill="FFFFFF"/>
            <w:noWrap/>
            <w:vAlign w:val="center"/>
          </w:tcPr>
          <w:p w:rsidR="004822C3" w:rsidRPr="00694A1C" w:rsidRDefault="004822C3" w:rsidP="002B2C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5082912</w:t>
            </w:r>
          </w:p>
        </w:tc>
        <w:tc>
          <w:tcPr>
            <w:tcW w:w="1543" w:type="dxa"/>
            <w:shd w:val="clear" w:color="000000" w:fill="FFFFFF"/>
            <w:noWrap/>
            <w:vAlign w:val="center"/>
          </w:tcPr>
          <w:p w:rsidR="004822C3" w:rsidRPr="00460EAC" w:rsidRDefault="004822C3" w:rsidP="00460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178,83</w:t>
            </w:r>
          </w:p>
        </w:tc>
      </w:tr>
    </w:tbl>
    <w:p w:rsidR="004822C3" w:rsidRPr="001A2F44" w:rsidRDefault="004822C3" w:rsidP="00C10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2C3" w:rsidRPr="00703B22" w:rsidRDefault="004822C3" w:rsidP="0070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22">
        <w:rPr>
          <w:rFonts w:ascii="Times New Roman" w:hAnsi="Times New Roman" w:cs="Times New Roman"/>
          <w:sz w:val="28"/>
          <w:szCs w:val="28"/>
        </w:rPr>
        <w:t>* схемы размещения рекламных конструкций на земельных участках, находящихся в муниципальной собственности муниципального образования город Краснодар или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 размещены на </w:t>
      </w:r>
      <w:proofErr w:type="gramStart"/>
      <w:r w:rsidRPr="00B71B24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7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B71B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Краснодар и городской Думы Краснодара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1B24">
        <w:rPr>
          <w:rFonts w:ascii="Times New Roman" w:hAnsi="Times New Roman" w:cs="Times New Roman"/>
          <w:sz w:val="28"/>
          <w:szCs w:val="28"/>
        </w:rPr>
        <w:t>www.krd.ru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4822C3" w:rsidRPr="00703B22" w:rsidSect="00C10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F0F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266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E15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CE0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F2B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11C7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4D6C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36E3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242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E27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10212"/>
    <w:rsid w:val="00003DF7"/>
    <w:rsid w:val="00077C59"/>
    <w:rsid w:val="000807E3"/>
    <w:rsid w:val="000A574C"/>
    <w:rsid w:val="000D42F9"/>
    <w:rsid w:val="00124D61"/>
    <w:rsid w:val="00125F2F"/>
    <w:rsid w:val="00126DF4"/>
    <w:rsid w:val="00143717"/>
    <w:rsid w:val="001871C2"/>
    <w:rsid w:val="001A2F44"/>
    <w:rsid w:val="001A676C"/>
    <w:rsid w:val="001F283B"/>
    <w:rsid w:val="001F45EC"/>
    <w:rsid w:val="00226320"/>
    <w:rsid w:val="00245E12"/>
    <w:rsid w:val="0026261B"/>
    <w:rsid w:val="00267881"/>
    <w:rsid w:val="002722EC"/>
    <w:rsid w:val="002B2C82"/>
    <w:rsid w:val="002C064B"/>
    <w:rsid w:val="00300C16"/>
    <w:rsid w:val="00303004"/>
    <w:rsid w:val="003254CD"/>
    <w:rsid w:val="003254E1"/>
    <w:rsid w:val="00345B63"/>
    <w:rsid w:val="0036135B"/>
    <w:rsid w:val="00363B62"/>
    <w:rsid w:val="00363FE2"/>
    <w:rsid w:val="00377DF0"/>
    <w:rsid w:val="00381AED"/>
    <w:rsid w:val="0039574E"/>
    <w:rsid w:val="003B06BD"/>
    <w:rsid w:val="003F713D"/>
    <w:rsid w:val="004048FA"/>
    <w:rsid w:val="00415DBA"/>
    <w:rsid w:val="0045150C"/>
    <w:rsid w:val="00460EAC"/>
    <w:rsid w:val="0046279D"/>
    <w:rsid w:val="00474A59"/>
    <w:rsid w:val="00477B70"/>
    <w:rsid w:val="004822C3"/>
    <w:rsid w:val="004A666C"/>
    <w:rsid w:val="004D3981"/>
    <w:rsid w:val="004D7B80"/>
    <w:rsid w:val="004E45A3"/>
    <w:rsid w:val="004F31A0"/>
    <w:rsid w:val="00546718"/>
    <w:rsid w:val="0055003B"/>
    <w:rsid w:val="00551EAD"/>
    <w:rsid w:val="00593423"/>
    <w:rsid w:val="005942FB"/>
    <w:rsid w:val="00596429"/>
    <w:rsid w:val="005B0415"/>
    <w:rsid w:val="005D36FC"/>
    <w:rsid w:val="005E501E"/>
    <w:rsid w:val="00645D83"/>
    <w:rsid w:val="00647F4D"/>
    <w:rsid w:val="006554D7"/>
    <w:rsid w:val="00674ABE"/>
    <w:rsid w:val="006777D3"/>
    <w:rsid w:val="00684639"/>
    <w:rsid w:val="00685B51"/>
    <w:rsid w:val="00694A1C"/>
    <w:rsid w:val="006E344E"/>
    <w:rsid w:val="00703B22"/>
    <w:rsid w:val="00726B73"/>
    <w:rsid w:val="00730F00"/>
    <w:rsid w:val="00741E18"/>
    <w:rsid w:val="007478F3"/>
    <w:rsid w:val="007802D1"/>
    <w:rsid w:val="00786762"/>
    <w:rsid w:val="007A56A7"/>
    <w:rsid w:val="007A7A25"/>
    <w:rsid w:val="007B0130"/>
    <w:rsid w:val="007B59D1"/>
    <w:rsid w:val="007C19DB"/>
    <w:rsid w:val="007E533E"/>
    <w:rsid w:val="007E620A"/>
    <w:rsid w:val="00800A81"/>
    <w:rsid w:val="00820A7E"/>
    <w:rsid w:val="00844091"/>
    <w:rsid w:val="008449DB"/>
    <w:rsid w:val="00854A69"/>
    <w:rsid w:val="00875502"/>
    <w:rsid w:val="00885A7E"/>
    <w:rsid w:val="008A0E0C"/>
    <w:rsid w:val="008A3EB5"/>
    <w:rsid w:val="008B1D46"/>
    <w:rsid w:val="008C3250"/>
    <w:rsid w:val="008D3859"/>
    <w:rsid w:val="008D3B61"/>
    <w:rsid w:val="00915B7B"/>
    <w:rsid w:val="00916C3B"/>
    <w:rsid w:val="009320AF"/>
    <w:rsid w:val="00946A22"/>
    <w:rsid w:val="00963945"/>
    <w:rsid w:val="00970DF2"/>
    <w:rsid w:val="009A3988"/>
    <w:rsid w:val="009C7FCE"/>
    <w:rsid w:val="009D23C8"/>
    <w:rsid w:val="009E0429"/>
    <w:rsid w:val="009E6B3C"/>
    <w:rsid w:val="009F146F"/>
    <w:rsid w:val="00A07F3F"/>
    <w:rsid w:val="00A13A6D"/>
    <w:rsid w:val="00A2334C"/>
    <w:rsid w:val="00A416AA"/>
    <w:rsid w:val="00A56806"/>
    <w:rsid w:val="00A75F7E"/>
    <w:rsid w:val="00A81129"/>
    <w:rsid w:val="00AB2844"/>
    <w:rsid w:val="00AB2D42"/>
    <w:rsid w:val="00AD49C6"/>
    <w:rsid w:val="00AD552F"/>
    <w:rsid w:val="00AD6CDF"/>
    <w:rsid w:val="00AD7662"/>
    <w:rsid w:val="00B07B66"/>
    <w:rsid w:val="00B2055D"/>
    <w:rsid w:val="00B20705"/>
    <w:rsid w:val="00B474C6"/>
    <w:rsid w:val="00B5314C"/>
    <w:rsid w:val="00B604B9"/>
    <w:rsid w:val="00B71B24"/>
    <w:rsid w:val="00B77F0C"/>
    <w:rsid w:val="00B86821"/>
    <w:rsid w:val="00B9729C"/>
    <w:rsid w:val="00BA35C4"/>
    <w:rsid w:val="00BB0ED4"/>
    <w:rsid w:val="00BC2E9C"/>
    <w:rsid w:val="00BC3616"/>
    <w:rsid w:val="00BC3F6D"/>
    <w:rsid w:val="00BC5478"/>
    <w:rsid w:val="00BD0EBD"/>
    <w:rsid w:val="00BE3C68"/>
    <w:rsid w:val="00C10212"/>
    <w:rsid w:val="00C14C0B"/>
    <w:rsid w:val="00C4359D"/>
    <w:rsid w:val="00C616B6"/>
    <w:rsid w:val="00C7147C"/>
    <w:rsid w:val="00C73144"/>
    <w:rsid w:val="00C7786C"/>
    <w:rsid w:val="00C82E35"/>
    <w:rsid w:val="00CB2F23"/>
    <w:rsid w:val="00CE4153"/>
    <w:rsid w:val="00D03E91"/>
    <w:rsid w:val="00D057A9"/>
    <w:rsid w:val="00D15AEC"/>
    <w:rsid w:val="00D36302"/>
    <w:rsid w:val="00D422D7"/>
    <w:rsid w:val="00D44AAC"/>
    <w:rsid w:val="00DA3109"/>
    <w:rsid w:val="00DB1A36"/>
    <w:rsid w:val="00DE60B8"/>
    <w:rsid w:val="00E1288F"/>
    <w:rsid w:val="00E13EFE"/>
    <w:rsid w:val="00E16711"/>
    <w:rsid w:val="00E50A8C"/>
    <w:rsid w:val="00EF3226"/>
    <w:rsid w:val="00F72F57"/>
    <w:rsid w:val="00F80EEC"/>
    <w:rsid w:val="00FA271B"/>
    <w:rsid w:val="00FC6BB1"/>
    <w:rsid w:val="00FD192F"/>
    <w:rsid w:val="00FD6177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2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4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locked/>
    <w:rsid w:val="00596429"/>
    <w:rPr>
      <w:rFonts w:ascii="Times New Roman" w:hAnsi="Times New Roman" w:cs="Times New Roman"/>
      <w:sz w:val="2"/>
      <w:szCs w:val="2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4A1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1536</Characters>
  <Application>Microsoft Office Word</Application>
  <DocSecurity>0</DocSecurity>
  <Lines>12</Lines>
  <Paragraphs>3</Paragraphs>
  <ScaleCrop>false</ScaleCrop>
  <Company>МКУ МОГК "Градинформ"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Саркис</dc:creator>
  <cp:lastModifiedBy>Алена</cp:lastModifiedBy>
  <cp:revision>3</cp:revision>
  <cp:lastPrinted>2014-03-31T14:44:00Z</cp:lastPrinted>
  <dcterms:created xsi:type="dcterms:W3CDTF">2015-03-23T06:46:00Z</dcterms:created>
  <dcterms:modified xsi:type="dcterms:W3CDTF">2015-03-25T09:08:00Z</dcterms:modified>
</cp:coreProperties>
</file>