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3F" w:rsidRPr="00E20461" w:rsidRDefault="001D453F" w:rsidP="001D453F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D453F" w:rsidRPr="00E20461" w:rsidRDefault="001D453F" w:rsidP="001D453F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453F" w:rsidRPr="00E20461" w:rsidRDefault="001D453F" w:rsidP="001D453F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D453F" w:rsidRDefault="004F3530" w:rsidP="001D453F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  <w:r w:rsidR="001D453F" w:rsidRPr="00E2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3F" w:rsidRDefault="004F222C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20.02.2021 № 633</w:t>
      </w:r>
    </w:p>
    <w:p w:rsidR="00EE0D7A" w:rsidRDefault="00EE0D7A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</w:p>
    <w:p w:rsidR="00E20461" w:rsidRPr="00E20461" w:rsidRDefault="001D453F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11B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20461" w:rsidRPr="00E20461" w:rsidRDefault="001A248B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</w:t>
      </w:r>
      <w:r w:rsidR="001D453F">
        <w:rPr>
          <w:rFonts w:ascii="Times New Roman" w:hAnsi="Times New Roman" w:cs="Times New Roman"/>
          <w:sz w:val="28"/>
          <w:szCs w:val="28"/>
        </w:rPr>
        <w:t>юджетному прогнозу</w:t>
      </w:r>
    </w:p>
    <w:p w:rsidR="00E20461" w:rsidRPr="00E20461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74F2" w:rsidRDefault="00E20461" w:rsidP="00B56F77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 xml:space="preserve">город Краснодар на </w:t>
      </w:r>
    </w:p>
    <w:p w:rsidR="00E20461" w:rsidRPr="00E20461" w:rsidRDefault="00E20461" w:rsidP="001674F2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долгосрочный</w:t>
      </w:r>
      <w:r w:rsidR="001674F2">
        <w:rPr>
          <w:rFonts w:ascii="Times New Roman" w:hAnsi="Times New Roman" w:cs="Times New Roman"/>
          <w:sz w:val="28"/>
          <w:szCs w:val="28"/>
        </w:rPr>
        <w:t xml:space="preserve"> </w:t>
      </w:r>
      <w:r w:rsidRPr="00E20461">
        <w:rPr>
          <w:rFonts w:ascii="Times New Roman" w:hAnsi="Times New Roman" w:cs="Times New Roman"/>
          <w:sz w:val="28"/>
          <w:szCs w:val="28"/>
        </w:rPr>
        <w:t>период до 2024 года</w:t>
      </w:r>
    </w:p>
    <w:p w:rsidR="00E20461" w:rsidRPr="004572FF" w:rsidRDefault="00E20461" w:rsidP="00E20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  <w:r w:rsidRPr="004572FF">
        <w:rPr>
          <w:rFonts w:ascii="Times New Roman" w:hAnsi="Times New Roman" w:cs="Times New Roman"/>
          <w:sz w:val="28"/>
          <w:szCs w:val="28"/>
        </w:rPr>
        <w:tab/>
      </w:r>
    </w:p>
    <w:p w:rsidR="00E20461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B56F77" w:rsidRPr="004572FF" w:rsidRDefault="00E20461" w:rsidP="00E20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 xml:space="preserve">основных характеристик местного бюджета (бюджета муниципального образования город Краснодар) </w:t>
      </w:r>
    </w:p>
    <w:p w:rsidR="004572FF" w:rsidRPr="00D96CD6" w:rsidRDefault="00E20461" w:rsidP="00D96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F">
        <w:rPr>
          <w:rFonts w:ascii="Times New Roman" w:hAnsi="Times New Roman" w:cs="Times New Roman"/>
          <w:b/>
          <w:sz w:val="28"/>
          <w:szCs w:val="28"/>
        </w:rPr>
        <w:t>на долгосрочный период до 2024 года</w:t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  <w:r w:rsidRPr="004572FF">
        <w:rPr>
          <w:sz w:val="28"/>
          <w:szCs w:val="28"/>
        </w:rPr>
        <w:tab/>
      </w:r>
    </w:p>
    <w:p w:rsidR="004572FF" w:rsidRPr="004572FF" w:rsidRDefault="004572FF" w:rsidP="00F40840">
      <w:pPr>
        <w:spacing w:after="0" w:line="240" w:lineRule="auto"/>
        <w:rPr>
          <w:sz w:val="28"/>
          <w:szCs w:val="28"/>
        </w:rPr>
      </w:pPr>
    </w:p>
    <w:p w:rsidR="00EE0D7A" w:rsidRDefault="00E20461" w:rsidP="00F40840">
      <w:pPr>
        <w:spacing w:after="0" w:line="240" w:lineRule="auto"/>
      </w:pPr>
      <w:r w:rsidRPr="004572FF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</w:r>
      <w:r w:rsidR="008F0681">
        <w:tab/>
        <w:t xml:space="preserve">       </w:t>
      </w:r>
      <w:r w:rsidR="00EE0D7A">
        <w:t xml:space="preserve"> </w:t>
      </w:r>
      <w:r w:rsidR="00EE0D7A" w:rsidRPr="00DF38FD">
        <w:rPr>
          <w:sz w:val="24"/>
          <w:szCs w:val="24"/>
        </w:rPr>
        <w:t>(</w:t>
      </w:r>
      <w:r w:rsidR="00EE0D7A">
        <w:rPr>
          <w:rFonts w:ascii="Times New Roman" w:hAnsi="Times New Roman" w:cs="Times New Roman"/>
          <w:sz w:val="24"/>
          <w:szCs w:val="24"/>
        </w:rPr>
        <w:t>млн</w:t>
      </w:r>
      <w:r w:rsidR="00EE0D7A" w:rsidRPr="00DF38FD">
        <w:rPr>
          <w:rFonts w:ascii="Times New Roman" w:hAnsi="Times New Roman" w:cs="Times New Roman"/>
          <w:sz w:val="24"/>
          <w:szCs w:val="24"/>
        </w:rPr>
        <w:t xml:space="preserve"> рублей)</w:t>
      </w:r>
      <w:r w:rsidR="00F40840">
        <w:tab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841"/>
        <w:gridCol w:w="1560"/>
        <w:gridCol w:w="1699"/>
        <w:gridCol w:w="1703"/>
        <w:gridCol w:w="1559"/>
        <w:gridCol w:w="1523"/>
        <w:gridCol w:w="1595"/>
      </w:tblGrid>
      <w:tr w:rsidR="00A97FF7" w:rsidRPr="00E20461" w:rsidTr="003F1482">
        <w:trPr>
          <w:trHeight w:val="630"/>
        </w:trPr>
        <w:tc>
          <w:tcPr>
            <w:tcW w:w="695" w:type="dxa"/>
            <w:shd w:val="clear" w:color="auto" w:fill="auto"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1" w:type="dxa"/>
            <w:shd w:val="clear" w:color="auto" w:fill="auto"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EE0D7A" w:rsidRPr="00E20461" w:rsidRDefault="00EE0D7A" w:rsidP="00717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</w:tbl>
    <w:p w:rsidR="00EE0D7A" w:rsidRPr="00EE0D7A" w:rsidRDefault="00EE0D7A" w:rsidP="00F40840">
      <w:pPr>
        <w:spacing w:after="0" w:line="240" w:lineRule="auto"/>
        <w:rPr>
          <w:sz w:val="2"/>
          <w:szCs w:val="2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4"/>
        <w:gridCol w:w="3852"/>
        <w:gridCol w:w="1560"/>
        <w:gridCol w:w="1701"/>
        <w:gridCol w:w="1701"/>
        <w:gridCol w:w="1559"/>
        <w:gridCol w:w="1551"/>
        <w:gridCol w:w="1573"/>
        <w:gridCol w:w="420"/>
      </w:tblGrid>
      <w:tr w:rsidR="008C5606" w:rsidRPr="00E20461" w:rsidTr="0019233A">
        <w:trPr>
          <w:trHeight w:val="3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62038F" w:rsidRDefault="00EE0D7A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D7A" w:rsidRPr="0062038F" w:rsidRDefault="00EE0D7A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доходов - всего,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35 902,0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38 206,3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33 931,6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29 643,4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29 754,0</w:t>
            </w:r>
          </w:p>
        </w:tc>
        <w:tc>
          <w:tcPr>
            <w:tcW w:w="1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30 523,9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Default="00EE0D7A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62038F" w:rsidRDefault="00EE0D7A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7A" w:rsidRPr="0062038F" w:rsidRDefault="00EE0D7A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856D56" w:rsidRDefault="00EE0D7A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Pr="00856D56" w:rsidRDefault="00EE0D7A" w:rsidP="00D93F46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62038F" w:rsidRDefault="00EE0D7A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7A" w:rsidRPr="0062038F" w:rsidRDefault="00EE0D7A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BE760F" w:rsidRDefault="00503F8E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20 182,9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777F00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17 589,3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777F00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17 332,1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777F00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18 043,6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777F00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18 775,9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777F00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19 545,8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Default="00EE0D7A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62038F" w:rsidRDefault="00EE0D7A" w:rsidP="00D93F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0D7A" w:rsidRPr="0062038F" w:rsidRDefault="00EE0D7A" w:rsidP="00F40840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503F8E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15 719,1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20 617,0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16 599,5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11 599,8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10 978,1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10 978,1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Default="00EE0D7A" w:rsidP="00D93F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62038F" w:rsidRDefault="00EE0D7A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D7A" w:rsidRPr="0062038F" w:rsidRDefault="00EE0D7A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8F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расходов - всего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33 467,8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37 408,8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37 721,7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29 644,7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29 754,0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30 523,9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Default="00EE0D7A" w:rsidP="00F2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7FF7" w:rsidRPr="00E20461" w:rsidTr="0019233A">
        <w:trPr>
          <w:trHeight w:val="31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62038F" w:rsidRDefault="00EE0D7A" w:rsidP="00D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D7A" w:rsidRPr="0062038F" w:rsidRDefault="00EE0D7A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662456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+ </w:t>
            </w:r>
            <w:r w:rsidR="00EE0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2 434,2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+ 797,5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- 3 790,1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62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D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EE0D7A" w:rsidRPr="00856D56" w:rsidRDefault="00EE0D7A" w:rsidP="00D9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7FF7" w:rsidRPr="00E20461" w:rsidTr="0019233A">
        <w:trPr>
          <w:trHeight w:val="975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62038F" w:rsidRDefault="00EE0D7A" w:rsidP="00E2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D7A" w:rsidRPr="0062038F" w:rsidRDefault="00EE0D7A" w:rsidP="00F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муниципального образования город Краснодар на 1 января очередного финансового года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EE0D7A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9 382,8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3F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8 563,0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10 263,0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10 263,0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10 263,0</w:t>
            </w:r>
          </w:p>
        </w:tc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0D7A" w:rsidRPr="00856D56" w:rsidRDefault="001B246F" w:rsidP="008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10 263,0</w:t>
            </w: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8F0681" w:rsidRDefault="008F0681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8F0681" w:rsidRDefault="008F0681" w:rsidP="00E2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8F0681" w:rsidRDefault="008F0681" w:rsidP="008F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EE0D7A" w:rsidRDefault="008F0681" w:rsidP="00064033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68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</w:tbl>
    <w:p w:rsidR="004F3530" w:rsidRPr="00F07426" w:rsidRDefault="004F3530" w:rsidP="00D96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3530" w:rsidRPr="00F07426" w:rsidSect="00D96CD6">
      <w:headerReference w:type="default" r:id="rId6"/>
      <w:pgSz w:w="16838" w:h="11906" w:orient="landscape"/>
      <w:pgMar w:top="1418" w:right="124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5B" w:rsidRDefault="0096195B" w:rsidP="00EE0D7A">
      <w:pPr>
        <w:spacing w:after="0" w:line="240" w:lineRule="auto"/>
      </w:pPr>
      <w:r>
        <w:separator/>
      </w:r>
    </w:p>
  </w:endnote>
  <w:endnote w:type="continuationSeparator" w:id="0">
    <w:p w:rsidR="0096195B" w:rsidRDefault="0096195B" w:rsidP="00EE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5B" w:rsidRDefault="0096195B" w:rsidP="00EE0D7A">
      <w:pPr>
        <w:spacing w:after="0" w:line="240" w:lineRule="auto"/>
      </w:pPr>
      <w:r>
        <w:separator/>
      </w:r>
    </w:p>
  </w:footnote>
  <w:footnote w:type="continuationSeparator" w:id="0">
    <w:p w:rsidR="0096195B" w:rsidRDefault="0096195B" w:rsidP="00EE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7A" w:rsidRPr="00EE0D7A" w:rsidRDefault="00EE0D7A">
    <w:pPr>
      <w:pStyle w:val="a5"/>
      <w:jc w:val="center"/>
      <w:rPr>
        <w:rFonts w:ascii="Times New Roman" w:hAnsi="Times New Roman" w:cs="Times New Roman"/>
      </w:rPr>
    </w:pPr>
  </w:p>
  <w:p w:rsidR="00EE0D7A" w:rsidRDefault="00EE0D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61"/>
    <w:rsid w:val="00064033"/>
    <w:rsid w:val="000D3B4A"/>
    <w:rsid w:val="0013448E"/>
    <w:rsid w:val="001674F2"/>
    <w:rsid w:val="0019233A"/>
    <w:rsid w:val="001A248B"/>
    <w:rsid w:val="001B246F"/>
    <w:rsid w:val="001D453F"/>
    <w:rsid w:val="002916A5"/>
    <w:rsid w:val="002E5939"/>
    <w:rsid w:val="0032226D"/>
    <w:rsid w:val="003655A4"/>
    <w:rsid w:val="003A7B3D"/>
    <w:rsid w:val="003C1BCF"/>
    <w:rsid w:val="003F1482"/>
    <w:rsid w:val="004572FF"/>
    <w:rsid w:val="004A11B1"/>
    <w:rsid w:val="004F222C"/>
    <w:rsid w:val="004F3530"/>
    <w:rsid w:val="00503F8E"/>
    <w:rsid w:val="005C14F4"/>
    <w:rsid w:val="005E0723"/>
    <w:rsid w:val="00606EAF"/>
    <w:rsid w:val="0062038F"/>
    <w:rsid w:val="0065088D"/>
    <w:rsid w:val="00662456"/>
    <w:rsid w:val="006B27D7"/>
    <w:rsid w:val="006D1342"/>
    <w:rsid w:val="006D76CE"/>
    <w:rsid w:val="007761DF"/>
    <w:rsid w:val="00777F00"/>
    <w:rsid w:val="007B502E"/>
    <w:rsid w:val="007F4405"/>
    <w:rsid w:val="00856D56"/>
    <w:rsid w:val="00876E03"/>
    <w:rsid w:val="008C5606"/>
    <w:rsid w:val="008F0681"/>
    <w:rsid w:val="009425C2"/>
    <w:rsid w:val="00947D7C"/>
    <w:rsid w:val="0096195B"/>
    <w:rsid w:val="0098663B"/>
    <w:rsid w:val="009A38F6"/>
    <w:rsid w:val="009D2D15"/>
    <w:rsid w:val="00A04DB4"/>
    <w:rsid w:val="00A97FF7"/>
    <w:rsid w:val="00AC73C8"/>
    <w:rsid w:val="00B02A72"/>
    <w:rsid w:val="00B56F77"/>
    <w:rsid w:val="00BE760F"/>
    <w:rsid w:val="00C65F77"/>
    <w:rsid w:val="00CE1AB4"/>
    <w:rsid w:val="00D34F65"/>
    <w:rsid w:val="00D774C5"/>
    <w:rsid w:val="00D80F3D"/>
    <w:rsid w:val="00D93F46"/>
    <w:rsid w:val="00D96CD6"/>
    <w:rsid w:val="00DA521C"/>
    <w:rsid w:val="00DF38FD"/>
    <w:rsid w:val="00DF75AC"/>
    <w:rsid w:val="00E20461"/>
    <w:rsid w:val="00E70DD0"/>
    <w:rsid w:val="00EB53F8"/>
    <w:rsid w:val="00ED74FB"/>
    <w:rsid w:val="00EE0D7A"/>
    <w:rsid w:val="00F05E26"/>
    <w:rsid w:val="00F07426"/>
    <w:rsid w:val="00F22ECF"/>
    <w:rsid w:val="00F33317"/>
    <w:rsid w:val="00F40840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4933"/>
  <w15:chartTrackingRefBased/>
  <w15:docId w15:val="{88F8237F-9EDF-4503-98CB-0E39855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D7A"/>
  </w:style>
  <w:style w:type="paragraph" w:styleId="a7">
    <w:name w:val="footer"/>
    <w:basedOn w:val="a"/>
    <w:link w:val="a8"/>
    <w:uiPriority w:val="99"/>
    <w:unhideWhenUsed/>
    <w:rsid w:val="00EE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58</cp:revision>
  <cp:lastPrinted>2021-03-01T14:12:00Z</cp:lastPrinted>
  <dcterms:created xsi:type="dcterms:W3CDTF">2018-11-16T12:07:00Z</dcterms:created>
  <dcterms:modified xsi:type="dcterms:W3CDTF">2021-03-01T14:14:00Z</dcterms:modified>
</cp:coreProperties>
</file>