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09" w:rsidRDefault="00B96B09" w:rsidP="00B96B09">
      <w:pPr>
        <w:pStyle w:val="1"/>
      </w:pPr>
      <w:r>
        <w:t xml:space="preserve">Потребители для предупреждения </w:t>
      </w:r>
      <w:r w:rsidR="00785E98">
        <w:t xml:space="preserve"> на 28.04.2016 с 09:00 до17:00</w:t>
      </w:r>
    </w:p>
    <w:p w:rsidR="00DC1D8F" w:rsidRPr="00DC1D8F" w:rsidRDefault="00DC1D8F" w:rsidP="00DC1D8F"/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4"/>
        <w:gridCol w:w="2551"/>
        <w:gridCol w:w="2802"/>
        <w:gridCol w:w="33"/>
      </w:tblGrid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D8F" w:rsidRPr="00B96B09" w:rsidRDefault="00DC1D8F" w:rsidP="00B96B09">
            <w:pPr>
              <w:rPr>
                <w:b/>
                <w:sz w:val="16"/>
              </w:rPr>
            </w:pPr>
            <w:r w:rsidRPr="00B96B09">
              <w:rPr>
                <w:b/>
                <w:sz w:val="16"/>
              </w:rPr>
              <w:t>Наименование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C1D8F" w:rsidRPr="00B96B09" w:rsidRDefault="00DC1D8F" w:rsidP="00B96B09">
            <w:pPr>
              <w:rPr>
                <w:b/>
                <w:sz w:val="16"/>
              </w:rPr>
            </w:pPr>
            <w:r w:rsidRPr="00B96B09">
              <w:rPr>
                <w:b/>
                <w:sz w:val="16"/>
              </w:rPr>
              <w:t>Адрес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D8F" w:rsidRPr="00B96B09" w:rsidRDefault="00DC1D8F" w:rsidP="00B96B09">
            <w:pPr>
              <w:rPr>
                <w:b/>
                <w:sz w:val="16"/>
              </w:rPr>
            </w:pPr>
            <w:r w:rsidRPr="00B96B09">
              <w:rPr>
                <w:b/>
                <w:sz w:val="16"/>
              </w:rPr>
              <w:t>Примечание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пос. Пригородный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осёлок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Школа №81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 xml:space="preserve"> "Кубанский"  ДОМ №5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7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 Киевская 5-7;Школьная 4-16;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Давыдов А.Я.Пр. Галушко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ООО Фирма "</w:t>
            </w:r>
            <w:proofErr w:type="spellStart"/>
            <w:r>
              <w:rPr>
                <w:sz w:val="16"/>
              </w:rPr>
              <w:t>Дучер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трасса Ростов-Джубга,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ООО МХО "Рассвет"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ООО "Строй ЭСКМ"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наменский 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ООО "Холдинг-Кубань"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район М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 xml:space="preserve"> "Дон" 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гр. Киселева М.И.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ТОО "Зверовод"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МУ РЭП-11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Первомайская,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 Светлая 2-2,17-21,7-13;Гагарина 10-16;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Арустамян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>, 6/2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М ТРОЙКА Ж\Д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.- клуб гр. Белошапко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Д\САД №161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ЛАБОРАТОРНЫЙ КОРПУС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АЛЕКС-СТАР</w:t>
            </w:r>
            <w:proofErr w:type="gram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маг-н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10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Неж.зд-е</w:t>
            </w:r>
            <w:proofErr w:type="spellEnd"/>
            <w:r>
              <w:rPr>
                <w:sz w:val="16"/>
              </w:rPr>
              <w:t xml:space="preserve"> магазина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егтярева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Гагарина, 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 Гагарина 2-2,8-8,9-9;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офиса врачей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Гагарина-Норковая</w:t>
            </w:r>
            <w:proofErr w:type="spellEnd"/>
            <w:proofErr w:type="gramEnd"/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ООО "СТРОЙ-ЭСКМ" </w:t>
            </w:r>
            <w:proofErr w:type="spellStart"/>
            <w:r>
              <w:rPr>
                <w:sz w:val="16"/>
              </w:rPr>
              <w:t>стр-во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жилкомплекса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Макаревич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Светлая, 11/1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Неж.здан-.Магазин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тарушкина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Зем.уч.-магазин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ганесова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>, 41/3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>, 41/1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>, 36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6/4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Быт: Первомайская 3-45,6-36;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МАГ-Н  "ЭДИК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СТАНОВ.КОМПЛЕКС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ЗООТЕХНИЧЕСКАЯ-ПЕРВОМАЙСКАЯ</w:t>
            </w:r>
            <w:proofErr w:type="gramEnd"/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АЦЕНКО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41/2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41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МАСТЕРСКАЯ  МУ РЭП-11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Первомайская,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ПО "ФЕНИКС-2" </w:t>
            </w: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№11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АВ-Н </w:t>
            </w:r>
            <w:proofErr w:type="spellStart"/>
            <w:r>
              <w:rPr>
                <w:sz w:val="16"/>
              </w:rPr>
              <w:t>гр.ШАПОВАЛОВОЙ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39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СТОЛОВАЯ 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РАССВЕТ"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20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Гагарина 13-19,27-33;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Придорож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</w:t>
            </w:r>
            <w:proofErr w:type="spellEnd"/>
            <w:r>
              <w:rPr>
                <w:sz w:val="16"/>
              </w:rPr>
              <w:t>. автодороги "Дон-4"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 ,ул. Трактовая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"СКНИИСХ"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Короткий пер.,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Стро-во</w:t>
            </w:r>
            <w:proofErr w:type="spellEnd"/>
            <w:r>
              <w:rPr>
                <w:sz w:val="16"/>
              </w:rPr>
              <w:t xml:space="preserve">  магазина   гр. Ткаченко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Природная, 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ОПХ "РАССВЕТ" водозабор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 Природная 4-4;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многоур.парковка</w:t>
            </w:r>
            <w:proofErr w:type="spellEnd"/>
            <w:r>
              <w:rPr>
                <w:sz w:val="16"/>
              </w:rPr>
              <w:t xml:space="preserve">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иреева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Трактовая, 13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Лескина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Крайняя, 2/4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Середа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Трактовая, 12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Аптека Кравченко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п. Знаменский Крайняя 1/1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 Ржаная 15-20,4-12;Пшеничная 1-5;Трактовая 13-13,12-12;Крайняя 1-7,2-2;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З/у для </w:t>
            </w:r>
            <w:proofErr w:type="spellStart"/>
            <w:r>
              <w:rPr>
                <w:sz w:val="16"/>
              </w:rPr>
              <w:t>опт.-розн.торг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лечко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Трактовая, 14/1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маг-на</w:t>
            </w:r>
            <w:proofErr w:type="spellEnd"/>
            <w:r>
              <w:rPr>
                <w:sz w:val="16"/>
              </w:rPr>
              <w:t xml:space="preserve"> и аптеки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Ржаная, 13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Богатырская 13-13;Трактовая 14-14;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гараж.компл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ирпикова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1-5;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ВОДОКАЧКА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ОНО ОПХ "РАССВЕТ" водокачка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Ефименко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Быт: Светлая 15-27;Гагарина 18-20;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Смирнов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Колбас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ех ОПХ" Рассвет" </w:t>
            </w:r>
            <w:proofErr w:type="spellStart"/>
            <w:r>
              <w:rPr>
                <w:sz w:val="16"/>
              </w:rPr>
              <w:t>Буханцева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КРАСНОДАР -55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Бойня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одозабор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Алантика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БОЙНЯ СКНИИСХ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ЗЕРНОТОК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СТФ (</w:t>
            </w:r>
            <w:proofErr w:type="spellStart"/>
            <w:r>
              <w:rPr>
                <w:sz w:val="16"/>
              </w:rPr>
              <w:t>физдвор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КВИНС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КРАСНОДАР -55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НПО "ПРОГРЕСС"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ПРИ ОТКЛЮЧЕНИИ ПРОЕДУПРЕЖДАТЬ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СКНИЖ ЦРМ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ПРОМБАЗА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Р-ОН АЭРОПОРТА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ТЕПЛОЭНЕРГО ТВЭЛ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админ.-производ.здание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Аэропортовский</w:t>
            </w:r>
            <w:proofErr w:type="spellEnd"/>
            <w:r>
              <w:rPr>
                <w:sz w:val="16"/>
              </w:rPr>
              <w:t xml:space="preserve"> пр., 1/4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АнВ-пласт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Прогресс" СКНИИЖ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Аэропортовский</w:t>
            </w:r>
            <w:proofErr w:type="spellEnd"/>
            <w:r>
              <w:rPr>
                <w:sz w:val="16"/>
              </w:rPr>
              <w:t xml:space="preserve"> пр., 1/2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"ПОЗИТРОН" БЕНЗОБАЗА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Аэропортовский</w:t>
            </w:r>
            <w:proofErr w:type="spellEnd"/>
            <w:r>
              <w:rPr>
                <w:sz w:val="16"/>
              </w:rPr>
              <w:t xml:space="preserve"> пр. 1-1;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Аэропортовский</w:t>
            </w:r>
            <w:proofErr w:type="spellEnd"/>
            <w:r>
              <w:rPr>
                <w:sz w:val="16"/>
              </w:rPr>
              <w:t xml:space="preserve"> пр., 1/а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ПРОГРЕСС"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Аэропортовский</w:t>
            </w:r>
            <w:proofErr w:type="spellEnd"/>
            <w:r>
              <w:rPr>
                <w:sz w:val="16"/>
              </w:rPr>
              <w:t xml:space="preserve"> пр., 1/9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Стр-во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 Д.В.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Аэропортовский</w:t>
            </w:r>
            <w:proofErr w:type="spellEnd"/>
            <w:r>
              <w:rPr>
                <w:sz w:val="16"/>
              </w:rPr>
              <w:t xml:space="preserve"> пр., 1/б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ПРОМБАЗА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ЫШАРЬ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р-н АЭРОПОРТА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"ТАЛЛАН-СЕРВИС" КУЗИН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ИНСТИТУТ БАРМА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ФИЗ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ИНСТИТУТА "ПОСЕЛОК" "АСТЕР"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ПОЧТА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АЗС ООО "ЮПИТЕР-К"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Исуповой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Трактовая, 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оптов-розн.торговли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ердникова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Юрцева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>, 2/9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магазина,автосервиса,парикмахерская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чмиз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2/7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Первомайская,2/8,2/3,2/5,2/6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Басанкина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Короткий пер., 16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ЭПУ магазина 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ленин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Короткий пер., 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строит-ва</w:t>
            </w:r>
            <w:proofErr w:type="spellEnd"/>
            <w:r>
              <w:rPr>
                <w:sz w:val="16"/>
              </w:rPr>
              <w:t xml:space="preserve"> многоуровневых гаражей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2/4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Стр-во</w:t>
            </w:r>
            <w:proofErr w:type="spellEnd"/>
            <w:r>
              <w:rPr>
                <w:sz w:val="16"/>
              </w:rPr>
              <w:t xml:space="preserve"> магазина и аптеки  гр. Покроев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Короткий пер., 20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СКНИИХ 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КОРОВНИК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ФИЗДВОР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МАСТЕРСКИЕ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КРАСНОДАР -55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магазина,аптеки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 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Первомайская,1/1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ЗАО "КАНТРИ-РАЙС"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МАКАРОВ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КРАСНОДАР -55</w:t>
            </w: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ОПХ ПРИЕМНАЯ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СВИНЬИ СОРОКИНА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СМИРНОВ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ВМЕСТО "АЛАНТИКА"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</w:tr>
      <w:tr w:rsidR="00DC1D8F" w:rsidRPr="00B96B09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B96B09" w:rsidTr="00DC1D8F">
        <w:tc>
          <w:tcPr>
            <w:tcW w:w="3544" w:type="dxa"/>
            <w:gridSpan w:val="2"/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551" w:type="dxa"/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E6E6E6"/>
          </w:tcPr>
          <w:p w:rsidR="00DC1D8F" w:rsidRPr="00B96B09" w:rsidRDefault="00DC1D8F" w:rsidP="00B96B09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</w:tr>
      <w:tr w:rsidR="00DC1D8F" w:rsidRPr="00667B70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  <w:r>
              <w:rPr>
                <w:sz w:val="16"/>
              </w:rPr>
              <w:t>СМИРНОВ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</w:p>
        </w:tc>
      </w:tr>
      <w:tr w:rsidR="00DC1D8F" w:rsidRPr="00667B70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  <w:r>
              <w:rPr>
                <w:sz w:val="16"/>
              </w:rPr>
              <w:t>КРАСНОДАР -55</w:t>
            </w:r>
          </w:p>
        </w:tc>
      </w:tr>
      <w:tr w:rsidR="00DC1D8F" w:rsidRPr="00667B70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  <w:r>
              <w:rPr>
                <w:sz w:val="16"/>
              </w:rPr>
              <w:t>ДНЕМ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</w:p>
        </w:tc>
      </w:tr>
      <w:tr w:rsidR="00DC1D8F" w:rsidRPr="00667B70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</w:p>
        </w:tc>
      </w:tr>
      <w:tr w:rsidR="00DC1D8F" w:rsidRPr="00667B70" w:rsidTr="00DC1D8F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ПКФ С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бытовка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667B70" w:rsidTr="00DC1D8F">
        <w:tc>
          <w:tcPr>
            <w:tcW w:w="3544" w:type="dxa"/>
            <w:gridSpan w:val="2"/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  <w:r>
              <w:rPr>
                <w:sz w:val="16"/>
              </w:rPr>
              <w:t>ХИМСКЛАД ОПХ "РАССВЕТ"</w:t>
            </w:r>
          </w:p>
        </w:tc>
        <w:tc>
          <w:tcPr>
            <w:tcW w:w="2551" w:type="dxa"/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DC1D8F" w:rsidRPr="00667B70" w:rsidRDefault="00DC1D8F" w:rsidP="003F431A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</w:tr>
      <w:tr w:rsidR="00DC1D8F" w:rsidRPr="008C593A" w:rsidTr="00DC1D8F">
        <w:trPr>
          <w:trHeight w:val="546"/>
        </w:trPr>
        <w:tc>
          <w:tcPr>
            <w:tcW w:w="3544" w:type="dxa"/>
            <w:gridSpan w:val="2"/>
            <w:shd w:val="clear" w:color="auto" w:fill="E6E6E6"/>
          </w:tcPr>
          <w:p w:rsidR="00DC1D8F" w:rsidRPr="008C593A" w:rsidRDefault="00DC1D8F" w:rsidP="000B75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</w:p>
        </w:tc>
        <w:tc>
          <w:tcPr>
            <w:tcW w:w="2551" w:type="dxa"/>
            <w:shd w:val="clear" w:color="auto" w:fill="E6E6E6"/>
          </w:tcPr>
          <w:p w:rsidR="00DC1D8F" w:rsidRPr="008C593A" w:rsidRDefault="00DC1D8F" w:rsidP="000B7555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shd w:val="clear" w:color="auto" w:fill="E6E6E6"/>
          </w:tcPr>
          <w:p w:rsidR="00DC1D8F" w:rsidRPr="008C593A" w:rsidRDefault="00DC1D8F" w:rsidP="000B7555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</w:tr>
      <w:tr w:rsidR="00DC1D8F" w:rsidRPr="007B3111" w:rsidTr="00E64228">
        <w:trPr>
          <w:gridAfter w:val="1"/>
          <w:wAfter w:w="33" w:type="dxa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7B3111" w:rsidRDefault="00DC1D8F" w:rsidP="00607CDF">
            <w:pPr>
              <w:rPr>
                <w:sz w:val="16"/>
              </w:rPr>
            </w:pPr>
            <w:r>
              <w:rPr>
                <w:sz w:val="16"/>
              </w:rPr>
              <w:t>Березовая 1-15,6-22;Норковая 11-17;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C1D8F" w:rsidRPr="007B3111" w:rsidRDefault="00DC1D8F" w:rsidP="00607CDF">
            <w:pPr>
              <w:rPr>
                <w:sz w:val="16"/>
              </w:rPr>
            </w:pPr>
          </w:p>
        </w:tc>
      </w:tr>
      <w:tr w:rsidR="00DC1D8F" w:rsidRPr="007B3111" w:rsidTr="00E64228">
        <w:trPr>
          <w:gridAfter w:val="1"/>
          <w:wAfter w:w="33" w:type="dxa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7B3111" w:rsidRDefault="00DC1D8F" w:rsidP="00607CDF">
            <w:pPr>
              <w:rPr>
                <w:sz w:val="16"/>
              </w:rPr>
            </w:pPr>
            <w:r>
              <w:rPr>
                <w:sz w:val="16"/>
              </w:rPr>
              <w:t xml:space="preserve"> Виноградная 22-34,19-43;Березовая 24-30,19-23;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C1D8F" w:rsidRPr="007B3111" w:rsidRDefault="00DC1D8F" w:rsidP="00607CDF">
            <w:pPr>
              <w:rPr>
                <w:sz w:val="16"/>
              </w:rPr>
            </w:pPr>
          </w:p>
        </w:tc>
      </w:tr>
      <w:tr w:rsidR="00DC1D8F" w:rsidRPr="007B3111" w:rsidTr="00E64228">
        <w:trPr>
          <w:gridAfter w:val="1"/>
          <w:wAfter w:w="33" w:type="dxa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6E6E6"/>
          </w:tcPr>
          <w:p w:rsidR="00DC1D8F" w:rsidRPr="007B3111" w:rsidRDefault="00DC1D8F" w:rsidP="00607CDF">
            <w:pPr>
              <w:rPr>
                <w:sz w:val="16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C1D8F" w:rsidRPr="007B3111" w:rsidRDefault="00DC1D8F" w:rsidP="00607C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орковая-Берёзовая</w:t>
            </w:r>
            <w:proofErr w:type="spellEnd"/>
          </w:p>
        </w:tc>
      </w:tr>
      <w:tr w:rsidR="00DC1D8F" w:rsidRPr="007B3111" w:rsidTr="00E64228">
        <w:trPr>
          <w:gridAfter w:val="1"/>
          <w:wAfter w:w="33" w:type="dxa"/>
        </w:trPr>
        <w:tc>
          <w:tcPr>
            <w:tcW w:w="3510" w:type="dxa"/>
            <w:shd w:val="clear" w:color="auto" w:fill="E6E6E6"/>
          </w:tcPr>
          <w:p w:rsidR="00DC1D8F" w:rsidRPr="007B3111" w:rsidRDefault="00DC1D8F" w:rsidP="00607CDF">
            <w:pPr>
              <w:rPr>
                <w:sz w:val="16"/>
              </w:rPr>
            </w:pPr>
          </w:p>
        </w:tc>
        <w:tc>
          <w:tcPr>
            <w:tcW w:w="5387" w:type="dxa"/>
            <w:gridSpan w:val="3"/>
            <w:shd w:val="clear" w:color="auto" w:fill="E6E6E6"/>
          </w:tcPr>
          <w:p w:rsidR="00DC1D8F" w:rsidRPr="007B3111" w:rsidRDefault="00DC1D8F" w:rsidP="00607CDF">
            <w:pPr>
              <w:rPr>
                <w:sz w:val="16"/>
              </w:rPr>
            </w:pPr>
            <w:r>
              <w:rPr>
                <w:sz w:val="16"/>
              </w:rPr>
              <w:t>Виноградная</w:t>
            </w:r>
          </w:p>
        </w:tc>
      </w:tr>
    </w:tbl>
    <w:p w:rsidR="000C2CE1" w:rsidRDefault="000C2CE1" w:rsidP="00A72785">
      <w:pPr>
        <w:pStyle w:val="1"/>
      </w:pPr>
    </w:p>
    <w:sectPr w:rsidR="000C2CE1" w:rsidSect="00B96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09"/>
    <w:rsid w:val="000C2CE1"/>
    <w:rsid w:val="003325A6"/>
    <w:rsid w:val="00434CF4"/>
    <w:rsid w:val="00544BD4"/>
    <w:rsid w:val="00767AB5"/>
    <w:rsid w:val="00785E98"/>
    <w:rsid w:val="007B082D"/>
    <w:rsid w:val="00960273"/>
    <w:rsid w:val="00A72785"/>
    <w:rsid w:val="00B90940"/>
    <w:rsid w:val="00B96B09"/>
    <w:rsid w:val="00C606B9"/>
    <w:rsid w:val="00DC1D8F"/>
    <w:rsid w:val="00DF0745"/>
    <w:rsid w:val="00E64228"/>
    <w:rsid w:val="00F90A7E"/>
    <w:rsid w:val="00FB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E1"/>
  </w:style>
  <w:style w:type="paragraph" w:styleId="1">
    <w:name w:val="heading 1"/>
    <w:basedOn w:val="a"/>
    <w:next w:val="a"/>
    <w:link w:val="10"/>
    <w:uiPriority w:val="9"/>
    <w:qFormat/>
    <w:rsid w:val="00B96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artemovaeb</dc:creator>
  <cp:lastModifiedBy>lkulinich</cp:lastModifiedBy>
  <cp:revision>2</cp:revision>
  <dcterms:created xsi:type="dcterms:W3CDTF">2016-04-27T08:44:00Z</dcterms:created>
  <dcterms:modified xsi:type="dcterms:W3CDTF">2016-04-27T08:44:00Z</dcterms:modified>
</cp:coreProperties>
</file>